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449" w:rsidRPr="00960E6C" w:rsidRDefault="00DF1449" w:rsidP="00DF1449">
      <w:pPr>
        <w:autoSpaceDE w:val="0"/>
        <w:autoSpaceDN w:val="0"/>
        <w:adjustRightInd w:val="0"/>
        <w:jc w:val="center"/>
        <w:rPr>
          <w:rFonts w:ascii="宋体" w:eastAsia="宋体" w:cs="宋体"/>
          <w:b/>
          <w:color w:val="000000"/>
          <w:kern w:val="0"/>
          <w:position w:val="6"/>
          <w:sz w:val="30"/>
          <w:szCs w:val="30"/>
          <w:lang w:val="zh-CN"/>
        </w:rPr>
      </w:pPr>
      <w:r w:rsidRPr="00960E6C">
        <w:rPr>
          <w:rFonts w:ascii="宋体" w:eastAsia="宋体" w:cs="宋体"/>
          <w:b/>
          <w:color w:val="000000"/>
          <w:kern w:val="0"/>
          <w:position w:val="6"/>
          <w:sz w:val="30"/>
          <w:szCs w:val="30"/>
          <w:lang w:val="zh-CN"/>
        </w:rPr>
        <w:t>2012</w:t>
      </w:r>
      <w:r w:rsidR="00A14DEE">
        <w:rPr>
          <w:rFonts w:ascii="宋体" w:eastAsia="宋体" w:cs="宋体" w:hint="eastAsia"/>
          <w:b/>
          <w:color w:val="000000"/>
          <w:kern w:val="0"/>
          <w:position w:val="6"/>
          <w:sz w:val="30"/>
          <w:szCs w:val="30"/>
          <w:lang w:val="zh-CN"/>
        </w:rPr>
        <w:t>年东北育才数学素质模拟训练题三</w:t>
      </w:r>
    </w:p>
    <w:p w:rsidR="00DF1449" w:rsidRDefault="00DF1449" w:rsidP="00DF1449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A14DEE" w:rsidRDefault="00A14DEE" w:rsidP="00A14DEE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　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老师在黑板上写了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13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个自然数，让小王计算平均数（保留两位小数），小王计算出的答案上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12.43.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老师说最后一位数字错了，其他的数字都对。请问正确的答案应该是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________.</w:t>
      </w:r>
    </w:p>
    <w:p w:rsidR="00A14DEE" w:rsidRDefault="00A14DEE" w:rsidP="00A14DEE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A14DEE" w:rsidRDefault="00A14DEE" w:rsidP="00A14DEE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　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老王的体重的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2/5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与小李体重的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2/3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相等。老王的体重的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3/7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比小李体重的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3/4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轻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1.5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千克，则老王的体重为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_______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千克，小李的体重为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________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千克。</w:t>
      </w:r>
    </w:p>
    <w:p w:rsidR="00A14DEE" w:rsidRDefault="00A14DEE" w:rsidP="00A14DEE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A14DEE" w:rsidRDefault="00A14DEE" w:rsidP="00A14DEE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　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在一次考试中，某班数学得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100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分的有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17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人，语文得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100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的有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13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人，两科都得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100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分的有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7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人，两科至少有一科得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100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分的共有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_________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人；全班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人中两科都不得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100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的有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__________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人。</w:t>
      </w:r>
    </w:p>
    <w:p w:rsidR="00A14DEE" w:rsidRDefault="00A14DEE" w:rsidP="00A14DEE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A14DEE" w:rsidRDefault="00A14DEE" w:rsidP="00A14DEE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　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有一水果店进了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6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筐水果，分别装着香蕉和橘子，重量分别为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8,9,16,20,22,27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千克，当天只卖出一筐橘子，在剩下的五筐中香蕉的重量是橘子重量的两倍，问当天水果店进的有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___________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筐是香蕉。</w:t>
      </w:r>
    </w:p>
    <w:p w:rsidR="00A14DEE" w:rsidRDefault="00A14DEE" w:rsidP="00A14DEE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A14DEE" w:rsidRDefault="00A14DEE" w:rsidP="00A14DEE">
      <w:pPr>
        <w:autoSpaceDE w:val="0"/>
        <w:autoSpaceDN w:val="0"/>
        <w:adjustRightInd w:val="0"/>
        <w:ind w:firstLine="39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5.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如图，在半圆的边界周围有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6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个点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A1,A2,A3,A4,A5,A6,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其中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A1,A2,A3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在半圆的直径上，问以这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6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个点为端点可以组成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___________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个三角形。</w:t>
      </w:r>
    </w:p>
    <w:p w:rsidR="00A14DEE" w:rsidRDefault="00A14DEE" w:rsidP="00A14DEE">
      <w:pPr>
        <w:autoSpaceDE w:val="0"/>
        <w:autoSpaceDN w:val="0"/>
        <w:adjustRightInd w:val="0"/>
        <w:ind w:firstLine="39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</w:p>
    <w:p w:rsidR="00A14DEE" w:rsidRDefault="00A14DEE" w:rsidP="00A14DEE">
      <w:pPr>
        <w:autoSpaceDE w:val="0"/>
        <w:autoSpaceDN w:val="0"/>
        <w:adjustRightInd w:val="0"/>
        <w:ind w:firstLine="39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noProof/>
          <w:color w:val="000000"/>
          <w:kern w:val="0"/>
          <w:position w:val="6"/>
          <w:sz w:val="20"/>
          <w:szCs w:val="20"/>
        </w:rPr>
        <w:drawing>
          <wp:inline distT="0" distB="0" distL="0" distR="0">
            <wp:extent cx="2114550" cy="1285875"/>
            <wp:effectExtent l="1905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DEE" w:rsidRDefault="00A14DEE" w:rsidP="00A14DEE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A14DEE" w:rsidRDefault="00A14DEE" w:rsidP="00A14DEE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　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6.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有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100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名学生要到离学校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33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千米的某公园，学生的步行速度是每小时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千米，学校只有一辆能坐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25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人的汽车，汽车的速度是每小时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55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千米，为了花最短的时间到达公园，决定采用步行与乘车相结合的办法，那么最短时间为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__________.</w:t>
      </w:r>
    </w:p>
    <w:p w:rsidR="00A14DEE" w:rsidRDefault="00A14DEE" w:rsidP="00A14DEE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A14DEE" w:rsidRDefault="00A14DEE" w:rsidP="00A14DEE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　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7.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有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48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本书分给两组小朋友。已知第二组比第一组多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人，若把书全部分给第一组，每人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本，有剩余；每人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本，书不够，又若全给第二组，每人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3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本，有剩余；每人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本，书不够，那么第二组有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___________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人。</w:t>
      </w:r>
    </w:p>
    <w:p w:rsidR="00A14DEE" w:rsidRDefault="00A14DEE" w:rsidP="00A14DEE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A14DEE" w:rsidRDefault="00A14DEE" w:rsidP="00A14DEE">
      <w:pPr>
        <w:autoSpaceDE w:val="0"/>
        <w:autoSpaceDN w:val="0"/>
        <w:adjustRightInd w:val="0"/>
        <w:ind w:firstLine="39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8.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如图，已知正方形和三角形有一部分重叠，三角形乙比三角形甲面积大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7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平方厘米，则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x=___________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厘米。</w:t>
      </w:r>
    </w:p>
    <w:p w:rsidR="00A14DEE" w:rsidRDefault="00A14DEE" w:rsidP="00A14DEE">
      <w:pPr>
        <w:autoSpaceDE w:val="0"/>
        <w:autoSpaceDN w:val="0"/>
        <w:adjustRightInd w:val="0"/>
        <w:ind w:firstLine="390"/>
        <w:jc w:val="left"/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</w:pPr>
    </w:p>
    <w:p w:rsidR="00A14DEE" w:rsidRDefault="00A14DEE" w:rsidP="00A14DEE">
      <w:pPr>
        <w:autoSpaceDE w:val="0"/>
        <w:autoSpaceDN w:val="0"/>
        <w:adjustRightInd w:val="0"/>
        <w:ind w:firstLine="39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/>
          <w:noProof/>
          <w:color w:val="000000"/>
          <w:kern w:val="0"/>
          <w:position w:val="6"/>
          <w:sz w:val="20"/>
          <w:szCs w:val="20"/>
        </w:rPr>
        <w:drawing>
          <wp:inline distT="0" distB="0" distL="0" distR="0">
            <wp:extent cx="1885950" cy="1171575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DEE" w:rsidRDefault="00A14DEE" w:rsidP="00A14DEE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A14DEE" w:rsidRDefault="00A14DEE" w:rsidP="00A14DEE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　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9.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学校某一天上午，要排数学、语文、外语、体育四节课。数学只能排第一、二节，语文只能排第二、三节，外语必须排在体育的前面。满足以上要求的课表有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_________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种排法。</w:t>
      </w:r>
    </w:p>
    <w:p w:rsidR="00A14DEE" w:rsidRDefault="00A14DEE" w:rsidP="00A14DEE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A14DEE" w:rsidRDefault="00A14DEE" w:rsidP="00A14DEE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　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10.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甲、乙两个学生从学校出发，沿着同一方向走一个体育场，甲先以一半时间从每小时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千米行走，另一半时间以每小时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千米行走；乙先以一半路程以每小时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千米行走，另一半路程以每小时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5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千米行走，那么先到体育场的是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____________.</w:t>
      </w:r>
    </w:p>
    <w:p w:rsidR="00A14DEE" w:rsidRDefault="00A14DEE" w:rsidP="00A14DEE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A14DEE" w:rsidRDefault="00A14DEE" w:rsidP="00A14DEE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　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11.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五年级有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个班，每个班有两个班长，每次召开班长会议时各班参加一名班长，参加第一次议的是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A,B,C,D;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参加第二次会议都的是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E,B,F,D;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参加第三次会议的是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A,E,B,G;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而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H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三次会议都没参加。请问每个班的两位班长各是谁？</w:t>
      </w:r>
    </w:p>
    <w:p w:rsidR="00A14DEE" w:rsidRDefault="00A14DEE" w:rsidP="00A14DEE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</w:p>
    <w:p w:rsidR="00A14DEE" w:rsidRDefault="00A14DEE" w:rsidP="00A14DEE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</w:pP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 xml:space="preserve">　　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12.1984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年某人的岁数正好等于他出生年份的数字之和，那么这人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1984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年</w:t>
      </w:r>
      <w:r>
        <w:rPr>
          <w:rFonts w:ascii="宋体" w:eastAsia="宋体" w:cs="宋体"/>
          <w:color w:val="000000"/>
          <w:kern w:val="0"/>
          <w:position w:val="6"/>
          <w:sz w:val="20"/>
          <w:szCs w:val="20"/>
          <w:lang w:val="zh-CN"/>
        </w:rPr>
        <w:t>___________</w:t>
      </w:r>
      <w:r>
        <w:rPr>
          <w:rFonts w:ascii="宋体" w:eastAsia="宋体" w:cs="宋体" w:hint="eastAsia"/>
          <w:color w:val="000000"/>
          <w:kern w:val="0"/>
          <w:position w:val="6"/>
          <w:sz w:val="20"/>
          <w:szCs w:val="20"/>
          <w:lang w:val="zh-CN"/>
        </w:rPr>
        <w:t>岁。</w:t>
      </w:r>
    </w:p>
    <w:p w:rsidR="006759C6" w:rsidRDefault="006759C6"/>
    <w:sectPr w:rsidR="006759C6" w:rsidSect="000215B6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0EA" w:rsidRDefault="00C870EA" w:rsidP="00DF1449">
      <w:r>
        <w:separator/>
      </w:r>
    </w:p>
  </w:endnote>
  <w:endnote w:type="continuationSeparator" w:id="1">
    <w:p w:rsidR="00C870EA" w:rsidRDefault="00C870EA" w:rsidP="00DF14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0EA" w:rsidRDefault="00C870EA" w:rsidP="00DF1449">
      <w:r>
        <w:separator/>
      </w:r>
    </w:p>
  </w:footnote>
  <w:footnote w:type="continuationSeparator" w:id="1">
    <w:p w:rsidR="00C870EA" w:rsidRDefault="00C870EA" w:rsidP="00DF14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1449"/>
    <w:rsid w:val="002F6977"/>
    <w:rsid w:val="006759C6"/>
    <w:rsid w:val="00703026"/>
    <w:rsid w:val="007D5EAD"/>
    <w:rsid w:val="00960E6C"/>
    <w:rsid w:val="00A14DEE"/>
    <w:rsid w:val="00C870EA"/>
    <w:rsid w:val="00DF1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9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14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144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14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1449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F14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F144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173</Words>
  <Characters>991</Characters>
  <Application>Microsoft Office Word</Application>
  <DocSecurity>0</DocSecurity>
  <Lines>8</Lines>
  <Paragraphs>2</Paragraphs>
  <ScaleCrop>false</ScaleCrop>
  <Company>Lenovo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xueersi</dc:creator>
  <cp:lastModifiedBy>xueersi</cp:lastModifiedBy>
  <cp:revision>3</cp:revision>
  <dcterms:created xsi:type="dcterms:W3CDTF">2012-05-03T09:23:00Z</dcterms:created>
  <dcterms:modified xsi:type="dcterms:W3CDTF">2012-05-03T09:25:00Z</dcterms:modified>
</cp:coreProperties>
</file>