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63" w:rsidRDefault="00522D63" w:rsidP="00522D63">
      <w:pPr>
        <w:ind w:firstLine="480"/>
        <w:jc w:val="center"/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四年级奥数天天练试题及答案5.30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2D63" w:rsidRP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 xml:space="preserve">　　如图，大小两个正方形摞在一起，已知大正方形的边长为20厘米，小正方形的边长为16厘米，求阴影三角形的面积．</w:t>
      </w:r>
    </w:p>
    <w:p w:rsid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1543050" cy="14763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2D63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【答案】200平方厘米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四年级奥数天天练试题及答案5.31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Default="00522D63" w:rsidP="00522D6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2D63" w:rsidRDefault="00522D63" w:rsidP="00522D6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522D63" w:rsidRDefault="00522D63" w:rsidP="00522D6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6414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Default="00522D63" w:rsidP="00522D6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522D63" w:rsidRPr="00522D63" w:rsidRDefault="00522D63" w:rsidP="00522D6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【答案】72 平方厘米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根据等积变形可知，阴影部分的面积为大正方形面积的一半．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四年级奥数天天练试题及答案6.1</w:t>
      </w:r>
    </w:p>
    <w:p w:rsid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2D63" w:rsidRDefault="00522D63" w:rsidP="00522D63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981575" cy="12382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Pr="00522D63" w:rsidRDefault="00522D63" w:rsidP="00522D63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291593F" wp14:editId="7D19BC7F">
            <wp:extent cx="5274310" cy="5156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Pr="00522D63" w:rsidRDefault="00522D63" w:rsidP="00522D63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四年级奥数天天练试题及答案6.2</w:t>
      </w:r>
    </w:p>
    <w:p w:rsid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2D63" w:rsidRPr="00522D63" w:rsidRDefault="00522D63" w:rsidP="00522D63">
      <w:pPr>
        <w:ind w:firstLine="480"/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733925" cy="16002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Default="00522D63" w:rsidP="00522D63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34534EC8" wp14:editId="7B0220D9">
            <wp:extent cx="4219575" cy="3048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2D63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522D63" w:rsidRPr="00522D63" w:rsidRDefault="00522D63" w:rsidP="00522D63">
      <w:pPr>
        <w:ind w:firstLine="480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四年级奥数天天练试题及答案6.3</w:t>
      </w:r>
    </w:p>
    <w:p w:rsid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2D63" w:rsidRPr="00522D63" w:rsidRDefault="00522D63" w:rsidP="00522D63">
      <w:pPr>
        <w:ind w:firstLine="480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40081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04F7D6EF" wp14:editId="32FD3D81">
            <wp:extent cx="5274310" cy="4457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22D63" w:rsidRPr="00522D63" w:rsidRDefault="00522D63" w:rsidP="00522D63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四年级奥数天天练试题及答案6.4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Pr="00522D63">
        <w:rPr>
          <w:rFonts w:ascii="宋体" w:eastAsia="宋体" w:hAnsi="宋体" w:cs="宋体" w:hint="eastAsia"/>
          <w:bCs/>
          <w:sz w:val="24"/>
          <w:szCs w:val="24"/>
        </w:rPr>
        <w:t>此图是由大、小两个正方形组成的，小正方形的边长是4 厘米，求三角形ABC 的面积是多少？</w:t>
      </w:r>
    </w:p>
    <w:p w:rsidR="00522D63" w:rsidRPr="00522D63" w:rsidRDefault="00522D63" w:rsidP="00522D63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48545306" wp14:editId="6601FB2C">
            <wp:extent cx="1733550" cy="12192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2D63"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522D63" w:rsidRP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22D63" w:rsidRDefault="00522D63" w:rsidP="00522D63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752975" cy="15430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Pr="00522D63" w:rsidRDefault="00522D63" w:rsidP="00522D63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四年级奥数天天练试题及答案6.5（等积变形）</w:t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  <w:r w:rsidRPr="00522D63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2D63" w:rsidRPr="00522D6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 xml:space="preserve">　　如图，三角形ABC 的面积是45，BC 是CD的5 </w:t>
      </w:r>
      <w:proofErr w:type="gramStart"/>
      <w:r w:rsidRPr="00522D63">
        <w:rPr>
          <w:rFonts w:ascii="宋体" w:eastAsia="宋体" w:hAnsi="宋体" w:cs="宋体" w:hint="eastAsia"/>
          <w:bCs/>
          <w:sz w:val="24"/>
          <w:szCs w:val="24"/>
        </w:rPr>
        <w:t>倍</w:t>
      </w:r>
      <w:proofErr w:type="gramEnd"/>
      <w:r w:rsidRPr="00522D63">
        <w:rPr>
          <w:rFonts w:ascii="宋体" w:eastAsia="宋体" w:hAnsi="宋体" w:cs="宋体" w:hint="eastAsia"/>
          <w:bCs/>
          <w:sz w:val="24"/>
          <w:szCs w:val="24"/>
        </w:rPr>
        <w:t xml:space="preserve">，AE 是CE 的2 </w:t>
      </w:r>
      <w:proofErr w:type="gramStart"/>
      <w:r w:rsidRPr="00522D63">
        <w:rPr>
          <w:rFonts w:ascii="宋体" w:eastAsia="宋体" w:hAnsi="宋体" w:cs="宋体" w:hint="eastAsia"/>
          <w:bCs/>
          <w:sz w:val="24"/>
          <w:szCs w:val="24"/>
        </w:rPr>
        <w:t>倍</w:t>
      </w:r>
      <w:proofErr w:type="gramEnd"/>
      <w:r w:rsidRPr="00522D63">
        <w:rPr>
          <w:rFonts w:ascii="宋体" w:eastAsia="宋体" w:hAnsi="宋体" w:cs="宋体" w:hint="eastAsia"/>
          <w:bCs/>
          <w:sz w:val="24"/>
          <w:szCs w:val="24"/>
        </w:rPr>
        <w:t>，那么三角形CDE 的面积是多少？</w:t>
      </w:r>
    </w:p>
    <w:p w:rsidR="00522D63" w:rsidRPr="00522D63" w:rsidRDefault="00522D63" w:rsidP="00522D6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1905000" cy="12382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D63" w:rsidRPr="00522D63" w:rsidRDefault="00522D63" w:rsidP="00522D63">
      <w:pPr>
        <w:rPr>
          <w:rFonts w:ascii="宋体" w:eastAsia="宋体" w:hAnsi="宋体" w:cs="宋体"/>
          <w:bCs/>
          <w:sz w:val="24"/>
          <w:szCs w:val="24"/>
        </w:rPr>
      </w:pPr>
    </w:p>
    <w:p w:rsidR="00723903" w:rsidRDefault="00522D63" w:rsidP="00522D63">
      <w:pPr>
        <w:rPr>
          <w:rFonts w:ascii="宋体" w:eastAsia="宋体" w:hAnsi="宋体" w:cs="宋体" w:hint="eastAsia"/>
          <w:bCs/>
          <w:sz w:val="24"/>
          <w:szCs w:val="24"/>
        </w:rPr>
      </w:pPr>
      <w:r w:rsidRPr="00522D63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22D63" w:rsidRPr="00522D63" w:rsidRDefault="00522D63" w:rsidP="00522D63">
      <w:pPr>
        <w:ind w:firstLine="480"/>
        <w:jc w:val="center"/>
      </w:pPr>
      <w:r>
        <w:rPr>
          <w:noProof/>
        </w:rPr>
        <w:drawing>
          <wp:inline distT="0" distB="0" distL="0" distR="0">
            <wp:extent cx="5274310" cy="167068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2D63" w:rsidRPr="00522D63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0D" w:rsidRDefault="00537B0D" w:rsidP="006E1AE6">
      <w:r>
        <w:separator/>
      </w:r>
    </w:p>
  </w:endnote>
  <w:endnote w:type="continuationSeparator" w:id="0">
    <w:p w:rsidR="00537B0D" w:rsidRDefault="00537B0D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7B0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37B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0D" w:rsidRDefault="00537B0D" w:rsidP="006E1AE6">
      <w:r>
        <w:separator/>
      </w:r>
    </w:p>
  </w:footnote>
  <w:footnote w:type="continuationSeparator" w:id="0">
    <w:p w:rsidR="00537B0D" w:rsidRDefault="00537B0D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7B0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7B0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7B0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3F48DF"/>
    <w:rsid w:val="00522D63"/>
    <w:rsid w:val="00537B0D"/>
    <w:rsid w:val="00625DB0"/>
    <w:rsid w:val="006E1AE6"/>
    <w:rsid w:val="00723903"/>
    <w:rsid w:val="0074681D"/>
    <w:rsid w:val="007971B1"/>
    <w:rsid w:val="00807355"/>
    <w:rsid w:val="00A27709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66</Words>
  <Characters>382</Characters>
  <Application>Microsoft Office Word</Application>
  <DocSecurity>0</DocSecurity>
  <Lines>3</Lines>
  <Paragraphs>1</Paragraphs>
  <ScaleCrop>false</ScaleCrop>
  <Company>Lenovo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2016-02-18T09:59:00Z</dcterms:created>
  <dcterms:modified xsi:type="dcterms:W3CDTF">2016-05-27T10:07:00Z</dcterms:modified>
</cp:coreProperties>
</file>