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523B1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71703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71703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739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71703" w:rsidRPr="00013AC4" w:rsidRDefault="00571703" w:rsidP="00571703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00000" cy="53333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0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000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523B1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571703"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将自然数1，2，3，…，100</w:t>
      </w:r>
      <w:proofErr w:type="gramStart"/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依次无</w:t>
      </w:r>
      <w:proofErr w:type="gramEnd"/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间隔地写成一个多位数：12345…99100，求这个多位数的所有数字之和．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求数字和时，凑“9”是个关键的想法．分组如下：(1，98)，(2，97)，(3，96)，…，(49，50)，(99)，(100)．这样前50组每组的数字和均为18，最后一组和为1，数字之和为50×18+1=901</w:t>
      </w:r>
    </w:p>
    <w:p w:rsidR="00A7443E" w:rsidRDefault="00A7443E" w:rsidP="00571703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523B1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571703"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100个人刚好种300棵树，1个大人种10棵树，4个小孩种5棵树，那么大人有多少个，小孩有多少个？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571703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100人种300棵树，平均每人种3棵．将1个大人和4个小孩当成一组，这样5人种15棵树，100÷5=20组，因此大人有20×1=20人，小孩有100-20=80人．</w:t>
      </w:r>
    </w:p>
    <w:p w:rsidR="00523B1A" w:rsidRDefault="00523B1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523B1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571703"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523B1A" w:rsidRDefault="00013AC4" w:rsidP="0057170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100个连续自然数的和是8450，取其中第1个，第3个，第5个，…，第99个(按从小到大的顺序取)，再把这50个数相加，和是多少？</w:t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571703" w:rsidRDefault="00013AC4" w:rsidP="0057170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71703">
        <w:t>连续自然数中相邻两数差为</w:t>
      </w:r>
      <w:r w:rsidR="00571703">
        <w:t>1</w:t>
      </w:r>
      <w:r w:rsidR="00571703">
        <w:t>，</w:t>
      </w:r>
      <w:r w:rsidR="00571703">
        <w:t>100</w:t>
      </w:r>
      <w:r w:rsidR="00571703">
        <w:t>个数可以分成</w:t>
      </w:r>
      <w:r w:rsidR="00571703">
        <w:t>50</w:t>
      </w:r>
      <w:r w:rsidR="00571703">
        <w:t>组，第</w:t>
      </w:r>
      <w:r w:rsidR="00571703">
        <w:t>2</w:t>
      </w:r>
      <w:r w:rsidR="00571703">
        <w:t>，</w:t>
      </w:r>
      <w:r w:rsidR="00571703">
        <w:t>4</w:t>
      </w:r>
      <w:r w:rsidR="00571703">
        <w:t>，</w:t>
      </w:r>
      <w:r w:rsidR="00571703">
        <w:t>6</w:t>
      </w:r>
      <w:r w:rsidR="00571703">
        <w:t>，</w:t>
      </w:r>
      <w:r w:rsidR="00571703">
        <w:t>…</w:t>
      </w:r>
      <w:r w:rsidR="00571703">
        <w:t>，</w:t>
      </w:r>
      <w:r w:rsidR="00571703">
        <w:t>100</w:t>
      </w:r>
      <w:r w:rsidR="00571703">
        <w:t>个数之和比第</w:t>
      </w:r>
      <w:r w:rsidR="00571703">
        <w:t>1</w:t>
      </w:r>
      <w:r w:rsidR="00571703">
        <w:t>，</w:t>
      </w:r>
      <w:r w:rsidR="00571703">
        <w:t>3</w:t>
      </w:r>
      <w:r w:rsidR="00571703">
        <w:t>，</w:t>
      </w:r>
      <w:r w:rsidR="00571703">
        <w:t>5</w:t>
      </w:r>
      <w:r w:rsidR="00571703">
        <w:t>，</w:t>
      </w:r>
      <w:r w:rsidR="00571703">
        <w:t>…</w:t>
      </w:r>
      <w:r w:rsidR="00571703">
        <w:t>，</w:t>
      </w:r>
      <w:r w:rsidR="00571703">
        <w:t>99</w:t>
      </w:r>
      <w:r w:rsidR="00571703">
        <w:t>个数之和大</w:t>
      </w:r>
      <w:r w:rsidR="00571703">
        <w:t>50</w:t>
      </w:r>
      <w:r w:rsidR="00571703">
        <w:t>，由和差问题可知，第奇数个数之和为</w:t>
      </w:r>
      <w:r w:rsidR="00571703">
        <w:t>(8450-50)÷2=4200</w:t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523B1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571703"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57170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某班有50名学生，参加语文竞赛的有22人，参加数学竞赛的有23人，参加英语竞赛的有20人，每人至多参加两科竞赛，那么参加两科竞赛的最多有____人．</w:t>
      </w:r>
    </w:p>
    <w:p w:rsidR="00523B1A" w:rsidRPr="00013AC4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571703" w:rsidRDefault="00013AC4" w:rsidP="0057170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 xml:space="preserve">　22+23+20=65，65÷2=32……1，最多有32人参加两科竞赛.</w:t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523B1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571703"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有一根长60厘米的绳子，从一端开始每2厘米做一个记号，每3厘米也做一记号，然后将标有记号的地方剪断，绳子共被剪成_____段．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571703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38095" cy="21904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5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095" cy="2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523B1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571703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五年级三班学生参加课外兴趣小组，每人至少参加一项．其中有25人参加自然兴趣小组，35人参加美术兴趣小组，27人参加语文兴趣小组，参加语文同时又参加美术兴趣小组的有12人，参加自然同时又参加美术兴趣小组的有8人，参加自然同时又参加语文兴趣小组的有9人，语文、美术、自然3</w:t>
      </w:r>
      <w:proofErr w:type="gramStart"/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科兴趣</w:t>
      </w:r>
      <w:proofErr w:type="gramEnd"/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小组都参加的有4人．求这个班的学生人数．</w:t>
      </w:r>
    </w:p>
    <w:p w:rsidR="00C2384F" w:rsidRDefault="00C2384F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281FDC" w:rsidRPr="00281FDC" w:rsidRDefault="00013AC4" w:rsidP="00571703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571703" w:rsidRPr="00571703">
        <w:rPr>
          <w:rFonts w:ascii="宋体" w:eastAsia="宋体" w:hAnsi="宋体" w:cs="宋体" w:hint="eastAsia"/>
          <w:bCs/>
          <w:sz w:val="24"/>
          <w:szCs w:val="24"/>
        </w:rPr>
        <w:t>这个班中至少参加一项活动的人有25+35+27-12-8-9+4=62，而这个班每人至少参加一项．即这个班有62人．</w:t>
      </w:r>
      <w:bookmarkStart w:id="0" w:name="_GoBack"/>
      <w:bookmarkEnd w:id="0"/>
    </w:p>
    <w:sectPr w:rsidR="00281FDC" w:rsidRPr="00281FDC" w:rsidSect="00FB4CB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A44" w:rsidRDefault="00385A44" w:rsidP="006E1AE6">
      <w:r>
        <w:separator/>
      </w:r>
    </w:p>
  </w:endnote>
  <w:endnote w:type="continuationSeparator" w:id="0">
    <w:p w:rsidR="00385A44" w:rsidRDefault="00385A44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85A4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85A4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A44" w:rsidRDefault="00385A44" w:rsidP="006E1AE6">
      <w:r>
        <w:separator/>
      </w:r>
    </w:p>
  </w:footnote>
  <w:footnote w:type="continuationSeparator" w:id="0">
    <w:p w:rsidR="00385A44" w:rsidRDefault="00385A44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85A4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85A44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385A44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A3087"/>
    <w:rsid w:val="00222346"/>
    <w:rsid w:val="00281FDC"/>
    <w:rsid w:val="002D18AE"/>
    <w:rsid w:val="00385A44"/>
    <w:rsid w:val="003F48DF"/>
    <w:rsid w:val="0040143E"/>
    <w:rsid w:val="004273E2"/>
    <w:rsid w:val="00523B1A"/>
    <w:rsid w:val="00533BFE"/>
    <w:rsid w:val="00564CB9"/>
    <w:rsid w:val="00571703"/>
    <w:rsid w:val="005D2DB3"/>
    <w:rsid w:val="00625DB0"/>
    <w:rsid w:val="006E1AE6"/>
    <w:rsid w:val="006F4154"/>
    <w:rsid w:val="00723903"/>
    <w:rsid w:val="0074681D"/>
    <w:rsid w:val="007971B1"/>
    <w:rsid w:val="00807355"/>
    <w:rsid w:val="0089646F"/>
    <w:rsid w:val="00931438"/>
    <w:rsid w:val="00A27709"/>
    <w:rsid w:val="00A7443E"/>
    <w:rsid w:val="00B27F83"/>
    <w:rsid w:val="00C00DA9"/>
    <w:rsid w:val="00C2384F"/>
    <w:rsid w:val="00CF1784"/>
    <w:rsid w:val="00D371B6"/>
    <w:rsid w:val="00DD25F9"/>
    <w:rsid w:val="00F0749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158</Words>
  <Characters>903</Characters>
  <Application>Microsoft Office Word</Application>
  <DocSecurity>0</DocSecurity>
  <Lines>7</Lines>
  <Paragraphs>2</Paragraphs>
  <ScaleCrop>false</ScaleCrop>
  <Company>Lenovo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2016-06-12T09:52:00Z</dcterms:created>
  <dcterms:modified xsi:type="dcterms:W3CDTF">2016-06-17T09:26:00Z</dcterms:modified>
</cp:coreProperties>
</file>