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5115560" cy="695452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25085" cy="705929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86985" cy="714502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860" cy="73164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6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44010" cy="731647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4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125335"/>
            <wp:effectExtent l="0" t="0" r="6350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2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E75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2018-11-16T08:33:00Z</dcterms:created>
  <dc:creator>素颜菇凉不怕雨淋1412475117</dc:creator>
  <cp:lastModifiedBy>老倪膏药(招代理)</cp:lastModifiedBy>
  <dcterms:modified xsi:type="dcterms:W3CDTF">2018-11-19T12:54:33Z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