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06" w:rsidRDefault="00CE35CE" w:rsidP="00CE35CE">
      <w:pPr>
        <w:pStyle w:val="1"/>
      </w:pPr>
      <w:r>
        <w:rPr>
          <w:rFonts w:hint="eastAsia"/>
        </w:rPr>
        <w:t>趣味数学</w:t>
      </w:r>
      <w:r>
        <w:rPr>
          <w:rFonts w:hint="eastAsia"/>
        </w:rPr>
        <w:t>100</w:t>
      </w:r>
      <w:r>
        <w:rPr>
          <w:rFonts w:hint="eastAsia"/>
        </w:rPr>
        <w:t>题</w:t>
      </w:r>
      <w:r w:rsidR="005276D4">
        <w:rPr>
          <w:rFonts w:hint="eastAsia"/>
        </w:rPr>
        <w:t>（二）</w:t>
      </w:r>
    </w:p>
    <w:p w:rsidR="00770725" w:rsidRDefault="005276D4" w:rsidP="005276D4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气垫船与快艇比赛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在平静的湖水中，一艘小快艇的最高速度是</w:t>
      </w:r>
      <w:r>
        <w:rPr>
          <w:rFonts w:hint="eastAsia"/>
        </w:rPr>
        <w:t>20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秒，一艘气垫船也以</w:t>
      </w:r>
      <w:r>
        <w:rPr>
          <w:rFonts w:hint="eastAsia"/>
        </w:rPr>
        <w:t>20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秒的速度和它并排前进。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气垫船说：“快艇兄弟，我们就用这样的速度，到那条流速为</w:t>
      </w:r>
      <w:r>
        <w:rPr>
          <w:rFonts w:hint="eastAsia"/>
        </w:rPr>
        <w:t>4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秒的河中去比赛。先顺流而下</w:t>
      </w:r>
      <w:r>
        <w:rPr>
          <w:rFonts w:hint="eastAsia"/>
        </w:rPr>
        <w:t>1000</w:t>
      </w:r>
      <w:r>
        <w:rPr>
          <w:rFonts w:hint="eastAsia"/>
        </w:rPr>
        <w:t>米，再逆流回到起点，看谁先完成？”小快艇想：比就比吧，我逆流时虽然要慢一些，但是顺流时要加快的啊。于是它们就开始比赛。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比赛的结果怎样，请你算一算（调头时间不计）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而如果河的流速是</w:t>
      </w:r>
      <w:r>
        <w:rPr>
          <w:rFonts w:hint="eastAsia"/>
        </w:rPr>
        <w:t>10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秒或</w:t>
      </w:r>
      <w:r>
        <w:rPr>
          <w:rFonts w:hint="eastAsia"/>
        </w:rPr>
        <w:t>20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秒，结果又怎样？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</w:p>
    <w:p w:rsidR="005276D4" w:rsidRDefault="005276D4" w:rsidP="005276D4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高明的蜂王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有一箱蜜蜂，每天辛勤地采蜜。但是如果它们归巢时蜂拥而来，就会拥挤碰伤。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聪明的蜂王想了个办法，把蜜蜂分成三群，第一群</w:t>
      </w:r>
      <w:r>
        <w:rPr>
          <w:rFonts w:hint="eastAsia"/>
        </w:rPr>
        <w:t>50</w:t>
      </w:r>
      <w:r>
        <w:rPr>
          <w:rFonts w:hint="eastAsia"/>
        </w:rPr>
        <w:t>分钟归巢一次；第二群</w:t>
      </w:r>
      <w:r>
        <w:rPr>
          <w:rFonts w:hint="eastAsia"/>
        </w:rPr>
        <w:t>60</w:t>
      </w:r>
      <w:r>
        <w:rPr>
          <w:rFonts w:hint="eastAsia"/>
        </w:rPr>
        <w:t>分钟归巢一次；第三群</w:t>
      </w:r>
      <w:r>
        <w:rPr>
          <w:rFonts w:hint="eastAsia"/>
        </w:rPr>
        <w:t>70</w:t>
      </w:r>
      <w:r>
        <w:rPr>
          <w:rFonts w:hint="eastAsia"/>
        </w:rPr>
        <w:t>分钟归巢一次。这样就避免了全体一起归巢的情况发生。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你能说明这是为什么吗？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</w:p>
    <w:p w:rsidR="005276D4" w:rsidRDefault="005276D4" w:rsidP="005276D4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电车相遇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叔叔给</w:t>
      </w:r>
      <w:proofErr w:type="gramStart"/>
      <w:r>
        <w:rPr>
          <w:rFonts w:hint="eastAsia"/>
        </w:rPr>
        <w:t>小冬出了</w:t>
      </w:r>
      <w:proofErr w:type="gramEnd"/>
      <w:r>
        <w:rPr>
          <w:rFonts w:hint="eastAsia"/>
        </w:rPr>
        <w:t>一道题目：</w:t>
      </w: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“电车从某条线路和起点行驶至终点需要</w:t>
      </w:r>
      <w:r>
        <w:rPr>
          <w:rFonts w:hint="eastAsia"/>
        </w:rPr>
        <w:t>40</w:t>
      </w:r>
      <w:r>
        <w:rPr>
          <w:rFonts w:hint="eastAsia"/>
        </w:rPr>
        <w:t>分钟，回来也需要同样长的时间。如果每隔</w:t>
      </w:r>
      <w:r>
        <w:rPr>
          <w:rFonts w:hint="eastAsia"/>
        </w:rPr>
        <w:t>10</w:t>
      </w:r>
      <w:r>
        <w:rPr>
          <w:rFonts w:hint="eastAsia"/>
        </w:rPr>
        <w:t>分钟，从这条线路两端同时发出一辆车的话，那么，每一辆车共要遇到几辆对面驶来的电车呢？”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小冬听了忍不住要笑，叔叔出的题目太容易了。“全程</w:t>
      </w:r>
      <w:r>
        <w:rPr>
          <w:rFonts w:hint="eastAsia"/>
        </w:rPr>
        <w:t>40</w:t>
      </w:r>
      <w:r>
        <w:rPr>
          <w:rFonts w:hint="eastAsia"/>
        </w:rPr>
        <w:t>分钟，间隔</w:t>
      </w:r>
      <w:r>
        <w:rPr>
          <w:rFonts w:hint="eastAsia"/>
        </w:rPr>
        <w:t>10</w:t>
      </w:r>
      <w:r>
        <w:rPr>
          <w:rFonts w:hint="eastAsia"/>
        </w:rPr>
        <w:t>分钟，</w:t>
      </w:r>
      <w:r>
        <w:rPr>
          <w:rFonts w:hint="eastAsia"/>
        </w:rPr>
        <w:t>40</w:t>
      </w:r>
      <w:r w:rsidRPr="005276D4">
        <w:rPr>
          <w:rFonts w:asciiTheme="minorEastAsia" w:hAnsiTheme="minorEastAsia" w:hint="eastAsia"/>
        </w:rPr>
        <w:t>÷</w:t>
      </w:r>
      <w:r>
        <w:rPr>
          <w:rFonts w:asciiTheme="minorEastAsia" w:hAnsiTheme="minorEastAsia" w:hint="eastAsia"/>
        </w:rPr>
        <w:t>10=4，迎面遇到4辆车”。他正要回答，又一想，不对。应该是5辆，因为一辆车离站时，正好有一辆对面开来的车进站；而它到终点站时又正好有一辆车发回，所以应该遇到5辆车。他就这样作了回答。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频频表扬了小冬，因为他已考虑到离站时和到站时各要遇到一辆车的情况。但是叔叔又指出，他应该对问题进一步思考、分析，才能正确解答这道题目。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Pr="005276D4" w:rsidRDefault="005276D4" w:rsidP="005276D4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小纸条变五角星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不用圆规和直尺，只用一张小纸条来帮助，你能画出一个标准的五角星吗？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Pr="005276D4" w:rsidRDefault="005276D4" w:rsidP="005276D4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asciiTheme="minorEastAsia" w:hAnsiTheme="minorEastAsia" w:hint="eastAsia"/>
        </w:rPr>
        <w:t>圆里面的三角形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剪一张圆纸片，在里面折出一个正三角形，使它的三个顶点都在圆上。你会吗？（这样的三角形称为圆内接正三角形）</w: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62" type="#_x0000_t5" style="position:absolute;left:0;text-align:left;margin-left:165pt;margin-top:6.8pt;width:79.35pt;height:75pt;z-index:251659264"/>
        </w:pict>
      </w:r>
      <w:r>
        <w:rPr>
          <w:rFonts w:asciiTheme="minorEastAsia" w:hAnsiTheme="minorEastAsia" w:hint="eastAsia"/>
          <w:noProof/>
        </w:rPr>
        <w:pict>
          <v:oval id="_x0000_s1161" style="position:absolute;left:0;text-align:left;margin-left:158.25pt;margin-top:6.8pt;width:93.75pt;height:96pt;z-index:251658240"/>
        </w:pict>
      </w: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Default="005276D4" w:rsidP="005276D4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lastRenderedPageBreak/>
        <w:t>布置跑道</w:t>
      </w: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要开运动会了，黄老师带领同学们布置场地。200米赛跑的终点在直道，因为绕过一个半圆圈，外跑道的起点要挪前一点。黄老师说：“每道跑道宽1.22米，那么外圈跑道的起点分别要比相信的内圈跑道挪前多少米呢？”</w:t>
      </w: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小林听了说：“那你还没有告诉我们半圆跑道的半径是多少啊？”</w:t>
      </w: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黄老师说：“半径是用不着告诉你的。”</w:t>
      </w: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    小林和同学们讨论了好久，终于弄懂了。你知道为什么吗？</w:t>
      </w:r>
    </w:p>
    <w:p w:rsidR="00CE549C" w:rsidRDefault="00F13D4F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pict>
          <v:group id="_x0000_s1185" style="position:absolute;left:0;text-align:left;margin-left:62.75pt;margin-top:4pt;width:285pt;height:354.8pt;z-index:251673600" coordorigin="3055,3704" coordsize="5700,7096">
            <v:group id="_x0000_s1167" style="position:absolute;left:3055;top:3704;width:5700;height:7096" coordorigin="3055,3704" coordsize="5700,7096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63" type="#_x0000_t19" style="position:absolute;left:4382;top:2377;width:3046;height:5700;rotation:90;flip:x y" coordsize="22097,43200" adj="-5976868,5984724,497" path="wr-21103,,22097,43200,45,5,,43194nfewr-21103,,22097,43200,45,5,,43194l497,21600nsxe">
                <v:path o:connectlocs="45,5;0,43194;497,21600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64" type="#_x0000_t32" style="position:absolute;left:3055;top:6750;width:0;height:4050" o:connectortype="straight"/>
              <v:shape id="_x0000_s1165" type="#_x0000_t32" style="position:absolute;left:8755;top:6750;width:0;height:4050" o:connectortype="straight"/>
            </v:group>
            <v:shape id="_x0000_s1182" type="#_x0000_t19" style="position:absolute;left:4784;top:3402;width:2324;height:4309;rotation:90;flip:x y" coordsize="22097,43200" o:regroupid="2" adj="-5976868,5984724,497" path="wr-21103,,22097,43200,45,5,,43194nfewr-21103,,22097,43200,45,5,,43194l497,21600nsxe">
              <v:path o:connectlocs="45,5;0,43194;497,21600"/>
            </v:shape>
            <v:shape id="_x0000_s1183" type="#_x0000_t32" style="position:absolute;left:3791;top:6719;width:0;height:3793" o:connectortype="straight" o:regroupid="2"/>
            <v:shape id="_x0000_s1184" type="#_x0000_t32" style="position:absolute;left:8100;top:6719;width:0;height:3793" o:connectortype="straight" o:regroupid="2"/>
            <v:shape id="_x0000_s1174" type="#_x0000_t19" style="position:absolute;left:4626;top:2838;width:2628;height:4989;rotation:90;flip:x y" coordsize="22097,43200" o:regroupid="3" adj="-5976868,5984724,497" path="wr-21103,,22097,43200,45,5,,43194nfewr-21103,,22097,43200,45,5,,43194l497,21600nsxe">
              <v:path o:connectlocs="45,5;0,43194;497,21600"/>
            </v:shape>
            <v:shape id="_x0000_s1175" type="#_x0000_t32" style="position:absolute;left:3445;top:6647;width:0;height:3958" o:connectortype="straight" o:regroupid="3"/>
            <v:shape id="_x0000_s1176" type="#_x0000_t32" style="position:absolute;left:8434;top:6647;width:0;height:3958" o:connectortype="straight" o:regroupid="3"/>
          </v:group>
        </w:pict>
      </w: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CE549C" w:rsidRPr="00CE549C" w:rsidRDefault="00CE549C" w:rsidP="00CE549C">
      <w:pPr>
        <w:pStyle w:val="a3"/>
        <w:ind w:left="780" w:firstLineChars="0" w:firstLine="0"/>
        <w:rPr>
          <w:rFonts w:asciiTheme="minorEastAsia" w:hAnsiTheme="minorEastAsia" w:hint="eastAsia"/>
        </w:rPr>
      </w:pPr>
    </w:p>
    <w:p w:rsidR="005276D4" w:rsidRDefault="005276D4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5276D4">
      <w:pPr>
        <w:pStyle w:val="a3"/>
        <w:ind w:left="780" w:firstLineChars="0" w:firstLine="0"/>
        <w:rPr>
          <w:rFonts w:hint="eastAsia"/>
        </w:rPr>
      </w:pPr>
    </w:p>
    <w:p w:rsidR="00F13D4F" w:rsidRDefault="00F13D4F" w:rsidP="00F13D4F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地球的“腰带”</w:t>
      </w:r>
    </w:p>
    <w:p w:rsidR="00F13D4F" w:rsidRDefault="00F13D4F" w:rsidP="00F13D4F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黄老师见同学们都懂了跑道的事情，就问了下面一个问题：</w:t>
      </w:r>
    </w:p>
    <w:p w:rsidR="00F13D4F" w:rsidRDefault="00F13D4F" w:rsidP="00F13D4F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赤道是地球的“腰带”，它近似等于</w:t>
      </w:r>
      <w:r>
        <w:rPr>
          <w:rFonts w:hint="eastAsia"/>
        </w:rPr>
        <w:t>4</w:t>
      </w:r>
      <w:r>
        <w:rPr>
          <w:rFonts w:hint="eastAsia"/>
        </w:rPr>
        <w:t>万公里，可算是一个庞大的数字了。如果假设这根“腰带”长出</w:t>
      </w:r>
      <w:r>
        <w:rPr>
          <w:rFonts w:hint="eastAsia"/>
        </w:rPr>
        <w:t>10</w:t>
      </w:r>
      <w:r>
        <w:rPr>
          <w:rFonts w:hint="eastAsia"/>
        </w:rPr>
        <w:t>米，那么它离开地球表面有多少高？比如，一只小蚂蚁能从下面钻过去吗？</w:t>
      </w:r>
    </w:p>
    <w:p w:rsidR="00F13D4F" w:rsidRDefault="00F13D4F" w:rsidP="00F13D4F">
      <w:pPr>
        <w:pStyle w:val="a3"/>
        <w:ind w:left="780" w:firstLineChars="0" w:firstLine="0"/>
        <w:rPr>
          <w:rFonts w:hint="eastAsia"/>
        </w:rPr>
      </w:pPr>
    </w:p>
    <w:p w:rsidR="00F13D4F" w:rsidRDefault="00B23C51" w:rsidP="00F13D4F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没有毫米刻度的尺</w:t>
      </w: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给你一把只有厘米刻度而没有毫米刻度的尺，要你在一张</w:t>
      </w:r>
      <w:r>
        <w:rPr>
          <w:rFonts w:hint="eastAsia"/>
        </w:rPr>
        <w:t>5</w:t>
      </w:r>
      <w:r>
        <w:rPr>
          <w:rFonts w:hint="eastAsia"/>
        </w:rPr>
        <w:t>厘米宽的纸上面画</w:t>
      </w:r>
      <w:r>
        <w:rPr>
          <w:rFonts w:hint="eastAsia"/>
        </w:rPr>
        <w:t>5</w:t>
      </w:r>
      <w:r>
        <w:rPr>
          <w:rFonts w:hint="eastAsia"/>
        </w:rPr>
        <w:t>根线，把纸分成同等宽的六条，你应该怎样画？</w:t>
      </w: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拼三角形</w:t>
      </w: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用橡皮泥把三根火柴粘接起来，可以组成一个正三角形。再给你三根火柴和一小块橡皮泥，你能搭出四个正三角形来吗？</w:t>
      </w: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oval id="_x0000_s1187" style="position:absolute;left:0;text-align:left;margin-left:236.25pt;margin-top:9.8pt;width:5.65pt;height:5.65pt;z-index:251675648" fillcolor="red"/>
        </w:pict>
      </w: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shape id="_x0000_s1186" type="#_x0000_t5" style="position:absolute;left:0;text-align:left;margin-left:189pt;margin-top:-.15pt;width:97.5pt;height:78pt;z-index:251674624"/>
        </w:pict>
      </w: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oval id="_x0000_s1189" style="position:absolute;left:0;text-align:left;margin-left:189pt;margin-top:-.15pt;width:5.65pt;height:5.65pt;z-index:251677696" fillcolor="red"/>
        </w:pict>
      </w:r>
      <w:r>
        <w:rPr>
          <w:rFonts w:hint="eastAsia"/>
          <w:noProof/>
        </w:rPr>
        <w:pict>
          <v:oval id="_x0000_s1188" style="position:absolute;left:0;text-align:left;margin-left:280.85pt;margin-top:-.15pt;width:5.65pt;height:5.65pt;z-index:251676672" fillcolor="red"/>
        </w:pict>
      </w:r>
    </w:p>
    <w:p w:rsidR="00B23C51" w:rsidRDefault="00B23C51" w:rsidP="00B23C51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眯起眼睛想一想</w:t>
      </w:r>
    </w:p>
    <w:p w:rsidR="00B23C51" w:rsidRDefault="00597875" w:rsidP="00B23C51">
      <w:pPr>
        <w:pStyle w:val="a3"/>
        <w:ind w:left="780" w:firstLineChars="0" w:firstLine="0"/>
        <w:rPr>
          <w:rFonts w:hint="eastAsia"/>
        </w:rPr>
      </w:pPr>
      <w:r>
        <w:rPr>
          <w:noProof/>
        </w:rPr>
        <w:pict>
          <v:group id="_x0000_s1211" style="position:absolute;left:0;text-align:left;margin-left:273.75pt;margin-top:45.9pt;width:63pt;height:69.75pt;z-index:251693056" coordorigin="3675,6510" coordsize="1260,1395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209" type="#_x0000_t16" style="position:absolute;left:4590;top:7290;width:345;height:375" fillcolor="red"/>
            <v:shape id="_x0000_s1210" type="#_x0000_t16" style="position:absolute;left:4590;top:6915;width:345;height:375" fillcolor="red"/>
            <v:shape id="_x0000_s1201" type="#_x0000_t16" style="position:absolute;left:4590;top:6540;width:345;height:375" fillcolor="red"/>
            <v:shape id="_x0000_s1208" type="#_x0000_t16" style="position:absolute;left:4245;top:6510;width:345;height:375" fillcolor="red"/>
            <v:shape id="_x0000_s1207" type="#_x0000_t16" style="position:absolute;left:3900;top:6510;width:345;height:375" fillcolor="red"/>
            <v:shape id="_x0000_s1202" type="#_x0000_t16" style="position:absolute;left:4125;top:6660;width:345;height:375" fillcolor="red"/>
            <v:shape id="_x0000_s1206" type="#_x0000_t16" style="position:absolute;left:4530;top:7410;width:345;height:375" fillcolor="red"/>
            <v:shape id="_x0000_s1205" type="#_x0000_t16" style="position:absolute;left:4530;top:7035;width:345;height:375" fillcolor="red"/>
            <v:shape id="_x0000_s1203" type="#_x0000_t16" style="position:absolute;left:4530;top:6660;width:345;height:375" fillcolor="red"/>
            <v:shape id="_x0000_s1200" type="#_x0000_t16" style="position:absolute;left:3780;top:6660;width:345;height:375" fillcolor="red"/>
            <v:shape id="_x0000_s1190" type="#_x0000_t16" style="position:absolute;left:3675;top:6810;width:345;height:375" fillcolor="red"/>
            <v:shape id="_x0000_s1192" type="#_x0000_t16" style="position:absolute;left:3675;top:7155;width:345;height:375" fillcolor="red"/>
            <v:shape id="_x0000_s1193" type="#_x0000_t16" style="position:absolute;left:3675;top:7530;width:345;height:375" fillcolor="red"/>
            <v:shape id="_x0000_s1194" type="#_x0000_t16" style="position:absolute;left:4020;top:6780;width:345;height:375" fillcolor="red"/>
            <v:shape id="_x0000_s1195" type="#_x0000_t16" style="position:absolute;left:4020;top:7155;width:345;height:375" fillcolor="red"/>
            <v:shape id="_x0000_s1196" type="#_x0000_t16" style="position:absolute;left:4020;top:7530;width:345;height:375" fillcolor="red"/>
            <v:shape id="_x0000_s1197" type="#_x0000_t16" style="position:absolute;left:4365;top:6780;width:345;height:375" fillcolor="red"/>
            <v:shape id="_x0000_s1198" type="#_x0000_t16" style="position:absolute;left:4365;top:7155;width:345;height:375" fillcolor="red"/>
            <v:shape id="_x0000_s1199" type="#_x0000_t16" style="position:absolute;left:4365;top:7530;width:345;height:375" fillcolor="red"/>
            <v:shape id="_x0000_s1204" type="#_x0000_t16" style="position:absolute;left:4395;top:7530;width:345;height:375" fillcolor="red"/>
          </v:group>
        </w:pict>
      </w:r>
      <w:r w:rsidR="00B23C51">
        <w:rPr>
          <w:rFonts w:hint="eastAsia"/>
        </w:rPr>
        <w:t xml:space="preserve">    </w:t>
      </w:r>
      <w:r w:rsidR="00B23C51">
        <w:rPr>
          <w:rFonts w:hint="eastAsia"/>
        </w:rPr>
        <w:t>一个正方体每边长</w:t>
      </w:r>
      <w:r w:rsidR="00B23C51">
        <w:rPr>
          <w:rFonts w:hint="eastAsia"/>
        </w:rPr>
        <w:t>3</w:t>
      </w:r>
      <w:r w:rsidR="00B23C51">
        <w:rPr>
          <w:rFonts w:hint="eastAsia"/>
        </w:rPr>
        <w:t>寸，表面涂着黑漆。如果把它锯成每边长</w:t>
      </w:r>
      <w:r w:rsidR="00B23C51">
        <w:rPr>
          <w:rFonts w:hint="eastAsia"/>
        </w:rPr>
        <w:t>1</w:t>
      </w:r>
      <w:r w:rsidR="00B23C51">
        <w:rPr>
          <w:rFonts w:hint="eastAsia"/>
        </w:rPr>
        <w:t>寸的小正方体，可分成多少块？其中：四面有黑漆的小正方体；三面有黑漆的小正方体；二面有黑漆</w:t>
      </w:r>
      <w:r w:rsidR="00B23C51">
        <w:rPr>
          <w:rFonts w:hint="eastAsia"/>
        </w:rPr>
        <w:t xml:space="preserve"> </w:t>
      </w:r>
      <w:r w:rsidR="00B23C51">
        <w:rPr>
          <w:rFonts w:hint="eastAsia"/>
        </w:rPr>
        <w:t>的小正方体</w:t>
      </w:r>
      <w:r>
        <w:rPr>
          <w:rFonts w:hint="eastAsia"/>
        </w:rPr>
        <w:t>；一面有黑漆的小正方体；每一面都不涂黑漆的小正方体各有几块？</w:t>
      </w:r>
    </w:p>
    <w:p w:rsidR="00597875" w:rsidRDefault="00597875" w:rsidP="00B23C51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你有没有立体的概念，眯起眼睛想一想吧！</w:t>
      </w:r>
    </w:p>
    <w:p w:rsidR="00597875" w:rsidRDefault="00597875" w:rsidP="00B23C51">
      <w:pPr>
        <w:pStyle w:val="a3"/>
        <w:ind w:left="780" w:firstLineChars="0" w:firstLine="0"/>
        <w:rPr>
          <w:rFonts w:hint="eastAsia"/>
        </w:rPr>
      </w:pPr>
    </w:p>
    <w:p w:rsidR="00597875" w:rsidRDefault="00597875" w:rsidP="00B23C51">
      <w:pPr>
        <w:pStyle w:val="a3"/>
        <w:ind w:left="780" w:firstLineChars="0" w:firstLine="0"/>
        <w:rPr>
          <w:rFonts w:hint="eastAsia"/>
        </w:rPr>
      </w:pPr>
    </w:p>
    <w:p w:rsidR="00597875" w:rsidRPr="00597875" w:rsidRDefault="00597875" w:rsidP="00B23C51">
      <w:pPr>
        <w:pStyle w:val="a3"/>
        <w:ind w:left="780" w:firstLineChars="0" w:firstLine="0"/>
        <w:rPr>
          <w:rFonts w:hint="eastAsia"/>
        </w:rPr>
      </w:pPr>
    </w:p>
    <w:p w:rsidR="00B23C51" w:rsidRDefault="00B23C51" w:rsidP="00B23C51">
      <w:pPr>
        <w:pStyle w:val="a3"/>
        <w:ind w:left="780" w:firstLineChars="0" w:firstLine="0"/>
        <w:rPr>
          <w:rFonts w:hint="eastAsia"/>
        </w:rPr>
      </w:pPr>
    </w:p>
    <w:p w:rsidR="00B23C51" w:rsidRDefault="00597875" w:rsidP="00597875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从上海到哪里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有一次，一群孩子在争论一个有趣的问题：“有一场每边长</w:t>
      </w:r>
      <w:r>
        <w:rPr>
          <w:rFonts w:hint="eastAsia"/>
        </w:rPr>
        <w:t>1</w:t>
      </w:r>
      <w:r>
        <w:rPr>
          <w:rFonts w:hint="eastAsia"/>
        </w:rPr>
        <w:t>米的立方体木头，被割成许多每边长</w:t>
      </w:r>
      <w:r>
        <w:rPr>
          <w:rFonts w:hint="eastAsia"/>
        </w:rPr>
        <w:t>1</w:t>
      </w:r>
      <w:r>
        <w:rPr>
          <w:rFonts w:hint="eastAsia"/>
        </w:rPr>
        <w:t>毫米的小立方体。这些小立方体一个挨一个地边起来，可以</w:t>
      </w:r>
      <w:proofErr w:type="gramStart"/>
      <w:r>
        <w:rPr>
          <w:rFonts w:hint="eastAsia"/>
        </w:rPr>
        <w:t>排多少长</w:t>
      </w:r>
      <w:proofErr w:type="gramEnd"/>
      <w:r>
        <w:rPr>
          <w:rFonts w:hint="eastAsia"/>
        </w:rPr>
        <w:t>？比如说，能不能绕你的学校一圈？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多数孩子说能绕学校一圈，也有的表示怀疑，绕这么大一圈，得要多少小木块啊！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后来，他们决定先算一算，计算的结果使大伙目瞪口呆！你知道这些小木块将从上海一直排列到哪里？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</w:p>
    <w:p w:rsidR="00597875" w:rsidRDefault="00597875" w:rsidP="00597875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小电视塔有多高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几个小朋友在科技活动的时候，讨论了这样的一个题目：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上海电视塔高</w:t>
      </w:r>
      <w:r>
        <w:rPr>
          <w:rFonts w:hint="eastAsia"/>
        </w:rPr>
        <w:t>206</w:t>
      </w:r>
      <w:r>
        <w:rPr>
          <w:rFonts w:hint="eastAsia"/>
        </w:rPr>
        <w:t>米，重约</w:t>
      </w:r>
      <w:r>
        <w:rPr>
          <w:rFonts w:hint="eastAsia"/>
        </w:rPr>
        <w:t>400</w:t>
      </w:r>
      <w:r>
        <w:rPr>
          <w:rFonts w:hint="eastAsia"/>
        </w:rPr>
        <w:t>吨。如果在设计的时候，用同样材料做一个重量</w:t>
      </w:r>
      <w:r>
        <w:rPr>
          <w:rFonts w:hint="eastAsia"/>
        </w:rPr>
        <w:t>0.4</w:t>
      </w:r>
      <w:r>
        <w:rPr>
          <w:rFonts w:hint="eastAsia"/>
        </w:rPr>
        <w:t>公斤（即塔重的</w:t>
      </w:r>
      <w:r>
        <w:rPr>
          <w:rFonts w:hint="eastAsia"/>
        </w:rPr>
        <w:t>1000000</w:t>
      </w:r>
      <w:proofErr w:type="gramStart"/>
      <w:r>
        <w:rPr>
          <w:rFonts w:hint="eastAsia"/>
        </w:rPr>
        <w:t>分之一</w:t>
      </w:r>
      <w:proofErr w:type="gramEnd"/>
      <w:r>
        <w:rPr>
          <w:rFonts w:hint="eastAsia"/>
        </w:rPr>
        <w:t>）的模型，开关完全相似。那么，这个模型应有多高？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小鲁说：“塔高</w:t>
      </w:r>
      <w:r>
        <w:rPr>
          <w:rFonts w:hint="eastAsia"/>
        </w:rPr>
        <w:t>206</w:t>
      </w:r>
      <w:r>
        <w:rPr>
          <w:rFonts w:hint="eastAsia"/>
        </w:rPr>
        <w:t>米，重</w:t>
      </w:r>
      <w:r>
        <w:rPr>
          <w:rFonts w:hint="eastAsia"/>
        </w:rPr>
        <w:t>400</w:t>
      </w:r>
      <w:r>
        <w:rPr>
          <w:rFonts w:hint="eastAsia"/>
        </w:rPr>
        <w:t>吨，多少米高重</w:t>
      </w:r>
      <w:r>
        <w:rPr>
          <w:rFonts w:hint="eastAsia"/>
        </w:rPr>
        <w:t>0.4</w:t>
      </w:r>
      <w:r>
        <w:rPr>
          <w:rFonts w:hint="eastAsia"/>
        </w:rPr>
        <w:t>公斤呢，比一比就行了。”</w:t>
      </w:r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即</w:t>
      </w:r>
      <w:r>
        <w:rPr>
          <w:rFonts w:hint="eastAsia"/>
        </w:rPr>
        <w:t>206</w:t>
      </w:r>
      <w:r>
        <w:rPr>
          <w:rFonts w:hint="eastAsia"/>
        </w:rPr>
        <w:t>：</w:t>
      </w:r>
      <w:r>
        <w:rPr>
          <w:rFonts w:hint="eastAsia"/>
        </w:rPr>
        <w:t>400000= x</w:t>
      </w:r>
      <w:proofErr w:type="gramStart"/>
      <w:r>
        <w:rPr>
          <w:rFonts w:hint="eastAsia"/>
        </w:rPr>
        <w:t>:0.4</w:t>
      </w:r>
      <w:proofErr w:type="gramEnd"/>
    </w:p>
    <w:p w:rsidR="00597875" w:rsidRDefault="00597875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x</w:t>
      </w:r>
      <m:oMath>
        <m:r>
          <m:rPr>
            <m:sty m:val="p"/>
          </m:rPr>
          <w:rPr>
            <w:rFonts w:ascii="Cambria Math" w:hAnsi="Cambria Math"/>
          </w:rPr>
          <m:t>≈</m:t>
        </m:r>
      </m:oMath>
      <w:r w:rsidR="003B4B3A">
        <w:rPr>
          <w:rFonts w:hint="eastAsia"/>
        </w:rPr>
        <w:t>0.0002</w:t>
      </w:r>
      <w:r w:rsidR="003B4B3A">
        <w:rPr>
          <w:rFonts w:hint="eastAsia"/>
        </w:rPr>
        <w:t>（米）</w:t>
      </w:r>
      <w:r w:rsidR="003B4B3A">
        <w:rPr>
          <w:rFonts w:hint="eastAsia"/>
        </w:rPr>
        <w:t>=0.2</w:t>
      </w:r>
      <w:r w:rsidR="003B4B3A">
        <w:rPr>
          <w:rFonts w:hint="eastAsia"/>
        </w:rPr>
        <w:t>毫米</w:t>
      </w:r>
    </w:p>
    <w:p w:rsidR="003B4B3A" w:rsidRDefault="003B4B3A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不过算完这道题，小鲁自己也笑起来了，电视塔的模型竟然只有</w:t>
      </w:r>
      <w:r>
        <w:rPr>
          <w:rFonts w:hint="eastAsia"/>
        </w:rPr>
        <w:t>0.2</w:t>
      </w:r>
      <w:r>
        <w:rPr>
          <w:rFonts w:hint="eastAsia"/>
        </w:rPr>
        <w:t>毫米高，那得用放大镜才能看见它。这种模型既难制造，又没实际用处。</w:t>
      </w:r>
    </w:p>
    <w:p w:rsidR="003B4B3A" w:rsidRDefault="003B4B3A" w:rsidP="00597875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大家都说小鲁算错了，错在哪里呢？</w:t>
      </w:r>
    </w:p>
    <w:p w:rsidR="003B4B3A" w:rsidRDefault="003B4B3A" w:rsidP="00597875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九子棋和象棋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九子棋九枚和象棋十六枚的匣子一样大小，</w:t>
      </w:r>
      <w:proofErr w:type="gramStart"/>
      <w:r>
        <w:rPr>
          <w:rFonts w:hint="eastAsia"/>
        </w:rPr>
        <w:t>正好排紧整整</w:t>
      </w:r>
      <w:proofErr w:type="gramEnd"/>
      <w:r>
        <w:rPr>
          <w:rFonts w:hint="eastAsia"/>
        </w:rPr>
        <w:t>一盒。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现在要给棋子的表面涂色，问每副</w:t>
      </w:r>
      <w:r>
        <w:rPr>
          <w:rFonts w:hint="eastAsia"/>
        </w:rPr>
        <w:t xml:space="preserve"> </w:t>
      </w:r>
      <w:r>
        <w:rPr>
          <w:rFonts w:hint="eastAsia"/>
        </w:rPr>
        <w:t>象棋的表面积与每副</w:t>
      </w:r>
      <w:r>
        <w:rPr>
          <w:rFonts w:hint="eastAsia"/>
        </w:rPr>
        <w:t xml:space="preserve"> </w:t>
      </w:r>
      <w:r>
        <w:rPr>
          <w:rFonts w:hint="eastAsia"/>
        </w:rPr>
        <w:t>九子棋的表面积哪个大？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提示，假设匣子每边长</w:t>
      </w:r>
      <w:r>
        <w:rPr>
          <w:rFonts w:hint="eastAsia"/>
        </w:rPr>
        <w:t>12</w:t>
      </w:r>
      <w:r>
        <w:rPr>
          <w:rFonts w:hint="eastAsia"/>
        </w:rPr>
        <w:t>厘米。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group id="_x0000_s1240" style="position:absolute;left:0;text-align:left;margin-left:50.25pt;margin-top:12.15pt;width:337.5pt;height:141pt;z-index:251721728" coordorigin="2610,1845" coordsize="6750,2820">
            <v:rect id="_x0000_s1239" style="position:absolute;left:2610;top:1845;width:2700;height:2790"/>
            <v:rect id="_x0000_s1213" style="position:absolute;left:6660;top:1875;width:2700;height:2790"/>
            <v:oval id="_x0000_s1214" style="position:absolute;left:2610;top:1875;width:907;height:907"/>
            <v:oval id="_x0000_s1215" style="position:absolute;left:2610;top:3728;width:907;height:907"/>
            <v:oval id="_x0000_s1216" style="position:absolute;left:2610;top:2783;width:907;height:907"/>
            <v:oval id="_x0000_s1217" style="position:absolute;left:3496;top:3728;width:907;height:907"/>
            <v:oval id="_x0000_s1218" style="position:absolute;left:3496;top:2821;width:907;height:907"/>
            <v:oval id="_x0000_s1219" style="position:absolute;left:3496;top:1875;width:907;height:907"/>
            <v:oval id="_x0000_s1220" style="position:absolute;left:4403;top:3690;width:907;height:907"/>
            <v:oval id="_x0000_s1221" style="position:absolute;left:4403;top:2752;width:907;height:907"/>
            <v:oval id="_x0000_s1222" style="position:absolute;left:4403;top:1845;width:907;height:907"/>
            <v:oval id="_x0000_s1223" style="position:absolute;left:6660;top:1875;width:675;height:690"/>
            <v:oval id="_x0000_s1224" style="position:absolute;left:6660;top:2565;width:675;height:690"/>
            <v:oval id="_x0000_s1225" style="position:absolute;left:7335;top:1875;width:675;height:690"/>
            <v:oval id="_x0000_s1226" style="position:absolute;left:7335;top:2565;width:675;height:690"/>
            <v:oval id="_x0000_s1227" style="position:absolute;left:7335;top:3255;width:675;height:690"/>
            <v:oval id="_x0000_s1228" style="position:absolute;left:7335;top:3945;width:675;height:690"/>
            <v:oval id="_x0000_s1229" style="position:absolute;left:6660;top:3975;width:675;height:690"/>
            <v:oval id="_x0000_s1230" style="position:absolute;left:6660;top:3285;width:675;height:690"/>
            <v:oval id="_x0000_s1231" style="position:absolute;left:8010;top:3975;width:675;height:690"/>
            <v:oval id="_x0000_s1232" style="position:absolute;left:8010;top:3255;width:675;height:690"/>
            <v:oval id="_x0000_s1233" style="position:absolute;left:8010;top:2565;width:675;height:690"/>
            <v:oval id="_x0000_s1234" style="position:absolute;left:8010;top:1875;width:675;height:690"/>
            <v:oval id="_x0000_s1235" style="position:absolute;left:8685;top:3255;width:675;height:690"/>
            <v:oval id="_x0000_s1236" style="position:absolute;left:8685;top:2595;width:675;height:690"/>
            <v:oval id="_x0000_s1237" style="position:absolute;left:8685;top:3975;width:675;height:690"/>
            <v:oval id="_x0000_s1238" style="position:absolute;left:8685;top:1905;width:675;height:690"/>
          </v:group>
        </w:pic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从平面到立体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上</w:t>
      </w:r>
      <w:proofErr w:type="gramStart"/>
      <w:r>
        <w:rPr>
          <w:rFonts w:hint="eastAsia"/>
        </w:rPr>
        <w:t>题可以</w:t>
      </w:r>
      <w:proofErr w:type="gramEnd"/>
      <w:r>
        <w:rPr>
          <w:rFonts w:hint="eastAsia"/>
        </w:rPr>
        <w:t>改为：在两只边长相同的正方体匣子里放着两种球。第一</w:t>
      </w:r>
      <w:proofErr w:type="gramStart"/>
      <w:r>
        <w:rPr>
          <w:rFonts w:hint="eastAsia"/>
        </w:rPr>
        <w:t>匣</w:t>
      </w:r>
      <w:proofErr w:type="gramEnd"/>
      <w:r>
        <w:rPr>
          <w:rFonts w:hint="eastAsia"/>
        </w:rPr>
        <w:t>每行三球，第二</w:t>
      </w:r>
      <w:proofErr w:type="gramStart"/>
      <w:r>
        <w:rPr>
          <w:rFonts w:hint="eastAsia"/>
        </w:rPr>
        <w:t>匣</w:t>
      </w:r>
      <w:proofErr w:type="gramEnd"/>
      <w:r>
        <w:rPr>
          <w:rFonts w:hint="eastAsia"/>
        </w:rPr>
        <w:t>每行四球，都正好如果球的材料完全相同，哪一匣重一些？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提示：与上题一样，可以设匣子每边长为</w:t>
      </w:r>
      <w:r>
        <w:rPr>
          <w:rFonts w:hint="eastAsia"/>
        </w:rPr>
        <w:t>12</w:t>
      </w:r>
      <w:r>
        <w:rPr>
          <w:rFonts w:hint="eastAsia"/>
        </w:rPr>
        <w:t>厘米。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对虾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外贸人员为出口对虾设计包装。如果对虾成对出售，每一对装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塑料依，每两袋装一小盒，每两小盒装一中盒，每两中盒装一大盒。在四种包装上他应该分别写上几只装？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如果有一批对虾，装了大盒再装箱，装箱后余下一大盒，一小盒</w:t>
      </w:r>
      <w:proofErr w:type="gramStart"/>
      <w:r>
        <w:rPr>
          <w:rFonts w:hint="eastAsia"/>
        </w:rPr>
        <w:t>零一</w:t>
      </w:r>
      <w:proofErr w:type="gramEnd"/>
      <w:r>
        <w:rPr>
          <w:rFonts w:hint="eastAsia"/>
        </w:rPr>
        <w:t>只，一共余下几只对虾呢？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蝉翼似的纸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一般的练习簿纸，厚约</w:t>
      </w:r>
      <w:r>
        <w:rPr>
          <w:rFonts w:hint="eastAsia"/>
        </w:rPr>
        <w:t>0.08</w:t>
      </w:r>
      <w:r>
        <w:rPr>
          <w:rFonts w:hint="eastAsia"/>
        </w:rPr>
        <w:t>毫米，和一根头发丝的差不多。如果有</w:t>
      </w:r>
      <w:r>
        <w:rPr>
          <w:rFonts w:hint="eastAsia"/>
        </w:rPr>
        <w:t>0.01</w:t>
      </w:r>
      <w:r>
        <w:rPr>
          <w:rFonts w:hint="eastAsia"/>
        </w:rPr>
        <w:t>毫米的纸，真可说是“薄如蝉翼”了。现在将一张这样的纸对折，再对折，再对折。。。。。共折</w:t>
      </w:r>
      <w:r>
        <w:rPr>
          <w:rFonts w:hint="eastAsia"/>
        </w:rPr>
        <w:t>30</w:t>
      </w:r>
      <w:r>
        <w:rPr>
          <w:rFonts w:hint="eastAsia"/>
        </w:rPr>
        <w:t>次，你知道这一“叠”纸一共有</w:t>
      </w:r>
      <w:proofErr w:type="gramStart"/>
      <w:r>
        <w:rPr>
          <w:rFonts w:hint="eastAsia"/>
        </w:rPr>
        <w:t>多少高</w:t>
      </w:r>
      <w:proofErr w:type="gramEnd"/>
      <w:r>
        <w:rPr>
          <w:rFonts w:hint="eastAsia"/>
        </w:rPr>
        <w:t>吗？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快菜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参观团来观摩朝红饭店的“快菜”</w:t>
      </w:r>
      <w:r>
        <w:rPr>
          <w:rFonts w:hint="eastAsia"/>
        </w:rPr>
        <w:t>-------</w:t>
      </w:r>
      <w:r>
        <w:rPr>
          <w:rFonts w:hint="eastAsia"/>
        </w:rPr>
        <w:t>炒蛋。朝红饭店的同志问：“要炒几只蛋呢？”参观团的同志笑笑说：“那要看顾客胃口的大小</w:t>
      </w:r>
      <w:proofErr w:type="gramStart"/>
      <w:r>
        <w:rPr>
          <w:rFonts w:hint="eastAsia"/>
        </w:rPr>
        <w:t>啰</w:t>
      </w:r>
      <w:proofErr w:type="gramEnd"/>
      <w:r>
        <w:rPr>
          <w:rFonts w:hint="eastAsia"/>
        </w:rPr>
        <w:t>，最少吃</w:t>
      </w:r>
      <w:r>
        <w:rPr>
          <w:rFonts w:hint="eastAsia"/>
        </w:rPr>
        <w:t>1</w:t>
      </w:r>
      <w:r>
        <w:rPr>
          <w:rFonts w:hint="eastAsia"/>
        </w:rPr>
        <w:t>只，最多吃</w:t>
      </w:r>
      <w:r>
        <w:rPr>
          <w:rFonts w:hint="eastAsia"/>
        </w:rPr>
        <w:t>15</w:t>
      </w:r>
      <w:r>
        <w:rPr>
          <w:rFonts w:hint="eastAsia"/>
        </w:rPr>
        <w:t>只，我们临时通知吧。不过，上菜速度是越快越好。”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朝红饭店的一位老厨师把</w:t>
      </w:r>
      <w:r>
        <w:rPr>
          <w:rFonts w:hint="eastAsia"/>
        </w:rPr>
        <w:t>15</w:t>
      </w:r>
      <w:r>
        <w:rPr>
          <w:rFonts w:hint="eastAsia"/>
        </w:rPr>
        <w:t>只鸡蛋分别打入四个盘子，悠闲地等待他们要菜。随便他们要吃几只蛋（</w:t>
      </w:r>
      <w:r>
        <w:rPr>
          <w:rFonts w:hint="eastAsia"/>
        </w:rPr>
        <w:t>1-15</w:t>
      </w:r>
      <w:r>
        <w:rPr>
          <w:rFonts w:hint="eastAsia"/>
        </w:rPr>
        <w:t>的范围内），他都能保证快速上菜。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你想，厨师的四个盘里，各打了几只蛋？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红绿灯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马路边的指挥灯是由红、黄、绿三盏灯组成的。绿灯最高，黄灯居中，红灯最低。请你回答一下，由三盏灯的亮或暗，一共可以发出多少种信号，其中我们用了哪几种？它们的意义怎样？没有用的是哪几种？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提示，因为要你把三盏</w:t>
      </w:r>
      <w:proofErr w:type="gramStart"/>
      <w:r>
        <w:rPr>
          <w:rFonts w:hint="eastAsia"/>
        </w:rPr>
        <w:t>灯可能</w:t>
      </w:r>
      <w:proofErr w:type="gramEnd"/>
      <w:r>
        <w:rPr>
          <w:rFonts w:hint="eastAsia"/>
        </w:rPr>
        <w:t>发出的信号全部找出，所以最好想一个排列的规则，以免遗漏或重复。我们假定，每天开绿灯要耗费</w:t>
      </w:r>
      <w:r>
        <w:rPr>
          <w:rFonts w:hint="eastAsia"/>
        </w:rPr>
        <w:t>4</w:t>
      </w:r>
      <w:r>
        <w:rPr>
          <w:rFonts w:hint="eastAsia"/>
        </w:rPr>
        <w:t>度电，开黄灯要</w:t>
      </w:r>
      <w:r>
        <w:rPr>
          <w:rFonts w:hint="eastAsia"/>
        </w:rPr>
        <w:t>2</w:t>
      </w:r>
      <w:r>
        <w:rPr>
          <w:rFonts w:hint="eastAsia"/>
        </w:rPr>
        <w:t>度电，开红灯要</w:t>
      </w:r>
      <w:r>
        <w:rPr>
          <w:rFonts w:hint="eastAsia"/>
        </w:rPr>
        <w:t>1</w:t>
      </w:r>
      <w:r>
        <w:rPr>
          <w:rFonts w:hint="eastAsia"/>
        </w:rPr>
        <w:t>度电。那么三种灯全部不开是</w:t>
      </w:r>
      <w:r>
        <w:rPr>
          <w:rFonts w:hint="eastAsia"/>
        </w:rPr>
        <w:t>0</w:t>
      </w:r>
      <w:r>
        <w:rPr>
          <w:rFonts w:hint="eastAsia"/>
        </w:rPr>
        <w:t>度电，全开要</w:t>
      </w:r>
      <w:r>
        <w:rPr>
          <w:rFonts w:hint="eastAsia"/>
        </w:rPr>
        <w:t>7</w:t>
      </w:r>
      <w:r>
        <w:rPr>
          <w:rFonts w:hint="eastAsia"/>
        </w:rPr>
        <w:t>度电。利用其他各种刑法</w:t>
      </w:r>
      <w:r>
        <w:rPr>
          <w:rFonts w:hint="eastAsia"/>
        </w:rPr>
        <w:lastRenderedPageBreak/>
        <w:t>需要电的数目，可以对所有的进行编号，这样就可以有效地避免遗漏或重复了。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机灵的小白鼠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大花猫是捕鼠能手，每天要抓到不少老鼠。但它在吃老鼠以前，先要叫老鼠列队报数。第一批吃掉报单数的，剩下的老鼠重新报数。第二批，</w:t>
      </w:r>
      <w:proofErr w:type="gramStart"/>
      <w:r>
        <w:rPr>
          <w:rFonts w:hint="eastAsia"/>
        </w:rPr>
        <w:t>花猫仍</w:t>
      </w:r>
      <w:proofErr w:type="gramEnd"/>
      <w:r>
        <w:rPr>
          <w:rFonts w:hint="eastAsia"/>
        </w:rPr>
        <w:t>吃掉报单数的，第三批也是如此。。。。。。最后剩下的一只老鼠可以被保留，与第二天近年来的老鼠一起重新排除报数。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后来，发生了一件极其有趣的事情。大花猫发现，一连好几天，最后被留下的问题一只机灵的小白鼠。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大花猫就问小白鼠：“你想了什么办法，能每天都留下呢？”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小白鼠说：“尊敬的大花猫先生，每天排除前我都先数一数人抓到了多少只老鼠，然后，我站在一个相应的位置，就可以留下来了。”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大</w:t>
      </w:r>
      <w:proofErr w:type="gramStart"/>
      <w:r>
        <w:rPr>
          <w:rFonts w:hint="eastAsia"/>
        </w:rPr>
        <w:t>花猫听</w:t>
      </w:r>
      <w:proofErr w:type="gramEnd"/>
      <w:r>
        <w:rPr>
          <w:rFonts w:hint="eastAsia"/>
        </w:rPr>
        <w:t>了小白鼠的详细回答，很感叹地说：“没想到，害人的老鼠里居然也有你这样聪明的小白鼠啊！”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小白鼠行了一个礼，恭敬地说：“尊敬的大花猫先生，不瞒您说，我并不是害人的老鼠，我是从科学家的实验室里溜出来玩的，您放我回去，好吗？”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大花猫高兴地放它回去，临别的时候，大花猫还感谢小白鼠给它上了一节生动的数学课呢！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你知道吗？小白鼠每天应站在什么位置才能不被花猫吃掉？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（为了方便，我们假设第一天共有</w:t>
      </w:r>
      <w:r>
        <w:rPr>
          <w:rFonts w:hint="eastAsia"/>
        </w:rPr>
        <w:t>10</w:t>
      </w:r>
      <w:r>
        <w:rPr>
          <w:rFonts w:hint="eastAsia"/>
        </w:rPr>
        <w:t>只老鼠排队，第二天是</w:t>
      </w:r>
      <w:r>
        <w:rPr>
          <w:rFonts w:hint="eastAsia"/>
        </w:rPr>
        <w:t>20</w:t>
      </w:r>
      <w:r>
        <w:rPr>
          <w:rFonts w:hint="eastAsia"/>
        </w:rPr>
        <w:t>只，你拿出你的算术游戏子来试着排排看）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一个古老的游戏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这是一个古老的游戏，原来的名字叫做“八仙过海”。认年纪，它恐怕比你爷爷</w:t>
      </w:r>
      <w:r>
        <w:rPr>
          <w:rFonts w:hint="eastAsia"/>
        </w:rPr>
        <w:t xml:space="preserve"> </w:t>
      </w:r>
      <w:r>
        <w:rPr>
          <w:rFonts w:hint="eastAsia"/>
        </w:rPr>
        <w:t>的爷爷更老了，奇妙的是，其中的“诀窍”却是现代电子计算机用的二进制。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玩法如下：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取算术游戏子（或纸片）</w:t>
      </w:r>
      <w:r>
        <w:rPr>
          <w:rFonts w:hint="eastAsia"/>
        </w:rPr>
        <w:t>0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，</w:t>
      </w:r>
      <w:r>
        <w:rPr>
          <w:rFonts w:hint="eastAsia"/>
        </w:rPr>
        <w:t>7</w:t>
      </w:r>
      <w:r>
        <w:rPr>
          <w:rFonts w:hint="eastAsia"/>
        </w:rPr>
        <w:t>共</w:t>
      </w:r>
      <w:r>
        <w:rPr>
          <w:rFonts w:hint="eastAsia"/>
        </w:rPr>
        <w:t>8</w:t>
      </w:r>
      <w:r>
        <w:rPr>
          <w:rFonts w:hint="eastAsia"/>
        </w:rPr>
        <w:t>枚，按图放置。请小朋友</w:t>
      </w:r>
      <w:proofErr w:type="gramStart"/>
      <w:r>
        <w:rPr>
          <w:rFonts w:hint="eastAsia"/>
        </w:rPr>
        <w:t>默记某</w:t>
      </w:r>
      <w:proofErr w:type="gramEnd"/>
      <w:r>
        <w:rPr>
          <w:rFonts w:hint="eastAsia"/>
        </w:rPr>
        <w:t>一个数字，但不要具体说出，只要告诉你他</w:t>
      </w:r>
      <w:proofErr w:type="gramStart"/>
      <w:r>
        <w:rPr>
          <w:rFonts w:hint="eastAsia"/>
        </w:rPr>
        <w:t>心中记</w:t>
      </w:r>
      <w:proofErr w:type="gramEnd"/>
      <w:r>
        <w:rPr>
          <w:rFonts w:hint="eastAsia"/>
        </w:rPr>
        <w:t>的数字在上一排还是下一排就可以了。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group id="_x0000_s1262" style="position:absolute;left:0;text-align:left;margin-left:81pt;margin-top:.75pt;width:180.75pt;height:69pt;z-index:251729920" coordorigin="3420,10815" coordsize="3615,1380">
            <v:oval id="_x0000_s1241" style="position:absolute;left:3420;top:10815;width:570;height:570">
              <v:textbox>
                <w:txbxContent>
                  <w:p w:rsidR="003B4B3A" w:rsidRDefault="003B4B3A"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oval>
            <v:oval id="_x0000_s1242" style="position:absolute;left:4470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oval>
            <v:oval id="_x0000_s1243" style="position:absolute;left:5475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oval>
            <v:oval id="_x0000_s1244" style="position:absolute;left:6465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oval>
            <v:oval id="_x0000_s1245" style="position:absolute;left:3420;top:1162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7</w:t>
                    </w:r>
                  </w:p>
                </w:txbxContent>
              </v:textbox>
            </v:oval>
            <v:oval id="_x0000_s1246" style="position:absolute;left:4470;top:1162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</v:oval>
            <v:oval id="_x0000_s1247" style="position:absolute;left:5475;top:11550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oval>
            <v:oval id="_x0000_s1248" style="position:absolute;left:6465;top:11550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oval>
          </v:group>
        </w:pic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你按图</w:t>
      </w:r>
      <w:r>
        <w:rPr>
          <w:rFonts w:hint="eastAsia"/>
        </w:rPr>
        <w:t>2</w:t>
      </w:r>
      <w:r>
        <w:rPr>
          <w:rFonts w:hint="eastAsia"/>
        </w:rPr>
        <w:t>所示的顺序把棋子收迭起来，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group id="_x0000_s1261" style="position:absolute;left:0;text-align:left;margin-left:84.75pt;margin-top:9.3pt;width:144.75pt;height:45pt;z-index:251738112" coordorigin="3495,13170" coordsize="2895,900">
            <v:group id="_x0000_s1251" style="position:absolute;left:3495;top:13170;width:645;height:900" coordorigin="3495,13170" coordsize="645,900">
              <v:shape id="_x0000_s1249" type="#_x0000_t32" style="position:absolute;left:3495;top:13170;width:0;height:900;flip:y" o:connectortype="straight">
                <v:stroke endarrow="block"/>
              </v:shape>
              <v:shape id="_x0000_s1250" type="#_x0000_t32" style="position:absolute;left:3495;top:13170;width:645;height:900" o:connectortype="straight">
                <v:stroke endarrow="block"/>
              </v:shape>
            </v:group>
            <v:group id="_x0000_s1252" style="position:absolute;left:4380;top:13170;width:645;height:900" coordorigin="3495,13170" coordsize="645,900">
              <v:shape id="_x0000_s1253" type="#_x0000_t32" style="position:absolute;left:3495;top:13170;width:0;height:900;flip:y" o:connectortype="straight">
                <v:stroke endarrow="block"/>
              </v:shape>
              <v:shape id="_x0000_s1254" type="#_x0000_t32" style="position:absolute;left:3495;top:13170;width:645;height:900" o:connectortype="straight">
                <v:stroke endarrow="block"/>
              </v:shape>
            </v:group>
            <v:group id="_x0000_s1255" style="position:absolute;left:5400;top:13170;width:645;height:900" coordorigin="3495,13170" coordsize="645,900">
              <v:shape id="_x0000_s1256" type="#_x0000_t32" style="position:absolute;left:3495;top:13170;width:0;height:900;flip:y" o:connectortype="straight">
                <v:stroke endarrow="block"/>
              </v:shape>
              <v:shape id="_x0000_s1257" type="#_x0000_t32" style="position:absolute;left:3495;top:13170;width:645;height:900" o:connectortype="straight">
                <v:stroke endarrow="block"/>
              </v:shape>
            </v:group>
            <v:shape id="_x0000_s1259" type="#_x0000_t32" style="position:absolute;left:6390;top:13170;width:0;height:900;flip:y" o:connectortype="straight" o:regroupid="4">
              <v:stroke endarrow="block"/>
            </v:shape>
          </v:group>
        </w:pic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>再按图</w:t>
      </w:r>
      <w:r>
        <w:rPr>
          <w:rFonts w:hint="eastAsia"/>
        </w:rPr>
        <w:t>3</w:t>
      </w:r>
      <w:r>
        <w:rPr>
          <w:rFonts w:hint="eastAsia"/>
        </w:rPr>
        <w:t>所示的顺序摊放开，</w:t>
      </w:r>
      <w:r>
        <w:rPr>
          <w:rFonts w:hint="eastAsia"/>
        </w:rPr>
        <w:t xml:space="preserve"> </w:t>
      </w: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  <w:noProof/>
        </w:rPr>
        <w:pict>
          <v:group id="_x0000_s1274" style="position:absolute;left:0;text-align:left;margin-left:138pt;margin-top:10.2pt;width:189pt;height:51.75pt;z-index:251746304" coordorigin="4560,2580" coordsize="3780,1035">
            <v:group id="_x0000_s1267" style="position:absolute;left:4560;top:2580;width:3705;height:0" coordorigin="4560,2580" coordsize="3705,0">
              <v:shape id="_x0000_s1263" type="#_x0000_t32" style="position:absolute;left:7425;top:2580;width:840;height:0;flip:x" o:connectortype="straight">
                <v:stroke endarrow="block"/>
              </v:shape>
              <v:shape id="_x0000_s1264" type="#_x0000_t32" style="position:absolute;left:6495;top:2580;width:840;height:0;flip:x" o:connectortype="straight">
                <v:stroke endarrow="block"/>
              </v:shape>
              <v:shape id="_x0000_s1265" type="#_x0000_t32" style="position:absolute;left:5535;top:2580;width:840;height:0;flip:x" o:connectortype="straight">
                <v:stroke endarrow="block"/>
              </v:shape>
              <v:shape id="_x0000_s1266" type="#_x0000_t32" style="position:absolute;left:4560;top:2580;width:840;height:0;flip:x" o:connectortype="straight">
                <v:stroke endarrow="block"/>
              </v:shape>
            </v:group>
            <v:group id="_x0000_s1268" style="position:absolute;left:4635;top:3615;width:3705;height:0" coordorigin="4560,2580" coordsize="3705,0">
              <v:shape id="_x0000_s1269" type="#_x0000_t32" style="position:absolute;left:7425;top:2580;width:840;height:0;flip:x" o:connectortype="straight">
                <v:stroke endarrow="block"/>
              </v:shape>
              <v:shape id="_x0000_s1270" type="#_x0000_t32" style="position:absolute;left:6495;top:2580;width:840;height:0;flip:x" o:connectortype="straight">
                <v:stroke endarrow="block"/>
              </v:shape>
              <v:shape id="_x0000_s1271" type="#_x0000_t32" style="position:absolute;left:5535;top:2580;width:840;height:0;flip:x" o:connectortype="straight">
                <v:stroke endarrow="block"/>
              </v:shape>
              <v:shape id="_x0000_s1272" type="#_x0000_t32" style="position:absolute;left:4560;top:2580;width:840;height:0;flip:x" o:connectortype="straight">
                <v:stroke endarrow="block"/>
              </v:shape>
            </v:group>
            <v:shape id="_x0000_s1273" type="#_x0000_t32" style="position:absolute;left:4635;top:2715;width:3465;height:735" o:connectortype="straight">
              <v:stroke endarrow="block"/>
            </v:shape>
          </v:group>
        </w:pic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</w:rPr>
        <w:t>于是就成了图</w:t>
      </w:r>
      <w:r>
        <w:rPr>
          <w:rFonts w:hint="eastAsia"/>
        </w:rPr>
        <w:t>4.</w:t>
      </w:r>
      <w:r>
        <w:rPr>
          <w:rFonts w:hint="eastAsia"/>
        </w:rPr>
        <w:t>请小朋友再讲一次上一排还是在下一排。</w: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  <w:noProof/>
        </w:rPr>
        <w:pict>
          <v:group id="_x0000_s1280" style="position:absolute;left:0;text-align:left;margin-left:99pt;margin-top:5.25pt;width:180.75pt;height:69pt;z-index:251747328" coordorigin="3420,10815" coordsize="3615,1380">
            <v:oval id="_x0000_s1281" style="position:absolute;left:3420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oval>
            <v:oval id="_x0000_s1282" style="position:absolute;left:4470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oval>
            <v:oval id="_x0000_s1283" style="position:absolute;left:5475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oval>
            <v:oval id="_x0000_s1284" style="position:absolute;left:6465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oval>
            <v:oval id="_x0000_s1285" style="position:absolute;left:3420;top:1162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7</w:t>
                    </w:r>
                  </w:p>
                </w:txbxContent>
              </v:textbox>
            </v:oval>
            <v:oval id="_x0000_s1286" style="position:absolute;left:4470;top:1162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oval>
            <v:oval id="_x0000_s1287" style="position:absolute;left:5475;top:11550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</v:oval>
            <v:oval id="_x0000_s1288" style="position:absolute;left:6465;top:11550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oval>
          </v:group>
        </w:pic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</w:rPr>
        <w:t>再按图</w:t>
      </w:r>
      <w:r>
        <w:rPr>
          <w:rFonts w:hint="eastAsia"/>
        </w:rPr>
        <w:t xml:space="preserve">2 </w:t>
      </w:r>
      <w:r>
        <w:rPr>
          <w:rFonts w:hint="eastAsia"/>
        </w:rPr>
        <w:t>收</w: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  <w:noProof/>
        </w:rPr>
        <w:pict>
          <v:group id="_x0000_s1289" style="position:absolute;left:0;text-align:left;margin-left:79.5pt;margin-top:1.2pt;width:144.75pt;height:45pt;z-index:251748352" coordorigin="3495,13170" coordsize="2895,900">
            <v:group id="_x0000_s1290" style="position:absolute;left:3495;top:13170;width:645;height:900" coordorigin="3495,13170" coordsize="645,900">
              <v:shape id="_x0000_s1291" type="#_x0000_t32" style="position:absolute;left:3495;top:13170;width:0;height:900;flip:y" o:connectortype="straight">
                <v:stroke endarrow="block"/>
              </v:shape>
              <v:shape id="_x0000_s1292" type="#_x0000_t32" style="position:absolute;left:3495;top:13170;width:645;height:900" o:connectortype="straight">
                <v:stroke endarrow="block"/>
              </v:shape>
            </v:group>
            <v:group id="_x0000_s1293" style="position:absolute;left:4380;top:13170;width:645;height:900" coordorigin="3495,13170" coordsize="645,900">
              <v:shape id="_x0000_s1294" type="#_x0000_t32" style="position:absolute;left:3495;top:13170;width:0;height:900;flip:y" o:connectortype="straight">
                <v:stroke endarrow="block"/>
              </v:shape>
              <v:shape id="_x0000_s1295" type="#_x0000_t32" style="position:absolute;left:3495;top:13170;width:645;height:900" o:connectortype="straight">
                <v:stroke endarrow="block"/>
              </v:shape>
            </v:group>
            <v:group id="_x0000_s1296" style="position:absolute;left:5400;top:13170;width:645;height:900" coordorigin="3495,13170" coordsize="645,900">
              <v:shape id="_x0000_s1297" type="#_x0000_t32" style="position:absolute;left:3495;top:13170;width:0;height:900;flip:y" o:connectortype="straight">
                <v:stroke endarrow="block"/>
              </v:shape>
              <v:shape id="_x0000_s1298" type="#_x0000_t32" style="position:absolute;left:3495;top:13170;width:645;height:900" o:connectortype="straight">
                <v:stroke endarrow="block"/>
              </v:shape>
            </v:group>
            <v:shape id="_x0000_s1299" type="#_x0000_t32" style="position:absolute;left:6390;top:13170;width:0;height:900;flip:y" o:connectortype="straight">
              <v:stroke endarrow="block"/>
            </v:shape>
          </v:group>
        </w:pic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</w:rPr>
        <w:t>再按图</w:t>
      </w:r>
      <w:r>
        <w:rPr>
          <w:rFonts w:hint="eastAsia"/>
        </w:rPr>
        <w:t>3</w:t>
      </w:r>
      <w:r>
        <w:rPr>
          <w:rFonts w:hint="eastAsia"/>
        </w:rPr>
        <w:t>放</w:t>
      </w: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  <w:noProof/>
        </w:rPr>
        <w:pict>
          <v:group id="_x0000_s1300" style="position:absolute;left:0;text-align:left;margin-left:90.75pt;margin-top:13.2pt;width:189pt;height:51.75pt;z-index:251749376" coordorigin="4560,2580" coordsize="3780,1035">
            <v:group id="_x0000_s1301" style="position:absolute;left:4560;top:2580;width:3705;height:0" coordorigin="4560,2580" coordsize="3705,0">
              <v:shape id="_x0000_s1302" type="#_x0000_t32" style="position:absolute;left:7425;top:2580;width:840;height:0;flip:x" o:connectortype="straight">
                <v:stroke endarrow="block"/>
              </v:shape>
              <v:shape id="_x0000_s1303" type="#_x0000_t32" style="position:absolute;left:6495;top:2580;width:840;height:0;flip:x" o:connectortype="straight">
                <v:stroke endarrow="block"/>
              </v:shape>
              <v:shape id="_x0000_s1304" type="#_x0000_t32" style="position:absolute;left:5535;top:2580;width:840;height:0;flip:x" o:connectortype="straight">
                <v:stroke endarrow="block"/>
              </v:shape>
              <v:shape id="_x0000_s1305" type="#_x0000_t32" style="position:absolute;left:4560;top:2580;width:840;height:0;flip:x" o:connectortype="straight">
                <v:stroke endarrow="block"/>
              </v:shape>
            </v:group>
            <v:group id="_x0000_s1306" style="position:absolute;left:4635;top:3615;width:3705;height:0" coordorigin="4560,2580" coordsize="3705,0">
              <v:shape id="_x0000_s1307" type="#_x0000_t32" style="position:absolute;left:7425;top:2580;width:840;height:0;flip:x" o:connectortype="straight">
                <v:stroke endarrow="block"/>
              </v:shape>
              <v:shape id="_x0000_s1308" type="#_x0000_t32" style="position:absolute;left:6495;top:2580;width:840;height:0;flip:x" o:connectortype="straight">
                <v:stroke endarrow="block"/>
              </v:shape>
              <v:shape id="_x0000_s1309" type="#_x0000_t32" style="position:absolute;left:5535;top:2580;width:840;height:0;flip:x" o:connectortype="straight">
                <v:stroke endarrow="block"/>
              </v:shape>
              <v:shape id="_x0000_s1310" type="#_x0000_t32" style="position:absolute;left:4560;top:2580;width:840;height:0;flip:x" o:connectortype="straight">
                <v:stroke endarrow="block"/>
              </v:shape>
            </v:group>
            <v:shape id="_x0000_s1311" type="#_x0000_t32" style="position:absolute;left:4635;top:2715;width:3465;height:735" o:connectortype="straight">
              <v:stroke endarrow="block"/>
            </v:shape>
          </v:group>
        </w:pic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</w:rPr>
        <w:t>成了图</w:t>
      </w:r>
      <w:r>
        <w:rPr>
          <w:rFonts w:hint="eastAsia"/>
        </w:rPr>
        <w:t>5</w: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  <w:noProof/>
        </w:rPr>
        <w:pict>
          <v:group id="_x0000_s1312" style="position:absolute;left:0;text-align:left;margin-left:79.5pt;margin-top:9.15pt;width:180.75pt;height:69pt;z-index:251750400" coordorigin="3420,10815" coordsize="3615,1380">
            <v:oval id="_x0000_s1313" style="position:absolute;left:3420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</v:oval>
            <v:oval id="_x0000_s1314" style="position:absolute;left:4470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oval>
            <v:oval id="_x0000_s1315" style="position:absolute;left:5475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oval>
            <v:oval id="_x0000_s1316" style="position:absolute;left:6465;top:1081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oval>
            <v:oval id="_x0000_s1317" style="position:absolute;left:3420;top:1162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7</w:t>
                    </w:r>
                  </w:p>
                </w:txbxContent>
              </v:textbox>
            </v:oval>
            <v:oval id="_x0000_s1318" style="position:absolute;left:4470;top:11625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oval>
            <v:oval id="_x0000_s1319" style="position:absolute;left:5475;top:11550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oval>
            <v:oval id="_x0000_s1320" style="position:absolute;left:6465;top:11550;width:570;height:570">
              <v:textbox>
                <w:txbxContent>
                  <w:p w:rsidR="003B4B3A" w:rsidRDefault="003B4B3A" w:rsidP="003B4B3A"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oval>
          </v:group>
        </w:pic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</w:rPr>
        <w:t>再请小朋友讲一次，你就可以猜出他心中默记的是什么数字了。</w:t>
      </w:r>
    </w:p>
    <w:p w:rsidR="003B4B3A" w:rsidRDefault="003B4B3A" w:rsidP="003B4B3A">
      <w:pPr>
        <w:pStyle w:val="a3"/>
        <w:ind w:left="780"/>
        <w:rPr>
          <w:rFonts w:hint="eastAsia"/>
        </w:rPr>
      </w:pPr>
      <w:r>
        <w:rPr>
          <w:rFonts w:hint="eastAsia"/>
        </w:rPr>
        <w:t>你想想看用什么办法算？</w:t>
      </w: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流向图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两个孩子在左岸，来了一队战士，需要渡河到右岸去。但只有一只小船，每次仅能载一个大人或两个孩子，应该怎样渡河呢？请你指挥吧。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你可能要提出问题，这队战士一共有多少人？当你做完这道题后，就会明白，</w:t>
      </w:r>
      <w:r>
        <w:rPr>
          <w:rFonts w:hint="eastAsia"/>
        </w:rPr>
        <w:lastRenderedPageBreak/>
        <w:t>这个数字对你指挥渡河来说，关系不大。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牧羊少年的鞭子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杂技团正在演出“绳鞭”，穿着牧羊少年服装的演员拿绳鞭一挥，就把对面助手手中的纸一劈两半。助手把手中留下的半张纸转过</w:t>
      </w:r>
      <w:r>
        <w:rPr>
          <w:rFonts w:hint="eastAsia"/>
        </w:rPr>
        <w:t>90</w:t>
      </w:r>
      <w:r>
        <w:rPr>
          <w:rFonts w:ascii="宋体" w:eastAsia="宋体" w:hAnsi="宋体" w:hint="eastAsia"/>
        </w:rPr>
        <w:t>º</w:t>
      </w:r>
      <w:r>
        <w:rPr>
          <w:rFonts w:hint="eastAsia"/>
        </w:rPr>
        <w:t>，“啪”一声，纸又被劈掉一半。。。。。。。。</w:t>
      </w:r>
      <w:proofErr w:type="gramStart"/>
      <w:r>
        <w:rPr>
          <w:rFonts w:hint="eastAsia"/>
        </w:rPr>
        <w:t>问劈了</w:t>
      </w:r>
      <w:proofErr w:type="gramEnd"/>
      <w:r>
        <w:rPr>
          <w:rFonts w:hint="eastAsia"/>
        </w:rPr>
        <w:t>几鞭之后，助手手中剩下的纸是原来纸面积的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32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？如果演员劈了</w:t>
      </w:r>
      <w:r>
        <w:rPr>
          <w:rFonts w:hint="eastAsia"/>
        </w:rPr>
        <w:t>10</w:t>
      </w:r>
      <w:r>
        <w:rPr>
          <w:rFonts w:hint="eastAsia"/>
        </w:rPr>
        <w:t>鞭，助手手中的纸剩下原来的几分之一？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排课程表的数学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要排好课程表，并不是很容易的。某班上午的三节课为数学，语言，自然知识各一节。但数学老师第三节课要出外听课；语言老师第二节要参加中心级备课；自然知识老师，一早要去记录和分析小气象台的数据，不能上第一节课。问课程表应怎样排法，才能保证老师们既能按时教课，又能完成其他工作？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著名的“九宫算”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我国古代劳动人民对数学的发展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了许多重要贡献，有的成果还被编进美丽的神话传说中去。大约</w:t>
      </w:r>
      <w:r>
        <w:rPr>
          <w:rFonts w:hint="eastAsia"/>
        </w:rPr>
        <w:t>2000</w:t>
      </w:r>
      <w:r>
        <w:rPr>
          <w:rFonts w:hint="eastAsia"/>
        </w:rPr>
        <w:t>年前西汉的《大戴礼》中，就记载着这样一个故事：夏禹治水的时候，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水里出现了一只很大的乌龟，龟背上有一张象征吉祥的河图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书纵横图。图案用数字表示就是将于</w:t>
      </w:r>
      <w:r>
        <w:rPr>
          <w:rFonts w:hint="eastAsia"/>
        </w:rPr>
        <w:t>1</w:t>
      </w:r>
      <w:r>
        <w:rPr>
          <w:rFonts w:hint="eastAsia"/>
        </w:rPr>
        <w:t>至</w:t>
      </w:r>
      <w:r>
        <w:rPr>
          <w:rFonts w:hint="eastAsia"/>
        </w:rPr>
        <w:t>9</w:t>
      </w:r>
      <w:proofErr w:type="gramStart"/>
      <w:r>
        <w:rPr>
          <w:rFonts w:hint="eastAsia"/>
        </w:rPr>
        <w:t>九个</w:t>
      </w:r>
      <w:proofErr w:type="gramEnd"/>
      <w:r>
        <w:rPr>
          <w:rFonts w:hint="eastAsia"/>
        </w:rPr>
        <w:t>整数填在方格里，而每一行，每一列，每一条对角线上的三个数字加起来都等于</w:t>
      </w:r>
      <w:r>
        <w:rPr>
          <w:rFonts w:hint="eastAsia"/>
        </w:rPr>
        <w:t>15.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你知道这张图的填法吗？你当然可以用凑数的方法将它完成，不过，若用移动某几个数字的方法，可能更加明确简单，且容易记忆。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  <w:r>
        <w:rPr>
          <w:rFonts w:hint="eastAsia"/>
          <w:noProof/>
        </w:rPr>
        <w:pict>
          <v:group id="_x0000_s1330" style="position:absolute;left:0;text-align:left;margin-left:117pt;margin-top:10.2pt;width:51.75pt;height:51.75pt;z-index:251760640" coordorigin="4140,8820" coordsize="1035,1035">
            <v:rect id="_x0000_s1321" style="position:absolute;left:4140;top:8820;width:345;height:345"/>
            <v:rect id="_x0000_s1322" style="position:absolute;left:4485;top:8820;width:345;height:345"/>
            <v:rect id="_x0000_s1323" style="position:absolute;left:4830;top:8820;width:345;height:345"/>
            <v:rect id="_x0000_s1324" style="position:absolute;left:4140;top:9165;width:345;height:345"/>
            <v:rect id="_x0000_s1325" style="position:absolute;left:4485;top:9165;width:345;height:345"/>
            <v:rect id="_x0000_s1326" style="position:absolute;left:4485;top:9510;width:345;height:345"/>
            <v:rect id="_x0000_s1327" style="position:absolute;left:4140;top:9510;width:345;height:345"/>
            <v:rect id="_x0000_s1328" style="position:absolute;left:4830;top:9165;width:345;height:345"/>
            <v:rect id="_x0000_s1329" style="position:absolute;left:4830;top:9510;width:345;height:345"/>
          </v:group>
        </w:pic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numPr>
          <w:ilvl w:val="0"/>
          <w:numId w:val="6"/>
        </w:numPr>
        <w:tabs>
          <w:tab w:val="left" w:pos="1440"/>
        </w:tabs>
        <w:ind w:firstLineChars="0"/>
        <w:rPr>
          <w:rFonts w:hint="eastAsia"/>
        </w:rPr>
      </w:pPr>
      <w:r>
        <w:rPr>
          <w:rFonts w:hint="eastAsia"/>
        </w:rPr>
        <w:t>角上的重复</w:t>
      </w:r>
    </w:p>
    <w:p w:rsidR="003B4B3A" w:rsidRDefault="003B4B3A" w:rsidP="003B4B3A">
      <w:pPr>
        <w:pStyle w:val="a3"/>
        <w:numPr>
          <w:ilvl w:val="0"/>
          <w:numId w:val="7"/>
        </w:numPr>
        <w:tabs>
          <w:tab w:val="left" w:pos="1440"/>
        </w:tabs>
        <w:ind w:firstLineChars="0"/>
        <w:rPr>
          <w:rFonts w:hint="eastAsia"/>
        </w:rPr>
      </w:pPr>
      <w:r>
        <w:rPr>
          <w:rFonts w:hint="eastAsia"/>
        </w:rPr>
        <w:t>一个三角形，每边有四点，至少有多少点？</w:t>
      </w:r>
    </w:p>
    <w:p w:rsidR="003B4B3A" w:rsidRDefault="003B4B3A" w:rsidP="003B4B3A">
      <w:pPr>
        <w:pStyle w:val="a3"/>
        <w:numPr>
          <w:ilvl w:val="0"/>
          <w:numId w:val="7"/>
        </w:numPr>
        <w:tabs>
          <w:tab w:val="left" w:pos="1440"/>
        </w:tabs>
        <w:ind w:firstLineChars="0"/>
        <w:rPr>
          <w:rFonts w:hint="eastAsia"/>
        </w:rPr>
      </w:pPr>
      <w:r>
        <w:rPr>
          <w:rFonts w:hint="eastAsia"/>
        </w:rPr>
        <w:t>一个正方形，每边有四点，至少有多少点？</w:t>
      </w:r>
    </w:p>
    <w:p w:rsidR="003B4B3A" w:rsidRDefault="003B4B3A" w:rsidP="003B4B3A">
      <w:pPr>
        <w:pStyle w:val="a3"/>
        <w:numPr>
          <w:ilvl w:val="0"/>
          <w:numId w:val="7"/>
        </w:numPr>
        <w:tabs>
          <w:tab w:val="left" w:pos="1440"/>
        </w:tabs>
        <w:ind w:firstLineChars="0"/>
        <w:rPr>
          <w:rFonts w:hint="eastAsia"/>
        </w:rPr>
      </w:pPr>
      <w:r>
        <w:rPr>
          <w:rFonts w:hint="eastAsia"/>
        </w:rPr>
        <w:t>一个五角星，每两个不相邻顶点的连接线上都有四点，共有多少点？</w:t>
      </w:r>
    </w:p>
    <w:p w:rsidR="003B4B3A" w:rsidRDefault="003B4B3A" w:rsidP="003B4B3A">
      <w:pPr>
        <w:pStyle w:val="a3"/>
        <w:tabs>
          <w:tab w:val="left" w:pos="1440"/>
        </w:tabs>
        <w:ind w:left="1605" w:firstLineChars="0" w:firstLine="0"/>
        <w:rPr>
          <w:rFonts w:hint="eastAsia"/>
        </w:rPr>
      </w:pPr>
      <w:r>
        <w:rPr>
          <w:rFonts w:hint="eastAsia"/>
        </w:rPr>
        <w:t>注意：第三个问题没有指明“最多”或“最少”有多少点，因此答案在一个范围内都是正确的，并不能确定具体数字。</w:t>
      </w:r>
    </w:p>
    <w:p w:rsid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P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Default="003B4B3A" w:rsidP="003B4B3A">
      <w:pPr>
        <w:pStyle w:val="a3"/>
        <w:ind w:left="780"/>
        <w:rPr>
          <w:rFonts w:hint="eastAsia"/>
        </w:rPr>
      </w:pPr>
    </w:p>
    <w:p w:rsidR="003B4B3A" w:rsidRPr="003B4B3A" w:rsidRDefault="003B4B3A" w:rsidP="003B4B3A">
      <w:pPr>
        <w:pStyle w:val="a3"/>
        <w:ind w:left="780" w:firstLineChars="0" w:firstLine="0"/>
        <w:rPr>
          <w:rFonts w:hint="eastAsia"/>
        </w:rPr>
      </w:pPr>
    </w:p>
    <w:p w:rsidR="003B4B3A" w:rsidRPr="003B4B3A" w:rsidRDefault="003B4B3A" w:rsidP="003B4B3A">
      <w:pPr>
        <w:pStyle w:val="a3"/>
        <w:ind w:left="780" w:firstLineChars="0" w:firstLine="0"/>
      </w:pPr>
      <w:r>
        <w:rPr>
          <w:rFonts w:hint="eastAsia"/>
        </w:rPr>
        <w:t xml:space="preserve">    </w:t>
      </w:r>
    </w:p>
    <w:sectPr w:rsidR="003B4B3A" w:rsidRPr="003B4B3A" w:rsidSect="00EF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6DB" w:rsidRDefault="00B366DB" w:rsidP="007C6E15">
      <w:r>
        <w:separator/>
      </w:r>
    </w:p>
  </w:endnote>
  <w:endnote w:type="continuationSeparator" w:id="0">
    <w:p w:rsidR="00B366DB" w:rsidRDefault="00B366DB" w:rsidP="007C6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6DB" w:rsidRDefault="00B366DB" w:rsidP="007C6E15">
      <w:r>
        <w:separator/>
      </w:r>
    </w:p>
  </w:footnote>
  <w:footnote w:type="continuationSeparator" w:id="0">
    <w:p w:rsidR="00B366DB" w:rsidRDefault="00B366DB" w:rsidP="007C6E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5800"/>
    <w:multiLevelType w:val="hybridMultilevel"/>
    <w:tmpl w:val="E7A2C7A8"/>
    <w:lvl w:ilvl="0" w:tplc="87C4E468">
      <w:start w:val="1"/>
      <w:numFmt w:val="decimal"/>
      <w:lvlText w:val="%1）"/>
      <w:lvlJc w:val="left"/>
      <w:pPr>
        <w:ind w:left="160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5" w:hanging="420"/>
      </w:pPr>
    </w:lvl>
    <w:lvl w:ilvl="2" w:tplc="0409001B" w:tentative="1">
      <w:start w:val="1"/>
      <w:numFmt w:val="lowerRoman"/>
      <w:lvlText w:val="%3."/>
      <w:lvlJc w:val="righ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9" w:tentative="1">
      <w:start w:val="1"/>
      <w:numFmt w:val="lowerLetter"/>
      <w:lvlText w:val="%5)"/>
      <w:lvlJc w:val="left"/>
      <w:pPr>
        <w:ind w:left="3285" w:hanging="420"/>
      </w:pPr>
    </w:lvl>
    <w:lvl w:ilvl="5" w:tplc="0409001B" w:tentative="1">
      <w:start w:val="1"/>
      <w:numFmt w:val="lowerRoman"/>
      <w:lvlText w:val="%6."/>
      <w:lvlJc w:val="righ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9" w:tentative="1">
      <w:start w:val="1"/>
      <w:numFmt w:val="lowerLetter"/>
      <w:lvlText w:val="%8)"/>
      <w:lvlJc w:val="left"/>
      <w:pPr>
        <w:ind w:left="4545" w:hanging="420"/>
      </w:pPr>
    </w:lvl>
    <w:lvl w:ilvl="8" w:tplc="0409001B" w:tentative="1">
      <w:start w:val="1"/>
      <w:numFmt w:val="lowerRoman"/>
      <w:lvlText w:val="%9."/>
      <w:lvlJc w:val="right"/>
      <w:pPr>
        <w:ind w:left="4965" w:hanging="420"/>
      </w:pPr>
    </w:lvl>
  </w:abstractNum>
  <w:abstractNum w:abstractNumId="1">
    <w:nsid w:val="2B55201C"/>
    <w:multiLevelType w:val="hybridMultilevel"/>
    <w:tmpl w:val="218EA48E"/>
    <w:lvl w:ilvl="0" w:tplc="E738D580">
      <w:start w:val="1"/>
      <w:numFmt w:val="japaneseCounting"/>
      <w:lvlText w:val="%1天，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2">
    <w:nsid w:val="2C796004"/>
    <w:multiLevelType w:val="hybridMultilevel"/>
    <w:tmpl w:val="90F6B63E"/>
    <w:lvl w:ilvl="0" w:tplc="5A9A1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AC71CCE"/>
    <w:multiLevelType w:val="hybridMultilevel"/>
    <w:tmpl w:val="2B5CB4EC"/>
    <w:lvl w:ilvl="0" w:tplc="1EEEEBD0">
      <w:start w:val="1"/>
      <w:numFmt w:val="ideographTraditional"/>
      <w:lvlText w:val="%1、"/>
      <w:lvlJc w:val="left"/>
      <w:pPr>
        <w:ind w:left="118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">
    <w:nsid w:val="5CF624CD"/>
    <w:multiLevelType w:val="hybridMultilevel"/>
    <w:tmpl w:val="42AAF01A"/>
    <w:lvl w:ilvl="0" w:tplc="316EC648">
      <w:start w:val="26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63046C24"/>
    <w:multiLevelType w:val="hybridMultilevel"/>
    <w:tmpl w:val="E2E4D4A6"/>
    <w:lvl w:ilvl="0" w:tplc="5A9A1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6DE36CB6"/>
    <w:multiLevelType w:val="hybridMultilevel"/>
    <w:tmpl w:val="83BC566A"/>
    <w:lvl w:ilvl="0" w:tplc="37E0DC60">
      <w:start w:val="1"/>
      <w:numFmt w:val="decimal"/>
      <w:lvlText w:val="%1."/>
      <w:lvlJc w:val="left"/>
      <w:pPr>
        <w:ind w:left="11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>
      <o:colormenu v:ext="edit" fillcolor="red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CE"/>
    <w:rsid w:val="00047872"/>
    <w:rsid w:val="00294939"/>
    <w:rsid w:val="003B4B3A"/>
    <w:rsid w:val="005276D4"/>
    <w:rsid w:val="00597875"/>
    <w:rsid w:val="00770725"/>
    <w:rsid w:val="007C6E15"/>
    <w:rsid w:val="0092167F"/>
    <w:rsid w:val="00B23C51"/>
    <w:rsid w:val="00B366DB"/>
    <w:rsid w:val="00CE35CE"/>
    <w:rsid w:val="00CE549C"/>
    <w:rsid w:val="00E3090B"/>
    <w:rsid w:val="00EF6306"/>
    <w:rsid w:val="00F1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strokecolor="none [3212]"/>
    </o:shapedefaults>
    <o:shapelayout v:ext="edit">
      <o:idmap v:ext="edit" data="1"/>
      <o:rules v:ext="edit">
        <o:r id="V:Rule40" type="arc" idref="#_x0000_s1163"/>
        <o:r id="V:Rule42" type="connector" idref="#_x0000_s1164"/>
        <o:r id="V:Rule43" type="connector" idref="#_x0000_s1165"/>
        <o:r id="V:Rule49" type="arc" idref="#_x0000_s1174"/>
        <o:r id="V:Rule50" type="connector" idref="#_x0000_s1175"/>
        <o:r id="V:Rule51" type="connector" idref="#_x0000_s1176"/>
        <o:r id="V:Rule55" type="arc" idref="#_x0000_s1182"/>
        <o:r id="V:Rule56" type="connector" idref="#_x0000_s1183"/>
        <o:r id="V:Rule57" type="connector" idref="#_x0000_s1184"/>
        <o:r id="V:Rule59" type="connector" idref="#_x0000_s1249"/>
        <o:r id="V:Rule61" type="connector" idref="#_x0000_s1250"/>
        <o:r id="V:Rule62" type="connector" idref="#_x0000_s1253"/>
        <o:r id="V:Rule63" type="connector" idref="#_x0000_s1254"/>
        <o:r id="V:Rule64" type="connector" idref="#_x0000_s1256"/>
        <o:r id="V:Rule65" type="connector" idref="#_x0000_s1257"/>
        <o:r id="V:Rule66" type="connector" idref="#_x0000_s1259"/>
        <o:r id="V:Rule69" type="connector" idref="#_x0000_s1263"/>
        <o:r id="V:Rule70" type="connector" idref="#_x0000_s1264"/>
        <o:r id="V:Rule71" type="connector" idref="#_x0000_s1265"/>
        <o:r id="V:Rule72" type="connector" idref="#_x0000_s1266"/>
        <o:r id="V:Rule73" type="connector" idref="#_x0000_s1269"/>
        <o:r id="V:Rule74" type="connector" idref="#_x0000_s1270"/>
        <o:r id="V:Rule75" type="connector" idref="#_x0000_s1271"/>
        <o:r id="V:Rule76" type="connector" idref="#_x0000_s1272"/>
        <o:r id="V:Rule78" type="connector" idref="#_x0000_s1273"/>
        <o:r id="V:Rule83" type="connector" idref="#_x0000_s1291"/>
        <o:r id="V:Rule84" type="connector" idref="#_x0000_s1292"/>
        <o:r id="V:Rule85" type="connector" idref="#_x0000_s1294"/>
        <o:r id="V:Rule86" type="connector" idref="#_x0000_s1295"/>
        <o:r id="V:Rule87" type="connector" idref="#_x0000_s1297"/>
        <o:r id="V:Rule88" type="connector" idref="#_x0000_s1298"/>
        <o:r id="V:Rule89" type="connector" idref="#_x0000_s1299"/>
        <o:r id="V:Rule90" type="connector" idref="#_x0000_s1302"/>
        <o:r id="V:Rule91" type="connector" idref="#_x0000_s1303"/>
        <o:r id="V:Rule92" type="connector" idref="#_x0000_s1304"/>
        <o:r id="V:Rule93" type="connector" idref="#_x0000_s1305"/>
        <o:r id="V:Rule94" type="connector" idref="#_x0000_s1307"/>
        <o:r id="V:Rule95" type="connector" idref="#_x0000_s1308"/>
        <o:r id="V:Rule96" type="connector" idref="#_x0000_s1309"/>
        <o:r id="V:Rule97" type="connector" idref="#_x0000_s1310"/>
        <o:r id="V:Rule98" type="connector" idref="#_x0000_s1311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0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35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E35CE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CE35C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E35C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E35CE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C6E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C6E1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C6E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C6E1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29493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70ADC-AEEB-4B7E-A8AD-91F9C124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</dc:creator>
  <cp:lastModifiedBy>Lad</cp:lastModifiedBy>
  <cp:revision>2</cp:revision>
  <dcterms:created xsi:type="dcterms:W3CDTF">2011-02-24T07:51:00Z</dcterms:created>
  <dcterms:modified xsi:type="dcterms:W3CDTF">2011-02-24T07:51:00Z</dcterms:modified>
</cp:coreProperties>
</file>