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90" w:rsidRPr="008F3B90" w:rsidRDefault="00ED2C4A" w:rsidP="008F3B90">
      <w:pPr>
        <w:pStyle w:val="a5"/>
        <w:rPr>
          <w:sz w:val="21"/>
          <w:szCs w:val="21"/>
        </w:rPr>
      </w:pPr>
      <w:r>
        <w:rPr>
          <w:rFonts w:hint="eastAsia"/>
          <w:szCs w:val="21"/>
        </w:rPr>
        <w:t>第十八届华杯赛</w:t>
      </w:r>
      <w:r w:rsidR="008F3B90" w:rsidRPr="008F3B90">
        <w:rPr>
          <w:sz w:val="21"/>
          <w:szCs w:val="21"/>
        </w:rPr>
        <w:t>第三期月月练试运行（小高组）五年级试卷</w:t>
      </w:r>
    </w:p>
    <w:p w:rsidR="008F3B90" w:rsidRPr="008F3B90" w:rsidRDefault="008F3B90" w:rsidP="008F3B90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8F3B90" w:rsidRPr="008F3B90" w:rsidRDefault="008F3B90" w:rsidP="008F3B9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>答题时间：19:30-20:30   共60分钟   </w:t>
      </w:r>
    </w:p>
    <w:p w:rsidR="008F3B90" w:rsidRPr="008F3B90" w:rsidRDefault="008F3B90" w:rsidP="008F3B9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b/>
          <w:bCs/>
          <w:kern w:val="0"/>
          <w:szCs w:val="21"/>
        </w:rPr>
        <w:t>一、单项选择题</w:t>
      </w:r>
      <w:r w:rsidRPr="008F3B90">
        <w:rPr>
          <w:rFonts w:ascii="宋体" w:eastAsia="宋体" w:hAnsi="宋体" w:cs="宋体"/>
          <w:b/>
          <w:bCs/>
          <w:color w:val="D54A13"/>
          <w:kern w:val="0"/>
          <w:szCs w:val="21"/>
        </w:rPr>
        <w:t>（请选择唯一的正确答案．共2题，每题10分，共20分．）</w:t>
      </w:r>
      <w:r w:rsidRPr="008F3B90">
        <w:rPr>
          <w:rFonts w:ascii="宋体" w:eastAsia="宋体" w:hAnsi="宋体" w:cs="宋体"/>
          <w:b/>
          <w:bCs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t xml:space="preserve">1、下面叙述正确的是（　）．         </w:t>
      </w:r>
    </w:p>
    <w:p w:rsidR="008F3B90" w:rsidRPr="008F3B90" w:rsidRDefault="008F3B90" w:rsidP="008F3B9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>A、产品合格率一定小于100%．</w:t>
      </w:r>
    </w:p>
    <w:p w:rsidR="008F3B90" w:rsidRPr="008F3B90" w:rsidRDefault="008F3B90" w:rsidP="008F3B9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 xml:space="preserve">         </w:t>
      </w:r>
    </w:p>
    <w:p w:rsidR="008F3B90" w:rsidRPr="008F3B90" w:rsidRDefault="008F3B90" w:rsidP="008F3B9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>B、缺勤率为20%，表示一定有20人未到．</w:t>
      </w:r>
    </w:p>
    <w:p w:rsidR="008F3B90" w:rsidRPr="008F3B90" w:rsidRDefault="008F3B90" w:rsidP="008F3B9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 xml:space="preserve">         </w:t>
      </w:r>
    </w:p>
    <w:p w:rsidR="008F3B90" w:rsidRPr="008F3B90" w:rsidRDefault="008F3B90" w:rsidP="008F3B9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>C、求小麦的出粉率是用面粉的质量除以小麦的质量再乘以100%．</w:t>
      </w:r>
    </w:p>
    <w:p w:rsidR="008F3B90" w:rsidRPr="008F3B90" w:rsidRDefault="008F3B90" w:rsidP="008F3B9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 xml:space="preserve">         </w:t>
      </w:r>
    </w:p>
    <w:p w:rsidR="008F3B90" w:rsidRPr="008F3B90" w:rsidRDefault="008F3B90" w:rsidP="008F3B9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>D、将5克盐溶解在100克水中，盐的质量是盐水质量的5%．                          </w:t>
      </w:r>
    </w:p>
    <w:p w:rsidR="008F3B90" w:rsidRPr="008F3B90" w:rsidRDefault="008F3B90" w:rsidP="008F3B9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>        </w:t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br/>
        <w:t xml:space="preserve">2、一条裙子原价80元，现降价20元，现在是打（　）折出售．         </w:t>
      </w:r>
    </w:p>
    <w:p w:rsidR="008F3B90" w:rsidRPr="008F3B90" w:rsidRDefault="008F3B90" w:rsidP="008F3B9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>A、八五          B、八             C、二            D、七五</w:t>
      </w:r>
    </w:p>
    <w:p w:rsidR="008F3B90" w:rsidRPr="008F3B90" w:rsidRDefault="008F3B90" w:rsidP="008F3B9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t>                           </w:t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b/>
          <w:bCs/>
          <w:kern w:val="0"/>
          <w:szCs w:val="21"/>
        </w:rPr>
        <w:t>二、填空题</w:t>
      </w:r>
      <w:r w:rsidRPr="008F3B90">
        <w:rPr>
          <w:rFonts w:ascii="宋体" w:eastAsia="宋体" w:hAnsi="宋体" w:cs="宋体"/>
          <w:b/>
          <w:bCs/>
          <w:color w:val="D54A13"/>
          <w:kern w:val="0"/>
          <w:szCs w:val="21"/>
        </w:rPr>
        <w:t>（请填写唯一的数字答案，不要写单位．如：256米只写256．共4题，每题10分，共40分．）</w:t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lastRenderedPageBreak/>
        <w:t>3、如图，正方形面积是80，E是AD中点．EF＝3FC，三角形ABF的面积是（　）．</w:t>
      </w:r>
      <w:r w:rsidRPr="008F3B90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66875" cy="1619250"/>
            <wp:effectExtent l="19050" t="0" r="9525" b="0"/>
            <wp:docPr id="4" name="aimg_1618880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80" descr="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B90" w:rsidRPr="008F3B90" w:rsidRDefault="008F3B90" w:rsidP="008F3B9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8F3B90">
        <w:rPr>
          <w:rFonts w:ascii="宋体" w:eastAsia="宋体" w:hAnsi="宋体" w:cs="宋体"/>
          <w:vanish/>
          <w:kern w:val="0"/>
          <w:szCs w:val="21"/>
        </w:rPr>
        <w:t>2013-2-19 19:48 上传</w:t>
      </w:r>
    </w:p>
    <w:p w:rsidR="008F3B90" w:rsidRPr="008F3B90" w:rsidRDefault="008F3B90" w:rsidP="008F3B9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7" w:tgtFrame="_blank" w:tooltip="3.jpg 下载次数:0" w:history="1">
        <w:r w:rsidRPr="008F3B90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8F3B90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8F3B90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(6.7 KB)</w:t>
        </w:r>
      </w:hyperlink>
      <w:r w:rsidRPr="008F3B90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8F3B90" w:rsidRPr="008F3B90" w:rsidRDefault="008F3B90" w:rsidP="008F3B9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br/>
        <w:t>4、有55道数学题分别分给甲、乙、丙三人计算，已知乙分到的题比甲多1倍，丙分到的题最少，却是个两位数且个位数不是0，乙分到（　）题．                       </w:t>
      </w:r>
      <w:r w:rsidRPr="008F3B90">
        <w:rPr>
          <w:rFonts w:ascii="宋体" w:eastAsia="宋体" w:hAnsi="宋体" w:cs="宋体"/>
          <w:kern w:val="0"/>
          <w:szCs w:val="21"/>
        </w:rPr>
        <w:br/>
        <w:t>        </w:t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br/>
        <w:t>5、26＝12＋52＝12＋32＋42，可以断定26最多能表示为3个互不相等的正整数的平方和．255最多能表示为（　）个互不相等的正整数的平方和．                             </w:t>
      </w:r>
      <w:r w:rsidRPr="008F3B90">
        <w:rPr>
          <w:rFonts w:ascii="宋体" w:eastAsia="宋体" w:hAnsi="宋体" w:cs="宋体"/>
          <w:kern w:val="0"/>
          <w:szCs w:val="21"/>
        </w:rPr>
        <w:br/>
        <w:t>        </w:t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br/>
      </w:r>
      <w:r w:rsidRPr="008F3B90">
        <w:rPr>
          <w:rFonts w:ascii="宋体" w:eastAsia="宋体" w:hAnsi="宋体" w:cs="宋体"/>
          <w:kern w:val="0"/>
          <w:szCs w:val="21"/>
        </w:rPr>
        <w:br/>
        <w:t xml:space="preserve">6、在 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790575" cy="533400"/>
            <wp:effectExtent l="19050" t="0" r="9525" b="0"/>
            <wp:docPr id="5" name="aimg_1618881" descr="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81" descr="5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B90" w:rsidRPr="008F3B90" w:rsidRDefault="008F3B90" w:rsidP="008F3B9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8F3B90">
        <w:rPr>
          <w:rFonts w:ascii="宋体" w:eastAsia="宋体" w:hAnsi="宋体" w:cs="宋体"/>
          <w:vanish/>
          <w:kern w:val="0"/>
          <w:szCs w:val="21"/>
        </w:rPr>
        <w:t>2013-2-19 19:48 上传</w:t>
      </w:r>
    </w:p>
    <w:p w:rsidR="008F3B90" w:rsidRPr="008F3B90" w:rsidRDefault="008F3B90" w:rsidP="008F3B9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9" w:tgtFrame="_blank" w:tooltip="56.jpg 下载次数:2" w:history="1">
        <w:r w:rsidRPr="008F3B90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8F3B90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8F3B90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(3.09 KB)</w:t>
        </w:r>
      </w:hyperlink>
      <w:r w:rsidRPr="008F3B90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8F3B90" w:rsidRDefault="008F3B90" w:rsidP="008F3B90">
      <w:pPr>
        <w:pStyle w:val="a5"/>
      </w:pPr>
      <w:r w:rsidRPr="008F3B90">
        <w:rPr>
          <w:szCs w:val="21"/>
        </w:rPr>
        <w:t>这个加法竖式中，s代表（　）．</w:t>
      </w:r>
    </w:p>
    <w:p w:rsidR="00571FA6" w:rsidRDefault="00571FA6" w:rsidP="00DD08DD">
      <w:pPr>
        <w:widowControl/>
        <w:spacing w:before="100" w:beforeAutospacing="1" w:after="100" w:afterAutospacing="1"/>
        <w:jc w:val="left"/>
      </w:pPr>
    </w:p>
    <w:sectPr w:rsidR="00571FA6" w:rsidSect="004A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1A2" w:rsidRDefault="001E61A2" w:rsidP="00ED2C4A">
      <w:r>
        <w:separator/>
      </w:r>
    </w:p>
  </w:endnote>
  <w:endnote w:type="continuationSeparator" w:id="1">
    <w:p w:rsidR="001E61A2" w:rsidRDefault="001E61A2" w:rsidP="00ED2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1A2" w:rsidRDefault="001E61A2" w:rsidP="00ED2C4A">
      <w:r>
        <w:separator/>
      </w:r>
    </w:p>
  </w:footnote>
  <w:footnote w:type="continuationSeparator" w:id="1">
    <w:p w:rsidR="001E61A2" w:rsidRDefault="001E61A2" w:rsidP="00ED2C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C4A"/>
    <w:rsid w:val="001E61A2"/>
    <w:rsid w:val="004A1A2B"/>
    <w:rsid w:val="00571FA6"/>
    <w:rsid w:val="0065698F"/>
    <w:rsid w:val="008F3B90"/>
    <w:rsid w:val="00DA3DE8"/>
    <w:rsid w:val="00DD08DD"/>
    <w:rsid w:val="00ED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2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2C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2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2C4A"/>
    <w:rPr>
      <w:sz w:val="18"/>
      <w:szCs w:val="18"/>
    </w:rPr>
  </w:style>
  <w:style w:type="paragraph" w:styleId="a5">
    <w:name w:val="Normal (Web)"/>
    <w:basedOn w:val="a"/>
    <w:uiPriority w:val="99"/>
    <w:unhideWhenUsed/>
    <w:rsid w:val="00ED2C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ED2C4A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D2C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2C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12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09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20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7449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82088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73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837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304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0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9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1814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8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74367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767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4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779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68413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0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9497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60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1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44526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66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736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2117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526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xODg4MHwxZmE4NThlNXwxMzYxMzM1NTI4fDc5NDYxN3wxNzgwODAy&amp;nothumb=y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bs.eduu.com/forum.php?mod=attachment&amp;aid=MTYxODg4MXw3OGUwNDAzZXwxMzYxMzM1NTI4fDc5NDYxN3wxNzgwODAy&amp;nothumb=ye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2013-02-20T04:36:00Z</dcterms:created>
  <dcterms:modified xsi:type="dcterms:W3CDTF">2013-02-20T04:46:00Z</dcterms:modified>
</cp:coreProperties>
</file>