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75895">
        <w:rPr>
          <w:rFonts w:ascii="宋体" w:eastAsia="宋体" w:hAnsi="宋体" w:cs="宋体" w:hint="eastAsia"/>
          <w:kern w:val="0"/>
          <w:sz w:val="24"/>
          <w:szCs w:val="24"/>
        </w:rPr>
        <w:t xml:space="preserve">　　三年级志愿者带着点心和水果到敬老院去慰问。每位老人一盒点心和3篮水果，最后点心分完了，剩下11篮水果。这时他们才想起原来点心数量是水果数量的4倍。志愿者原来带了点心______盒，水果套装______篮。</w:t>
      </w: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75895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75895">
        <w:rPr>
          <w:rFonts w:ascii="宋体" w:eastAsia="宋体" w:hAnsi="宋体" w:cs="宋体" w:hint="eastAsia"/>
          <w:kern w:val="0"/>
          <w:sz w:val="24"/>
          <w:szCs w:val="24"/>
        </w:rPr>
        <w:t xml:space="preserve">　　把剩下的水果每人分1篮，正好能分完，所以有11位老人，点心11盒，水果44篮。</w:t>
      </w: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3.8</w:t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Pr="00175895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17589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小甜甜的妈妈给小甜甜买了一包糖，甜甜每天都要吃掉一部分糖，每天都会吃掉比上一天多的糖，5天一共吃了31颗糖，若是第五天吃的糖是第一天吃的3倍，那么她第四天能吃_____颗糖。</w:t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75895" w:rsidRPr="00665D8A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75895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75895">
        <w:rPr>
          <w:rFonts w:ascii="宋体" w:eastAsia="宋体" w:hAnsi="宋体" w:cs="宋体" w:hint="eastAsia"/>
          <w:kern w:val="0"/>
          <w:sz w:val="24"/>
          <w:szCs w:val="24"/>
        </w:rPr>
        <w:t xml:space="preserve">　　8颗</w:t>
      </w: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3.9</w:t>
      </w:r>
    </w:p>
    <w:p w:rsidR="00C85CD3" w:rsidRPr="00665D8A" w:rsidRDefault="00C85CD3" w:rsidP="00C85CD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Default="00175895" w:rsidP="00175895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175895">
        <w:rPr>
          <w:rFonts w:ascii="宋体" w:eastAsia="宋体" w:hAnsi="宋体" w:cs="宋体" w:hint="eastAsia"/>
          <w:bCs/>
          <w:kern w:val="0"/>
          <w:sz w:val="24"/>
          <w:szCs w:val="24"/>
        </w:rPr>
        <w:t>下图是一个城市的街道示意图，这个城市横竖各有6条道路，形成36个交叉路口，每相邻两个交叉路口之间的距离是1千米。现在在某些路口安排警察执勤岗，警察的执勤范围最远可以离开他所执勤的路口2千米，那么必须在交叉路口最少设置个执勤岗（例如警察在A路口，那么他走到B路口或C路口的距离就是2千米）。</w:t>
      </w:r>
    </w:p>
    <w:p w:rsidR="00175895" w:rsidRPr="00175895" w:rsidRDefault="00175895" w:rsidP="00175895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657475" cy="2162175"/>
            <wp:effectExtent l="19050" t="0" r="9525" b="0"/>
            <wp:docPr id="1" name="图片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75895" w:rsidRPr="00665D8A" w:rsidRDefault="00175895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175895" w:rsidRDefault="00175895" w:rsidP="00175895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91000" cy="2790825"/>
            <wp:effectExtent l="19050" t="0" r="0" b="0"/>
            <wp:docPr id="2" name="图片 2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Default="00C85CD3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175895" w:rsidRPr="00FD1D15" w:rsidRDefault="00175895" w:rsidP="00C85CD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3.10</w:t>
      </w:r>
    </w:p>
    <w:p w:rsidR="00C85CD3" w:rsidRPr="00665D8A" w:rsidRDefault="00C85CD3" w:rsidP="00C85CD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Pr="00FD1D15" w:rsidRDefault="00175895" w:rsidP="00C85CD3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152775" cy="1676400"/>
            <wp:effectExtent l="19050" t="0" r="9525" b="0"/>
            <wp:docPr id="3" name="图片 3" descr="C:\Users\pc\Desktop\3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1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85CD3" w:rsidRPr="00175895" w:rsidRDefault="00175895" w:rsidP="00175895">
      <w:pPr>
        <w:widowControl/>
        <w:spacing w:before="100" w:beforeAutospacing="1" w:after="100" w:afterAutospacing="1"/>
        <w:ind w:firstLineChars="100" w:firstLine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方法一：若没人说对，则</w:t>
      </w:r>
      <w:r>
        <w:t>CD</w:t>
      </w:r>
      <w:r>
        <w:t>说对，矛盾；若</w:t>
      </w:r>
      <w:r>
        <w:t>1</w:t>
      </w:r>
      <w:r>
        <w:t>人说对，则</w:t>
      </w:r>
      <w:r>
        <w:t>ACD</w:t>
      </w:r>
      <w:r>
        <w:t>说对，矛盾；若</w:t>
      </w:r>
      <w:r>
        <w:t>2</w:t>
      </w:r>
      <w:r>
        <w:t>人说对，则</w:t>
      </w:r>
      <w:r>
        <w:t>ABCD</w:t>
      </w:r>
      <w:r>
        <w:t>说对，矛盾；若</w:t>
      </w:r>
      <w:r>
        <w:t>3</w:t>
      </w:r>
      <w:r>
        <w:t>人说对，则</w:t>
      </w:r>
      <w:r>
        <w:t>ABC</w:t>
      </w:r>
      <w:r>
        <w:t>说对，</w:t>
      </w:r>
      <w:r>
        <w:t>D</w:t>
      </w:r>
      <w:r>
        <w:t>错，成立；若</w:t>
      </w:r>
      <w:r>
        <w:t>4</w:t>
      </w:r>
      <w:r>
        <w:t>人说对，则</w:t>
      </w:r>
      <w:r>
        <w:t>AB</w:t>
      </w:r>
      <w:r>
        <w:t>说对，</w:t>
      </w:r>
      <w:r>
        <w:t>CD</w:t>
      </w:r>
      <w:r>
        <w:t>说错，矛盾，因此只能是</w:t>
      </w:r>
      <w:r>
        <w:t>ABC</w:t>
      </w:r>
      <w:r>
        <w:t>说对，</w:t>
      </w:r>
      <w:r>
        <w:t>D</w:t>
      </w:r>
      <w:r>
        <w:t>说错。说错的有</w:t>
      </w:r>
      <w:r>
        <w:t>1</w:t>
      </w:r>
      <w:r>
        <w:t>人。</w:t>
      </w:r>
      <w:r>
        <w:br/>
      </w:r>
      <w:r>
        <w:br/>
      </w:r>
      <w:r>
        <w:t xml:space="preserve">　　方法二：因为四个人，所以至少有两人说错或两人说对，因此</w:t>
      </w:r>
      <w:r>
        <w:t>AB</w:t>
      </w:r>
      <w:r>
        <w:t>一定是正确的，剩下的就容易知道</w:t>
      </w:r>
      <w:r>
        <w:t>D</w:t>
      </w:r>
      <w:r>
        <w:t>是错的。说错的有</w:t>
      </w:r>
      <w:r>
        <w:t>1</w:t>
      </w:r>
      <w:r>
        <w:t>人。</w:t>
      </w: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3.11</w:t>
      </w:r>
    </w:p>
    <w:p w:rsidR="00C85CD3" w:rsidRPr="00665D8A" w:rsidRDefault="00C85CD3" w:rsidP="00C85CD3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Pr="001D2406" w:rsidRDefault="00790DC6" w:rsidP="00C85CD3">
      <w:pPr>
        <w:widowControl/>
        <w:spacing w:before="100" w:beforeAutospacing="1" w:after="100" w:afterAutospacing="1"/>
        <w:ind w:firstLine="465"/>
        <w:jc w:val="center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771900" cy="523875"/>
            <wp:effectExtent l="19050" t="0" r="0" b="0"/>
            <wp:docPr id="4" name="图片 1" descr="C:\Users\pc\Desktop\3.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1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85CD3" w:rsidRPr="00665D8A" w:rsidRDefault="00790DC6" w:rsidP="00790DC6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19625" cy="285750"/>
            <wp:effectExtent l="19050" t="0" r="9525" b="0"/>
            <wp:docPr id="5" name="图片 2" descr="C:\Users\pc\Desktop\3.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11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3.12</w:t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Pr="00385858" w:rsidRDefault="00790DC6" w:rsidP="00C85CD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688538"/>
            <wp:effectExtent l="19050" t="0" r="2540" b="0"/>
            <wp:docPr id="6" name="图片 3" descr="C:\Users\pc\Desktop\3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1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C85CD3" w:rsidRPr="00665D8A" w:rsidRDefault="00790DC6" w:rsidP="00790DC6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609850" cy="1409700"/>
            <wp:effectExtent l="19050" t="0" r="0" b="0"/>
            <wp:docPr id="7" name="图片 4" descr="C:\Users\pc\Desktop\3.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12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790DC6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3.13</w:t>
      </w:r>
    </w:p>
    <w:p w:rsidR="00C85CD3" w:rsidRPr="00665D8A" w:rsidRDefault="00C85CD3" w:rsidP="00C85CD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85CD3" w:rsidRPr="00665D8A" w:rsidRDefault="00790DC6" w:rsidP="00C85CD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724400" cy="619125"/>
            <wp:effectExtent l="19050" t="0" r="0" b="0"/>
            <wp:docPr id="8" name="图片 5" descr="C:\Users\pc\Desktop\3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13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90DC6" w:rsidRDefault="00790DC6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5CD3" w:rsidRPr="00665D8A" w:rsidRDefault="00C85CD3" w:rsidP="00C85CD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85CD3" w:rsidRDefault="00790DC6" w:rsidP="00790DC6">
      <w:pPr>
        <w:jc w:val="left"/>
      </w:pPr>
      <w:r w:rsidRPr="00790DC6">
        <w:rPr>
          <w:rFonts w:hint="eastAsia"/>
        </w:rPr>
        <w:t xml:space="preserve">　　</w:t>
      </w:r>
      <w:r w:rsidRPr="00790DC6">
        <w:rPr>
          <w:rFonts w:hint="eastAsia"/>
        </w:rPr>
        <w:t>120</w:t>
      </w:r>
    </w:p>
    <w:p w:rsidR="00C85CD3" w:rsidRDefault="00C85CD3" w:rsidP="00C85CD3"/>
    <w:p w:rsidR="00257B70" w:rsidRDefault="00257B70"/>
    <w:sectPr w:rsidR="00257B70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642" w:rsidRDefault="00855642" w:rsidP="00C85CD3">
      <w:r>
        <w:separator/>
      </w:r>
    </w:p>
  </w:endnote>
  <w:endnote w:type="continuationSeparator" w:id="1">
    <w:p w:rsidR="00855642" w:rsidRDefault="00855642" w:rsidP="00C85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5642">
    <w:pPr>
      <w:pStyle w:val="a4"/>
      <w:jc w:val="center"/>
    </w:pPr>
  </w:p>
  <w:p w:rsidR="00FB4CB3" w:rsidRDefault="00257B70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556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642" w:rsidRDefault="00855642" w:rsidP="00C85CD3">
      <w:r>
        <w:separator/>
      </w:r>
    </w:p>
  </w:footnote>
  <w:footnote w:type="continuationSeparator" w:id="1">
    <w:p w:rsidR="00855642" w:rsidRDefault="00855642" w:rsidP="00C85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2C1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2C1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57B70">
      <w:rPr>
        <w:noProof/>
      </w:rPr>
      <w:drawing>
        <wp:inline distT="0" distB="0" distL="0" distR="0">
          <wp:extent cx="1811655" cy="457200"/>
          <wp:effectExtent l="19050" t="0" r="0" b="0"/>
          <wp:docPr id="1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57B70">
      <w:rPr>
        <w:rFonts w:ascii="宋体" w:hAnsi="宋体" w:cs="Courier New" w:hint="eastAsia"/>
      </w:rPr>
      <w:t>全国奥数信息资源门户网站</w:t>
    </w:r>
    <w:r w:rsidR="00257B70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E2C1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CD3"/>
    <w:rsid w:val="000D0AC8"/>
    <w:rsid w:val="00175895"/>
    <w:rsid w:val="00257B70"/>
    <w:rsid w:val="002E2C17"/>
    <w:rsid w:val="00790DC6"/>
    <w:rsid w:val="00855642"/>
    <w:rsid w:val="008F110D"/>
    <w:rsid w:val="00C85CD3"/>
    <w:rsid w:val="00CD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C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C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CD3"/>
    <w:rPr>
      <w:sz w:val="18"/>
      <w:szCs w:val="18"/>
    </w:rPr>
  </w:style>
  <w:style w:type="character" w:styleId="a5">
    <w:name w:val="Hyperlink"/>
    <w:uiPriority w:val="99"/>
    <w:unhideWhenUsed/>
    <w:rsid w:val="00C85CD3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85CD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85C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132</Words>
  <Characters>758</Characters>
  <Application>Microsoft Office Word</Application>
  <DocSecurity>0</DocSecurity>
  <Lines>6</Lines>
  <Paragraphs>1</Paragraphs>
  <ScaleCrop>false</ScaleCrop>
  <Company>Lenovo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2016-03-04T08:39:00Z</dcterms:created>
  <dcterms:modified xsi:type="dcterms:W3CDTF">2016-03-04T10:19:00Z</dcterms:modified>
</cp:coreProperties>
</file>