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eastAsia="宋体"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23pt;margin-top:881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新概念英语第一册练习</w:t>
      </w:r>
      <w:r>
        <w:rPr>
          <w:b/>
          <w:bCs/>
          <w:sz w:val="30"/>
          <w:szCs w:val="30"/>
        </w:rPr>
        <w:t>Lesson 77</w:t>
      </w:r>
      <w:r>
        <w:rPr>
          <w:rFonts w:hint="eastAsia"/>
          <w:b/>
          <w:bCs/>
          <w:sz w:val="30"/>
          <w:szCs w:val="30"/>
          <w:lang w:val="en-US" w:eastAsia="zh-CN"/>
        </w:rPr>
        <w:t>-78（无答案）</w:t>
      </w:r>
    </w:p>
    <w:p>
      <w:pPr>
        <w:rPr>
          <w:rFonts w:ascii="黑体" w:eastAsia="黑体" w:hint="eastAsia"/>
          <w:sz w:val="24"/>
          <w:szCs w:val="24"/>
        </w:rPr>
      </w:pPr>
      <w:bookmarkEnd w:id="0"/>
      <w:r>
        <w:rPr>
          <w:rFonts w:ascii="黑体" w:eastAsia="黑体" w:hint="eastAsia"/>
          <w:sz w:val="24"/>
          <w:szCs w:val="24"/>
        </w:rPr>
        <w:t>一 单词拼写</w:t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1.牙痛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2.护士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3.预约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4.紧急的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5.极度的，可怕的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6.直到…为止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 xml:space="preserve"> </w:t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7.牙医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8.上午</w:t>
      </w:r>
      <w:r>
        <w:rPr>
          <w:rFonts w:ascii="宋体" w:hAnsi="宋体" w:hint="eastAsia"/>
          <w:sz w:val="24"/>
          <w:szCs w:val="24"/>
        </w:rPr>
        <w:tab/>
      </w:r>
    </w:p>
    <w:p>
      <w:pPr>
        <w:tabs>
          <w:tab w:val="left" w:leader="underscore" w:pos="3675"/>
          <w:tab w:val="left" w:pos="4725"/>
          <w:tab w:val="left" w:leader="underscore" w:pos="8400"/>
        </w:tabs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9.下午</w:t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 w:hint="eastAsia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10.可怕的</w:t>
      </w:r>
      <w:r>
        <w:rPr>
          <w:rFonts w:ascii="宋体" w:hAnsi="宋体" w:hint="eastAsia"/>
          <w:sz w:val="24"/>
          <w:szCs w:val="24"/>
        </w:rPr>
        <w:tab/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二 选择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)1. ---Excuse me. Can’t I cancel the appointment?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---_____.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Yes, you can’t.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No, you can.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Yes. you can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)2. I had a(an) ____ with my boyfriend last night.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appointment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date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meeting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)3. Did you have a (an) ____ with your dentist?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appointment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date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meeting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)4. ---Don’t you think his radio is too noisy?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---_____. Let’s ask him to turn it down.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Yes, I do.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No. I do.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No, I don’t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)5. Miss Green went to the doctor’s _____ last Monday morning.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on  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in   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)6. ---You haven’t lost the ticket, have you?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---____. I know it’s not easy to get another one at the moment.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I hope not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 hope so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Yes, I’m afraid so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)7. ---What are you going to do with your pocket money?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---_____ give it to the children from AIDS families?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What about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Why don’t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Why not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)8. ---When will Mr. Black come to Beijing?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---____ tomorrow morning.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On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To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)9. Yang Liwei was sent into space ____ October 15, 2003.</w:t>
      </w:r>
    </w:p>
    <w:p>
      <w:pPr>
        <w:tabs>
          <w:tab w:val="left" w:pos="420"/>
          <w:tab w:val="left" w:pos="3150"/>
          <w:tab w:val="left" w:pos="5670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for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in 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on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)10. I remember she came ____ a fine spring afternoon.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on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to 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)11. ---May I go now?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---No, you ____ let the teacher know first.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need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must    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can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)12. ---Hi, Jim. I haven’t seen you for a long time! You look well!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---_____. You look well, too.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Great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Thanks  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Not at all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)13. ---Hi , I’m Tom Smith.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---______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What a pleasure!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It’s my pleasure.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I’m very pleased.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)14. The woman went to see the dentist because she had 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toothache 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a toothache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 teethache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)15. ---</w:t>
      </w:r>
      <w:r>
        <w:rPr>
          <w:sz w:val="24"/>
          <w:szCs w:val="24"/>
        </w:rPr>
        <w:tab/>
      </w:r>
      <w:r>
        <w:rPr>
          <w:sz w:val="24"/>
          <w:szCs w:val="24"/>
        </w:rPr>
        <w:t>What are you doing_____?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--- I am reading a magazine.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at the moment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in the moment  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at moment</w:t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三  阅读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Easter(复活节) is one of the two major Christian(基督教) festival. Easter celebrate（庆祝） the death and resurrection（重生） of Jesus Christ（耶酥基督） and Christmas celebrates his birth. It’s not as big as a festival as Christmas. It starts usually in late March or early April and the Easter holiday is Friday, Saturday, Sunday and Monday. It’s quiet a long holiday for everybody.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The main symbol（象征物） of Easter is the Easter egg. Children like Easter eggs because they are made of chocolate. Egg are a symbol of new life.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Easter is also a time for families to get together like Christmas. Many people see Easter as a nice long holiday and they have a good time with their families and friends.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</w:t>
      </w: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People love Easter because _____. 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it’s a long holiday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B. it’s the birthday of Jesus Christ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they can have real eggs on that day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)2. From the passage above, which sentence is wrong?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A. Easter is one of the most important festival in western countries.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Easter is a day that everybody gets his resurrection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Easter is a religious festival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)3. People begin to celebrate Easter in 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mid-April or late April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B. late March or early April  C. mid-March or late March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)4. Easter eggs are____.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A. covered by chocolate  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B. chocolate eggs 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a symbol of death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(  )5. From the passage above, we can know that ___.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A. Jesus Christ died on Christmas Day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B. Jesus Christ was born on Christmas Day</w:t>
      </w:r>
    </w:p>
    <w:p>
      <w:pPr>
        <w:tabs>
          <w:tab w:val="left" w:pos="420"/>
          <w:tab w:val="left" w:pos="3150"/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C. Jesus Christ died and got his resurrection on Christmas Day</w:t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四  连词成句</w:t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 xml:space="preserve">1. appointment  do  have  you  an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2. this  can’t  wait  you  till  afternoon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leader="underscore" w:pos="58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want  I  to  see dentist  the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4. at  10 a.m  can  come  on  Monday  you 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5. am  afraid  that  I  can’t  the  see  dentist  the  you  moment  at 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五 翻译</w:t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1．他马上就回来了，你难道不能再等会了吗？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2．这暖和，你难道不想和我们一起待会吗？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3． 我不想打扰你们。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4． 你为什么会不知道留什么作业呢？你昨天难道没来吗？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>
      <w:pPr>
        <w:tabs>
          <w:tab w:val="left" w:leader="underscore" w:pos="5880"/>
        </w:tabs>
        <w:rPr>
          <w:sz w:val="24"/>
          <w:szCs w:val="24"/>
        </w:rPr>
      </w:pPr>
      <w:r>
        <w:rPr>
          <w:sz w:val="24"/>
          <w:szCs w:val="24"/>
        </w:rPr>
        <w:t>5．我来了，可是我没听见。</w:t>
      </w:r>
    </w:p>
    <w:p>
      <w:pPr>
        <w:tabs>
          <w:tab w:val="left" w:leader="underscore" w:pos="58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B1A4629"/>
    <w:multiLevelType w:val="multilevel"/>
    <w:tmpl w:val="5B1A4629"/>
    <w:lvl w:ilvl="0">
      <w:start w:val="3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7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7"/>
    <w:qFormat/>
    <w:rPr>
      <w:rFonts w:ascii="Times New Roman" w:eastAsia="宋体" w:hAnsi="Times New Roman" w:cs="Times New Roman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2019-05-17T02:52:00Z</dcterms:created>
  <dcterms:modified xsi:type="dcterms:W3CDTF">2019-05-17T02:52:32Z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