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35980" cy="8243570"/>
            <wp:effectExtent l="0" t="0" r="7620" b="5080"/>
            <wp:docPr id="1" name="图片 1" descr="W[_(1P_L9AM%QDLGADEE]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[_(1P_L9AM%QDLGADEE]N3"/>
                    <pic:cNvPicPr>
                      <a:picLocks noChangeAspect="1"/>
                    </pic:cNvPicPr>
                  </pic:nvPicPr>
                  <pic:blipFill>
                    <a:blip r:embed="rId4"/>
                    <a:srcRect l="3985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7570" cy="8243570"/>
            <wp:effectExtent l="0" t="0" r="5080" b="5080"/>
            <wp:docPr id="2" name="图片 2" descr="MW@4H(%8N@ZQITGTS78%C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W@4H(%8N@ZQITGTS78%C_5"/>
                    <pic:cNvPicPr>
                      <a:picLocks noChangeAspect="1"/>
                    </pic:cNvPicPr>
                  </pic:nvPicPr>
                  <pic:blipFill>
                    <a:blip r:embed="rId5"/>
                    <a:srcRect l="3636"/>
                    <a:stretch>
                      <a:fillRect/>
                    </a:stretch>
                  </pic:blipFill>
                  <pic:spPr>
                    <a:xfrm>
                      <a:off x="0" y="0"/>
                      <a:ext cx="5957570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616950" cy="6029960"/>
            <wp:effectExtent l="0" t="0" r="8890" b="12700"/>
            <wp:docPr id="3" name="图片 3" descr="ZMR])R0{J]V}Q{8N}(J$U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ZMR])R0{J]V}Q{8N}(J$UIS"/>
                    <pic:cNvPicPr>
                      <a:picLocks noChangeAspect="1"/>
                    </pic:cNvPicPr>
                  </pic:nvPicPr>
                  <pic:blipFill>
                    <a:blip r:embed="rId6"/>
                    <a:srcRect b="669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16950" cy="60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51545" cy="6014085"/>
            <wp:effectExtent l="0" t="0" r="5715" b="1905"/>
            <wp:docPr id="4" name="图片 4" descr="UQOA3Z~MTG_CH[TBF@K$3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UQOA3Z~MTG_CH[TBF@K$3BY"/>
                    <pic:cNvPicPr>
                      <a:picLocks noChangeAspect="1"/>
                    </pic:cNvPicPr>
                  </pic:nvPicPr>
                  <pic:blipFill>
                    <a:blip r:embed="rId7"/>
                    <a:srcRect t="622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551545" cy="601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2360" cy="8243570"/>
            <wp:effectExtent l="0" t="0" r="8890" b="5080"/>
            <wp:docPr id="5" name="图片 5" descr="OKU2SWB@682X$(T8)@H_%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OKU2SWB@682X$(T8)@H_%F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72988"/>
    <w:rsid w:val="6C572988"/>
    <w:rsid w:val="7D9E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2019-11-05T13:40:00Z</dcterms:created>
  <dc:creator>缘定今生</dc:creator>
  <cp:lastModifiedBy>缘定今生</cp:lastModifiedBy>
  <dcterms:modified xsi:type="dcterms:W3CDTF">2019-11-06T06:54:25Z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