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700" w:rsidRPr="00CB1B9A" w:rsidRDefault="00450700" w:rsidP="00450700">
      <w:pPr>
        <w:spacing w:line="360" w:lineRule="auto"/>
        <w:jc w:val="center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三  走进图形世界</w:t>
      </w:r>
    </w:p>
    <w:p w:rsidR="00450700" w:rsidRPr="00CB1B9A" w:rsidRDefault="00450700" w:rsidP="00450700">
      <w:pPr>
        <w:spacing w:line="360" w:lineRule="auto"/>
        <w:rPr>
          <w:rFonts w:ascii="宋体" w:hAnsi="宋体"/>
          <w:sz w:val="24"/>
        </w:rPr>
      </w:pPr>
      <w:r w:rsidRPr="00CB1B9A">
        <w:rPr>
          <w:rFonts w:ascii="宋体" w:hAnsi="宋体" w:hint="eastAsia"/>
          <w:sz w:val="24"/>
        </w:rPr>
        <w:t>1. 先想一想，再折一折，下面的图形那些是轴对称图形？你能找到几条对称轴？</w:t>
      </w:r>
    </w:p>
    <w:p w:rsidR="00450700" w:rsidRPr="00CB1B9A" w:rsidRDefault="00450700" w:rsidP="00450700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drawing>
          <wp:inline distT="0" distB="0" distL="0" distR="0">
            <wp:extent cx="3476625" cy="733425"/>
            <wp:effectExtent l="19050" t="0" r="9525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700" w:rsidRPr="00CB1B9A" w:rsidRDefault="00450700" w:rsidP="0045070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2. 下列现象是平移的画“—”，是旋转的画“○”</w:t>
      </w:r>
    </w:p>
    <w:p w:rsidR="00450700" w:rsidRPr="00CB1B9A" w:rsidRDefault="00450700" w:rsidP="00450700">
      <w:pPr>
        <w:spacing w:line="360" w:lineRule="auto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noProof/>
          <w:sz w:val="24"/>
        </w:rPr>
        <w:drawing>
          <wp:inline distT="0" distB="0" distL="0" distR="0">
            <wp:extent cx="2657475" cy="1390650"/>
            <wp:effectExtent l="19050" t="0" r="9525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700" w:rsidRPr="00CB1B9A" w:rsidRDefault="00450700" w:rsidP="0045070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3.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19050" cy="19050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B9A">
        <w:rPr>
          <w:rFonts w:ascii="宋体" w:hAnsi="宋体" w:hint="eastAsia"/>
          <w:sz w:val="24"/>
        </w:rPr>
        <w:t xml:space="preserve"> 小蝌蚪找妈妈。（提示：四边形是有4条直的边和4个角的图形，四边形是封闭的图形。）</w:t>
      </w:r>
    </w:p>
    <w:p w:rsidR="00450700" w:rsidRPr="00CB1B9A" w:rsidRDefault="00450700" w:rsidP="00450700">
      <w:pPr>
        <w:spacing w:line="360" w:lineRule="auto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2990850" cy="1438275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700" w:rsidRPr="00CB1B9A" w:rsidRDefault="00450700" w:rsidP="0045070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（1）图中共有（ ）</w:t>
      </w:r>
      <w:proofErr w:type="gramStart"/>
      <w:r w:rsidRPr="00CB1B9A">
        <w:rPr>
          <w:rFonts w:ascii="宋体" w:hAnsi="宋体" w:hint="eastAsia"/>
          <w:sz w:val="24"/>
        </w:rPr>
        <w:t>个</w:t>
      </w:r>
      <w:proofErr w:type="gramEnd"/>
      <w:r w:rsidRPr="00CB1B9A">
        <w:rPr>
          <w:rFonts w:ascii="宋体" w:hAnsi="宋体" w:hint="eastAsia"/>
          <w:sz w:val="24"/>
        </w:rPr>
        <w:t xml:space="preserve">四边形。  </w:t>
      </w:r>
    </w:p>
    <w:p w:rsidR="00450700" w:rsidRPr="00CB1B9A" w:rsidRDefault="00450700" w:rsidP="0045070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（2）连一条都是四边形的路线，让小蝌蚪找到妈妈。</w:t>
      </w:r>
    </w:p>
    <w:p w:rsidR="00450700" w:rsidRPr="00CB1B9A" w:rsidRDefault="00450700" w:rsidP="0045070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4.实验与探究。</w:t>
      </w:r>
    </w:p>
    <w:p w:rsidR="00450700" w:rsidRPr="00CB1B9A" w:rsidRDefault="00450700" w:rsidP="0045070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（1）观察下面的长方形，写出你得到的结论。</w:t>
      </w:r>
    </w:p>
    <w:p w:rsidR="00450700" w:rsidRPr="00CB1B9A" w:rsidRDefault="00450700" w:rsidP="00450700">
      <w:pPr>
        <w:spacing w:line="360" w:lineRule="auto"/>
        <w:ind w:firstLineChars="400" w:firstLine="960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1485900" cy="1038225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B9A">
        <w:rPr>
          <w:rFonts w:ascii="宋体" w:hAnsi="宋体" w:hint="eastAsia"/>
          <w:sz w:val="24"/>
        </w:rPr>
        <w:t xml:space="preserve">         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1219200" cy="1057275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700" w:rsidRPr="00CB1B9A" w:rsidRDefault="00450700" w:rsidP="0045070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发现：      长方形的对边（   ）     长方形的4个角是（ ）角</w:t>
      </w:r>
    </w:p>
    <w:p w:rsidR="00450700" w:rsidRPr="00CB1B9A" w:rsidRDefault="00450700" w:rsidP="0045070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（2）动手照下面的样子，折一折正方形和用三角尺的直角量一量正方形的四个角，你发现了什么？</w:t>
      </w:r>
    </w:p>
    <w:p w:rsidR="00450700" w:rsidRPr="00CB1B9A" w:rsidRDefault="00450700" w:rsidP="00450700">
      <w:pPr>
        <w:spacing w:line="360" w:lineRule="auto"/>
        <w:ind w:firstLineChars="450" w:firstLine="1080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noProof/>
          <w:sz w:val="24"/>
        </w:rPr>
        <w:lastRenderedPageBreak/>
        <w:drawing>
          <wp:inline distT="0" distB="0" distL="0" distR="0">
            <wp:extent cx="1028700" cy="847725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B9A">
        <w:rPr>
          <w:rFonts w:ascii="宋体" w:hAnsi="宋体" w:hint="eastAsia"/>
          <w:sz w:val="24"/>
        </w:rPr>
        <w:t xml:space="preserve">        　　　　　 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952500" cy="885825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700" w:rsidRPr="00CB1B9A" w:rsidRDefault="00450700" w:rsidP="0045070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 xml:space="preserve">发现：  正方形的四条边（　　）　　</w:t>
      </w:r>
      <w:proofErr w:type="gramStart"/>
      <w:r w:rsidRPr="00CB1B9A">
        <w:rPr>
          <w:rFonts w:ascii="宋体" w:hAnsi="宋体" w:hint="eastAsia"/>
          <w:sz w:val="24"/>
        </w:rPr>
        <w:t xml:space="preserve">　</w:t>
      </w:r>
      <w:proofErr w:type="gramEnd"/>
      <w:r w:rsidRPr="00CB1B9A">
        <w:rPr>
          <w:rFonts w:ascii="宋体" w:hAnsi="宋体" w:hint="eastAsia"/>
          <w:sz w:val="24"/>
        </w:rPr>
        <w:t>正方形的四个角是（　）角</w:t>
      </w:r>
    </w:p>
    <w:p w:rsidR="00450700" w:rsidRPr="00CB1B9A" w:rsidRDefault="00450700" w:rsidP="0045070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5.用红线描出下面图形的周长。(提示：周长是指封闭图形一周的长度)</w:t>
      </w:r>
    </w:p>
    <w:p w:rsidR="00450700" w:rsidRPr="00CB1B9A" w:rsidRDefault="00450700" w:rsidP="00450700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4962525" cy="762000"/>
            <wp:effectExtent l="19050" t="0" r="9525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700" w:rsidRPr="00CB1B9A" w:rsidRDefault="00450700" w:rsidP="0045070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6.计算下面长方形和正方形的周长，你能找到比较简单的计算方法吗？</w:t>
      </w:r>
    </w:p>
    <w:p w:rsidR="00450700" w:rsidRDefault="00450700" w:rsidP="00450700">
      <w:pPr>
        <w:spacing w:line="360" w:lineRule="auto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2400300" cy="81915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700" w:rsidRDefault="00450700" w:rsidP="00450700">
      <w:pPr>
        <w:spacing w:line="360" w:lineRule="auto"/>
        <w:jc w:val="center"/>
        <w:rPr>
          <w:rFonts w:ascii="宋体" w:hAnsi="宋体" w:hint="eastAsia"/>
          <w:sz w:val="24"/>
        </w:rPr>
      </w:pPr>
    </w:p>
    <w:p w:rsidR="00450700" w:rsidRPr="00CB1B9A" w:rsidRDefault="00450700" w:rsidP="00450700">
      <w:pPr>
        <w:spacing w:line="360" w:lineRule="auto"/>
        <w:jc w:val="center"/>
        <w:rPr>
          <w:rFonts w:ascii="宋体" w:hAnsi="宋体" w:hint="eastAsia"/>
          <w:sz w:val="24"/>
        </w:rPr>
      </w:pPr>
    </w:p>
    <w:p w:rsidR="00450700" w:rsidRPr="00CB1B9A" w:rsidRDefault="00450700" w:rsidP="0045070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【答案】</w:t>
      </w:r>
    </w:p>
    <w:p w:rsidR="00450700" w:rsidRPr="00CB1B9A" w:rsidRDefault="00450700" w:rsidP="0045070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1.</w:t>
      </w:r>
    </w:p>
    <w:p w:rsidR="00450700" w:rsidRPr="00CB1B9A" w:rsidRDefault="00450700" w:rsidP="00450700">
      <w:pPr>
        <w:spacing w:line="360" w:lineRule="auto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3314700" cy="809625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700" w:rsidRPr="00CB1B9A" w:rsidRDefault="00450700" w:rsidP="0045070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2. ○  —  ○  —  —  ○  —  ○</w:t>
      </w:r>
    </w:p>
    <w:p w:rsidR="00450700" w:rsidRPr="00CB1B9A" w:rsidRDefault="00450700" w:rsidP="0045070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3.</w:t>
      </w:r>
    </w:p>
    <w:p w:rsidR="00450700" w:rsidRPr="00CB1B9A" w:rsidRDefault="00450700" w:rsidP="0045070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（1）12</w:t>
      </w:r>
    </w:p>
    <w:p w:rsidR="00450700" w:rsidRPr="00CB1B9A" w:rsidRDefault="00450700" w:rsidP="0045070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（2）</w:t>
      </w:r>
    </w:p>
    <w:p w:rsidR="00450700" w:rsidRPr="00CB1B9A" w:rsidRDefault="00450700" w:rsidP="00450700">
      <w:pPr>
        <w:spacing w:line="360" w:lineRule="auto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2743200" cy="1400175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700" w:rsidRPr="00CB1B9A" w:rsidRDefault="00450700" w:rsidP="0045070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lastRenderedPageBreak/>
        <w:t>4.（1）相等  直  （2）相等  直</w:t>
      </w:r>
    </w:p>
    <w:p w:rsidR="00450700" w:rsidRPr="00CB1B9A" w:rsidRDefault="00450700" w:rsidP="0045070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5.</w:t>
      </w:r>
    </w:p>
    <w:p w:rsidR="00450700" w:rsidRPr="00CB1B9A" w:rsidRDefault="00450700" w:rsidP="00450700">
      <w:pPr>
        <w:spacing w:line="360" w:lineRule="auto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3429000" cy="57150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700" w:rsidRPr="00CB1B9A" w:rsidRDefault="00450700" w:rsidP="0045070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6.4×2+2×2=12（厘米）或（2+4）×2=12（厘米）</w:t>
      </w:r>
    </w:p>
    <w:p w:rsidR="00451847" w:rsidRPr="00450700" w:rsidRDefault="00450700" w:rsidP="00450700">
      <w:pPr>
        <w:spacing w:line="360" w:lineRule="auto"/>
        <w:rPr>
          <w:rFonts w:ascii="宋体" w:hAnsi="宋体"/>
          <w:sz w:val="24"/>
        </w:rPr>
      </w:pPr>
      <w:r w:rsidRPr="00CB1B9A">
        <w:rPr>
          <w:rFonts w:ascii="宋体" w:hAnsi="宋体" w:hint="eastAsia"/>
          <w:sz w:val="24"/>
        </w:rPr>
        <w:t xml:space="preserve">  3×4=12（厘米）</w:t>
      </w:r>
    </w:p>
    <w:sectPr w:rsidR="00451847" w:rsidRPr="00450700" w:rsidSect="004A7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D96" w:rsidRDefault="00162D96" w:rsidP="00450700">
      <w:r>
        <w:separator/>
      </w:r>
    </w:p>
  </w:endnote>
  <w:endnote w:type="continuationSeparator" w:id="0">
    <w:p w:rsidR="00162D96" w:rsidRDefault="00162D96" w:rsidP="004507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D96" w:rsidRDefault="00162D96" w:rsidP="00450700">
      <w:r>
        <w:separator/>
      </w:r>
    </w:p>
  </w:footnote>
  <w:footnote w:type="continuationSeparator" w:id="0">
    <w:p w:rsidR="00162D96" w:rsidRDefault="00162D96" w:rsidP="004507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0700"/>
    <w:rsid w:val="00162D96"/>
    <w:rsid w:val="00450700"/>
    <w:rsid w:val="004A756C"/>
    <w:rsid w:val="009D4348"/>
    <w:rsid w:val="00EB2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70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07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07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070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070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5070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5070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</Words>
  <Characters>457</Characters>
  <Application>Microsoft Office Word</Application>
  <DocSecurity>0</DocSecurity>
  <Lines>3</Lines>
  <Paragraphs>1</Paragraphs>
  <ScaleCrop>false</ScaleCrop>
  <Company>Sky123.Org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2020-03-19T11:51:00Z</dcterms:created>
  <dcterms:modified xsi:type="dcterms:W3CDTF">2020-03-19T11:51:00Z</dcterms:modified>
</cp:coreProperties>
</file>