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/>
          <w:b w:val="0"/>
          <w:bCs/>
          <w:sz w:val="32"/>
          <w:szCs w:val="32"/>
        </w:rPr>
      </w:pPr>
      <w:r>
        <w:rPr>
          <w:rFonts w:hint="eastAsia" w:ascii="宋体" w:hAnsi="宋体"/>
          <w:b w:val="0"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11861800</wp:posOffset>
            </wp:positionV>
            <wp:extent cx="495300" cy="419100"/>
            <wp:effectExtent l="0" t="0" r="0" b="0"/>
            <wp:wrapNone/>
            <wp:docPr id="100159" name="图片 100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 w:val="0"/>
          <w:bCs/>
          <w:sz w:val="32"/>
          <w:szCs w:val="32"/>
        </w:rPr>
        <w:t>马鞍山市</w:t>
      </w:r>
      <w:r>
        <w:rPr>
          <w:rFonts w:ascii="宋体" w:hAnsi="宋体"/>
          <w:b w:val="0"/>
          <w:bCs/>
          <w:sz w:val="32"/>
          <w:szCs w:val="32"/>
        </w:rPr>
        <w:t>2019</w:t>
      </w:r>
      <w:r>
        <w:rPr>
          <w:rFonts w:hint="eastAsia" w:ascii="宋体" w:hAnsi="宋体"/>
          <w:b w:val="0"/>
          <w:bCs/>
          <w:sz w:val="32"/>
          <w:szCs w:val="32"/>
        </w:rPr>
        <w:t>～</w:t>
      </w:r>
      <w:r>
        <w:rPr>
          <w:rFonts w:ascii="宋体" w:hAnsi="宋体"/>
          <w:b w:val="0"/>
          <w:bCs/>
          <w:sz w:val="32"/>
          <w:szCs w:val="32"/>
        </w:rPr>
        <w:t>2020</w:t>
      </w:r>
      <w:r>
        <w:rPr>
          <w:rFonts w:hint="eastAsia" w:ascii="宋体" w:hAnsi="宋体"/>
          <w:b w:val="0"/>
          <w:bCs/>
          <w:sz w:val="32"/>
          <w:szCs w:val="32"/>
        </w:rPr>
        <w:t>学年度第一学期期末素质测试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jc w:val="center"/>
        <w:textAlignment w:val="auto"/>
        <w:rPr>
          <w:rFonts w:hint="eastAsia" w:ascii="黑体" w:hAnsi="黑体" w:eastAsia="黑体" w:cs="黑体"/>
          <w:b/>
          <w:bCs w:val="0"/>
          <w:kern w:val="2"/>
          <w:sz w:val="40"/>
          <w:szCs w:val="40"/>
        </w:rPr>
      </w:pPr>
      <w:r>
        <w:rPr>
          <w:rFonts w:hint="eastAsia" w:ascii="黑体" w:hAnsi="黑体" w:eastAsia="黑体" w:cs="黑体"/>
          <w:b/>
          <w:bCs w:val="0"/>
          <w:kern w:val="2"/>
          <w:sz w:val="40"/>
          <w:szCs w:val="40"/>
        </w:rPr>
        <w:t>九年级物理试题</w:t>
      </w:r>
    </w:p>
    <w:tbl>
      <w:tblPr>
        <w:tblStyle w:val="7"/>
        <w:tblpPr w:leftFromText="180" w:rightFromText="180" w:vertAnchor="text" w:horzAnchor="page" w:tblpX="2734" w:tblpY="1"/>
        <w:tblOverlap w:val="never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055"/>
        <w:gridCol w:w="1055"/>
        <w:gridCol w:w="1055"/>
        <w:gridCol w:w="1160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60" w:type="dxa"/>
            <w:vAlign w:val="center"/>
          </w:tcPr>
          <w:p>
            <w:pPr>
              <w:spacing w:line="240" w:lineRule="auto"/>
              <w:ind w:left="-141" w:leftChars="-67" w:firstLine="123" w:firstLineChars="59"/>
              <w:jc w:val="center"/>
              <w:rPr>
                <w:rFonts w:hint="eastAsia"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题 号</w:t>
            </w:r>
          </w:p>
        </w:tc>
        <w:tc>
          <w:tcPr>
            <w:tcW w:w="1055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一</w:t>
            </w:r>
          </w:p>
        </w:tc>
        <w:tc>
          <w:tcPr>
            <w:tcW w:w="1055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二</w:t>
            </w:r>
          </w:p>
        </w:tc>
        <w:tc>
          <w:tcPr>
            <w:tcW w:w="1055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三</w:t>
            </w:r>
          </w:p>
        </w:tc>
        <w:tc>
          <w:tcPr>
            <w:tcW w:w="1160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四</w:t>
            </w:r>
          </w:p>
        </w:tc>
        <w:tc>
          <w:tcPr>
            <w:tcW w:w="1160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总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60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得 分</w:t>
            </w:r>
          </w:p>
        </w:tc>
        <w:tc>
          <w:tcPr>
            <w:tcW w:w="1055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黑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680"/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一、填空题</w:t>
      </w:r>
      <w:r>
        <w:rPr>
          <w:rFonts w:hint="eastAsia" w:ascii="宋体" w:hAnsi="宋体" w:eastAsia="宋体" w:cs="宋体"/>
          <w:b/>
          <w:bCs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</w:rPr>
        <w:t>（每空2分，共24分）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315" w:hanging="315" w:hangingChars="15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4605020</wp:posOffset>
                </wp:positionH>
                <wp:positionV relativeFrom="paragraph">
                  <wp:posOffset>362585</wp:posOffset>
                </wp:positionV>
                <wp:extent cx="254000" cy="209550"/>
                <wp:effectExtent l="0" t="0" r="0" b="0"/>
                <wp:wrapNone/>
                <wp:docPr id="12" name="文本框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25465" y="2654300"/>
                          <a:ext cx="2540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3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6"/>
                                <w:lang w:val="en-US" w:eastAsia="zh-CN"/>
                              </w:rPr>
                              <w:t>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62.6pt;margin-top:28.55pt;height:16.5pt;width:20pt;z-index:251676672;mso-width-relative:page;mso-height-relative:page;" filled="f" stroked="f" coordsize="21600,21600" o:gfxdata="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AUQWcy2gAAAAkBAAAPAAAAAAAA&#10;AAEAIAAAACIAAABkcnMvZG93bnJldi54bWxQSwECFAAUAAAACACHTuJAP2zfqrsCAACJBAAADgAA&#10;AAAAAAABACAAAAApAQAAZHJzL2Uyb0RvYy54bWxQSwUGAAAAAAYABgBZAQAAVg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3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3"/>
                          <w:szCs w:val="16"/>
                          <w:lang w:val="en-US" w:eastAsia="zh-CN"/>
                        </w:rPr>
                        <w:t>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kern w:val="0"/>
          <w:sz w:val="21"/>
          <w:szCs w:val="21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我市在城市建设中，大量增加了水域面积，如南湖、雨山湖等，这是利用水的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210" w:leftChars="100" w:firstLine="105" w:firstLineChars="5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</w:t>
      </w:r>
      <w:r>
        <w:rPr>
          <w:rFonts w:hint="eastAsia" w:ascii="Times New Roman" w:hAnsi="Times New Roman" w:cs="Times New Roman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sz w:val="21"/>
          <w:szCs w:val="21"/>
        </w:rPr>
        <w:t>大的特性，可以调节气温，营造舒适的居住环境。</w:t>
      </w:r>
    </w:p>
    <w:p>
      <w:pPr>
        <w:autoSpaceDE w:val="0"/>
        <w:autoSpaceDN w:val="0"/>
        <w:adjustRightInd w:val="0"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2．</w:t>
      </w:r>
      <w:r>
        <w:rPr>
          <w:rFonts w:hint="default" w:ascii="Times New Roman" w:hAnsi="Times New Roman" w:eastAsia="宋体" w:cs="Times New Roman"/>
          <w:sz w:val="21"/>
          <w:szCs w:val="21"/>
        </w:rPr>
        <w:t>教室里有12盏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</w:rPr>
        <w:t>220V 40W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的日光灯，正常工作40min，消耗的电能为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kw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315" w:hanging="315" w:hangingChars="15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278765</wp:posOffset>
                </wp:positionH>
                <wp:positionV relativeFrom="paragraph">
                  <wp:posOffset>491490</wp:posOffset>
                </wp:positionV>
                <wp:extent cx="4434205" cy="1082675"/>
                <wp:effectExtent l="0" t="0" r="5080" b="22225"/>
                <wp:wrapNone/>
                <wp:docPr id="43" name="组合 4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4010" cy="1082976"/>
                          <a:chOff x="0" y="0"/>
                          <a:chExt cx="4434010" cy="1082976"/>
                        </a:xfrm>
                      </wpg:grpSpPr>
                      <wpg:grpSp>
                        <wpg:cNvPr id="36" name="组合 36"/>
                        <wpg:cNvGrpSpPr/>
                        <wpg:grpSpPr>
                          <a:xfrm>
                            <a:off x="0" y="148143"/>
                            <a:ext cx="526163" cy="934833"/>
                            <a:chOff x="0" y="0"/>
                            <a:chExt cx="526163" cy="934833"/>
                          </a:xfrm>
                        </wpg:grpSpPr>
                        <pic:pic xmlns:pic="http://schemas.openxmlformats.org/drawingml/2006/picture">
                          <pic:nvPicPr>
                            <pic:cNvPr id="33" name="图片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6626" y="0"/>
                              <a:ext cx="338455" cy="785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29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750932"/>
                              <a:ext cx="526163" cy="18390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第3题图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38" name="组合 38"/>
                        <wpg:cNvGrpSpPr/>
                        <wpg:grpSpPr>
                          <a:xfrm>
                            <a:off x="1552948" y="189010"/>
                            <a:ext cx="1045210" cy="888857"/>
                            <a:chOff x="0" y="0"/>
                            <a:chExt cx="1045210" cy="888857"/>
                          </a:xfrm>
                        </wpg:grpSpPr>
                        <pic:pic xmlns:pic="http://schemas.openxmlformats.org/drawingml/2006/picture">
                          <pic:nvPicPr>
                            <pic:cNvPr id="32" name="图片 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45210" cy="685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37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5419" y="704956"/>
                              <a:ext cx="526163" cy="18390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42" name="组合 42"/>
                        <wpg:cNvGrpSpPr/>
                        <wpg:grpSpPr>
                          <a:xfrm>
                            <a:off x="3279580" y="0"/>
                            <a:ext cx="1154430" cy="1082976"/>
                            <a:chOff x="0" y="0"/>
                            <a:chExt cx="1154430" cy="1082976"/>
                          </a:xfrm>
                        </wpg:grpSpPr>
                        <pic:pic xmlns:pic="http://schemas.openxmlformats.org/drawingml/2006/picture">
                          <pic:nvPicPr>
                            <pic:cNvPr id="34" name="图片 18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54430" cy="90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41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2478" y="899075"/>
                              <a:ext cx="526163" cy="18390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1.95pt;margin-top:38.7pt;height:85.25pt;width:349.15pt;z-index:-251652096;mso-width-relative:page;mso-height-relative:page;" coordsize="4434010,1082976" o:gfxdata="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DcnR2HGAAAAKQIA&#10;ABkAAABkcnMvX3JlbHMvZTJvRG9jLnhtbC5yZWxzvZHBagIxEIbvQt8hzL2b3RWKiFkvIngV+wBD&#10;MpsNbiYhiaW+vYFSqCD15nFm+L//g9lsv/0svihlF1hB17QgiHUwjq2Cz9P+fQUiF2SDc2BScKUM&#10;2+FtsTnSjKWG8uRiFpXCWcFUSlxLmfVEHnMTInG9jCF5LHVMVkbUZ7Qk+7b9kOkvA4Y7pjgYBelg&#10;liBO11ibn7PDODpNu6Avnrg8qJDO1+4KxGSpKPBkHP4sl01kC/KxQ/8ah/4/h+41Dt2vg7x78HAD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">
                <o:lock v:ext="edit" aspectratio="f"/>
                <v:group id="_x0000_s1026" o:spid="_x0000_s1026" o:spt="203" style="position:absolute;left:0;top:148143;height:934833;width:526163;" coordsize="526163,934833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图片 14" o:spid="_x0000_s1026" o:spt="75" type="#_x0000_t75" style="position:absolute;left:76626;top:0;height:785495;width:338455;" filled="f" o:preferrelative="t" stroked="f" coordsize="21600,21600" o:gfxdata="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zlk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文本框 48" o:spid="_x0000_s1026" o:spt="202" type="#_x0000_t202" style="position:absolute;left:0;top:750932;height:183901;width:526163;" fillcolor="#FFFFFF" filled="t" stroked="t" coordsize="21600,21600" o:gfxdata="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dFNO8AAAA&#10;2wAAAA8AAAAAAAAAAQAgAAAAIgAAAGRycy9kb3ducmV2LnhtbFBLAQIUABQAAAAIAIdO4kAzLwWe&#10;OwAAADkAAAAQAAAAAAAAAAEAIAAAAAsBAABkcnMvc2hhcGV4bWwueG1sUEsFBgAAAAAGAAYAWwEA&#10;ALUDAAAAAA=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第3题图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552948;top:189010;height:888857;width:1045210;" coordsize="1045210,888857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图片 15" o:spid="_x0000_s1026" o:spt="75" type="#_x0000_t75" style="position:absolute;left:0;top:0;height:685165;width:1045210;" filled="f" o:preferrelative="t" stroked="f" coordsize="21600,21600" o:gfxdata="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89j0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  <v:shape id="文本框 48" o:spid="_x0000_s1026" o:spt="202" type="#_x0000_t202" style="position:absolute;left:255419;top:704956;height:183901;width:526163;" fillcolor="#FFFFFF" filled="t" stroked="t" coordsize="21600,21600" o:gfxdata="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17PnvQAA&#10;ANsAAAAPAAAAAAAAAAEAIAAAACIAAABkcnMvZG93bnJldi54bWxQSwECFAAUAAAACACHTuJAMy8F&#10;njsAAAA5AAAAEAAAAAAAAAABACAAAAAMAQAAZHJzL3NoYXBleG1sLnhtbFBLBQYAAAAABgAGAFsB&#10;AAC2AwAAAAA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4</w:t>
                          </w: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279580;top:0;height:1082976;width:1154430;" coordsize="1154430,1082976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 18" o:spid="_x0000_s1026" o:spt="75" alt="IMG_256" type="#_x0000_t75" style="position:absolute;left:0;top:0;height:900430;width:1154430;" filled="f" o:preferrelative="t" stroked="f" coordsize="21600,21600" o:gfxdata="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qOKB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1" o:title=""/>
                    <o:lock v:ext="edit" aspectratio="t"/>
                  </v:shape>
                  <v:shape id="文本框 48" o:spid="_x0000_s1026" o:spt="202" type="#_x0000_t202" style="position:absolute;left:352478;top:899075;height:183901;width:526163;" fillcolor="#FFFFFF" filled="t" stroked="t" coordsize="21600,21600" o:gfxdata="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dP11vQAA&#10;ANsAAAAPAAAAAAAAAAEAIAAAACIAAABkcnMvZG93bnJldi54bWxQSwECFAAUAAAACACHTuJAMy8F&#10;njsAAAA5AAAAEAAAAAAAAAABACAAAAAMAQAAZHJzL3NoYXBleG1sLnhtbFBLBQYAAAAABgAGAFsB&#10;AAC2AwAAAAA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3．</w:t>
      </w:r>
      <w:r>
        <w:rPr>
          <w:rFonts w:hint="default" w:ascii="Times New Roman" w:hAnsi="Times New Roman" w:eastAsia="宋体" w:cs="Times New Roman"/>
          <w:sz w:val="21"/>
          <w:szCs w:val="21"/>
        </w:rPr>
        <w:t>如图，在一个厚壁筒里放有一块浸透乙醚的棉花球，用力把活塞迅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21590" cy="24130"/>
            <wp:effectExtent l="0" t="0" r="16510" b="4445"/>
            <wp:docPr id="81" name="图片 8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速向下压，棉花球会立即燃烧起来，此过程中，活塞对筒内气体 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，气体的内能增加，这与四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24130" cy="1524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冲程汽油机的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冲程的能量转化相同。</w:t>
      </w:r>
    </w:p>
    <w:p>
      <w:pPr>
        <w:autoSpaceDE w:val="0"/>
        <w:autoSpaceDN w:val="0"/>
        <w:adjustRightInd w:val="0"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autoSpaceDE w:val="0"/>
        <w:autoSpaceDN w:val="0"/>
        <w:adjustRightInd w:val="0"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autoSpaceDE w:val="0"/>
        <w:autoSpaceDN w:val="0"/>
        <w:adjustRightInd w:val="0"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315" w:hanging="315" w:hangingChars="15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4．</w:t>
      </w:r>
      <w:r>
        <w:rPr>
          <w:rFonts w:hint="default" w:ascii="Times New Roman" w:hAnsi="Times New Roman" w:eastAsia="宋体" w:cs="Times New Roman"/>
          <w:sz w:val="21"/>
          <w:szCs w:val="21"/>
        </w:rPr>
        <w:t>如图所示，小明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5240" cy="20320"/>
            <wp:effectExtent l="0" t="0" r="3810" b="8255"/>
            <wp:docPr id="52" name="图片 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课间在单杠上做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</w:rPr>
        <w:t>引体向上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锻炼身体，小明的质量为50kg，如每次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</w:rPr>
        <w:t>引体向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7780" cy="1778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上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使身体重心上升0.6m，连续做10次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</w:rPr>
        <w:t>引体向上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所用时间为30s，则小明在这段时间内做的功为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J，做功的功率为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315" w:hanging="315" w:hangingChars="15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u w:val="single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5．</w:t>
      </w:r>
      <w:r>
        <w:rPr>
          <w:rFonts w:hint="default" w:ascii="Times New Roman" w:hAnsi="Times New Roman" w:eastAsia="宋体" w:cs="Times New Roman"/>
          <w:sz w:val="21"/>
          <w:szCs w:val="21"/>
        </w:rPr>
        <w:t>如图所示的电路中，电源电压恒定，</w:t>
      </w:r>
      <w:r>
        <w:rPr>
          <w:rFonts w:hint="default" w:ascii="Times New Roman" w:hAnsi="Times New Roman" w:cs="Times New Roman"/>
          <w:i/>
          <w:iCs/>
          <w:sz w:val="21"/>
          <w:szCs w:val="21"/>
        </w:rPr>
        <w:t>R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=</w:t>
      </w:r>
      <w:r>
        <w:rPr>
          <w:rFonts w:hint="default" w:ascii="Times New Roman" w:hAnsi="Times New Roman" w:cs="Times New Roman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</w:rPr>
        <w:t>Ω，开关</w:t>
      </w:r>
      <w:r>
        <w:rPr>
          <w:rFonts w:hint="default" w:ascii="Times New Roman" w:hAnsi="Times New Roman" w:cs="Times New Roman"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cs="Times New Roman"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都闭合时，电流表的示数为</w:t>
      </w:r>
      <w:r>
        <w:rPr>
          <w:rFonts w:hint="default" w:ascii="Times New Roman" w:hAnsi="Times New Roman" w:cs="Times New Roman"/>
          <w:sz w:val="21"/>
          <w:szCs w:val="21"/>
        </w:rPr>
        <w:t>0.8A</w:t>
      </w:r>
      <w:r>
        <w:rPr>
          <w:rFonts w:hint="default" w:ascii="Times New Roman" w:hAnsi="Times New Roman" w:eastAsia="宋体" w:cs="Times New Roman"/>
          <w:sz w:val="21"/>
          <w:szCs w:val="21"/>
        </w:rPr>
        <w:t>；开关</w:t>
      </w:r>
      <w:r>
        <w:rPr>
          <w:rFonts w:hint="default" w:ascii="Times New Roman" w:hAnsi="Times New Roman" w:cs="Times New Roman"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闭合、</w:t>
      </w:r>
      <w:r>
        <w:rPr>
          <w:rFonts w:hint="default" w:ascii="Times New Roman" w:hAnsi="Times New Roman" w:cs="Times New Roman"/>
          <w:sz w:val="21"/>
          <w:szCs w:val="21"/>
        </w:rPr>
        <w:drawing>
          <wp:inline distT="0" distB="0" distL="114300" distR="114300">
            <wp:extent cx="12700" cy="22860"/>
            <wp:effectExtent l="0" t="0" r="6350" b="5715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断开时，电流表示数变为</w:t>
      </w:r>
      <w:r>
        <w:rPr>
          <w:rFonts w:hint="default" w:ascii="Times New Roman" w:hAnsi="Times New Roman" w:cs="Times New Roman"/>
          <w:sz w:val="21"/>
          <w:szCs w:val="21"/>
        </w:rPr>
        <w:t>0.6A</w:t>
      </w:r>
      <w:r>
        <w:rPr>
          <w:rFonts w:hint="default" w:ascii="Times New Roman" w:hAnsi="Times New Roman" w:eastAsia="宋体" w:cs="Times New Roman"/>
          <w:sz w:val="21"/>
          <w:szCs w:val="21"/>
        </w:rPr>
        <w:t>.则电源电压为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V，电阻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R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的阻值为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Ω.</w:t>
      </w:r>
    </w:p>
    <w:p>
      <w:pPr>
        <w:autoSpaceDE w:val="0"/>
        <w:autoSpaceDN w:val="0"/>
        <w:adjustRightInd w:val="0"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6．</w:t>
      </w:r>
      <w:r>
        <w:rPr>
          <w:rFonts w:hint="default" w:ascii="Times New Roman" w:hAnsi="Times New Roman" w:eastAsia="宋体" w:cs="Times New Roman"/>
          <w:sz w:val="21"/>
          <w:szCs w:val="21"/>
        </w:rPr>
        <w:t>一个标有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“</w:t>
      </w:r>
      <w:r>
        <w:rPr>
          <w:rFonts w:hint="default" w:ascii="Times New Roman" w:hAnsi="Times New Roman" w:cs="Times New Roman"/>
          <w:sz w:val="21"/>
          <w:szCs w:val="21"/>
        </w:rPr>
        <w:t>6V 3.6W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</w:rPr>
        <w:t>的灯泡两端电压为</w:t>
      </w:r>
      <w:r>
        <w:rPr>
          <w:rFonts w:hint="default" w:ascii="Times New Roman" w:hAnsi="Times New Roman" w:cs="Times New Roman"/>
          <w:sz w:val="21"/>
          <w:szCs w:val="21"/>
        </w:rPr>
        <w:t>5V</w:t>
      </w:r>
      <w:r>
        <w:rPr>
          <w:rFonts w:hint="default" w:ascii="Times New Roman" w:hAnsi="Times New Roman" w:eastAsia="宋体" w:cs="Times New Roman"/>
          <w:sz w:val="21"/>
          <w:szCs w:val="21"/>
        </w:rPr>
        <w:t>时，实际发光功率为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W.</w:t>
      </w:r>
    </w:p>
    <w:p>
      <w:pPr>
        <w:widowControl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248285</wp:posOffset>
                </wp:positionV>
                <wp:extent cx="4205605" cy="1200785"/>
                <wp:effectExtent l="0" t="0" r="4445" b="18415"/>
                <wp:wrapNone/>
                <wp:docPr id="50" name="组合 5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5358" cy="1200469"/>
                          <a:chOff x="438124" y="0"/>
                          <a:chExt cx="4205358" cy="1200469"/>
                        </a:xfrm>
                      </wpg:grpSpPr>
                      <wpg:grpSp>
                        <wpg:cNvPr id="47" name="组合 47"/>
                        <wpg:cNvGrpSpPr/>
                        <wpg:grpSpPr>
                          <a:xfrm>
                            <a:off x="1966726" y="0"/>
                            <a:ext cx="2676756" cy="1200469"/>
                            <a:chOff x="0" y="0"/>
                            <a:chExt cx="2676756" cy="1200469"/>
                          </a:xfrm>
                        </wpg:grpSpPr>
                        <wpg:grpSp>
                          <wpg:cNvPr id="46" name="组合 46"/>
                          <wpg:cNvGrpSpPr/>
                          <wpg:grpSpPr>
                            <a:xfrm>
                              <a:off x="0" y="61301"/>
                              <a:ext cx="1149985" cy="1036682"/>
                              <a:chOff x="0" y="0"/>
                              <a:chExt cx="1149985" cy="1036682"/>
                            </a:xfrm>
                          </wpg:grpSpPr>
                          <pic:pic xmlns:pic="http://schemas.openxmlformats.org/drawingml/2006/picture">
                            <pic:nvPicPr>
                              <pic:cNvPr id="40" name="图片 40" descr="IMG_25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49985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  <wps:wsp>
                            <wps:cNvPr id="25" name="文本框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2899" y="750932"/>
                                <a:ext cx="28575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甲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wpg:grpSp>
                        <wpg:grpSp>
                          <wpg:cNvPr id="44" name="组合 44"/>
                          <wpg:cNvGrpSpPr/>
                          <wpg:grpSpPr>
                            <a:xfrm>
                              <a:off x="1527406" y="0"/>
                              <a:ext cx="1149350" cy="1122680"/>
                              <a:chOff x="0" y="-1"/>
                              <a:chExt cx="1149385" cy="1122726"/>
                            </a:xfrm>
                          </wpg:grpSpPr>
                          <pic:pic xmlns:pic="http://schemas.openxmlformats.org/drawingml/2006/picture">
                            <pic:nvPicPr>
                              <pic:cNvPr id="39" name="图片 3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-1"/>
                                <a:ext cx="1149385" cy="94152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  <wps:wsp>
                            <wps:cNvPr id="24" name="文本框 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4417" y="836975"/>
                                <a:ext cx="357598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乙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wpg:grpSp>
                        <wps:wsp>
                          <wps:cNvPr id="45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868" y="1016568"/>
                              <a:ext cx="526163" cy="18390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49" name="组合 49"/>
                        <wpg:cNvGrpSpPr/>
                        <wpg:grpSpPr>
                          <a:xfrm>
                            <a:off x="438124" y="168866"/>
                            <a:ext cx="1009591" cy="1024934"/>
                            <a:chOff x="438124" y="289"/>
                            <a:chExt cx="1009591" cy="1024934"/>
                          </a:xfrm>
                        </wpg:grpSpPr>
                        <pic:pic xmlns:pic="http://schemas.openxmlformats.org/drawingml/2006/picture">
                          <pic:nvPicPr>
                            <pic:cNvPr id="28" name="图片 19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38124" y="289"/>
                              <a:ext cx="1009591" cy="7859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48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4535" y="841073"/>
                              <a:ext cx="526415" cy="1841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40.35pt;margin-top:19.55pt;height:94.55pt;width:331.15pt;z-index:251666432;mso-width-relative:page;mso-height-relative:page;" coordorigin="438124,0" coordsize="4205358,1200469" o:gfxdata="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">
                <o:lock v:ext="edit" aspectratio="f"/>
                <v:group id="_x0000_s1026" o:spid="_x0000_s1026" o:spt="203" style="position:absolute;left:1966726;top:0;height:1200469;width:2676756;" coordsize="2676756,1200469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61301;height:1036682;width:1149985;" coordsize="1149985,1036682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alt="IMG_256" type="#_x0000_t75" style="position:absolute;left:0;top:0;height:885825;width:1149985;" filled="f" o:preferrelative="t" stroked="f" coordsize="21600,21600" o:gfxdata="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2LGlE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/>
                      <v:imagedata r:id="rId14" o:title=""/>
                      <o:lock v:ext="edit" aspectratio="t"/>
                    </v:shape>
                    <v:shape id="文本框 41" o:spid="_x0000_s1026" o:spt="202" type="#_x0000_t202" style="position:absolute;left:402899;top:750932;height:285750;width:285750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甲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1527406;top:0;height:1122680;width:1149350;" coordorigin="0,-1" coordsize="1149385,1122726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type="#_x0000_t75" style="position:absolute;left:0;top:-1;height:941529;width:1149385;" filled="f" o:preferrelative="t" stroked="f" coordsize="21600,21600" o:gfxdata="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1XlZb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15" chromakey="#FFFFFF" o:title=""/>
                      <o:lock v:ext="edit" aspectratio="t"/>
                    </v:shape>
                    <v:shape id="文本框 42" o:spid="_x0000_s1026" o:spt="202" type="#_x0000_t202" style="position:absolute;left:444417;top:836975;height:285750;width:357598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乙</w:t>
                            </w:r>
                          </w:p>
                        </w:txbxContent>
                      </v:textbox>
                    </v:shape>
                  </v:group>
                  <v:shape id="文本框 48" o:spid="_x0000_s1026" o:spt="202" type="#_x0000_t202" style="position:absolute;left:1077868;top:1016568;height:183901;width:526163;" fillcolor="#FFFFFF" filled="t" stroked="t" coordsize="21600,21600" o:gfxdata="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k/7dr4A&#10;AADbAAAADwAAAAAAAAABACAAAAAiAAAAZHJzL2Rvd25yZXYueG1sUEsBAhQAFAAAAAgAh07iQDMv&#10;BZ47AAAAOQAAABAAAAAAAAAAAQAgAAAADQEAAGRycy9zaGFwZXhtbC54bWxQSwUGAAAAAAYABgBb&#10;AQAAtwMAAAAA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8</w:t>
                          </w: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438124;top:168866;height:1024934;width:1009591;" coordorigin="438124,289" coordsize="1009591,1024934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 19" o:spid="_x0000_s1026" o:spt="75" alt="IMG_256" type="#_x0000_t75" style="position:absolute;left:438124;top:289;height:785923;width:1009591;" filled="f" o:preferrelative="t" stroked="f" coordsize="21600,21600" o:gfxdata="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Rfg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6" o:title=""/>
                    <o:lock v:ext="edit" aspectratio="t"/>
                  </v:shape>
                  <v:shape id="_x0000_s1026" o:spid="_x0000_s1026" o:spt="202" type="#_x0000_t202" style="position:absolute;left:724535;top:841073;height:184150;width:526415;" fillcolor="#FFFFFF" filled="t" stroked="t" coordsize="21600,21600" o:gfxdata="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TlTougAAANsA&#10;AAAPAAAAAAAAAAEAIAAAACIAAABkcnMvZG93bnJldi54bWxQSwECFAAUAAAACACHTuJAMy8FnjsA&#10;AAA5AAAAEAAAAAAAAAABACAAAAAJAQAAZHJzL3NoYXBleG1sLnhtbFBLBQYAAAAABgAGAFsBAACz&#10;AwAAAAA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7</w:t>
                          </w: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sz w:val="21"/>
          <w:szCs w:val="21"/>
        </w:rPr>
        <w:t>7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如图所示，开关</w:t>
      </w:r>
      <w:r>
        <w:rPr>
          <w:rFonts w:hint="default" w:ascii="Times New Roman" w:hAnsi="Times New Roman" w:cs="Times New Roman"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</w:rPr>
        <w:t>闭合时，电压表</w:t>
      </w:r>
      <w:r>
        <w:rPr>
          <w:rFonts w:hint="default" w:ascii="Times New Roman" w:hAnsi="Times New Roman" w:cs="Times New Roman"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cs="Times New Roman"/>
          <w:sz w:val="21"/>
          <w:szCs w:val="21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的示数之比为</w:t>
      </w:r>
      <w:r>
        <w:rPr>
          <w:rFonts w:hint="default" w:ascii="Times New Roman" w:hAnsi="Times New Roman" w:cs="Times New Roman"/>
          <w:sz w:val="21"/>
          <w:szCs w:val="21"/>
        </w:rPr>
        <w:t>3:4</w:t>
      </w:r>
      <w:r>
        <w:rPr>
          <w:rFonts w:hint="default" w:ascii="Times New Roman" w:hAnsi="Times New Roman" w:eastAsia="宋体" w:cs="Times New Roman"/>
          <w:sz w:val="21"/>
          <w:szCs w:val="21"/>
        </w:rPr>
        <w:t>，则</w:t>
      </w:r>
      <w:r>
        <w:rPr>
          <w:rFonts w:hint="default" w:ascii="Times New Roman" w:hAnsi="Times New Roman" w:cs="Times New Roman"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drawing>
          <wp:inline distT="0" distB="0" distL="114300" distR="114300">
            <wp:extent cx="19050" cy="1524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、</w:t>
      </w:r>
      <w:r>
        <w:rPr>
          <w:rFonts w:hint="default" w:ascii="Times New Roman" w:hAnsi="Times New Roman" w:cs="Times New Roman"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的电阻之比为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 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</w:p>
    <w:p>
      <w:pPr>
        <w:widowControl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widowControl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widowControl/>
        <w:ind w:left="315" w:hanging="315" w:hangingChars="15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315" w:hanging="315" w:hangingChars="15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8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如图甲所示，滑动变阻器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R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最大阻值是40Ω.闭合开关，移动滑动变阻器，其功率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</w:rPr>
        <w:t>与阻值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 xml:space="preserve">R </w:t>
      </w:r>
      <w:r>
        <w:rPr>
          <w:rFonts w:hint="default" w:ascii="Times New Roman" w:hAnsi="Times New Roman" w:eastAsia="宋体" w:cs="Times New Roman"/>
          <w:sz w:val="21"/>
          <w:szCs w:val="21"/>
        </w:rPr>
        <w:t>的图像如图乙所示，则电源电压为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sz w:val="21"/>
          <w:szCs w:val="21"/>
        </w:rPr>
        <w:t>V.当滑片滑至最右端时，通电10s，电流通过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R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产生的热量是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J.</w:t>
      </w:r>
    </w:p>
    <w:p>
      <w:pPr>
        <w:widowControl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二、选择题（每小题3</w:t>
      </w:r>
      <w:r>
        <w:rPr>
          <w:rFonts w:hint="eastAsia" w:ascii="宋体" w:hAnsi="宋体" w:eastAsia="宋体" w:cs="宋体"/>
          <w:b/>
          <w:bCs/>
        </w:rPr>
        <w:drawing>
          <wp:inline distT="0" distB="0" distL="114300" distR="114300">
            <wp:extent cx="16510" cy="1270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</w:rPr>
        <w:t>分，共30分）</w:t>
      </w:r>
    </w:p>
    <w:p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21590" cy="20320"/>
            <wp:effectExtent l="0" t="0" r="16510" b="8255"/>
            <wp:docPr id="77" name="图片 7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hint="eastAsia" w:ascii="宋体" w:hAnsi="宋体" w:eastAsia="宋体" w:cs="宋体"/>
        </w:rPr>
        <w:t>下列实例中，力对物体做功的是（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315" w:firstLineChars="15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宋体"/>
        </w:rPr>
        <w:t>用力推车，没有推动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default"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宋体"/>
        </w:rPr>
        <w:t>举重运动员用力举着杠铃不动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315" w:firstLineChars="15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default"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宋体"/>
        </w:rPr>
        <w:t>推出去的铅球在空中下落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D</w:t>
      </w:r>
      <w:r>
        <w:rPr>
          <w:rFonts w:hint="default"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宋体"/>
        </w:rPr>
        <w:t>用力搬石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20320" cy="17780"/>
            <wp:effectExtent l="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头，没有搬动</w:t>
      </w:r>
    </w:p>
    <w:p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hint="eastAsia" w:ascii="宋体" w:hAnsi="宋体" w:eastAsia="宋体" w:cs="宋体"/>
        </w:rPr>
        <w:t>机械效率越高的机械必定 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315" w:firstLineChars="15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宋体"/>
        </w:rPr>
        <w:t>做功越快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default"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宋体"/>
        </w:rPr>
        <w:t>越省力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315" w:firstLineChars="15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default"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宋体"/>
        </w:rPr>
        <w:t>越省功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D</w:t>
      </w:r>
      <w:r>
        <w:rPr>
          <w:rFonts w:hint="default" w:ascii="Times New Roman" w:hAnsi="Times New Roman" w:eastAsia="宋体" w:cs="Times New Roman"/>
          <w:szCs w:val="21"/>
        </w:rPr>
        <w:t>．</w:t>
      </w:r>
      <w:r>
        <w:rPr>
          <w:rFonts w:hint="eastAsia" w:ascii="宋体" w:hAnsi="宋体" w:eastAsia="宋体" w:cs="宋体"/>
        </w:rPr>
        <w:t>有用功占总功的比例大</w:t>
      </w:r>
    </w:p>
    <w:p>
      <w:pPr>
        <w:widowControl/>
        <w:jc w:val="left"/>
        <w:rPr>
          <w:rFonts w:ascii="Times New Roman" w:hAnsi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11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ascii="Times New Roman" w:hAnsi="Times New Roman"/>
          <w:sz w:val="21"/>
          <w:szCs w:val="21"/>
        </w:rPr>
        <w:t>下列说法正确的是（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物体温度降低，一定要放出热量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燃料燃烧越充分，热值一定越大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两物体温度相同时不会发生热传递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热水的内能一定比冷水内能大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both"/>
        <w:textAlignment w:val="auto"/>
        <w:rPr>
          <w:rFonts w:ascii="Times New Roman" w:hAnsi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236220</wp:posOffset>
            </wp:positionV>
            <wp:extent cx="1018540" cy="504825"/>
            <wp:effectExtent l="0" t="0" r="10160" b="9525"/>
            <wp:wrapSquare wrapText="bothSides"/>
            <wp:docPr id="155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5656580" y="1846580"/>
                      <a:ext cx="101854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hint="eastAsia" w:ascii="Times New Roman" w:hAnsi="Times New Roman" w:cs="Times New Roman"/>
          <w:sz w:val="5"/>
          <w:szCs w:val="5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如图用50N的拉力</w:t>
      </w:r>
      <w:r>
        <w:rPr>
          <w:rFonts w:ascii="Times New Roman" w:hAnsi="Times New Roman"/>
          <w:i/>
          <w:sz w:val="21"/>
          <w:szCs w:val="21"/>
        </w:rPr>
        <w:t>F</w:t>
      </w:r>
      <w:r>
        <w:rPr>
          <w:rFonts w:ascii="Times New Roman" w:hAnsi="Times New Roman"/>
          <w:sz w:val="21"/>
          <w:szCs w:val="21"/>
        </w:rPr>
        <w:t>水平拉着重为</w:t>
      </w:r>
      <w:r>
        <w:rPr>
          <w:rFonts w:ascii="Times New Roman" w:hAnsi="Times New Roman"/>
          <w:iCs/>
          <w:sz w:val="21"/>
          <w:szCs w:val="21"/>
        </w:rPr>
        <w:t>100N</w:t>
      </w:r>
      <w:r>
        <w:rPr>
          <w:rFonts w:ascii="Times New Roman" w:hAnsi="Times New Roman"/>
          <w:sz w:val="21"/>
          <w:szCs w:val="21"/>
        </w:rPr>
        <w:drawing>
          <wp:inline distT="0" distB="0" distL="114300" distR="114300">
            <wp:extent cx="17780" cy="24130"/>
            <wp:effectExtent l="0" t="0" r="1270" b="4445"/>
            <wp:docPr id="71" name="图片 7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  <w:szCs w:val="21"/>
        </w:rPr>
        <w:t>的物体在水平路面上匀速移动</w:t>
      </w:r>
      <w:r>
        <w:rPr>
          <w:rFonts w:ascii="Times New Roman" w:hAnsi="Times New Roman"/>
          <w:iCs/>
          <w:sz w:val="21"/>
          <w:szCs w:val="21"/>
        </w:rPr>
        <w:t>2m</w:t>
      </w:r>
      <w:r>
        <w:rPr>
          <w:rFonts w:ascii="Times New Roman" w:hAnsi="Times New Roman"/>
          <w:sz w:val="21"/>
          <w:szCs w:val="21"/>
        </w:rPr>
        <w:t>的距离。物体所受摩擦力为80N，则（    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总功为320J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drawing>
          <wp:inline distT="0" distB="0" distL="114300" distR="114300">
            <wp:extent cx="13970" cy="24130"/>
            <wp:effectExtent l="0" t="0" r="5080" b="4445"/>
            <wp:docPr id="70" name="图片 7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  <w:szCs w:val="21"/>
        </w:rPr>
        <w:t>B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drawing>
          <wp:inline distT="0" distB="0" distL="114300" distR="114300">
            <wp:extent cx="17780" cy="1778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  <w:szCs w:val="21"/>
        </w:rPr>
        <w:t>有用功为200J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额外功为160J</w:t>
      </w:r>
      <w:r>
        <w:rPr>
          <w:rFonts w:hint="eastAsia" w:ascii="Times New Roman" w:hAnsi="Times New Roman"/>
          <w:i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i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i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i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i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i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color w:val="000000"/>
          <w:sz w:val="21"/>
          <w:szCs w:val="21"/>
        </w:rPr>
        <w:t>机械效率</w:t>
      </w:r>
      <w:r>
        <w:rPr>
          <w:rFonts w:ascii="Times New Roman" w:hAnsi="Times New Roman"/>
          <w:iCs/>
          <w:color w:val="000000"/>
          <w:sz w:val="21"/>
          <w:szCs w:val="21"/>
        </w:rPr>
        <w:t>为</w:t>
      </w:r>
      <w:r>
        <w:rPr>
          <w:rFonts w:ascii="Times New Roman" w:hAnsi="Times New Roman"/>
          <w:sz w:val="21"/>
          <w:szCs w:val="21"/>
        </w:rPr>
        <w:t>80%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434975</wp:posOffset>
            </wp:positionV>
            <wp:extent cx="387985" cy="822960"/>
            <wp:effectExtent l="0" t="0" r="12065" b="15240"/>
            <wp:wrapSquare wrapText="bothSides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5928995" y="2790825"/>
                      <a:ext cx="38798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ascii="Times New Roman" w:hAnsi="Times New Roman"/>
          <w:sz w:val="21"/>
          <w:szCs w:val="21"/>
        </w:rPr>
        <w:t>如图所示，质量为m的小球从静止下落，落在与A点等高，竖直放置静止的轻弹簧上，到达B点</w:t>
      </w:r>
      <w:r>
        <w:rPr>
          <w:rFonts w:ascii="Times New Roman" w:hAnsi="Times New Roman"/>
          <w:sz w:val="21"/>
          <w:szCs w:val="21"/>
        </w:rPr>
        <w:drawing>
          <wp:inline distT="0" distB="0" distL="114300" distR="114300">
            <wp:extent cx="22860" cy="22860"/>
            <wp:effectExtent l="0" t="0" r="15240" b="5715"/>
            <wp:docPr id="83" name="图片 8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  <w:szCs w:val="21"/>
        </w:rPr>
        <w:t>时小球重力与弹簧的弹力大小相等，C点是小球到达的最低点（不计空气阻力）</w:t>
      </w:r>
      <w:r>
        <w:rPr>
          <w:rFonts w:hint="eastAsia" w:ascii="Times New Roman" w:hAnsi="Times New Roman"/>
          <w:sz w:val="21"/>
          <w:szCs w:val="21"/>
          <w:lang w:eastAsia="zh-CN"/>
        </w:rPr>
        <w:t>。</w:t>
      </w:r>
      <w:r>
        <w:rPr>
          <w:rFonts w:ascii="Times New Roman" w:hAnsi="Times New Roman"/>
          <w:sz w:val="21"/>
          <w:szCs w:val="21"/>
        </w:rPr>
        <w:t>下列说法正确的是（     ）</w:t>
      </w:r>
    </w:p>
    <w:p>
      <w:pPr>
        <w:widowControl/>
        <w:ind w:firstLine="420" w:firstLineChars="20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下落过程中，到达A点时，小球的动能最大</w:t>
      </w:r>
    </w:p>
    <w:p>
      <w:pPr>
        <w:widowControl/>
        <w:ind w:firstLine="420" w:firstLineChars="20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B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下落过程中，到达B点时，小球的动能最大</w:t>
      </w:r>
    </w:p>
    <w:p>
      <w:pPr>
        <w:widowControl/>
        <w:ind w:firstLine="420" w:firstLineChars="20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下落过程中，到达C点时，小球的动能最大</w:t>
      </w:r>
    </w:p>
    <w:p>
      <w:pPr>
        <w:widowControl/>
        <w:ind w:firstLine="420" w:firstLineChars="20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D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下落过程中，小球的机械能是守恒的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ascii="Times New Roman" w:hAnsi="Times New Roman"/>
          <w:sz w:val="21"/>
          <w:szCs w:val="21"/>
        </w:rPr>
        <w:t>小汽车前后共有四个转向灯，是由一个拨动开关控制。根据它们的工作特点，可以判断四个转向灯的连接情况可能是（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ascii="Times New Roman" w:hAnsi="Times New Roman"/>
          <w:sz w:val="21"/>
          <w:szCs w:val="21"/>
        </w:rPr>
      </w:pPr>
    </w:p>
    <w:p>
      <w:pPr>
        <w:widowControl/>
        <w:ind w:left="315" w:hanging="315" w:hangingChars="150"/>
        <w:jc w:val="left"/>
        <w:rPr>
          <w:rFonts w:hint="eastAsia" w:ascii="Times New Roman" w:hAnsi="Times New Roman" w:eastAsia="宋体"/>
          <w:sz w:val="21"/>
          <w:szCs w:val="21"/>
          <w:lang w:eastAsia="zh-CN"/>
        </w:rPr>
      </w:pPr>
      <w:r>
        <w:rPr>
          <w:rFonts w:hint="eastAsia" w:ascii="Times New Roman" w:hAnsi="Times New Roman" w:eastAsia="宋体"/>
          <w:sz w:val="21"/>
          <w:szCs w:val="21"/>
          <w:lang w:eastAsia="zh-CN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120015</wp:posOffset>
            </wp:positionV>
            <wp:extent cx="1188085" cy="824230"/>
            <wp:effectExtent l="0" t="0" r="12065" b="13970"/>
            <wp:wrapNone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2564765</wp:posOffset>
            </wp:positionH>
            <wp:positionV relativeFrom="paragraph">
              <wp:posOffset>67945</wp:posOffset>
            </wp:positionV>
            <wp:extent cx="1150620" cy="798195"/>
            <wp:effectExtent l="0" t="0" r="11430" b="1905"/>
            <wp:wrapNone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27305</wp:posOffset>
            </wp:positionV>
            <wp:extent cx="1233170" cy="775970"/>
            <wp:effectExtent l="0" t="0" r="5080" b="5080"/>
            <wp:wrapNone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3170" cy="775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27305</wp:posOffset>
            </wp:positionV>
            <wp:extent cx="1239520" cy="779780"/>
            <wp:effectExtent l="0" t="0" r="17780" b="1270"/>
            <wp:wrapNone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ind w:left="315" w:hanging="315" w:hangingChars="150"/>
        <w:jc w:val="left"/>
        <w:rPr>
          <w:rFonts w:hint="eastAsia" w:ascii="Times New Roman" w:hAnsi="Times New Roman" w:eastAsia="宋体"/>
          <w:sz w:val="21"/>
          <w:szCs w:val="21"/>
          <w:lang w:eastAsia="zh-CN"/>
        </w:rPr>
      </w:pPr>
    </w:p>
    <w:p>
      <w:pPr>
        <w:widowControl/>
        <w:jc w:val="left"/>
        <w:rPr>
          <w:rFonts w:ascii="Times New Roman" w:hAnsi="Times New Roman"/>
          <w:sz w:val="21"/>
          <w:szCs w:val="21"/>
        </w:rPr>
      </w:pPr>
      <w:bookmarkStart w:id="0" w:name="_GoBack"/>
      <w:bookmarkEnd w:id="0"/>
    </w:p>
    <w:p>
      <w:pPr>
        <w:widowControl/>
        <w:ind w:left="315" w:hanging="315" w:hangingChars="15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494030</wp:posOffset>
                </wp:positionH>
                <wp:positionV relativeFrom="paragraph">
                  <wp:posOffset>9525</wp:posOffset>
                </wp:positionV>
                <wp:extent cx="4126230" cy="252095"/>
                <wp:effectExtent l="5080" t="4445" r="21590" b="10160"/>
                <wp:wrapNone/>
                <wp:docPr id="14" name="组合 16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26431" cy="251830"/>
                          <a:chOff x="4542" y="25613"/>
                          <a:chExt cx="7350" cy="449"/>
                        </a:xfrm>
                      </wpg:grpSpPr>
                      <wps:wsp>
                        <wps:cNvPr id="20" name="文本框 147"/>
                        <wps:cNvSpPr txBox="1">
                          <a:spLocks noChangeArrowheads="1"/>
                        </wps:cNvSpPr>
                        <wps:spPr bwMode="auto">
                          <a:xfrm>
                            <a:off x="4542" y="25613"/>
                            <a:ext cx="771" cy="44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ap="rnd">
                            <a:solidFill>
                              <a:srgbClr val="FFFFFF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A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z w:val="21"/>
                                  <w:szCs w:val="21"/>
                                  <w:lang w:val="en-US" w:eastAsia="zh-CN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21" name="文本框 148"/>
                        <wps:cNvSpPr txBox="1">
                          <a:spLocks noChangeArrowheads="1"/>
                        </wps:cNvSpPr>
                        <wps:spPr bwMode="auto">
                          <a:xfrm>
                            <a:off x="6910" y="25613"/>
                            <a:ext cx="835" cy="44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ap="rnd">
                            <a:solidFill>
                              <a:srgbClr val="FFFFFF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B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z w:val="21"/>
                                  <w:szCs w:val="21"/>
                                  <w:lang w:val="en-US" w:eastAsia="zh-CN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22" name="文本框 149"/>
                        <wps:cNvSpPr txBox="1">
                          <a:spLocks noChangeArrowheads="1"/>
                        </wps:cNvSpPr>
                        <wps:spPr bwMode="auto">
                          <a:xfrm>
                            <a:off x="9080" y="25613"/>
                            <a:ext cx="644" cy="44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ap="rnd">
                            <a:solidFill>
                              <a:srgbClr val="FFFFFF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C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z w:val="21"/>
                                  <w:szCs w:val="21"/>
                                  <w:lang w:val="en-US" w:eastAsia="zh-CN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23" name="文本框 150"/>
                        <wps:cNvSpPr txBox="1">
                          <a:spLocks noChangeArrowheads="1"/>
                        </wps:cNvSpPr>
                        <wps:spPr bwMode="auto">
                          <a:xfrm>
                            <a:off x="11152" y="25613"/>
                            <a:ext cx="740" cy="44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ap="rnd">
                            <a:solidFill>
                              <a:srgbClr val="FFFFFF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D</w:t>
                              </w:r>
                              <w:r>
                                <w:rPr>
                                  <w:rFonts w:hint="default" w:ascii="Times New Roman" w:hAnsi="Times New Roman" w:eastAsia="宋体" w:cs="Times New Roman"/>
                                  <w:sz w:val="21"/>
                                  <w:szCs w:val="21"/>
                                  <w:lang w:val="en-US" w:eastAsia="zh-CN"/>
                                </w:rPr>
                                <w:t>．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" o:spid="_x0000_s1026" o:spt="203" alt="学科网(www.zxxk.com)--教育资源门户，提供试卷、教案、课件、论文、素材及各类教学资源下载，还有大量而丰富的教学相关资讯！" style="position:absolute;left:0pt;margin-left:38.9pt;margin-top:0.75pt;height:19.85pt;width:324.9pt;z-index:251662336;mso-width-relative:page;mso-height-relative:page;" coordorigin="4542,25613" coordsize="7350,449" o:gfxdata="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">
                <o:lock v:ext="edit" aspectratio="f"/>
                <v:shape id="文本框 147" o:spid="_x0000_s1026" o:spt="202" type="#_x0000_t202" style="position:absolute;left:4542;top:25613;height:449;width:771;" fillcolor="#FFFFFF" filled="t" stroked="t" coordsize="21600,21600" o:gfxdata="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uC0RS5AAAA2wAA&#10;AA8AAAAAAAAAAQAgAAAAIgAAAGRycy9kb3ducmV2LnhtbFBLAQIUABQAAAAIAIdO4kAzLwWeOwAA&#10;ADkAAAAQAAAAAAAAAAEAIAAAAAgBAABkcnMvc2hhcGV4bWwueG1sUEsFBgAAAAAGAAYAWwEAALID&#10;AAAAAA==&#10;">
                  <v:fill on="t" opacity="0f" focussize="0,0"/>
                  <v:stroke color="#FFFFFF" miterlimit="8" joinstyle="miter" dashstyle="1 1" endcap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A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z w:val="21"/>
                            <w:szCs w:val="21"/>
                            <w:lang w:val="en-US" w:eastAsia="zh-CN"/>
                          </w:rPr>
                          <w:t>．</w:t>
                        </w:r>
                      </w:p>
                    </w:txbxContent>
                  </v:textbox>
                </v:shape>
                <v:shape id="文本框 148" o:spid="_x0000_s1026" o:spt="202" type="#_x0000_t202" style="position:absolute;left:6910;top:25613;height:449;width:835;" fillcolor="#FFFFFF" filled="t" stroked="t" coordsize="21600,21600" o:gfxdata="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M50j7sAAADb&#10;AAAADwAAAAAAAAABACAAAAAiAAAAZHJzL2Rvd25yZXYueG1sUEsBAhQAFAAAAAgAh07iQDMvBZ47&#10;AAAAOQAAABAAAAAAAAAAAQAgAAAACgEAAGRycy9zaGFwZXhtbC54bWxQSwUGAAAAAAYABgBbAQAA&#10;tAMAAAAA&#10;">
                  <v:fill on="t" opacity="0f" focussize="0,0"/>
                  <v:stroke color="#FFFFFF" miterlimit="8" joinstyle="miter" dashstyle="1 1" endcap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B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z w:val="21"/>
                            <w:szCs w:val="21"/>
                            <w:lang w:val="en-US" w:eastAsia="zh-CN"/>
                          </w:rPr>
                          <w:t>．</w:t>
                        </w:r>
                      </w:p>
                    </w:txbxContent>
                  </v:textbox>
                </v:shape>
                <v:shape id="文本框 149" o:spid="_x0000_s1026" o:spt="202" type="#_x0000_t202" style="position:absolute;left:9080;top:25613;height:449;width:644;" fillcolor="#FFFFFF" filled="t" stroked="t" coordsize="21600,21600" o:gfxdata="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Bzq+LsAAADb&#10;AAAADwAAAAAAAAABACAAAAAiAAAAZHJzL2Rvd25yZXYueG1sUEsBAhQAFAAAAAgAh07iQDMvBZ47&#10;AAAAOQAAABAAAAAAAAAAAQAgAAAACgEAAGRycy9zaGFwZXhtbC54bWxQSwUGAAAAAAYABgBbAQAA&#10;tAMAAAAA&#10;">
                  <v:fill on="t" opacity="0f" focussize="0,0"/>
                  <v:stroke color="#FFFFFF" miterlimit="8" joinstyle="miter" dashstyle="1 1" endcap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C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z w:val="21"/>
                            <w:szCs w:val="21"/>
                            <w:lang w:val="en-US" w:eastAsia="zh-CN"/>
                          </w:rPr>
                          <w:t>．</w:t>
                        </w:r>
                      </w:p>
                    </w:txbxContent>
                  </v:textbox>
                </v:shape>
                <v:shape id="文本框 150" o:spid="_x0000_s1026" o:spt="202" type="#_x0000_t202" style="position:absolute;left:11152;top:25613;height:449;width:740;" fillcolor="#FFFFFF" filled="t" stroked="t" coordsize="21600,21600" o:gfxdata="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UE9jugAAANsA&#10;AAAPAAAAAAAAAAEAIAAAACIAAABkcnMvZG93bnJldi54bWxQSwECFAAUAAAACACHTuJAMy8FnjsA&#10;AAA5AAAAEAAAAAAAAAABACAAAAAJAQAAZHJzL3NoYXBleG1sLnhtbFBLBQYAAAAABgAGAFsBAACz&#10;AwAAAAA=&#10;">
                  <v:fill on="t" opacity="0f" focussize="0,0"/>
                  <v:stroke color="#FFFFFF" miterlimit="8" joinstyle="miter" dashstyle="1 1" endcap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D</w:t>
                        </w:r>
                        <w:r>
                          <w:rPr>
                            <w:rFonts w:hint="default" w:ascii="Times New Roman" w:hAnsi="Times New Roman" w:eastAsia="宋体" w:cs="Times New Roman"/>
                            <w:sz w:val="21"/>
                            <w:szCs w:val="21"/>
                            <w:lang w:val="en-US" w:eastAsia="zh-CN"/>
                          </w:rPr>
                          <w:t>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ascii="Times New Roman" w:hAnsi="Times New Roman"/>
          <w:sz w:val="21"/>
          <w:szCs w:val="21"/>
        </w:rPr>
        <w:t>有甲、乙两只灯泡，甲标有</w:t>
      </w:r>
      <w:r>
        <w:rPr>
          <w:rFonts w:hint="eastAsia" w:ascii="Times New Roman" w:hAnsi="Times New Roman"/>
          <w:sz w:val="21"/>
          <w:szCs w:val="21"/>
          <w:lang w:eastAsia="zh-CN"/>
        </w:rPr>
        <w:t>“</w:t>
      </w:r>
      <w:r>
        <w:rPr>
          <w:rFonts w:ascii="Times New Roman" w:hAnsi="Times New Roman"/>
          <w:sz w:val="21"/>
          <w:szCs w:val="21"/>
        </w:rPr>
        <w:t>20V 1.0A</w:t>
      </w:r>
      <w:r>
        <w:rPr>
          <w:rFonts w:hint="eastAsia" w:ascii="Times New Roman" w:hAnsi="Times New Roman"/>
          <w:sz w:val="21"/>
          <w:szCs w:val="21"/>
          <w:lang w:eastAsia="zh-CN"/>
        </w:rPr>
        <w:t>”</w:t>
      </w:r>
      <w:r>
        <w:rPr>
          <w:rFonts w:ascii="Times New Roman" w:hAnsi="Times New Roman"/>
          <w:sz w:val="21"/>
          <w:szCs w:val="21"/>
        </w:rPr>
        <w:t>字样，乙标有</w:t>
      </w:r>
      <w:r>
        <w:rPr>
          <w:rFonts w:hint="eastAsia" w:ascii="Times New Roman" w:hAnsi="Times New Roman"/>
          <w:sz w:val="21"/>
          <w:szCs w:val="21"/>
          <w:lang w:eastAsia="zh-CN"/>
        </w:rPr>
        <w:t>“</w:t>
      </w:r>
      <w:r>
        <w:rPr>
          <w:rFonts w:ascii="Times New Roman" w:hAnsi="Times New Roman"/>
          <w:sz w:val="21"/>
          <w:szCs w:val="21"/>
        </w:rPr>
        <w:t>15V 0.5A</w:t>
      </w:r>
      <w:r>
        <w:rPr>
          <w:rFonts w:hint="eastAsia" w:ascii="Times New Roman" w:hAnsi="Times New Roman"/>
          <w:sz w:val="21"/>
          <w:szCs w:val="21"/>
          <w:lang w:eastAsia="zh-CN"/>
        </w:rPr>
        <w:t>”</w:t>
      </w:r>
      <w:r>
        <w:rPr>
          <w:rFonts w:ascii="Times New Roman" w:hAnsi="Times New Roman"/>
          <w:sz w:val="21"/>
          <w:szCs w:val="21"/>
        </w:rPr>
        <w:t>字样。现把它们并联起来，则并联电路干路上的最大电流为（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1.25A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0.5A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drawing>
          <wp:inline distT="0" distB="0" distL="114300" distR="114300">
            <wp:extent cx="19050" cy="21590"/>
            <wp:effectExtent l="0" t="0" r="0" b="6985"/>
            <wp:docPr id="84" name="图片 8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1.5A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1.0A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6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ascii="Times New Roman" w:hAnsi="Times New Roman"/>
          <w:sz w:val="21"/>
          <w:szCs w:val="21"/>
        </w:rPr>
        <w:t>如图所示的电路中，电源两端的电压保持不变。闭合开关S，将滑动变阻器的滑片P向右移动，下列说法正确的是（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电流表A的示数变小，电压表V</w:t>
      </w:r>
      <w:r>
        <w:rPr>
          <w:rFonts w:ascii="Times New Roman" w:hAnsi="Times New Roman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的示数变大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B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电压表V</w:t>
      </w:r>
      <w:r>
        <w:rPr>
          <w:rFonts w:ascii="Times New Roman" w:hAnsi="Times New Roman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与电流表A的示数之比保持不变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电流表A的示数变小，电压表V</w:t>
      </w:r>
      <w:r>
        <w:rPr>
          <w:rFonts w:ascii="Times New Roman" w:hAnsi="Times New Roman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的示数变大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76835</wp:posOffset>
                </wp:positionV>
                <wp:extent cx="4474845" cy="1125855"/>
                <wp:effectExtent l="0" t="0" r="1905" b="17145"/>
                <wp:wrapNone/>
                <wp:docPr id="61" name="组合 6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74845" cy="1125955"/>
                          <a:chOff x="0" y="45446"/>
                          <a:chExt cx="4797635" cy="1114335"/>
                        </a:xfrm>
                      </wpg:grpSpPr>
                      <wpg:grpSp>
                        <wpg:cNvPr id="58" name="组合 58"/>
                        <wpg:cNvGrpSpPr/>
                        <wpg:grpSpPr>
                          <a:xfrm>
                            <a:off x="0" y="137926"/>
                            <a:ext cx="1279525" cy="1021855"/>
                            <a:chOff x="0" y="0"/>
                            <a:chExt cx="1279525" cy="1021855"/>
                          </a:xfrm>
                        </wpg:grpSpPr>
                        <pic:pic xmlns:pic="http://schemas.openxmlformats.org/drawingml/2006/picture">
                          <pic:nvPicPr>
                            <pic:cNvPr id="109" name="图片 109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79525" cy="8578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55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8059" y="837720"/>
                              <a:ext cx="592301" cy="18413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  <w:t>16</w:t>
                                </w: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59" name="组合 59"/>
                        <wpg:cNvGrpSpPr/>
                        <wpg:grpSpPr>
                          <a:xfrm>
                            <a:off x="1869667" y="137926"/>
                            <a:ext cx="955040" cy="1021756"/>
                            <a:chOff x="0" y="0"/>
                            <a:chExt cx="955040" cy="1021756"/>
                          </a:xfrm>
                        </wpg:grpSpPr>
                        <pic:pic xmlns:pic="http://schemas.openxmlformats.org/drawingml/2006/picture">
                          <pic:nvPicPr>
                            <pic:cNvPr id="107" name="图片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5040" cy="901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56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9724" y="837621"/>
                              <a:ext cx="597747" cy="18413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  <w:t>17</w:t>
                                </w: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g:grpSp>
                        <wpg:cNvPr id="60" name="组合 60"/>
                        <wpg:cNvGrpSpPr/>
                        <wpg:grpSpPr>
                          <a:xfrm>
                            <a:off x="3580975" y="45446"/>
                            <a:ext cx="1216660" cy="1114334"/>
                            <a:chOff x="0" y="45446"/>
                            <a:chExt cx="1216660" cy="1114334"/>
                          </a:xfrm>
                        </wpg:grpSpPr>
                        <pic:pic xmlns:pic="http://schemas.openxmlformats.org/drawingml/2006/picture">
                          <pic:nvPicPr>
                            <pic:cNvPr id="108" name="图片 10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45446"/>
                              <a:ext cx="1216660" cy="935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57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6635" y="975629"/>
                              <a:ext cx="564388" cy="18415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</w:rPr>
                                  <w:t>18</w:t>
                                </w:r>
                                <w:r>
                                  <w:rPr>
                                    <w:rFonts w:hint="eastAsia" w:ascii="Times New Roman" w:hAnsi="Times New Roman"/>
                                    <w:sz w:val="18"/>
                                    <w:szCs w:val="18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6.75pt;margin-top:6.05pt;height:88.65pt;width:352.35pt;z-index:-251645952;mso-width-relative:page;mso-height-relative:page;" coordorigin="0,45446" coordsize="4797635,1114335" o:gfxdata="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A3J0dhxgAAACkCAAAZ&#10;AAAAZHJzL19yZWxzL2Uyb0RvYy54bWwucmVsc72RwWoCMRCG70LfIcy9m90ViohZLyJ4FfsAQzKb&#10;DW4mIYmlvr2BUqgg9eZxZvi//4PZbL/9LL4oZRdYQde0IIh1MI6tgs/T/n0FIhdkg3NgUnClDNvh&#10;bbE50oylhvLkYhaVwlnBVEpcS5n1RB5zEyJxvYwheSx1TFZG1Ge0JPu2/ZDpLwOGO6Y4GAXpYJYg&#10;TtdYm5+zwzg6TbugL564PKiQztfuCsRkqSjwZBz+LJdNZAvysUP/Gof+P4fuNQ7dr4O8e/BwA1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">
                <o:lock v:ext="edit" aspectratio="f"/>
                <v:group id="_x0000_s1026" o:spid="_x0000_s1026" o:spt="203" style="position:absolute;left:0;top:137926;height:1021855;width:1279525;" coordsize="1279525,1021855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75" alt="IMG_256" type="#_x0000_t75" style="position:absolute;left:0;top:0;height:857885;width:1279525;" filled="f" o:preferrelative="t" stroked="f" coordsize="21600,21600" o:gfxdata="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jo7mb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23" o:title=""/>
                    <o:lock v:ext="edit" aspectratio="t"/>
                  </v:shape>
                  <v:shape id="文本框 48" o:spid="_x0000_s1026" o:spt="202" type="#_x0000_t202" style="position:absolute;left:388059;top:837720;height:184135;width:592301;" fillcolor="#FFFFFF" filled="t" stroked="t" coordsize="21600,21600" o:gfxdata="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lm2rvQAA&#10;ANsAAAAPAAAAAAAAAAEAIAAAACIAAABkcnMvZG93bnJldi54bWxQSwECFAAUAAAACACHTuJAMy8F&#10;njsAAAA5AAAAEAAAAAAAAAABACAAAAAMAQAAZHJzL3NoYXBleG1sLnhtbFBLBQYAAAAABgAGAFsB&#10;AAC2AwAAAAA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16</w:t>
                          </w: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869667;top:137926;height:1021756;width:955040;" coordsize="955040,1021756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3" o:spid="_x0000_s1026" o:spt="75" type="#_x0000_t75" style="position:absolute;left:0;top:0;height:901700;width:955040;" filled="f" o:preferrelative="t" stroked="f" coordsize="21600,21600" o:gfxdata="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kLC6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24" o:title=""/>
                    <o:lock v:ext="edit" aspectratio="t"/>
                  </v:shape>
                  <v:shape id="文本框 48" o:spid="_x0000_s1026" o:spt="202" type="#_x0000_t202" style="position:absolute;left:219724;top:837621;height:184135;width:597747;" fillcolor="#FFFFFF" filled="t" stroked="t" coordsize="21600,21600" o:gfxdata="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RPPcvQAA&#10;ANsAAAAPAAAAAAAAAAEAIAAAACIAAABkcnMvZG93bnJldi54bWxQSwECFAAUAAAACACHTuJAMy8F&#10;njsAAAA5AAAAEAAAAAAAAAABACAAAAAMAQAAZHJzL3NoYXBleG1sLnhtbFBLBQYAAAAABgAGAFsB&#10;AAC2AwAAAAA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17</w:t>
                          </w: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580975;top:45446;height:1114334;width:1216660;" coordorigin="0,45446" coordsize="1216660,1114334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75" type="#_x0000_t75" style="position:absolute;left:0;top:45446;height:935355;width:1216660;" filled="f" o:preferrelative="t" stroked="f" coordsize="21600,21600" o:gfxdata="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h0zL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25" o:title=""/>
                    <o:lock v:ext="edit" aspectratio="t"/>
                  </v:shape>
                  <v:shape id="文本框 48" o:spid="_x0000_s1026" o:spt="202" type="#_x0000_t202" style="position:absolute;left:316635;top:975629;height:184151;width:564388;" fillcolor="#FFFFFF" filled="t" stroked="t" coordsize="21600,21600" o:gfxdata="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CFZHvQAA&#10;ANsAAAAPAAAAAAAAAAEAIAAAACIAAABkcnMvZG93bnJldi54bWxQSwECFAAUAAAACACHTuJAMy8F&#10;njsAAAA5AAAAEAAAAAAAAAABACAAAAAMAQAAZHJzL3NoYXBleG1sLnhtbFBLBQYAAAAABgAGAFsB&#10;AAC2AwAAAAA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18</w:t>
                          </w:r>
                          <w:r>
                            <w:rPr>
                              <w:rFonts w:hint="eastAsia" w:ascii="Times New Roman" w:hAnsi="Times New Roman"/>
                              <w:sz w:val="18"/>
                              <w:szCs w:val="18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imes New Roman" w:hAnsi="Times New Roman"/>
          <w:sz w:val="21"/>
          <w:szCs w:val="21"/>
        </w:rPr>
        <w:t>D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电压表V</w:t>
      </w:r>
      <w:r>
        <w:rPr>
          <w:rFonts w:ascii="Times New Roman" w:hAnsi="Times New Roman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与电压表V</w:t>
      </w:r>
      <w:r>
        <w:rPr>
          <w:rFonts w:ascii="Times New Roman" w:hAnsi="Times New Roman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的示数之和保持不</w:t>
      </w:r>
      <w:r>
        <w:rPr>
          <w:rFonts w:ascii="Times New Roman" w:hAnsi="Times New Roman"/>
          <w:sz w:val="21"/>
          <w:szCs w:val="21"/>
        </w:rPr>
        <w:drawing>
          <wp:inline distT="0" distB="0" distL="114300" distR="114300">
            <wp:extent cx="15240" cy="19050"/>
            <wp:effectExtent l="0" t="0" r="3810" b="0"/>
            <wp:docPr id="51" name="图片 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  <w:szCs w:val="21"/>
        </w:rPr>
        <w:t>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80" w:firstLineChars="200"/>
        <w:jc w:val="left"/>
        <w:textAlignment w:val="auto"/>
        <w:rPr>
          <w:rFonts w:hint="eastAsia" w:ascii="Times New Roman" w:hAnsi="Times New Roman" w:eastAsia="宋体"/>
          <w:sz w:val="21"/>
          <w:szCs w:val="21"/>
          <w:lang w:eastAsia="zh-CN"/>
        </w:rPr>
      </w:pPr>
      <w:r>
        <w:rPr>
          <w:rFonts w:hint="eastAsia" w:ascii="Times New Roman" w:hAnsi="Times New Roman"/>
          <w:color w:val="FFFFFF"/>
          <w:sz w:val="4"/>
          <w:szCs w:val="21"/>
          <w:lang w:eastAsia="zh-CN"/>
        </w:rPr>
        <w:t>[来源:学。科。网Z。X。X。K]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7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ascii="Times New Roman" w:hAnsi="Times New Roman"/>
          <w:sz w:val="21"/>
          <w:szCs w:val="21"/>
        </w:rPr>
        <w:t>如图所示的电路中，电源电压不变，闭合开关S后，灯L</w:t>
      </w:r>
      <w:r>
        <w:rPr>
          <w:rFonts w:ascii="Times New Roman" w:hAnsi="Times New Roman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和L</w:t>
      </w:r>
      <w:r>
        <w:rPr>
          <w:rFonts w:ascii="Times New Roman" w:hAnsi="Times New Roman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均发光，过了一段时间，一盏灯突然熄灭，而电流表和电压表的示数都不变，则发生的故障可能是（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drawing>
          <wp:inline distT="0" distB="0" distL="114300" distR="114300">
            <wp:extent cx="22860" cy="1524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断路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断路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  <w:vertAlign w:val="subscript"/>
        </w:rPr>
        <w:t>1</w:t>
      </w:r>
      <w:r>
        <w:rPr>
          <w:rFonts w:ascii="Times New Roman" w:hAnsi="Times New Roman"/>
          <w:sz w:val="21"/>
          <w:szCs w:val="21"/>
        </w:rPr>
        <w:t>短路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  <w:vertAlign w:val="subscript"/>
        </w:rPr>
        <w:t>2</w:t>
      </w:r>
      <w:r>
        <w:rPr>
          <w:rFonts w:ascii="Times New Roman" w:hAnsi="Times New Roman"/>
          <w:sz w:val="21"/>
          <w:szCs w:val="21"/>
        </w:rPr>
        <w:t>短路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8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ascii="Times New Roman" w:hAnsi="Times New Roman"/>
          <w:sz w:val="21"/>
          <w:szCs w:val="21"/>
        </w:rPr>
        <w:t>甲、乙两只灯泡，其I-U关系图像如图所示，现将甲、乙两灯串联在电路中，当甲灯两端的电压为2 V时，乙灯消耗的功率是（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0.8 W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drawing>
          <wp:inline distT="0" distB="0" distL="114300" distR="114300">
            <wp:extent cx="12700" cy="15240"/>
            <wp:effectExtent l="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1"/>
          <w:szCs w:val="21"/>
        </w:rPr>
        <w:t>B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1.2 W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2 W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3 W</w:t>
      </w:r>
    </w:p>
    <w:p>
      <w:pPr>
        <w:ind w:left="210" w:hanging="211" w:hangingChars="100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三、实</w:t>
      </w:r>
      <w:r>
        <w:rPr>
          <w:rFonts w:hint="default" w:ascii="Times New Roman" w:hAnsi="Times New Roman" w:eastAsia="宋体" w:cs="Times New Roman"/>
          <w:b/>
          <w:bCs/>
        </w:rPr>
        <w:drawing>
          <wp:inline distT="0" distB="0" distL="114300" distR="114300">
            <wp:extent cx="24130" cy="24130"/>
            <wp:effectExtent l="0" t="0" r="13970" b="4445"/>
            <wp:docPr id="80" name="图片 8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/>
          <w:bCs/>
        </w:rPr>
        <w:t>验题（第19题6分，第20题8分，第21题8分，共22分）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420" w:hanging="420" w:hangingChars="2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．</w:t>
      </w:r>
      <w:r>
        <w:rPr>
          <w:rFonts w:ascii="Times New Roman" w:hAnsi="Times New Roman"/>
        </w:rPr>
        <w:t>为了探究水和砂石的吸热性能，小明用同一盏酒精灯分别对质量相同的水和砂石加热，同时搅拌砂石和水。观察在相同的加热时间内，它们温度升高情况。数据记录表格如下：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420" w:hanging="420" w:hangingChars="200"/>
        <w:textAlignment w:val="auto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10160</wp:posOffset>
            </wp:positionV>
            <wp:extent cx="3880485" cy="1109345"/>
            <wp:effectExtent l="0" t="0" r="5715" b="14605"/>
            <wp:wrapNone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0485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420" w:hanging="420" w:hangingChars="200"/>
        <w:textAlignment w:val="auto"/>
        <w:rPr>
          <w:rFonts w:hint="eastAsia" w:ascii="Times New Roman" w:hAnsi="Times New Roman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420" w:hanging="420" w:hangingChars="200"/>
        <w:textAlignment w:val="auto"/>
        <w:rPr>
          <w:rFonts w:hint="eastAsia" w:ascii="Times New Roman" w:hAnsi="Times New Roman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420" w:hanging="420" w:hangingChars="200"/>
        <w:textAlignment w:val="auto"/>
        <w:rPr>
          <w:rFonts w:hint="eastAsia" w:ascii="Times New Roman" w:hAnsi="Times New Roman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420" w:hanging="420" w:hangingChars="200"/>
        <w:textAlignment w:val="auto"/>
        <w:rPr>
          <w:rFonts w:hint="eastAsia" w:ascii="Times New Roman" w:hAnsi="Times New Roman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420" w:hanging="420" w:hangingChars="200"/>
        <w:textAlignment w:val="auto"/>
        <w:rPr>
          <w:rFonts w:hint="eastAsia" w:ascii="Times New Roman" w:hAnsi="Times New Roman" w:eastAsia="宋体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210" w:hanging="210" w:hangingChars="1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（1）实验中搅拌砂石和水的目的是：</w:t>
      </w:r>
      <w:r>
        <w:rPr>
          <w:rFonts w:ascii="Times New Roman" w:hAnsi="Times New Roman"/>
          <w:u w:val="single"/>
        </w:rPr>
        <w:t xml:space="preserve">                              </w:t>
      </w:r>
      <w:r>
        <w:rPr>
          <w:rFonts w:ascii="Times New Roman" w:hAnsi="Times New Roman"/>
          <w:u w:val="single"/>
        </w:rPr>
        <w:drawing>
          <wp:inline distT="0" distB="0" distL="114300" distR="114300">
            <wp:extent cx="13970" cy="19050"/>
            <wp:effectExtent l="0" t="0" r="5080" b="0"/>
            <wp:docPr id="73" name="图片 7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210" w:hanging="210" w:hangingChars="1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（2）加热时间相同时，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/>
        </w:rPr>
        <w:t>的温度变化大，</w:t>
      </w:r>
      <w:r>
        <w:rPr>
          <w:rFonts w:ascii="Times New Roman" w:hAnsi="Times New Roman"/>
        </w:rPr>
        <w:drawing>
          <wp:inline distT="0" distB="0" distL="114300" distR="114300">
            <wp:extent cx="24130" cy="19050"/>
            <wp:effectExtent l="0" t="0" r="13970" b="0"/>
            <wp:docPr id="75" name="图片 7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这说明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Times New Roman"/>
        </w:rPr>
        <w:t>的吸热性能强（均选填</w:t>
      </w:r>
      <w:r>
        <w:rPr>
          <w:rFonts w:hint="eastAsia"/>
          <w:szCs w:val="21"/>
          <w:lang w:eastAsia="zh-CN"/>
        </w:rPr>
        <w:t>“</w:t>
      </w:r>
      <w:r>
        <w:rPr>
          <w:rFonts w:ascii="Times New Roman" w:hAnsi="Times New Roman"/>
        </w:rPr>
        <w:t>水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或</w:t>
      </w:r>
      <w:r>
        <w:rPr>
          <w:rFonts w:hint="eastAsia"/>
          <w:szCs w:val="21"/>
          <w:lang w:eastAsia="zh-CN"/>
        </w:rPr>
        <w:t>“</w:t>
      </w:r>
      <w:r>
        <w:rPr>
          <w:rFonts w:ascii="Times New Roman" w:hAnsi="Times New Roman"/>
        </w:rPr>
        <w:t>砂石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315" w:hanging="315" w:hangingChars="150"/>
        <w:textAlignment w:val="auto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t>20</w:t>
      </w:r>
      <w:r>
        <w:rPr>
          <w:rFonts w:hint="eastAsia" w:ascii="宋体" w:hAnsi="Courier New" w:cs="宋体"/>
          <w:kern w:val="2"/>
          <w:sz w:val="21"/>
          <w:szCs w:val="21"/>
          <w:lang w:val="en-US" w:eastAsia="zh-CN" w:bidi="ar-SA"/>
        </w:rPr>
        <w:t>.</w:t>
      </w:r>
      <w:r>
        <w:rPr>
          <w:rFonts w:ascii="Times New Roman" w:hAnsi="Times New Roman"/>
        </w:rPr>
        <w:t>在</w:t>
      </w:r>
      <w:r>
        <w:rPr>
          <w:rFonts w:hint="eastAsia"/>
          <w:szCs w:val="21"/>
          <w:lang w:eastAsia="zh-CN"/>
        </w:rPr>
        <w:t>“</w:t>
      </w:r>
      <w:r>
        <w:rPr>
          <w:rFonts w:ascii="Times New Roman" w:hAnsi="Times New Roman"/>
        </w:rPr>
        <w:t>探究影响滑轮组机械效率的因素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的实验中，小明用同一滑轮组进行了三次实验，实验数据如表：</w:t>
      </w:r>
      <w:r>
        <w:rPr>
          <w:rFonts w:hint="eastAsia" w:ascii="Times New Roman" w:hAnsi="Times New Roman"/>
          <w:color w:val="FFFFFF"/>
          <w:sz w:val="4"/>
          <w:lang w:eastAsia="zh-CN"/>
        </w:rPr>
        <w:t>[来源:Zxxk.Com]</w:t>
      </w:r>
    </w:p>
    <w:tbl>
      <w:tblPr>
        <w:tblStyle w:val="7"/>
        <w:tblpPr w:leftFromText="180" w:rightFromText="180" w:vertAnchor="text" w:horzAnchor="page" w:tblpX="2539" w:tblpY="86"/>
        <w:tblOverlap w:val="never"/>
        <w:tblW w:w="65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945"/>
        <w:gridCol w:w="1215"/>
        <w:gridCol w:w="795"/>
        <w:gridCol w:w="1485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序号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物重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G/N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物体上升的高度h/m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拉力</w:t>
            </w:r>
            <w:r>
              <w:rPr>
                <w:rFonts w:hint="eastAsia" w:ascii="Times New Roman" w:hAnsi="Times New Roman"/>
                <w:color w:val="FFFFFF"/>
                <w:sz w:val="4"/>
                <w:szCs w:val="18"/>
                <w:lang w:eastAsia="zh-CN"/>
              </w:rPr>
              <w:t>[来源:学科网ZXXK]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F/N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绳自由端移动的距离S/m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滑轮组的机械效率η/％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</w:t>
            </w:r>
            <w:r>
              <w:rPr>
                <w:rFonts w:hint="eastAsia" w:ascii="Times New Roman" w:hAnsi="Times New Roman"/>
                <w:color w:val="FFFFFF"/>
                <w:sz w:val="4"/>
                <w:szCs w:val="18"/>
                <w:lang w:eastAsia="zh-CN"/>
              </w:rPr>
              <w:t>[来源:Z.xx.k.Com]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left="180" w:hanging="180" w:hangingChars="100"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74.1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28575</wp:posOffset>
            </wp:positionV>
            <wp:extent cx="328930" cy="1068070"/>
            <wp:effectExtent l="0" t="0" r="0" b="0"/>
            <wp:wrapNone/>
            <wp:docPr id="159" name="图片 1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（1）根据表格中的数据，在右图中画出滑轮组的绕绳方法。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210" w:hanging="210" w:hangingChars="1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（2）实验中，沿竖直方向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拉动弹簧测力计，并读出弹簧测力计的示数。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210" w:hanging="210" w:hangingChars="1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（3）根据表格中</w:t>
      </w:r>
      <w:r>
        <w:rPr>
          <w:rFonts w:ascii="Times New Roman" w:hAnsi="Times New Roman"/>
        </w:rPr>
        <w:drawing>
          <wp:inline distT="0" distB="0" distL="114300" distR="114300">
            <wp:extent cx="19050" cy="190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的数据分析可知：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210" w:leftChars="100" w:firstLine="210" w:firstLineChars="100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</w:t>
      </w:r>
      <w:r>
        <w:rPr>
          <w:rFonts w:ascii="Times New Roman" w:hAnsi="Times New Roman"/>
        </w:rPr>
        <w:t>滑轮组的机械效率与物重有关，同一滑轮组，所提物体越重，机械效率越大。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630" w:leftChars="200" w:hanging="210" w:hangingChars="100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</w:rPr>
        <w:t>随着物重的增大，额外功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  <w:u w:val="single"/>
        </w:rPr>
        <w:drawing>
          <wp:inline distT="0" distB="0" distL="114300" distR="114300">
            <wp:extent cx="13970" cy="1651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  <w:lang w:eastAsia="zh-CN"/>
        </w:rPr>
        <w:t>“</w:t>
      </w:r>
      <w:r>
        <w:rPr>
          <w:rFonts w:ascii="Times New Roman" w:hAnsi="Times New Roman"/>
        </w:rPr>
        <w:t>变小</w:t>
      </w:r>
      <w:r>
        <w:rPr>
          <w:rFonts w:hint="eastAsia" w:ascii="Times New Roman" w:hAnsi="Times New Roman"/>
          <w:lang w:eastAsia="zh-CN"/>
        </w:rPr>
        <w:t>”“</w:t>
      </w:r>
      <w:r>
        <w:rPr>
          <w:rFonts w:ascii="Times New Roman" w:hAnsi="Times New Roman"/>
        </w:rPr>
        <w:t>不变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  <w:lang w:eastAsia="zh-CN"/>
        </w:rPr>
        <w:t>“</w:t>
      </w:r>
      <w:r>
        <w:rPr>
          <w:rFonts w:ascii="Times New Roman" w:hAnsi="Times New Roman"/>
        </w:rPr>
        <w:t>变大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），原因可能是</w:t>
      </w:r>
      <w:r>
        <w:rPr>
          <w:rFonts w:ascii="Times New Roman" w:hAnsi="Times New Roman"/>
          <w:u w:val="single"/>
        </w:rPr>
        <w:t xml:space="preserve">                                           </w:t>
      </w:r>
      <w:r>
        <w:rPr>
          <w:rFonts w:ascii="Times New Roman" w:hAnsi="Times New Roma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315" w:hanging="315" w:hangingChars="15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drawing>
          <wp:inline distT="0" distB="0" distL="114300" distR="114300">
            <wp:extent cx="12700" cy="19050"/>
            <wp:effectExtent l="0" t="0" r="635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1</w:t>
      </w:r>
      <w:r>
        <w:rPr>
          <w:rFonts w:hint="eastAsia" w:ascii="宋体" w:hAnsi="Courier New" w:cs="宋体"/>
          <w:kern w:val="2"/>
          <w:sz w:val="21"/>
          <w:szCs w:val="21"/>
          <w:lang w:val="en-US" w:eastAsia="zh-CN" w:bidi="ar-SA"/>
        </w:rPr>
        <w:t>.</w:t>
      </w:r>
      <w:r>
        <w:rPr>
          <w:rFonts w:ascii="Times New Roman" w:hAnsi="Times New Roman"/>
        </w:rPr>
        <w:t>在</w:t>
      </w:r>
      <w:r>
        <w:rPr>
          <w:rFonts w:hint="eastAsia" w:ascii="Times New Roman" w:hAnsi="Times New Roman"/>
          <w:lang w:eastAsia="zh-CN"/>
        </w:rPr>
        <w:t>“</w:t>
      </w:r>
      <w:r>
        <w:rPr>
          <w:rFonts w:ascii="Times New Roman" w:hAnsi="Times New Roman"/>
        </w:rPr>
        <w:t>测量小灯泡正常发光时的电阻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的实验中，器材有：蓄电池组（电压为6V）、小灯泡（铭牌上标有</w:t>
      </w:r>
      <w:r>
        <w:rPr>
          <w:rFonts w:hint="eastAsia" w:ascii="Times New Roman" w:hAnsi="Times New Roman"/>
          <w:lang w:eastAsia="zh-CN"/>
        </w:rPr>
        <w:t>“</w:t>
      </w:r>
      <w:r>
        <w:rPr>
          <w:rFonts w:ascii="Times New Roman" w:hAnsi="Times New Roman"/>
        </w:rPr>
        <w:t>3.6V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字样，正常发光时的电阻约10Ω）、滑动变阻器、电流表、电压表、开关、导线等。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jc w:val="left"/>
        <w:textAlignment w:val="auto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t>（1）下图甲是连接的部分电路，请你用笔画线代替导线，将电路连接完整。</w:t>
      </w:r>
      <w:r>
        <w:rPr>
          <w:rFonts w:hint="eastAsia" w:ascii="Times New Roman" w:hAnsi="Times New Roman"/>
          <w:color w:val="FFFFFF"/>
          <w:sz w:val="4"/>
          <w:lang w:eastAsia="zh-CN"/>
        </w:rPr>
        <w:t>[来源:学科网]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10160</wp:posOffset>
                </wp:positionV>
                <wp:extent cx="3910330" cy="1331595"/>
                <wp:effectExtent l="0" t="0" r="0" b="0"/>
                <wp:wrapTopAndBottom/>
                <wp:docPr id="102" name="组合 10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0330" cy="1331595"/>
                          <a:chOff x="0" y="0"/>
                          <a:chExt cx="4270375" cy="1537335"/>
                        </a:xfrm>
                      </wpg:grpSpPr>
                      <wpg:grpSp>
                        <wpg:cNvPr id="6" name="组合 167"/>
                        <wpg:cNvGrpSpPr/>
                        <wpg:grpSpPr>
                          <a:xfrm>
                            <a:off x="0" y="0"/>
                            <a:ext cx="4270375" cy="1537335"/>
                            <a:chOff x="4301" y="45350"/>
                            <a:chExt cx="6454" cy="2115"/>
                          </a:xfrm>
                        </wpg:grpSpPr>
                        <pic:pic xmlns:pic="http://schemas.openxmlformats.org/drawingml/2006/picture">
                          <pic:nvPicPr>
                            <pic:cNvPr id="7" name="图片 1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35" y="45666"/>
                              <a:ext cx="1920" cy="1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pic:pic xmlns:pic="http://schemas.openxmlformats.org/drawingml/2006/picture">
                          <pic:nvPicPr>
                            <pic:cNvPr id="8" name="图片 1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301" y="45350"/>
                              <a:ext cx="2906" cy="17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9" name="文本框 1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05" y="47102"/>
                              <a:ext cx="347" cy="2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楷体" w:hAnsi="楷体" w:eastAsia="楷体" w:cs="楷体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</w:rPr>
                                  <w:t>甲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s:wsp>
                          <wps:cNvPr id="10" name="文本框 1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86" y="46985"/>
                              <a:ext cx="682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楷体" w:hAnsi="楷体" w:eastAsia="楷体" w:cs="楷体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</w:rPr>
                                  <w:t>乙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s:wsp>
                        <wps:cNvPr id="63" name="直接连接符 63"/>
                        <wps:cNvCnPr/>
                        <wps:spPr>
                          <a:xfrm flipV="1">
                            <a:off x="1026784" y="710065"/>
                            <a:ext cx="432000" cy="30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直接连接符 101"/>
                        <wps:cNvCnPr/>
                        <wps:spPr>
                          <a:xfrm flipV="1">
                            <a:off x="1026784" y="812233"/>
                            <a:ext cx="432000" cy="30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44.55pt;margin-top:0.8pt;height:104.85pt;width:307.9pt;mso-wrap-distance-bottom:0pt;mso-wrap-distance-top:0pt;z-index:251672576;mso-width-relative:page;mso-height-relative:page;" coordsize="4270375,1537335" o:gfxdata="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">
                <o:lock v:ext="edit" aspectratio="f"/>
                <v:group id="组合 167" o:spid="_x0000_s1026" o:spt="203" style="position:absolute;left:0;top:0;height:1537335;width:4270375;" coordorigin="4301,45350" coordsize="6454,2115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133" o:spid="_x0000_s1026" o:spt="75" type="#_x0000_t75" style="position:absolute;left:8835;top:45666;height:1260;width:1920;" filled="f" o:preferrelative="t" stroked="f" coordsize="21600,21600" o:gfxdata="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ZnbErgAAADa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28" chromakey="#FFFFFF" o:title=""/>
                    <o:lock v:ext="edit" aspectratio="t"/>
                  </v:shape>
                  <v:shape id="图片 160" o:spid="_x0000_s1026" o:spt="75" type="#_x0000_t75" style="position:absolute;left:4301;top:45350;height:1755;width:2906;" filled="f" o:preferrelative="t" stroked="f" coordsize="21600,21600" o:gfxdata="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OHwe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29" chromakey="#FFFFFF" o:title=""/>
                    <o:lock v:ext="edit" aspectratio="t"/>
                  </v:shape>
                  <v:shape id="文本框 164" o:spid="_x0000_s1026" o:spt="202" type="#_x0000_t202" style="position:absolute;left:5305;top:47102;height:272;width:347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eastAsia" w:ascii="楷体" w:hAnsi="楷体" w:eastAsia="楷体" w:cs="楷体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</w:rPr>
                            <w:t>甲</w:t>
                          </w:r>
                        </w:p>
                      </w:txbxContent>
                    </v:textbox>
                  </v:shape>
                  <v:shape id="文本框 165" o:spid="_x0000_s1026" o:spt="202" type="#_x0000_t202" style="position:absolute;left:9686;top:46985;height:480;width:682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hint="eastAsia" w:ascii="楷体" w:hAnsi="楷体" w:eastAsia="楷体" w:cs="楷体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</w:rPr>
                            <w:t>乙</w:t>
                          </w:r>
                        </w:p>
                      </w:txbxContent>
                    </v:textbox>
                  </v:shape>
                </v:group>
                <v:line id="_x0000_s1026" o:spid="_x0000_s1026" o:spt="20" style="position:absolute;left:1026784;top:710065;flip:y;height:30650;width:432000;" filled="f" stroked="t" coordsize="21600,21600" o:gfxdata="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iRe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026784;top:812233;flip:y;height:30650;width:432000;" filled="f" stroked="t" coordsize="21600,21600" o:gfxdata="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tG3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w:rPr>
          <w:rFonts w:ascii="Times New Roman" w:hAnsi="Times New Roman"/>
        </w:rPr>
        <w:t>（2）如图甲电路连接好后，滑动变阻器的滑片应置于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  <w:lang w:eastAsia="zh-CN"/>
        </w:rPr>
        <w:t>“</w:t>
      </w:r>
      <w:r>
        <w:rPr>
          <w:rFonts w:ascii="Times New Roman" w:hAnsi="Times New Roman"/>
        </w:rPr>
        <w:t>最左端</w:t>
      </w:r>
      <w:r>
        <w:rPr>
          <w:rFonts w:hint="eastAsia" w:ascii="Times New Roman" w:hAnsi="Times New Roman"/>
          <w:lang w:eastAsia="zh-CN"/>
        </w:rPr>
        <w:drawing>
          <wp:inline distT="0" distB="0" distL="114300" distR="114300">
            <wp:extent cx="24130" cy="22860"/>
            <wp:effectExtent l="0" t="0" r="13970" b="5715"/>
            <wp:docPr id="65" name="图片 6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、</w:t>
      </w:r>
      <w:r>
        <w:rPr>
          <w:rFonts w:hint="eastAsia" w:ascii="Times New Roman" w:hAnsi="Times New Roman"/>
          <w:lang w:eastAsia="zh-CN"/>
        </w:rPr>
        <w:t>“</w:t>
      </w:r>
      <w:r>
        <w:rPr>
          <w:rFonts w:ascii="Times New Roman" w:hAnsi="Times New Roman"/>
        </w:rPr>
        <w:t>最右端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或</w:t>
      </w:r>
      <w:r>
        <w:rPr>
          <w:rFonts w:hint="eastAsia" w:ascii="Times New Roman" w:hAnsi="Times New Roman"/>
          <w:lang w:eastAsia="zh-CN"/>
        </w:rPr>
        <w:t>“</w:t>
      </w:r>
      <w:r>
        <w:rPr>
          <w:rFonts w:ascii="Times New Roman" w:hAnsi="Times New Roman"/>
        </w:rPr>
        <w:t>中间位置</w:t>
      </w:r>
      <w:r>
        <w:rPr>
          <w:rFonts w:hint="eastAsia" w:ascii="Times New Roman" w:hAnsi="Times New Roman"/>
          <w:lang w:eastAsia="zh-CN"/>
        </w:rPr>
        <w:t>”</w:t>
      </w:r>
      <w:r>
        <w:rPr>
          <w:rFonts w:ascii="Times New Roman" w:hAnsi="Times New Roman"/>
        </w:rPr>
        <w:t>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525" w:hanging="525" w:hangingChars="25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（3）某同学连接好电路，闭合开关，发现灯泡不亮</w:t>
      </w:r>
      <w:r>
        <w:rPr>
          <w:rFonts w:ascii="Times New Roman" w:hAnsi="Times New Roman"/>
        </w:rPr>
        <w:drawing>
          <wp:inline distT="0" distB="0" distL="114300" distR="114300">
            <wp:extent cx="19050" cy="24130"/>
            <wp:effectExtent l="0" t="0" r="0" b="4445"/>
            <wp:docPr id="53" name="图片 5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，但电流表和电压表都有较小偏转，</w:t>
      </w:r>
      <w:r>
        <w:rPr>
          <w:rFonts w:ascii="Times New Roman" w:hAnsi="Times New Roman"/>
        </w:rPr>
        <w:drawing>
          <wp:inline distT="0" distB="0" distL="114300" distR="114300">
            <wp:extent cx="15240" cy="19050"/>
            <wp:effectExtent l="0" t="0" r="3810" b="0"/>
            <wp:docPr id="78" name="图片 7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则原因可能是（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firstLine="525" w:firstLineChars="25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A．灯泡与底座接触不良　                B．灯泡被短路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firstLine="525" w:firstLineChars="25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C．滑动变阻器的电阻太大　              D．滑动变阻器的接线松脱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left="630" w:hanging="630" w:hangingChars="300"/>
        <w:jc w:val="left"/>
        <w:textAlignment w:val="auto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</w:rPr>
        <w:t>（4）电压表示数3.6V时，电流表示数如图乙所示，则小灯泡正常发光时电阻为</w:t>
      </w:r>
      <w:r>
        <w:rPr>
          <w:rFonts w:hint="default" w:ascii="Times New Roman" w:hAnsi="Times New Roman" w:cs="Times New Roman"/>
          <w:u w:val="none"/>
          <w:lang w:val="en-US" w:eastAsia="zh-CN"/>
        </w:rPr>
        <w:t>____</w:t>
      </w:r>
      <w:r>
        <w:rPr>
          <w:rFonts w:hint="default" w:ascii="Times New Roman" w:hAnsi="Times New Roman" w:cs="Times New Roman"/>
        </w:rPr>
        <w:t>Ω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widowControl/>
        <w:jc w:val="left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四、计算与简答（每小题8分，共24分）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t>22</w:t>
      </w:r>
      <w:r>
        <w:rPr>
          <w:rFonts w:hint="eastAsia" w:ascii="宋体" w:hAnsi="Courier New" w:eastAsia="宋体" w:cs="宋体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/>
        </w:rPr>
        <w:t>某太阳能热水器内装有质量为200kg，温度为20℃的水，在阳光照射一段时间后，水温</w:t>
      </w:r>
      <w:r>
        <w:rPr>
          <w:rFonts w:ascii="Times New Roman" w:hAnsi="Times New Roman"/>
        </w:rPr>
        <w:drawing>
          <wp:inline distT="0" distB="0" distL="114300" distR="114300">
            <wp:extent cx="19050" cy="20320"/>
            <wp:effectExtent l="0" t="0" r="0" b="8255"/>
            <wp:docPr id="64" name="图片 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升高到80℃。已知水的比热容为4.2×10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J/(kg·℃)，天然气的热值是4.2×10</w:t>
      </w:r>
      <w:r>
        <w:rPr>
          <w:rFonts w:ascii="Times New Roman" w:hAnsi="Times New Roman"/>
          <w:vertAlign w:val="superscript"/>
        </w:rPr>
        <w:t>7</w:t>
      </w:r>
      <w:r>
        <w:rPr>
          <w:rFonts w:ascii="Times New Roman" w:hAnsi="Times New Roman"/>
        </w:rPr>
        <w:t>J/m</w:t>
      </w:r>
      <w:r>
        <w:rPr>
          <w:rFonts w:ascii="Times New Roman" w:hAnsi="Times New Roman"/>
          <w:vertAlign w:val="superscript"/>
        </w:rPr>
        <w:t>3</w:t>
      </w:r>
      <w:r>
        <w:rPr>
          <w:rFonts w:hint="eastAsia" w:ascii="Times New Roman" w:hAnsi="Times New Roman"/>
          <w:vertAlign w:val="baseline"/>
          <w:lang w:eastAsia="zh-CN"/>
        </w:rPr>
        <w:t>，求：</w:t>
      </w:r>
      <w:r>
        <w:rPr>
          <w:rFonts w:hint="eastAsia" w:ascii="Times New Roman" w:hAnsi="Times New Roman"/>
          <w:color w:val="FFFFFF"/>
          <w:sz w:val="4"/>
          <w:vertAlign w:val="baseline"/>
          <w:lang w:eastAsia="zh-CN"/>
        </w:rPr>
        <w:t>[来源:学科网]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（1）水吸收的热量是多少焦耳？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（2）这些能量相当于完全燃烧多少天然气？</w:t>
      </w: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/>
          <w:color w:val="FFFFFF"/>
          <w:sz w:val="4"/>
          <w:lang w:eastAsia="zh-CN"/>
        </w:rPr>
        <w:t>[来源:学#科#网]</w:t>
      </w: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23</w:t>
      </w:r>
      <w:r>
        <w:rPr>
          <w:rFonts w:hint="eastAsia" w:ascii="宋体" w:hAnsi="Courier New" w:eastAsia="宋体" w:cs="宋体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/>
        </w:rPr>
        <w:t>如图所示，斜面长</w:t>
      </w:r>
      <w:r>
        <w:rPr>
          <w:rFonts w:ascii="Times New Roman" w:hAnsi="Times New Roman"/>
          <w:i/>
          <w:iCs/>
        </w:rPr>
        <w:t>s</w:t>
      </w:r>
      <w:r>
        <w:rPr>
          <w:rFonts w:ascii="Times New Roman" w:hAnsi="Times New Roman"/>
        </w:rPr>
        <w:t>=2m，斜面高</w:t>
      </w:r>
      <w:r>
        <w:rPr>
          <w:rFonts w:ascii="Times New Roman" w:hAnsi="Times New Roman"/>
          <w:i/>
          <w:iCs/>
        </w:rPr>
        <w:t>h</w:t>
      </w:r>
      <w:r>
        <w:rPr>
          <w:rFonts w:ascii="Times New Roman" w:hAnsi="Times New Roman"/>
        </w:rPr>
        <w:t>=1m.现用</w:t>
      </w:r>
      <w:r>
        <w:rPr>
          <w:rFonts w:ascii="Times New Roman" w:hAnsi="Times New Roman"/>
          <w:i/>
          <w:iCs/>
        </w:rPr>
        <w:t>F</w:t>
      </w:r>
      <w:r>
        <w:rPr>
          <w:rFonts w:ascii="Times New Roman" w:hAnsi="Times New Roman"/>
        </w:rPr>
        <w:t>=400N的推力把重为</w:t>
      </w:r>
      <w:r>
        <w:rPr>
          <w:rFonts w:ascii="Times New Roman" w:hAnsi="Times New Roman"/>
          <w:i/>
          <w:iCs/>
        </w:rPr>
        <w:t>G</w:t>
      </w:r>
      <w:r>
        <w:rPr>
          <w:rFonts w:ascii="Times New Roman" w:hAnsi="Times New Roman"/>
        </w:rPr>
        <w:t>=600N的小物</w:t>
      </w:r>
      <w:r>
        <w:rPr>
          <w:rFonts w:ascii="Times New Roman" w:hAnsi="Times New Roman"/>
        </w:rPr>
        <w:drawing>
          <wp:inline distT="0" distB="0" distL="114300" distR="114300">
            <wp:extent cx="17780" cy="1270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体沿着斜面从斜面底端匀速推至顶端，求：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3811905</wp:posOffset>
                </wp:positionH>
                <wp:positionV relativeFrom="paragraph">
                  <wp:posOffset>8255</wp:posOffset>
                </wp:positionV>
                <wp:extent cx="1414780" cy="562610"/>
                <wp:effectExtent l="0" t="19050" r="13970" b="27940"/>
                <wp:wrapNone/>
                <wp:docPr id="115" name="组合 1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4780" cy="562610"/>
                          <a:chOff x="0" y="0"/>
                          <a:chExt cx="1414780" cy="562610"/>
                        </a:xfrm>
                      </wpg:grpSpPr>
                      <wpg:grpSp>
                        <wpg:cNvPr id="112" name="组合 112"/>
                        <wpg:cNvGrpSpPr/>
                        <wpg:grpSpPr>
                          <a:xfrm>
                            <a:off x="0" y="0"/>
                            <a:ext cx="1414780" cy="562610"/>
                            <a:chOff x="0" y="0"/>
                            <a:chExt cx="1415022" cy="563305"/>
                          </a:xfrm>
                        </wpg:grpSpPr>
                        <wps:wsp>
                          <wps:cNvPr id="103" name="直角三角形 103"/>
                          <wps:cNvSpPr/>
                          <wps:spPr>
                            <a:xfrm>
                              <a:off x="0" y="0"/>
                              <a:ext cx="1057435" cy="515946"/>
                            </a:xfrm>
                            <a:prstGeom prst="rtTriangl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104" name="矩形 104"/>
                          <wps:cNvSpPr/>
                          <wps:spPr>
                            <a:xfrm rot="1703339">
                              <a:off x="952500" y="385469"/>
                              <a:ext cx="142875" cy="10668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105" name="直接箭头连接符 105"/>
                          <wps:cNvCnPr/>
                          <wps:spPr>
                            <a:xfrm flipH="1" flipV="1">
                              <a:off x="1090427" y="463479"/>
                              <a:ext cx="166236" cy="9982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stealth" w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470" y="338536"/>
                              <a:ext cx="214552" cy="18351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/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s:wsp>
                          <wps:cNvPr id="111" name="文本框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084" y="185285"/>
                              <a:ext cx="213995" cy="18351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Times New Roman" w:hAnsi="Times New Roman"/>
                                    <w:i/>
                                    <w:iCs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iCs/>
                                    <w:szCs w:val="21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s:wsp>
                        <wps:cNvPr id="114" name="文本框 114"/>
                        <wps:cNvSpPr txBox="1"/>
                        <wps:spPr>
                          <a:xfrm>
                            <a:off x="367804" y="149526"/>
                            <a:ext cx="280961" cy="2758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i/>
                                  <w:iCs/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sz w:val="22"/>
                                  <w:szCs w:val="2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00.15pt;margin-top:0.65pt;height:44.3pt;width:111.4pt;z-index:251674624;mso-width-relative:page;mso-height-relative:page;" coordsize="1414780,562610" o:gfxdata="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">
                <o:lock v:ext="edit" aspectratio="f"/>
                <v:group id="_x0000_s1026" o:spid="_x0000_s1026" o:spt="203" style="position:absolute;left:0;top:0;height:562610;width:1414780;" coordsize="1415022,563305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6" type="#_x0000_t6" style="position:absolute;left:0;top:0;height:515946;width:1057435;v-text-anchor:middle;" filled="f" stroked="t" coordsize="21600,21600" o:gfxdata="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U2j3+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rect id="_x0000_s1026" o:spid="_x0000_s1026" o:spt="1" style="position:absolute;left:952500;top:385469;height:106680;width:142875;rotation:1860500f;v-text-anchor:middle;" fillcolor="#FFFFFF [3201]" filled="t" stroked="t" coordsize="21600,21600" o:gfxdata="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xnQW5AAAA3A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1090427;top:463479;flip:x y;height:99826;width:166236;" filled="f" stroked="t" coordsize="21600,21600" o:gfxdata="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7Vph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13]" miterlimit="8" joinstyle="miter" endarrow="classic" endarrowwidth="narrow"/>
                    <v:imagedata o:title=""/>
                    <o:lock v:ext="edit" aspectratio="f"/>
                  </v:shape>
                  <v:shape id="文本框 48" o:spid="_x0000_s1026" o:spt="202" type="#_x0000_t202" style="position:absolute;left:1200470;top:338536;height:183515;width:214552;" fillcolor="#FFFFFF" filled="t" stroked="t" coordsize="21600,21600" o:gfxdata="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GnTW8AAAA&#10;3AAAAA8AAAAAAAAAAQAgAAAAIgAAAGRycy9kb3ducmV2LnhtbFBLAQIUABQAAAAIAIdO4kAzLwWe&#10;OwAAADkAAAAQAAAAAAAAAAEAIAAAAAsBAABkcnMvc2hhcGV4bWwueG1sUEsFBgAAAAAGAAYAWwEA&#10;ALUDAAAAAA=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Times New Roman" w:hAnsi="Times New Roman"/>
                              <w:i/>
                              <w:iCs/>
                              <w:sz w:val="18"/>
                              <w:szCs w:val="18"/>
                            </w:rPr>
                            <w:t>F</w:t>
                          </w:r>
                        </w:p>
                      </w:txbxContent>
                    </v:textbox>
                  </v:shape>
                  <v:shape id="文本框 48" o:spid="_x0000_s1026" o:spt="202" type="#_x0000_t202" style="position:absolute;left:51084;top:185285;height:183515;width:213995;" fillcolor="#FFFFFF" filled="t" stroked="t" coordsize="21600,21600" o:gfxdata="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M2k5y8AAAA&#10;3AAAAA8AAAAAAAAAAQAgAAAAIgAAAGRycy9kb3ducmV2LnhtbFBLAQIUABQAAAAIAIdO4kAzLwWe&#10;OwAAADkAAAAQAAAAAAAAAAEAIAAAAAsBAABkcnMvc2hhcGV4bWwueG1sUEsFBgAAAAAGAAYAWwEA&#10;ALUDAAAAAA==&#10;">
                    <v:fill on="t" opacity="0f" focussize="0,0"/>
                    <v:stroke color="#FFFFFF" miterlimit="8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rFonts w:ascii="Times New Roman" w:hAnsi="Times New Roman"/>
                              <w:i/>
                              <w:iCs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iCs/>
                              <w:szCs w:val="21"/>
                            </w:rPr>
                            <w:t>h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367804;top:149526;height:275853;width:280961;" filled="f" stroked="f" coordsize="21600,21600" o:gfxdata="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onVC8AAAA&#10;3A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iCs/>
                            <w:sz w:val="22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iCs/>
                            <w:sz w:val="22"/>
                            <w:szCs w:val="28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</w:rPr>
        <w:t xml:space="preserve">（1）斜面的机械效率为多大？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（2）物体所受的摩擦力为多大？</w:t>
      </w: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/>
          <w:color w:val="FFFFFF"/>
          <w:sz w:val="4"/>
          <w:lang w:eastAsia="zh-CN"/>
        </w:rPr>
        <w:t>[来源:Z§xx§k.Com]</w:t>
      </w: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/>
          <w:color w:val="FFFFFF"/>
          <w:sz w:val="4"/>
          <w:lang w:eastAsia="zh-CN"/>
        </w:rPr>
        <w:t>[来源:学_科_网Z_X_X_K]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 w:hanging="420" w:hangingChars="200"/>
        <w:jc w:val="left"/>
        <w:textAlignment w:val="auto"/>
        <w:rPr>
          <w:rFonts w:hint="eastAsia" w:ascii="Times New Roman" w:hAnsi="Times New Roman" w:eastAsia="宋体"/>
          <w:lang w:val="en-US" w:eastAsia="zh-CN"/>
        </w:rPr>
      </w:pPr>
      <w:r>
        <w:rPr>
          <w:rFonts w:ascii="Times New Roman" w:hAnsi="Times New Roman"/>
        </w:rPr>
        <w:t>24</w:t>
      </w:r>
      <w:r>
        <w:rPr>
          <w:rFonts w:hint="eastAsia" w:ascii="宋体" w:hAnsi="Courier New" w:eastAsia="宋体" w:cs="宋体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hAnsi="Times New Roman"/>
        </w:rPr>
        <w:t>实际的电源都有一定的电阻，如干电池，我们可以把它看成</w:t>
      </w:r>
      <w:r>
        <w:rPr>
          <w:rFonts w:ascii="Times New Roman" w:hAnsi="Times New Roman"/>
        </w:rPr>
        <w:drawing>
          <wp:inline distT="0" distB="0" distL="114300" distR="114300">
            <wp:extent cx="24130" cy="21590"/>
            <wp:effectExtent l="0" t="0" r="13970" b="6985"/>
            <wp:docPr id="68" name="图片 6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是由一个电压为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/>
        </w:rPr>
        <w:t>、电阻为0的理想电源与一个电阻值为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的电阻串联而成，如图甲所</w:t>
      </w:r>
      <w:r>
        <w:rPr>
          <w:rFonts w:ascii="Times New Roman" w:hAnsi="Times New Roman"/>
        </w:rPr>
        <w:drawing>
          <wp:inline distT="0" distB="0" distL="114300" distR="114300">
            <wp:extent cx="13970" cy="1651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示。现将一实际电源与两个定值电阻组成如图乙所示的电路，其中</w:t>
      </w:r>
      <w:r>
        <w:rPr>
          <w:rFonts w:ascii="Times New Roman" w:hAnsi="Times New Roman"/>
          <w:i/>
          <w:iCs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为3Ω，</w:t>
      </w:r>
      <w:r>
        <w:rPr>
          <w:rFonts w:ascii="Times New Roman" w:hAnsi="Times New Roman"/>
          <w:i/>
          <w:iCs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为6Ω.当闭合S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、断开S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时，电流表示数为0.8A；当闭合S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、断开S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时，电流表示数为0.5A.求：（1）电源内阻r</w:t>
      </w:r>
      <w:r>
        <w:rPr>
          <w:rFonts w:hint="eastAsia" w:ascii="Times New Roman" w:hAnsi="Times New Roman"/>
          <w:lang w:val="en-US" w:eastAsia="zh-CN"/>
        </w:rPr>
        <w:t>.</w:t>
      </w:r>
    </w:p>
    <w:p>
      <w:pPr>
        <w:widowControl/>
        <w:ind w:firstLine="840" w:firstLineChars="400"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t>（2）同时闭合S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和S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时，电流表的示数</w:t>
      </w:r>
      <w:r>
        <w:rPr>
          <w:rFonts w:hint="eastAsia" w:ascii="Times New Roman" w:hAnsi="Times New Roman"/>
          <w:lang w:eastAsia="zh-CN"/>
        </w:rPr>
        <w:t>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88900</wp:posOffset>
                </wp:positionV>
                <wp:extent cx="2507615" cy="1152525"/>
                <wp:effectExtent l="0" t="0" r="6985" b="9525"/>
                <wp:wrapNone/>
                <wp:docPr id="1" name="组合 16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7615" cy="1152525"/>
                          <a:chOff x="7697" y="61943"/>
                          <a:chExt cx="4470" cy="2055"/>
                        </a:xfrm>
                      </wpg:grpSpPr>
                      <pic:pic xmlns:pic="http://schemas.openxmlformats.org/drawingml/2006/picture">
                        <pic:nvPicPr>
                          <pic:cNvPr id="2" name="图片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697" y="62426"/>
                            <a:ext cx="210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3" name="文本框 143"/>
                        <wps:cNvSpPr txBox="1">
                          <a:spLocks noChangeArrowheads="1"/>
                        </wps:cNvSpPr>
                        <wps:spPr bwMode="auto">
                          <a:xfrm>
                            <a:off x="8675" y="63548"/>
                            <a:ext cx="824" cy="4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楷体" w:hAnsi="楷体" w:eastAsia="楷体" w:cs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18"/>
                                  <w:szCs w:val="18"/>
                                </w:rPr>
                                <w:t>图甲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4" name="文本框 144"/>
                        <wps:cNvSpPr txBox="1">
                          <a:spLocks noChangeArrowheads="1"/>
                        </wps:cNvSpPr>
                        <wps:spPr bwMode="auto">
                          <a:xfrm>
                            <a:off x="10717" y="63563"/>
                            <a:ext cx="764" cy="4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楷体" w:hAnsi="楷体" w:eastAsia="楷体" w:cs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18"/>
                                  <w:szCs w:val="18"/>
                                </w:rPr>
                                <w:t>图乙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pic:pic xmlns:pic="http://schemas.openxmlformats.org/drawingml/2006/picture">
                        <pic:nvPicPr>
                          <pic:cNvPr id="5" name="图片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797" y="61943"/>
                            <a:ext cx="2370" cy="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68" o:spid="_x0000_s1026" o:spt="203" alt="学科网(www.zxxk.com)--教育资源门户，提供试卷、教案、课件、论文、素材及各类教学资源下载，还有大量而丰富的教学相关资讯！" style="position:absolute;left:0pt;margin-left:190.4pt;margin-top:7pt;height:90.75pt;width:197.45pt;z-index:251659264;mso-width-relative:page;mso-height-relative:page;" coordorigin="7697,61943" coordsize="4470,2055" o:gfxdata="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">
                <o:lock v:ext="edit" aspectratio="f"/>
                <v:shape id="图片 139" o:spid="_x0000_s1026" o:spt="75" type="#_x0000_t75" style="position:absolute;left:7697;top:62426;height:900;width:2100;" filled="f" o:preferrelative="t" stroked="f" coordsize="21600,21600" o:gfxdata="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xPoy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0" o:title=""/>
                  <o:lock v:ext="edit" aspectratio="t"/>
                </v:shape>
                <v:shape id="文本框 143" o:spid="_x0000_s1026" o:spt="202" type="#_x0000_t202" style="position:absolute;left:8675;top:63548;height:450;width:824;" fillcolor="#FFFFFF" filled="t" stroked="t" coordsize="21600,21600" o:gfxdata="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iNFu8AAAA&#10;2gAAAA8AAAAAAAAAAQAgAAAAIgAAAGRycy9kb3ducmV2LnhtbFBLAQIUABQAAAAIAIdO4kAzLwWe&#10;OwAAADkAAAAQAAAAAAAAAAEAIAAAAAsBAABkcnMvc2hhcGV4bWwueG1sUEsFBgAAAAAGAAYAWwEA&#10;ALUDAAAAAA==&#10;">
                  <v:fill on="t" opacity="0f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楷体" w:hAnsi="楷体" w:eastAsia="楷体" w:cs="楷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18"/>
                            <w:szCs w:val="18"/>
                          </w:rPr>
                          <w:t>图甲</w:t>
                        </w:r>
                      </w:p>
                    </w:txbxContent>
                  </v:textbox>
                </v:shape>
                <v:shape id="文本框 144" o:spid="_x0000_s1026" o:spt="202" type="#_x0000_t202" style="position:absolute;left:10717;top:63563;height:435;width:764;" fillcolor="#FFFFFF" filled="t" stroked="t" coordsize="21600,21600" o:gfxdata="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LrC+8AAAA&#10;2gAAAA8AAAAAAAAAAQAgAAAAIgAAAGRycy9kb3ducmV2LnhtbFBLAQIUABQAAAAIAIdO4kAzLwWe&#10;OwAAADkAAAAQAAAAAAAAAAEAIAAAAAsBAABkcnMvc2hhcGV4bWwueG1sUEsFBgAAAAAGAAYAWwEA&#10;ALUDAAAAAA==&#10;">
                  <v:fill on="t" opacity="0f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楷体" w:hAnsi="楷体" w:eastAsia="楷体" w:cs="楷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18"/>
                            <w:szCs w:val="18"/>
                          </w:rPr>
                          <w:t>图乙</w:t>
                        </w:r>
                      </w:p>
                    </w:txbxContent>
                  </v:textbox>
                </v:shape>
                <v:shape id="图片 145" o:spid="_x0000_s1026" o:spt="75" type="#_x0000_t75" style="position:absolute;left:9797;top:61943;height:1725;width:2370;" filled="f" o:preferrelative="t" stroked="f" coordsize="21600,21600" o:gfxdata="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2+Ls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814" w:right="2126" w:bottom="1757" w:left="2126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59F"/>
    <w:rsid w:val="000004EC"/>
    <w:rsid w:val="00004021"/>
    <w:rsid w:val="00014BAF"/>
    <w:rsid w:val="00015BB6"/>
    <w:rsid w:val="00015D23"/>
    <w:rsid w:val="000205CC"/>
    <w:rsid w:val="000237FD"/>
    <w:rsid w:val="00025F03"/>
    <w:rsid w:val="000411B8"/>
    <w:rsid w:val="00056CC4"/>
    <w:rsid w:val="00057820"/>
    <w:rsid w:val="00063747"/>
    <w:rsid w:val="0006378B"/>
    <w:rsid w:val="0007006A"/>
    <w:rsid w:val="00077B43"/>
    <w:rsid w:val="00084FB7"/>
    <w:rsid w:val="0008704F"/>
    <w:rsid w:val="00090FA0"/>
    <w:rsid w:val="00095C12"/>
    <w:rsid w:val="000A3E07"/>
    <w:rsid w:val="000A58E6"/>
    <w:rsid w:val="000B1663"/>
    <w:rsid w:val="000B3A59"/>
    <w:rsid w:val="000B7A8E"/>
    <w:rsid w:val="000B7BDE"/>
    <w:rsid w:val="000C2EE3"/>
    <w:rsid w:val="000C3671"/>
    <w:rsid w:val="000C378F"/>
    <w:rsid w:val="000D4C75"/>
    <w:rsid w:val="000D7115"/>
    <w:rsid w:val="000E18B0"/>
    <w:rsid w:val="000E29A9"/>
    <w:rsid w:val="000E2CA7"/>
    <w:rsid w:val="000E3218"/>
    <w:rsid w:val="000E32E2"/>
    <w:rsid w:val="000E3D3C"/>
    <w:rsid w:val="000E6266"/>
    <w:rsid w:val="000F189D"/>
    <w:rsid w:val="000F4661"/>
    <w:rsid w:val="000F66C0"/>
    <w:rsid w:val="001021CE"/>
    <w:rsid w:val="00102982"/>
    <w:rsid w:val="001058E9"/>
    <w:rsid w:val="00110541"/>
    <w:rsid w:val="00114E00"/>
    <w:rsid w:val="0012197B"/>
    <w:rsid w:val="0013279B"/>
    <w:rsid w:val="00134465"/>
    <w:rsid w:val="00136644"/>
    <w:rsid w:val="001421A2"/>
    <w:rsid w:val="00143A36"/>
    <w:rsid w:val="00145952"/>
    <w:rsid w:val="00151CD9"/>
    <w:rsid w:val="001568BD"/>
    <w:rsid w:val="0017762B"/>
    <w:rsid w:val="00177CF3"/>
    <w:rsid w:val="00190FCB"/>
    <w:rsid w:val="001A2DDD"/>
    <w:rsid w:val="001A4585"/>
    <w:rsid w:val="001A5869"/>
    <w:rsid w:val="001A667A"/>
    <w:rsid w:val="001D01D5"/>
    <w:rsid w:val="001D2ADF"/>
    <w:rsid w:val="001D3A8D"/>
    <w:rsid w:val="001D6D0E"/>
    <w:rsid w:val="001E67F3"/>
    <w:rsid w:val="001F1BD0"/>
    <w:rsid w:val="001F42A0"/>
    <w:rsid w:val="0020156A"/>
    <w:rsid w:val="00206D0B"/>
    <w:rsid w:val="00214869"/>
    <w:rsid w:val="0022573B"/>
    <w:rsid w:val="00237C5E"/>
    <w:rsid w:val="002404B2"/>
    <w:rsid w:val="00240B7A"/>
    <w:rsid w:val="00240D5D"/>
    <w:rsid w:val="00240E8C"/>
    <w:rsid w:val="002453E0"/>
    <w:rsid w:val="00267966"/>
    <w:rsid w:val="00274518"/>
    <w:rsid w:val="002817A6"/>
    <w:rsid w:val="002827FE"/>
    <w:rsid w:val="002A519A"/>
    <w:rsid w:val="002B38B5"/>
    <w:rsid w:val="002B6CED"/>
    <w:rsid w:val="002C18E1"/>
    <w:rsid w:val="002C45C2"/>
    <w:rsid w:val="002C6B97"/>
    <w:rsid w:val="002D08DF"/>
    <w:rsid w:val="002D146B"/>
    <w:rsid w:val="002D1CF5"/>
    <w:rsid w:val="002D24A4"/>
    <w:rsid w:val="002D3D29"/>
    <w:rsid w:val="002D40C1"/>
    <w:rsid w:val="002D759F"/>
    <w:rsid w:val="002D78B6"/>
    <w:rsid w:val="002E2B48"/>
    <w:rsid w:val="002F364D"/>
    <w:rsid w:val="002F76F5"/>
    <w:rsid w:val="002F79E9"/>
    <w:rsid w:val="00304AF6"/>
    <w:rsid w:val="00312184"/>
    <w:rsid w:val="003123A9"/>
    <w:rsid w:val="00314483"/>
    <w:rsid w:val="00320DB2"/>
    <w:rsid w:val="00322CE4"/>
    <w:rsid w:val="003269F2"/>
    <w:rsid w:val="00327E53"/>
    <w:rsid w:val="003328CC"/>
    <w:rsid w:val="00333EB6"/>
    <w:rsid w:val="00337AB7"/>
    <w:rsid w:val="003420F2"/>
    <w:rsid w:val="00347A64"/>
    <w:rsid w:val="00353508"/>
    <w:rsid w:val="00360BA5"/>
    <w:rsid w:val="00362736"/>
    <w:rsid w:val="003726A4"/>
    <w:rsid w:val="00377F2F"/>
    <w:rsid w:val="00385095"/>
    <w:rsid w:val="00391A01"/>
    <w:rsid w:val="003947EB"/>
    <w:rsid w:val="003961D3"/>
    <w:rsid w:val="003A0A93"/>
    <w:rsid w:val="003A3BB3"/>
    <w:rsid w:val="003A3F57"/>
    <w:rsid w:val="003D54A5"/>
    <w:rsid w:val="003E0C04"/>
    <w:rsid w:val="00401F26"/>
    <w:rsid w:val="004035E8"/>
    <w:rsid w:val="0040690F"/>
    <w:rsid w:val="00407A57"/>
    <w:rsid w:val="00424475"/>
    <w:rsid w:val="00437D9C"/>
    <w:rsid w:val="00440C16"/>
    <w:rsid w:val="004415E9"/>
    <w:rsid w:val="00444E9C"/>
    <w:rsid w:val="0045249E"/>
    <w:rsid w:val="00464FF0"/>
    <w:rsid w:val="00466F98"/>
    <w:rsid w:val="00470509"/>
    <w:rsid w:val="00471FD6"/>
    <w:rsid w:val="00474CC8"/>
    <w:rsid w:val="00476B55"/>
    <w:rsid w:val="00481266"/>
    <w:rsid w:val="004826D5"/>
    <w:rsid w:val="00487683"/>
    <w:rsid w:val="00491525"/>
    <w:rsid w:val="004A2077"/>
    <w:rsid w:val="004A5006"/>
    <w:rsid w:val="004B109D"/>
    <w:rsid w:val="004C2995"/>
    <w:rsid w:val="004C6082"/>
    <w:rsid w:val="004D788B"/>
    <w:rsid w:val="004E2361"/>
    <w:rsid w:val="004E32BA"/>
    <w:rsid w:val="004E4114"/>
    <w:rsid w:val="004E6B09"/>
    <w:rsid w:val="004F1BD2"/>
    <w:rsid w:val="004F37D8"/>
    <w:rsid w:val="004F5FE4"/>
    <w:rsid w:val="005036CE"/>
    <w:rsid w:val="00504FA8"/>
    <w:rsid w:val="00510431"/>
    <w:rsid w:val="00513575"/>
    <w:rsid w:val="0053110D"/>
    <w:rsid w:val="005422E1"/>
    <w:rsid w:val="00544A07"/>
    <w:rsid w:val="00544FB9"/>
    <w:rsid w:val="00547553"/>
    <w:rsid w:val="00552916"/>
    <w:rsid w:val="0055373C"/>
    <w:rsid w:val="00554444"/>
    <w:rsid w:val="00555DC7"/>
    <w:rsid w:val="0055613E"/>
    <w:rsid w:val="005605CE"/>
    <w:rsid w:val="00560F1C"/>
    <w:rsid w:val="005741BB"/>
    <w:rsid w:val="0057748D"/>
    <w:rsid w:val="00577678"/>
    <w:rsid w:val="00580279"/>
    <w:rsid w:val="005828CB"/>
    <w:rsid w:val="005849F0"/>
    <w:rsid w:val="0059260C"/>
    <w:rsid w:val="00594F8B"/>
    <w:rsid w:val="0059644F"/>
    <w:rsid w:val="00596DE6"/>
    <w:rsid w:val="005A01CE"/>
    <w:rsid w:val="005A0B6A"/>
    <w:rsid w:val="005A1F5B"/>
    <w:rsid w:val="005A7F16"/>
    <w:rsid w:val="005B1951"/>
    <w:rsid w:val="005B6A3C"/>
    <w:rsid w:val="005B727B"/>
    <w:rsid w:val="005B72CC"/>
    <w:rsid w:val="005B78B2"/>
    <w:rsid w:val="005C028C"/>
    <w:rsid w:val="005C05E1"/>
    <w:rsid w:val="005C0B03"/>
    <w:rsid w:val="005C58E8"/>
    <w:rsid w:val="005D0AA8"/>
    <w:rsid w:val="005E46E1"/>
    <w:rsid w:val="005F2F53"/>
    <w:rsid w:val="00610CB0"/>
    <w:rsid w:val="006112B5"/>
    <w:rsid w:val="00612EE0"/>
    <w:rsid w:val="00615FC3"/>
    <w:rsid w:val="00617098"/>
    <w:rsid w:val="00620317"/>
    <w:rsid w:val="00621FE5"/>
    <w:rsid w:val="00622F8A"/>
    <w:rsid w:val="00634623"/>
    <w:rsid w:val="00635EAD"/>
    <w:rsid w:val="00641404"/>
    <w:rsid w:val="00641410"/>
    <w:rsid w:val="0064294E"/>
    <w:rsid w:val="00643DCA"/>
    <w:rsid w:val="00656D2B"/>
    <w:rsid w:val="006648C0"/>
    <w:rsid w:val="006868CF"/>
    <w:rsid w:val="0069221F"/>
    <w:rsid w:val="00695A0B"/>
    <w:rsid w:val="006A1BDA"/>
    <w:rsid w:val="006A204E"/>
    <w:rsid w:val="006A790C"/>
    <w:rsid w:val="006C0BC2"/>
    <w:rsid w:val="006E266B"/>
    <w:rsid w:val="006E2A7B"/>
    <w:rsid w:val="006E5306"/>
    <w:rsid w:val="006F107D"/>
    <w:rsid w:val="006F6CFB"/>
    <w:rsid w:val="00706FEA"/>
    <w:rsid w:val="0070737A"/>
    <w:rsid w:val="00711F31"/>
    <w:rsid w:val="0072158A"/>
    <w:rsid w:val="00724803"/>
    <w:rsid w:val="00726522"/>
    <w:rsid w:val="00731951"/>
    <w:rsid w:val="00731F5F"/>
    <w:rsid w:val="007363E3"/>
    <w:rsid w:val="00740B6E"/>
    <w:rsid w:val="00740C6F"/>
    <w:rsid w:val="007606C2"/>
    <w:rsid w:val="00763E56"/>
    <w:rsid w:val="00766130"/>
    <w:rsid w:val="007675AE"/>
    <w:rsid w:val="00774521"/>
    <w:rsid w:val="00775CB4"/>
    <w:rsid w:val="007812B4"/>
    <w:rsid w:val="0078446E"/>
    <w:rsid w:val="00785D9D"/>
    <w:rsid w:val="00792BE8"/>
    <w:rsid w:val="0079464F"/>
    <w:rsid w:val="007A0896"/>
    <w:rsid w:val="007B6A84"/>
    <w:rsid w:val="007C0524"/>
    <w:rsid w:val="007D52D0"/>
    <w:rsid w:val="007E3B20"/>
    <w:rsid w:val="007E79BF"/>
    <w:rsid w:val="007F6422"/>
    <w:rsid w:val="00800A0E"/>
    <w:rsid w:val="00810D28"/>
    <w:rsid w:val="00812F43"/>
    <w:rsid w:val="008200B2"/>
    <w:rsid w:val="0082011C"/>
    <w:rsid w:val="00822C47"/>
    <w:rsid w:val="00856408"/>
    <w:rsid w:val="00857D2A"/>
    <w:rsid w:val="00870BEA"/>
    <w:rsid w:val="0088065C"/>
    <w:rsid w:val="00896A43"/>
    <w:rsid w:val="008A0A76"/>
    <w:rsid w:val="008A51BE"/>
    <w:rsid w:val="008C167B"/>
    <w:rsid w:val="008C3E4B"/>
    <w:rsid w:val="008C4476"/>
    <w:rsid w:val="008C5CDF"/>
    <w:rsid w:val="008D012F"/>
    <w:rsid w:val="008D046F"/>
    <w:rsid w:val="008D2BCD"/>
    <w:rsid w:val="008E349D"/>
    <w:rsid w:val="008E43AA"/>
    <w:rsid w:val="008F2E76"/>
    <w:rsid w:val="008F41DC"/>
    <w:rsid w:val="008F6383"/>
    <w:rsid w:val="00902A4C"/>
    <w:rsid w:val="00910F8F"/>
    <w:rsid w:val="009218FC"/>
    <w:rsid w:val="00921914"/>
    <w:rsid w:val="0092532D"/>
    <w:rsid w:val="00937986"/>
    <w:rsid w:val="009416A1"/>
    <w:rsid w:val="00954401"/>
    <w:rsid w:val="00956A83"/>
    <w:rsid w:val="00963CDA"/>
    <w:rsid w:val="00964F77"/>
    <w:rsid w:val="0096660D"/>
    <w:rsid w:val="009755D0"/>
    <w:rsid w:val="00976727"/>
    <w:rsid w:val="009845E2"/>
    <w:rsid w:val="009865B4"/>
    <w:rsid w:val="0098782F"/>
    <w:rsid w:val="00996348"/>
    <w:rsid w:val="009A7114"/>
    <w:rsid w:val="009B128D"/>
    <w:rsid w:val="009B16BA"/>
    <w:rsid w:val="009B354D"/>
    <w:rsid w:val="009B36D5"/>
    <w:rsid w:val="009C3028"/>
    <w:rsid w:val="009C6387"/>
    <w:rsid w:val="009C65E2"/>
    <w:rsid w:val="009D4CFF"/>
    <w:rsid w:val="009E2914"/>
    <w:rsid w:val="009E69E4"/>
    <w:rsid w:val="009F5ED5"/>
    <w:rsid w:val="00A01655"/>
    <w:rsid w:val="00A02CCF"/>
    <w:rsid w:val="00A06158"/>
    <w:rsid w:val="00A07356"/>
    <w:rsid w:val="00A26A22"/>
    <w:rsid w:val="00A339AF"/>
    <w:rsid w:val="00A352E1"/>
    <w:rsid w:val="00A353CF"/>
    <w:rsid w:val="00A3720C"/>
    <w:rsid w:val="00A42742"/>
    <w:rsid w:val="00A4692B"/>
    <w:rsid w:val="00A47DAD"/>
    <w:rsid w:val="00A53E1D"/>
    <w:rsid w:val="00A60FC8"/>
    <w:rsid w:val="00A62B62"/>
    <w:rsid w:val="00A63F13"/>
    <w:rsid w:val="00A65DE3"/>
    <w:rsid w:val="00A66595"/>
    <w:rsid w:val="00A71EAE"/>
    <w:rsid w:val="00A728A8"/>
    <w:rsid w:val="00A85E9C"/>
    <w:rsid w:val="00A90834"/>
    <w:rsid w:val="00AA07A4"/>
    <w:rsid w:val="00AD7915"/>
    <w:rsid w:val="00AE0B0A"/>
    <w:rsid w:val="00AE5539"/>
    <w:rsid w:val="00AE605E"/>
    <w:rsid w:val="00AE7EAC"/>
    <w:rsid w:val="00AF231A"/>
    <w:rsid w:val="00AF3419"/>
    <w:rsid w:val="00AF6CE2"/>
    <w:rsid w:val="00B02A77"/>
    <w:rsid w:val="00B2488C"/>
    <w:rsid w:val="00B30084"/>
    <w:rsid w:val="00B33FEC"/>
    <w:rsid w:val="00B36159"/>
    <w:rsid w:val="00B42688"/>
    <w:rsid w:val="00B4570F"/>
    <w:rsid w:val="00B559EB"/>
    <w:rsid w:val="00B57144"/>
    <w:rsid w:val="00B616BE"/>
    <w:rsid w:val="00B61E6E"/>
    <w:rsid w:val="00B72432"/>
    <w:rsid w:val="00B91F3A"/>
    <w:rsid w:val="00B92763"/>
    <w:rsid w:val="00B97543"/>
    <w:rsid w:val="00BA59D3"/>
    <w:rsid w:val="00BC1CD6"/>
    <w:rsid w:val="00BC34E6"/>
    <w:rsid w:val="00BD465F"/>
    <w:rsid w:val="00BD555B"/>
    <w:rsid w:val="00BE2A56"/>
    <w:rsid w:val="00BF0171"/>
    <w:rsid w:val="00BF1ACA"/>
    <w:rsid w:val="00BF7DEB"/>
    <w:rsid w:val="00C222C0"/>
    <w:rsid w:val="00C324F0"/>
    <w:rsid w:val="00C473A4"/>
    <w:rsid w:val="00C63B7A"/>
    <w:rsid w:val="00C64DBA"/>
    <w:rsid w:val="00C704E0"/>
    <w:rsid w:val="00C74688"/>
    <w:rsid w:val="00C83DCD"/>
    <w:rsid w:val="00C84E93"/>
    <w:rsid w:val="00C96798"/>
    <w:rsid w:val="00CA561C"/>
    <w:rsid w:val="00CA5EF2"/>
    <w:rsid w:val="00CB26B6"/>
    <w:rsid w:val="00CB5109"/>
    <w:rsid w:val="00CC0840"/>
    <w:rsid w:val="00CC36B2"/>
    <w:rsid w:val="00CC7381"/>
    <w:rsid w:val="00CD07F6"/>
    <w:rsid w:val="00CD2298"/>
    <w:rsid w:val="00CD4DA2"/>
    <w:rsid w:val="00CD5528"/>
    <w:rsid w:val="00CD5D7D"/>
    <w:rsid w:val="00CE4A0D"/>
    <w:rsid w:val="00CE5F1F"/>
    <w:rsid w:val="00CF0CB2"/>
    <w:rsid w:val="00CF24F8"/>
    <w:rsid w:val="00CF2884"/>
    <w:rsid w:val="00D02524"/>
    <w:rsid w:val="00D14DDB"/>
    <w:rsid w:val="00D14E56"/>
    <w:rsid w:val="00D157D0"/>
    <w:rsid w:val="00D174C1"/>
    <w:rsid w:val="00D17A44"/>
    <w:rsid w:val="00D201AD"/>
    <w:rsid w:val="00D21698"/>
    <w:rsid w:val="00D25451"/>
    <w:rsid w:val="00D261CE"/>
    <w:rsid w:val="00D30EE1"/>
    <w:rsid w:val="00D4163F"/>
    <w:rsid w:val="00D57B43"/>
    <w:rsid w:val="00D611EC"/>
    <w:rsid w:val="00D613F2"/>
    <w:rsid w:val="00D66865"/>
    <w:rsid w:val="00D66A89"/>
    <w:rsid w:val="00D66F66"/>
    <w:rsid w:val="00D71A61"/>
    <w:rsid w:val="00D7245A"/>
    <w:rsid w:val="00D7476B"/>
    <w:rsid w:val="00D7476C"/>
    <w:rsid w:val="00D806DC"/>
    <w:rsid w:val="00D9545B"/>
    <w:rsid w:val="00D95521"/>
    <w:rsid w:val="00DB70CD"/>
    <w:rsid w:val="00DC7C83"/>
    <w:rsid w:val="00DD4728"/>
    <w:rsid w:val="00DE0BE5"/>
    <w:rsid w:val="00DE4AFD"/>
    <w:rsid w:val="00DE58B8"/>
    <w:rsid w:val="00DE6809"/>
    <w:rsid w:val="00DF1F11"/>
    <w:rsid w:val="00DF325D"/>
    <w:rsid w:val="00DF4912"/>
    <w:rsid w:val="00DF6F75"/>
    <w:rsid w:val="00DF7040"/>
    <w:rsid w:val="00E00474"/>
    <w:rsid w:val="00E17D23"/>
    <w:rsid w:val="00E22B70"/>
    <w:rsid w:val="00E27D2B"/>
    <w:rsid w:val="00E3286E"/>
    <w:rsid w:val="00E3513A"/>
    <w:rsid w:val="00E35933"/>
    <w:rsid w:val="00E36776"/>
    <w:rsid w:val="00E37F4B"/>
    <w:rsid w:val="00E40398"/>
    <w:rsid w:val="00E465C5"/>
    <w:rsid w:val="00E64B40"/>
    <w:rsid w:val="00E668B2"/>
    <w:rsid w:val="00E71001"/>
    <w:rsid w:val="00E72A82"/>
    <w:rsid w:val="00E76FC6"/>
    <w:rsid w:val="00E776DD"/>
    <w:rsid w:val="00E77A0D"/>
    <w:rsid w:val="00E8136A"/>
    <w:rsid w:val="00EA10FF"/>
    <w:rsid w:val="00EA13BA"/>
    <w:rsid w:val="00EA1CD1"/>
    <w:rsid w:val="00EA68B5"/>
    <w:rsid w:val="00EA76C0"/>
    <w:rsid w:val="00EB0D46"/>
    <w:rsid w:val="00EC1938"/>
    <w:rsid w:val="00EC47AC"/>
    <w:rsid w:val="00EC6942"/>
    <w:rsid w:val="00ED2063"/>
    <w:rsid w:val="00ED26AD"/>
    <w:rsid w:val="00EE00F9"/>
    <w:rsid w:val="00EE3470"/>
    <w:rsid w:val="00EE7FC1"/>
    <w:rsid w:val="00EF662D"/>
    <w:rsid w:val="00F009C6"/>
    <w:rsid w:val="00F164A4"/>
    <w:rsid w:val="00F16CFC"/>
    <w:rsid w:val="00F25015"/>
    <w:rsid w:val="00F511CC"/>
    <w:rsid w:val="00F51E90"/>
    <w:rsid w:val="00F53E60"/>
    <w:rsid w:val="00F55C46"/>
    <w:rsid w:val="00F564C3"/>
    <w:rsid w:val="00F62BA3"/>
    <w:rsid w:val="00F634A0"/>
    <w:rsid w:val="00F70943"/>
    <w:rsid w:val="00F72209"/>
    <w:rsid w:val="00F762E6"/>
    <w:rsid w:val="00F771D5"/>
    <w:rsid w:val="00F91854"/>
    <w:rsid w:val="00FA4847"/>
    <w:rsid w:val="00FA4DDD"/>
    <w:rsid w:val="00FB1FB3"/>
    <w:rsid w:val="00FB3B96"/>
    <w:rsid w:val="00FB6FD7"/>
    <w:rsid w:val="00FC1C23"/>
    <w:rsid w:val="00FC251A"/>
    <w:rsid w:val="00FC5488"/>
    <w:rsid w:val="00FD447B"/>
    <w:rsid w:val="00FD764A"/>
    <w:rsid w:val="00FD79C7"/>
    <w:rsid w:val="00FE0569"/>
    <w:rsid w:val="00FE4888"/>
    <w:rsid w:val="00FE6915"/>
    <w:rsid w:val="00FF1BE9"/>
    <w:rsid w:val="00FF5443"/>
    <w:rsid w:val="00FF5531"/>
    <w:rsid w:val="018710A0"/>
    <w:rsid w:val="03060BF0"/>
    <w:rsid w:val="03110361"/>
    <w:rsid w:val="067B2190"/>
    <w:rsid w:val="0B0F634B"/>
    <w:rsid w:val="0F490641"/>
    <w:rsid w:val="1624596D"/>
    <w:rsid w:val="16A45B01"/>
    <w:rsid w:val="16D11112"/>
    <w:rsid w:val="19363F94"/>
    <w:rsid w:val="1A294F03"/>
    <w:rsid w:val="1C4B7E67"/>
    <w:rsid w:val="1D546ACA"/>
    <w:rsid w:val="1F122C7D"/>
    <w:rsid w:val="20FE6A3E"/>
    <w:rsid w:val="21E7382E"/>
    <w:rsid w:val="2A2F6B98"/>
    <w:rsid w:val="2DDE6579"/>
    <w:rsid w:val="2E4E3E2A"/>
    <w:rsid w:val="2FF80200"/>
    <w:rsid w:val="32CC3A75"/>
    <w:rsid w:val="32F826C8"/>
    <w:rsid w:val="376A59D0"/>
    <w:rsid w:val="3B1A12B2"/>
    <w:rsid w:val="3D843DD6"/>
    <w:rsid w:val="422A6B98"/>
    <w:rsid w:val="47770D3E"/>
    <w:rsid w:val="4D2B5F02"/>
    <w:rsid w:val="4DE20234"/>
    <w:rsid w:val="4E4E5909"/>
    <w:rsid w:val="52B37474"/>
    <w:rsid w:val="52D27592"/>
    <w:rsid w:val="53723FC9"/>
    <w:rsid w:val="541368B6"/>
    <w:rsid w:val="54601D33"/>
    <w:rsid w:val="55295946"/>
    <w:rsid w:val="581A2C56"/>
    <w:rsid w:val="593F54C7"/>
    <w:rsid w:val="5DE32BC8"/>
    <w:rsid w:val="64925A19"/>
    <w:rsid w:val="66A74F03"/>
    <w:rsid w:val="68656328"/>
    <w:rsid w:val="68FC13F1"/>
    <w:rsid w:val="6AA61CF2"/>
    <w:rsid w:val="6B215BB6"/>
    <w:rsid w:val="6B7B54CD"/>
    <w:rsid w:val="6C3003A9"/>
    <w:rsid w:val="6FC64AE1"/>
    <w:rsid w:val="746F6D6F"/>
    <w:rsid w:val="756D5B49"/>
    <w:rsid w:val="7687540B"/>
    <w:rsid w:val="768B44A9"/>
    <w:rsid w:val="79651846"/>
    <w:rsid w:val="7A894103"/>
    <w:rsid w:val="7DF90487"/>
    <w:rsid w:val="7EFD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纯文本 字符"/>
    <w:link w:val="2"/>
    <w:uiPriority w:val="0"/>
    <w:rPr>
      <w:rFonts w:ascii="宋体" w:hAnsi="Courier New" w:eastAsia="宋体" w:cs="Times New Roman"/>
      <w:szCs w:val="24"/>
    </w:rPr>
  </w:style>
  <w:style w:type="character" w:customStyle="1" w:styleId="10">
    <w:name w:val="页脚 字符"/>
    <w:link w:val="4"/>
    <w:semiHidden/>
    <w:uiPriority w:val="99"/>
    <w:rPr>
      <w:sz w:val="18"/>
      <w:szCs w:val="18"/>
    </w:rPr>
  </w:style>
  <w:style w:type="character" w:customStyle="1" w:styleId="11">
    <w:name w:val="页眉 字符"/>
    <w:link w:val="5"/>
    <w:semiHidden/>
    <w:qFormat/>
    <w:uiPriority w:val="99"/>
    <w:rPr>
      <w:sz w:val="18"/>
      <w:szCs w:val="18"/>
    </w:rPr>
  </w:style>
  <w:style w:type="character" w:customStyle="1" w:styleId="12">
    <w:name w:val="批注框文本 字符"/>
    <w:basedOn w:val="6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jpe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jpeg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2530</Words>
  <Characters>2822</Characters>
  <Lines>24</Lines>
  <Paragraphs>6</Paragraphs>
  <TotalTime>80</TotalTime>
  <ScaleCrop>false</ScaleCrop>
  <LinksUpToDate>false</LinksUpToDate>
  <CharactersWithSpaces>3222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2019-12-16T00:55:00Z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2019-12-26T06:52:00Z</cp:lastPrinted>
  <dcterms:modified xsi:type="dcterms:W3CDTF">2020-07-07T13:16:22Z</dcterms:modified>
  <dc:subject>九年级物理.docx</dc:subject>
  <dc:title>九年级物理.docx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