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t>冀教版二年级下册数学第四单元测试卷答案</w:t>
      </w:r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【解析】【解答】解：一筐苹果的质量约为35千克。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【分析】质量的单位有：吨、千克、克，本题结合实际生活选出合适的计量单位即可。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【解析】【解答】解：长方形的周长不一定是长的2倍 ，原说法错误；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3千克的铁和3000克棉花一样重 ，原说法错误；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204×8=1632，积中间没有0，原说法正确。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【分析】长方形的周长=（长+宽）×2；3千克=3000克，据此解答。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【解析】【解答】1斤=500克，1千克=2斤，所以</w:t>
      </w:r>
      <w:r>
        <w:rPr>
          <w:rFonts w:ascii="Arial"/>
          <w:highlight w:val="white"/>
          <w:lang w:eastAsia="zh-CN"/>
        </w:rPr>
        <w:t>1千克棉花和2斤铁一样重。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highlight w:val="white"/>
          <w:lang w:eastAsia="zh-CN"/>
        </w:rPr>
        <w:t xml:space="preserve"> 故答案为：C。</w:t>
      </w:r>
      <w:r>
        <w:rPr>
          <w:lang w:eastAsia="zh-CN"/>
        </w:rPr>
        <w:t xml:space="preserve">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【分析】1斤=500克，1千克=1000克，1000克里面有2个500克，所以1千克=2斤。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【解析】【解答】因为1千克＝1千克，所以1千克的铁和1千克棉花一样重。原题说法错误。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故判断为：错误。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【分析】铁和棉花都是1千克重，所以二者是一样重的。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【解析】【解答】解：3千克=3千克，所以3千克棉花与3千克铁一样重。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【分析】3千克=3千克，无论是什么物体，它们的质量都是相等的。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【解析】【解答】13分米=1.3米，45千克=90斤，属于正常范围，本题正确。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【分析】只要身高，体重在正常范围内，就正确。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rFonts w:ascii="Arial"/>
          <w:highlight w:val="white"/>
          <w:lang w:eastAsia="zh-CN"/>
        </w:rPr>
        <w:t>1千克苹果和1千克的纸一样重。原题说法错误。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highlight w:val="white"/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【分析】苹果和纸都是1千克，质量是相等的。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26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【解析】【解答】玩具的重量为：2×2千克＝4千克芳的体重为：30千克－4千克＝26千克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【分析】注意小芳抱的是两个玩具</w:t>
      </w:r>
    </w:p>
    <w:p>
      <w:pPr>
        <w:spacing w:after="0" w:line="360" w:lineRule="auto"/>
      </w:pPr>
      <w:r>
        <w:t xml:space="preserve">10.【答案】 克；千克；吨；吨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【解析】【解答】一个鸡蛋重约50克；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李明体重35千克；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一头大象的体重约是5吨；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一辆汽车载重5吨。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故答案为：克；千克；吨；吨。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【分析】常用质量单位有吨、千克、克；计量很轻物体的质量一般用克做单位；计量较重物体的质量一般用千克做单位。</w:t>
      </w:r>
    </w:p>
    <w:p>
      <w:pPr>
        <w:spacing w:after="0" w:line="360" w:lineRule="auto"/>
      </w:pPr>
      <w:r>
        <w:t xml:space="preserve">11.【答案】 ＝；＜；＞；＞；＞；＜   </w:t>
      </w:r>
    </w:p>
    <w:p>
      <w:pPr>
        <w:spacing w:after="0" w:line="360" w:lineRule="auto"/>
      </w:pPr>
      <w:r>
        <w:t>【解析】【解答】解：5×10=50（毫米），所以5厘米=50毫米；</w:t>
      </w:r>
    </w:p>
    <w:p>
      <w:pPr>
        <w:spacing w:after="0" w:line="360" w:lineRule="auto"/>
      </w:pPr>
      <w:r>
        <w:t xml:space="preserve"> 1×10=10（厘米），所以8厘米＜1分米；</w:t>
      </w:r>
    </w:p>
    <w:p>
      <w:pPr>
        <w:spacing w:after="0" w:line="360" w:lineRule="auto"/>
      </w:pPr>
      <w:r>
        <w:t xml:space="preserve"> 15×1000=15000（米），所以15千米＞1500米；</w:t>
      </w:r>
    </w:p>
    <w:p>
      <w:pPr>
        <w:spacing w:after="0" w:line="360" w:lineRule="auto"/>
      </w:pPr>
      <w:r>
        <w:t xml:space="preserve"> 2×1000=2000（克），所以2千克＞1980克；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7×60=420（分），所以700分＞7时；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50千克＋50千克=100千克，1吨=1000千克，所以50千克＋50千克＜1吨。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故答案为：=；＜；＞；＞；＞；＜。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【分析】单位换算，从高级单位到低级单位，用高级单位的数乘进率；换算成单位一致的之后再比较大小即可。</w:t>
      </w:r>
    </w:p>
    <w:p>
      <w:pPr>
        <w:spacing w:after="0" w:line="360" w:lineRule="auto"/>
      </w:pPr>
      <w:r>
        <w:t xml:space="preserve">12.【答案】 ＞；＜；=；＜   </w:t>
      </w:r>
    </w:p>
    <w:p>
      <w:pPr>
        <w:spacing w:after="0" w:line="360" w:lineRule="auto"/>
      </w:pPr>
      <w:r>
        <w:t xml:space="preserve">【解析】【解答】解：（1）6×128=768  </w:t>
      </w:r>
    </w:p>
    <w:p>
      <w:pPr>
        <w:spacing w:after="0" w:line="360" w:lineRule="auto"/>
      </w:pPr>
      <w:r>
        <w:t>125×6=750</w:t>
      </w:r>
    </w:p>
    <w:p>
      <w:pPr>
        <w:spacing w:after="0" w:line="360" w:lineRule="auto"/>
      </w:pPr>
      <w:r>
        <w:t>768＞750</w:t>
      </w:r>
    </w:p>
    <w:p>
      <w:pPr>
        <w:spacing w:after="0" w:line="360" w:lineRule="auto"/>
      </w:pPr>
      <w:r>
        <w:t>所以6×128＞125×6；</w:t>
      </w:r>
    </w:p>
    <w:p>
      <w:pPr>
        <w:spacing w:after="0" w:line="360" w:lineRule="auto"/>
      </w:pPr>
      <w:r>
        <w:t>2）5900克=5.9千克</w:t>
      </w:r>
    </w:p>
    <w:p>
      <w:pPr>
        <w:spacing w:after="0" w:line="360" w:lineRule="auto"/>
      </w:pPr>
      <w:r>
        <w:t>5.9千克＜59千克</w:t>
      </w:r>
    </w:p>
    <w:p>
      <w:pPr>
        <w:spacing w:after="0" w:line="360" w:lineRule="auto"/>
      </w:pPr>
      <w:r>
        <w:t>所以5900克＜59千克；</w:t>
      </w:r>
    </w:p>
    <w:p>
      <w:pPr>
        <w:spacing w:after="0" w:line="360" w:lineRule="auto"/>
      </w:pPr>
      <w:r>
        <w:t>3）96÷2÷4=12</w:t>
      </w:r>
    </w:p>
    <w:p>
      <w:pPr>
        <w:spacing w:after="0" w:line="360" w:lineRule="auto"/>
      </w:pPr>
      <w:r>
        <w:t>96÷8=12</w:t>
      </w:r>
    </w:p>
    <w:p>
      <w:pPr>
        <w:spacing w:after="0" w:line="360" w:lineRule="auto"/>
      </w:pPr>
      <w:r>
        <w:t>12=12</w:t>
      </w:r>
    </w:p>
    <w:p>
      <w:pPr>
        <w:spacing w:after="0" w:line="360" w:lineRule="auto"/>
      </w:pPr>
      <w:r>
        <w:t>所以96÷2÷4=96÷8；</w:t>
      </w:r>
    </w:p>
    <w:p>
      <w:pPr>
        <w:spacing w:after="0" w:line="360" w:lineRule="auto"/>
      </w:pPr>
      <w:r>
        <w:t xml:space="preserve">4）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＜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故答案为：＞，＜，=，＜．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【分析】根据整数乘除法的计算方法，先求出结果，化成相同单位，再进行比较．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解：6×100000000=600000000克=600000千克=600吨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答：1亿枚1元硬币大约重600吨。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【解析】【分析】先计算出1亿枚硬币的克数，再根据1吨=1000千克=1000000克，低级单位转化成高级单位除以进率计算即可得出答案。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25+7+25=57（千克）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答：两人一共重57千克。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【解析】【分析】小明的体重=小红的体重+小明比小红重的千克数，那么两人一共重的质量=小明的体重+小红的体重，据此代入数据作答即可。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15.【答案】 解：500×100=50000（克）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50000×7=350000（克）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350000克=350千克=0.35吨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答：100人一周能节约水0.35吨。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【解析】【分析】根据乘法的意义求出100个500是多少，就是100人每天节约用水的数量，然后乘7就是一周节约用水的数量，再根据1千克=1000克，把克化成千克即可。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ldwv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GtnZwGAIAAGI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GtnZ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ITS+&#10;yB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AU8FJ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6165B"/>
    <w:rsid w:val="00081CD1"/>
    <w:rsid w:val="000F03ED"/>
    <w:rsid w:val="00105B32"/>
    <w:rsid w:val="0016193D"/>
    <w:rsid w:val="0016447D"/>
    <w:rsid w:val="0019595E"/>
    <w:rsid w:val="00205839"/>
    <w:rsid w:val="00243F78"/>
    <w:rsid w:val="00244DEA"/>
    <w:rsid w:val="002A22FB"/>
    <w:rsid w:val="002B1B52"/>
    <w:rsid w:val="002B79A1"/>
    <w:rsid w:val="002C5454"/>
    <w:rsid w:val="002F406B"/>
    <w:rsid w:val="0033373E"/>
    <w:rsid w:val="003C7056"/>
    <w:rsid w:val="004621D6"/>
    <w:rsid w:val="004A7EC2"/>
    <w:rsid w:val="004B0B79"/>
    <w:rsid w:val="0052166A"/>
    <w:rsid w:val="00570E98"/>
    <w:rsid w:val="00594A24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399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42D2D"/>
    <w:rsid w:val="00E629F3"/>
    <w:rsid w:val="00E7434B"/>
    <w:rsid w:val="00E74CE9"/>
    <w:rsid w:val="00E84440"/>
    <w:rsid w:val="00EA7F9A"/>
    <w:rsid w:val="00EC3E2B"/>
    <w:rsid w:val="00ED4BBB"/>
    <w:rsid w:val="00EE6DE3"/>
    <w:rsid w:val="00EE7645"/>
    <w:rsid w:val="00F47B26"/>
    <w:rsid w:val="00F86A70"/>
    <w:rsid w:val="00F926C7"/>
    <w:rsid w:val="00FC2F6C"/>
    <w:rsid w:val="12A56D78"/>
    <w:rsid w:val="16517476"/>
    <w:rsid w:val="19304636"/>
    <w:rsid w:val="223C1B9E"/>
    <w:rsid w:val="2A2C37B0"/>
    <w:rsid w:val="2E9F6E82"/>
    <w:rsid w:val="30845948"/>
    <w:rsid w:val="36016353"/>
    <w:rsid w:val="3A7F5F3E"/>
    <w:rsid w:val="3AFD626E"/>
    <w:rsid w:val="3EE11B9C"/>
    <w:rsid w:val="4BF531BC"/>
    <w:rsid w:val="51C86D51"/>
    <w:rsid w:val="5313089A"/>
    <w:rsid w:val="76BA081B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AC79C-6A0A-4153-99AD-8BB9412BD5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463</Words>
  <Characters>2643</Characters>
  <Lines>22</Lines>
  <Paragraphs>6</Paragraphs>
  <TotalTime>4</TotalTime>
  <ScaleCrop>false</ScaleCrop>
  <LinksUpToDate>false</LinksUpToDate>
  <CharactersWithSpaces>3100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2021-03-26T02:46:00Z</dcterms:created>
  <dc:creator>lam</dc:creator>
  <cp:lastModifiedBy>Administrator</cp:lastModifiedBy>
  <dcterms:modified xsi:type="dcterms:W3CDTF">2021-03-27T00:27:50Z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AFEC807185434CF9B2622C3D38BDFF59</vt:lpwstr>
  </property>
</Properties>
</file>