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11696700</wp:posOffset>
            </wp:positionV>
            <wp:extent cx="469900" cy="368300"/>
            <wp:effectExtent l="0" t="0" r="6350" b="1270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三下2021期中卷（南阳市卧龙区）</w:t>
      </w:r>
    </w:p>
    <w:p>
      <w:pPr>
        <w:jc w:val="center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笔试部分</w:t>
      </w: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一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、选出每组不同类的单词，将其序号填入题前括号内。(每小题2分，共10分)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)1.A.apple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cabbage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watermelon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)2.A.small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big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sun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)3. A. z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oo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zero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one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)4. A. bean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onion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tea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(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)5. A. bird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egg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crocodile</w:t>
      </w: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二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、根据图片，补全单词，写出所缺字母。(每空1分， 共10分)</w:t>
      </w: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464185" cy="720090"/>
            <wp:effectExtent l="0" t="0" r="12065" b="3810"/>
            <wp:docPr id="2" name="图片 5" descr="pic.51yuansu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pic.51yuansu-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418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575945" cy="720090"/>
            <wp:effectExtent l="0" t="0" r="14605" b="3810"/>
            <wp:docPr id="3" name="图片 4" descr="img.51mi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.51miz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568960" cy="720090"/>
            <wp:effectExtent l="0" t="0" r="2540" b="3810"/>
            <wp:docPr id="4" name="图片 3" descr="pic.51yuansu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pic.51yuansu-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96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1279525" cy="720090"/>
            <wp:effectExtent l="0" t="0" r="15875" b="3810"/>
            <wp:docPr id="5" name="图片 2" descr="www.youyi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www.youyix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952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718820" cy="720090"/>
            <wp:effectExtent l="0" t="0" r="5080" b="3810"/>
            <wp:docPr id="6" name="图片 1" descr="downloadfile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downloadfile-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882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240" w:firstLineChars="100"/>
        <w:jc w:val="both"/>
        <w:rPr>
          <w:rFonts w:hint="eastAsia" w:ascii="Times New Roman" w:hAnsi="Times New Roman" w:cs="Times New Roman"/>
          <w:sz w:val="24"/>
          <w:szCs w:val="32"/>
          <w:lang w:val="en-US" w:eastAsia="zh-CN"/>
        </w:rPr>
      </w:pPr>
    </w:p>
    <w:p>
      <w:pPr>
        <w:ind w:firstLine="240" w:firstLineChars="100"/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b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an_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 n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   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_ ra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_ ge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str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_ wb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_ rry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m__ sh_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 ooms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      c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 r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r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__ ts</w:t>
      </w: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三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、从A、B、C三个选项中，选出一个最佳答案。(每小题2分，共10分)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40" w:firstLineChars="10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)1.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--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Is that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cat?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-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-No,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_________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isn't.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A. you; it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your; he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your; it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40" w:firstLineChars="10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 )2.当你想说这里有九只鳄鱼，你应说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:________.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A. There are seven crocodiles.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There are nine vests.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There are nine crocodiles.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40" w:firstLineChars="10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 3. They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________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beans.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A. don't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isn't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C.aren't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40" w:firstLineChars="10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)4.当你看到一辆车驶过来，你会对你的同学说: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A. Come on.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Come down.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Be careful.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240" w:firstLineChars="10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)5. 当你想询问别人那是否是他的钢笔时，你会说: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 xml:space="preserve">A. That is your pen.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B. Is that your pencil?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C. Is that your pen?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both"/>
        <w:textAlignment w:val="auto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四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t>、对话匹配，根据图片，从方框中选出合适的句子组成五组对话，将其数字标号按对话顺序填入方框内。(每个句子只能用一次) (每空2分， 共20分)</w:t>
      </w: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</w:p>
    <w:p>
      <w:pPr>
        <w:jc w:val="both"/>
        <w:rPr>
          <w:rFonts w:hint="eastAsia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907415" cy="720090"/>
            <wp:effectExtent l="0" t="0" r="6985" b="3810"/>
            <wp:docPr id="7" name="图片 6" descr="20220409220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202204092201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0741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928370" cy="719455"/>
            <wp:effectExtent l="0" t="0" r="5080" b="4445"/>
            <wp:docPr id="8" name="图片 7" descr="20220409215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202204092159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83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1230630" cy="720090"/>
            <wp:effectExtent l="0" t="0" r="7620" b="3810"/>
            <wp:docPr id="9" name="图片 8" descr="20220409215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2022040921594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3063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 xml:space="preserve">   </w:t>
      </w:r>
      <w:r>
        <w:rPr>
          <w:rFonts w:hint="default"/>
          <w:sz w:val="24"/>
          <w:szCs w:val="32"/>
          <w:lang w:val="en-US" w:eastAsia="zh-CN"/>
        </w:rPr>
        <w:drawing>
          <wp:inline distT="0" distB="0" distL="114300" distR="114300">
            <wp:extent cx="1084580" cy="719455"/>
            <wp:effectExtent l="0" t="0" r="1270" b="4445"/>
            <wp:docPr id="10" name="图片 9" descr="20220409220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202204092203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8458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32"/>
          <w:lang w:val="en-US" w:eastAsia="zh-CN"/>
        </w:rPr>
        <w:t xml:space="preserve">    </w:t>
      </w: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drawing>
          <wp:inline distT="0" distB="0" distL="114300" distR="114300">
            <wp:extent cx="1009015" cy="720090"/>
            <wp:effectExtent l="0" t="0" r="635" b="3810"/>
            <wp:docPr id="11" name="图片 10" descr="20220409220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2022040922010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00"/>
        <w:jc w:val="both"/>
        <w:rPr>
          <w:rFonts w:hint="eastAsia" w:ascii="宋体" w:hAnsi="宋体" w:eastAsia="宋体" w:cs="宋体"/>
          <w:sz w:val="36"/>
          <w:szCs w:val="44"/>
          <w:lang w:val="en-US" w:eastAsia="zh-CN"/>
        </w:rPr>
      </w:pP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 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   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   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   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</w:t>
      </w:r>
      <w:r>
        <w:rPr>
          <w:rFonts w:ascii="Wingdings 2" w:hAnsi="Wingdings 2" w:eastAsia="宋体" w:cs="宋体"/>
          <w:sz w:val="36"/>
          <w:szCs w:val="44"/>
          <w:lang w:val="en-US" w:eastAsia="zh-CN"/>
        </w:rPr>
        <w:sym w:font="Wingdings 2" w:char="F0A3"/>
      </w:r>
    </w:p>
    <w:p>
      <w:pPr>
        <w:ind w:firstLine="420" w:firstLineChars="0"/>
        <w:jc w:val="both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1. Mocky, what's this? Is this a nut?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6. There are five.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2. How many birds are there?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7. No, it isn't. It's a pear.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3. How many eggs are there?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8. Those are potatoes.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4. Ann,what are these?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9. There are three.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5. These are cabbages.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10. They are tomatoes.</w:t>
      </w:r>
    </w:p>
    <w:p>
      <w:pPr>
        <w:jc w:val="both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五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、选择恰当的句子补全对话，并将其序号填在横线上。(每小题2分，共10分)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 1._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_____________.             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3265170</wp:posOffset>
                </wp:positionH>
                <wp:positionV relativeFrom="paragraph">
                  <wp:posOffset>45085</wp:posOffset>
                </wp:positionV>
                <wp:extent cx="2460625" cy="1148715"/>
                <wp:effectExtent l="4445" t="4445" r="11430" b="8890"/>
                <wp:wrapNone/>
                <wp:docPr id="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0625" cy="1148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  <w:t>A: No, they aren't.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  <w:t>B: Oh, I love these books.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  <w:t>C: How many books are there?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  <w:t>D: What are these?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  <w:t>E: Good mor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  <w:t>n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sz w:val="24"/>
                                <w:szCs w:val="32"/>
                                <w:lang w:val="en-US" w:eastAsia="zh-CN"/>
                              </w:rPr>
                              <w:t>ing, Ken.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11" o:spid="_x0000_s1026" o:spt="202" type="#_x0000_t202" style="position:absolute;left:0pt;margin-left:257.1pt;margin-top:3.55pt;height:90.45pt;width:193.75pt;z-index:251660288;mso-width-relative:page;mso-height-relative:page;" fillcolor="#FFFFFF" filled="t" stroked="t" coordsize="21600,21600" o:gfxdata="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E1Ks/DWAAAACQEAAA8AAAAAAAAAAQAgAAAAIgAAAGRycy9kb3ducmV2LnhtbFBLAQIUABQA&#10;AAAIAIdO4kCKpgtEKwIAAGsEAAAOAAAAAAAAAAEAIAAAACUBAABkcnMvZTJvRG9jLnhtbFBLBQYA&#10;AAAABgAGAFkBAADCBQAAAAA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  <w:t>A: No, they aren't.</w:t>
                      </w:r>
                    </w:p>
                    <w:p>
                      <w:pP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  <w:t>B: Oh, I love these books.</w:t>
                      </w:r>
                    </w:p>
                    <w:p>
                      <w:pP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  <w:t>C: How many books are there?</w:t>
                      </w:r>
                    </w:p>
                    <w:p>
                      <w:pP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  <w:t>D: What are these?</w:t>
                      </w:r>
                    </w:p>
                    <w:p>
                      <w:pP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  <w:t>E: Good mor</w:t>
                      </w:r>
                      <w:r>
                        <w:rPr>
                          <w:rFonts w:hint="eastAsia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  <w:t>n</w:t>
                      </w:r>
                      <w:r>
                        <w:rPr>
                          <w:rFonts w:hint="default" w:ascii="Times New Roman" w:hAnsi="Times New Roman" w:eastAsia="宋体" w:cs="Times New Roman"/>
                          <w:sz w:val="24"/>
                          <w:szCs w:val="32"/>
                          <w:lang w:val="en-US" w:eastAsia="zh-CN"/>
                        </w:rPr>
                        <w:t>ing, Ken.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Ken: Good mor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>n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ing, Ben.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      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 2.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______________?      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Ken: They are comic(漫画) books.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 Are these your books?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        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Ken: 3.____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>_____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_ They're Mike's books.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 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 4.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>______________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 xml:space="preserve">?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Ken: There are five.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 5.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>___________________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32"/>
          <w:lang w:val="en-US" w:eastAsia="zh-CN"/>
        </w:rPr>
        <w:t>六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、阅读短文，判断正(T)误(F)。(每小题2分，共10分)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Tina: Hi, Ben.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 Hi, Tina.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Tina: What are in your basket (篮子)?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 Come on, guess!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Tina: Are these vegetables?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Ben:No,they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are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fruits.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Tina: What are they?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480" w:firstLine="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 xml:space="preserve">Ben: They are pears, peaches, lemons and pineapples.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Pears, peaches, pineapples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 xml:space="preserve">are sweet, The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lemons are sour.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 xml:space="preserve">(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)1. There are vegetables in the basket.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(   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)2. There are four kinds(种类) of fruits.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)3. The pears are sour.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 xml:space="preserve">( 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)4. The lemons are sweet.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firstLine="42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(</w:t>
      </w:r>
      <w:r>
        <w:rPr>
          <w:rFonts w:hint="eastAsia" w:ascii="Times New Roman" w:hAnsi="Times New Roman" w:eastAsia="宋体" w:cs="Times New Roman"/>
          <w:sz w:val="24"/>
          <w:szCs w:val="32"/>
          <w:lang w:val="en-US" w:eastAsia="zh-CN"/>
        </w:rPr>
        <w:t xml:space="preserve">    </w:t>
      </w:r>
      <w:r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  <w:t>)5. The peaches and pineapples are sweet.</w:t>
      </w:r>
    </w:p>
    <w:p>
      <w:pPr>
        <w:jc w:val="both"/>
        <w:rPr>
          <w:rFonts w:hint="default" w:ascii="Times New Roman" w:hAnsi="Times New Roman" w:eastAsia="宋体" w:cs="Times New Roman"/>
          <w:sz w:val="24"/>
          <w:szCs w:val="32"/>
          <w:lang w:val="en-US" w:eastAsia="zh-CN"/>
        </w:rPr>
      </w:pPr>
    </w:p>
    <w:p>
      <w:pPr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6"/>
          <w:szCs w:val="44"/>
          <w:lang w:val="en-US" w:eastAsia="zh-CN"/>
        </w:rPr>
        <w:t xml:space="preserve">           </w:t>
      </w:r>
    </w:p>
    <w:p>
      <w:pPr>
        <w:ind w:firstLine="480" w:firstLineChars="200"/>
        <w:jc w:val="both"/>
        <w:rPr>
          <w:rFonts w:hint="default" w:ascii="Times New Roman" w:hAnsi="Times New Roman" w:cs="Times New Roman"/>
          <w:sz w:val="24"/>
          <w:szCs w:val="32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08" w:num="1"/>
          <w:rtlGutter w:val="0"/>
          <w:docGrid w:type="lines" w:linePitch="317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Wingdings 2">
    <w:panose1 w:val="05020102010507070707"/>
    <w:charset w:val="02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4151FC"/>
    <w:rsid w:val="00C02FC6"/>
    <w:rsid w:val="0472068E"/>
    <w:rsid w:val="0FD15252"/>
    <w:rsid w:val="214E4D1A"/>
    <w:rsid w:val="2F6A1A85"/>
    <w:rsid w:val="5CB1100D"/>
    <w:rsid w:val="6FF23116"/>
    <w:rsid w:val="77E3659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页眉 Char"/>
    <w:link w:val="4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8">
    <w:name w:val="页脚 Char"/>
    <w:link w:val="3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605</Words>
  <Characters>1588</Characters>
  <Lines>0</Lines>
  <Paragraphs>0</Paragraphs>
  <TotalTime>157256160</TotalTime>
  <ScaleCrop>false</ScaleCrop>
  <LinksUpToDate>false</LinksUpToDate>
  <CharactersWithSpaces>2177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2022-02-09T13:33:00Z</dcterms:created>
  <dc:creator>lenovo</dc:creator>
  <cp:lastModifiedBy>。</cp:lastModifiedBy>
  <dcterms:modified xsi:type="dcterms:W3CDTF">2022-04-16T09:14:05Z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C788469A5CD94AA390173E00C44D4D79</vt:lpwstr>
  </property>
</Properties>
</file>