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五年级下册数学单元测试-5。分数的加法和减法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1.计算下题，选出正确答案.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＝（   ）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2.在计算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时运用了加法（    ）律。            </w:t>
      </w:r>
    </w:p>
    <w:p>
      <w:pPr>
        <w:spacing w:after="0" w:line="480" w:lineRule="auto"/>
        <w:ind w:left="150"/>
      </w:pPr>
      <w:r>
        <w:t>A. 加法交换                               B. 加法结合                               C. 加法交换和结合</w:t>
      </w:r>
    </w:p>
    <w:p>
      <w:pPr>
        <w:spacing w:after="0" w:line="48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4.下面算式能用简便方法计算的是(    )。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00075" cy="4000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0" cy="4381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14375" cy="4381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5.当分母相同时，做分数的加法或减法，就是做分子的加法或减法。（    ）    </w:t>
      </w:r>
    </w:p>
    <w:p>
      <w:pPr>
        <w:spacing w:after="0" w:line="480" w:lineRule="auto"/>
      </w:pPr>
      <w:r>
        <w:t xml:space="preserve">6.一批水泥7吨，运走了它的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，还剩下它的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。（    ）    </w:t>
      </w:r>
    </w:p>
    <w:p>
      <w:pPr>
        <w:spacing w:after="0" w:line="480" w:lineRule="auto"/>
      </w:pPr>
      <w:r>
        <w:t xml:space="preserve">7.一根铁丝长6米，用去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米，还剩2米．    </w:t>
      </w:r>
      <w:r>
        <w:rPr>
          <w:rFonts w:hint="eastAsia"/>
        </w:rPr>
        <w:t>（   ）</w:t>
      </w:r>
    </w:p>
    <w:p>
      <w:pPr>
        <w:spacing w:after="0" w:line="480" w:lineRule="auto"/>
      </w:pPr>
      <w:r>
        <w:t xml:space="preserve">8.一条5m长的绳子，剪去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与一条5m长的绳子，剪去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m，还剩下的绳子长度相等．    </w:t>
      </w:r>
      <w:r>
        <w:rPr>
          <w:rFonts w:hint="eastAsia"/>
        </w:rPr>
        <w:t>（   ）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>9.填上合适的数或符号．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05727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+________)+(________+________)</w:t>
      </w:r>
    </w:p>
    <w:p>
      <w:pPr>
        <w:spacing w:after="0" w:line="48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13347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123950" cy="2571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480" w:lineRule="auto"/>
      </w:pPr>
      <w:r>
        <w:t xml:space="preserve">11.一块菜地，它的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种茄子，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种辣椒，种这两种蔬菜一共占了这块地的________,种茄子比种辣椒多占了这块地的________.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12.山前村在一座山上造林，计划用总面积的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种果树，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种竹子，其余的种松柏。种果树和竹子的面积占总面积的几分之几？种松柏的面积占总面积的几分之几？</w:t>
      </w:r>
    </w:p>
    <w:p>
      <w:pPr>
        <w:spacing w:after="0" w:line="480" w:lineRule="auto"/>
        <w:rPr>
          <w:rFonts w:hint="eastAsia"/>
          <w:lang w:eastAsia="zh-CN"/>
        </w:rPr>
      </w:pPr>
      <w:r>
        <w:t xml:space="preserve">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的差再加上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，结果是多少？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</w:pPr>
      <w:r>
        <w:t xml:space="preserve">14.一个等腰三角形的一条腰是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分米,底边是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分米,这个等腰三角形的周长是多少分米?  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=1＋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</w:t>
      </w:r>
      <w:r>
        <w:rPr>
          <w:lang w:eastAsia="zh-CN"/>
        </w:rPr>
        <w:drawing>
          <wp:inline distT="0" distB="0" distL="114300" distR="114300">
            <wp:extent cx="18097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运用了加法交换律。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【分析】计算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时，交换了加数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的位置，运用了加法交换律。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20478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【分析】按照从左到右的顺序计算，分母相同的分数相加减，分母不变，只把分子相加减。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【解析】【解答】解：能用简便方法计算的是B项。</w:t>
      </w:r>
    </w:p>
    <w:p>
      <w:pPr>
        <w:spacing w:after="0" w:line="360" w:lineRule="auto"/>
      </w:pPr>
      <w:r>
        <w:t xml:space="preserve"> 故答案为：B。 </w:t>
      </w:r>
    </w:p>
    <w:p>
      <w:pPr>
        <w:spacing w:after="0" w:line="360" w:lineRule="auto"/>
      </w:pPr>
      <w:r>
        <w:t>【分析】A项和C项中每个分数的分母都不相同，所以都需要通分才能计算，B项中有两个分数相同，还存在相减为0的情况，所以B项中的算式可以使用简便方法进行计算。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【解析】【解答】解：当分母相同时，做分数的加法或减法，就是做分子的加法或减法。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【分析】同分母分数的加减计算，分母不变，把分子相加减即可。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【解析】【解答】解：将这批水泥的总吨数看作单位1，</w:t>
      </w:r>
    </w:p>
    <w:p>
      <w:pPr>
        <w:spacing w:after="0" w:line="360" w:lineRule="auto"/>
      </w:pPr>
      <w:r>
        <w:t xml:space="preserve"> 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所以运走它的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还剩下它的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【分析】将这批水泥的总吨数看作单位1，还剩下它的几分之几=1-运走了它的几分之几，代入数值计算即可。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【解析】【解答】解：6﹣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=5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（米）  </w:t>
      </w:r>
    </w:p>
    <w:p>
      <w:pPr>
        <w:spacing w:after="0" w:line="360" w:lineRule="auto"/>
      </w:pPr>
      <w:r>
        <w:t xml:space="preserve">答：还剩下5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【分析】根据减法的意义，用这根铁丝的长度减去用去的铁丝的长度，求出还剩下多少米即可．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 xml:space="preserve">【解析】【解答】解：①5× 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889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323850" cy="257175"/>
            <wp:effectExtent l="0" t="0" r="0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=3（米）</w:t>
      </w:r>
    </w:p>
    <w:p>
      <w:pPr>
        <w:spacing w:after="0" w:line="360" w:lineRule="auto"/>
      </w:pPr>
      <w:r>
        <w:t xml:space="preserve">②5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</w:p>
    <w:p>
      <w:pPr>
        <w:spacing w:after="0" w:line="360" w:lineRule="auto"/>
      </w:pPr>
      <w:r>
        <w:t xml:space="preserve">3米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889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</w:t>
      </w:r>
    </w:p>
    <w:p>
      <w:pPr>
        <w:spacing w:after="0" w:line="360" w:lineRule="auto"/>
      </w:pPr>
      <w:r>
        <w:t>所以剩下的绳子长度不相等．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 xml:space="preserve">【分析】①把5米看作单位“1”，剪去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，剩下的占原来的 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889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，根据一个数乘分数的意义，用乘法即可求出剩下多少米；②因为剪求的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米是一个具体数量，所以直接用减法求出剩下多少米，然后进行比较即可．此题解答关键是区分“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”和“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米”的区别．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86" name="图片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86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1VqSGdUAAAADAQAADwAAAAAAAAABACAAAAAiAAAAZHJzL2Rvd25yZXYueG1sUEsBAhQA&#10;FAAAAAgAh07iQLUX19G8AQAAcQ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87" name="图片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87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CXidde8AQAAcQ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88" name="图片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88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C2xByO8AQAAcQ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>【解析】【解答】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89" name="图片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89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VakhnVAAAAAwEAAA8AAAAAAAAAAQAgAAAAIgAAAGRycy9kb3ducmV2LnhtbFBLAQIU&#10;ABQAAAAIAIdO4kC9RKUl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+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0" name="图片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0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1ADLS1QAAAAMBAAAPAAAAAAAAAAEAIAAAACIAAABkcnMvZG93bnJldi54bWxQSwECFAAU&#10;AAAACACHTuJAp4vqW7sBAABxAwAADgAAAAAAAAABACAAAAAkAQAAZHJzL2Uyb0RvYy54bWxQSwUG&#10;AAAAAAYABgBZAQAAU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+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91" name="图片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1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VakhnVAAAAAwEAAA8AAAAAAAAAAQAgAAAAIgAAAGRycy9kb3ducmV2LnhtbFBLAQIU&#10;ABQAAAAIAIdO4kA3fkhd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+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2" name="图片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2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UAMtLVAAAAAwEAAA8AAAAAAAAAAQAgAAAAIgAAAGRycy9kb3ducmV2LnhtbFBLAQIU&#10;ABQAAAAIAIdO4kCX8mB6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=(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93" name="图片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3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VakhnVAAAAAwEAAA8AAAAAAAAAAQAgAAAAIgAAAGRycy9kb3ducmV2LnhtbFBLAQIU&#10;ABQAAAAIAIdO4kAHB8J8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+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94" name="图片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4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VakhnVAAAAAwEAAA8AAAAAAAAAAQAgAAAAIgAAAGRycy9kb3ducmV2LnhtbFBLAQIU&#10;ABQAAAAIAIdO4kDPsJkO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)+(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5" name="图片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5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1ADLS1QAAAAMBAAAPAAAAAAAAAAEAIAAAACIAAABkcnMvZG93bnJldi54bWxQSwECFAAU&#10;AAAACACHTuJAX0U7CLsBAABxAwAADgAAAAAAAAABACAAAAAkAQAAZHJzL2Uyb0RvYy54bWxQSwUG&#10;AAAAAAYABgBZAQAAU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+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6" name="图片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6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PcAdDm8AQAAcQ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)</w:t>
      </w:r>
    </w:p>
    <w:p>
      <w:pPr>
        <w:spacing w:after="0" w:line="360" w:lineRule="auto"/>
      </w:pPr>
      <w:r>
        <w:t>故答案为：</w:t>
      </w:r>
      <w:r>
        <mc:AlternateContent>
          <mc:Choice Requires="wps">
            <w:drawing>
              <wp:inline distT="0" distB="0" distL="114300" distR="114300">
                <wp:extent cx="123825" cy="266700"/>
                <wp:effectExtent l="0" t="0" r="0" b="0"/>
                <wp:docPr id="97" name="图片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7" o:spid="_x0000_s1026" o:spt="1" style="height:21pt;width:9.75pt;" filled="f" stroked="f" coordsize="21600,21600" o:gfxdata="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VakhnVAAAAAwEAAA8AAAAAAAAAAQAgAAAAIgAAAGRycy9kb3ducmV2LnhtbFBLAQIU&#10;ABQAAAAIAIdO4kBn9dY/vQEAAHE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8" name="图片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8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1ADLS1QAAAAMBAAAPAAAAAAAAAAEAIAAAACIAAABkcnMvZG93bnJldi54bWxQSwECFAAU&#10;AAAACACHTuJAZ2/D3bsBAABxAwAADgAAAAAAAAABACAAAAAkAQAAZHJzL2Uyb0RvYy54bWxQSwUG&#10;AAAAAAYABgBZAQAAU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99" name="图片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99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P9TBs28AQAAcQ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.</w:t>
      </w:r>
    </w:p>
    <w:p>
      <w:pPr>
        <w:spacing w:after="0" w:line="360" w:lineRule="auto"/>
      </w:pPr>
      <w:r>
        <w:t>【分析】观察算式可知，先利用加法交换律和结合律，将分母相同的分数先加起来，然后再计算，这样计算简便.</w:t>
      </w:r>
    </w:p>
    <w:p>
      <w:pPr>
        <w:spacing w:after="0" w:line="360" w:lineRule="auto"/>
      </w:pPr>
      <w:r>
        <w:t xml:space="preserve">10.【答案】 1.45；2.05   </w:t>
      </w:r>
    </w:p>
    <w:p>
      <w:pPr>
        <w:spacing w:after="0" w:line="360" w:lineRule="auto"/>
      </w:pPr>
      <w:r>
        <w:t xml:space="preserve">【解析】【解答】解： </w:t>
      </w:r>
      <w:r>
        <mc:AlternateContent>
          <mc:Choice Requires="wps">
            <w:drawing>
              <wp:inline distT="0" distB="0" distL="114300" distR="114300">
                <wp:extent cx="1133475" cy="266700"/>
                <wp:effectExtent l="0" t="0" r="0" b="0"/>
                <wp:docPr id="100" name="图片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0" o:spid="_x0000_s1026" o:spt="1" style="height:21pt;width:89.25pt;" filled="f" stroked="f" coordsize="21600,21600" o:gfxdata="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xkKQ9YAAAAEAQAADwAAAAAAAAABACAAAAAiAAAAZHJzL2Rvd25yZXYueG1sUEsB&#10;AhQAFAAAAAgAh07iQFJeD8W+AQAAdAMAAA4AAAAAAAAAAQAgAAAAJQEAAGRycy9lMm9Eb2MueG1s&#10;UEsFBgAAAAAGAAYAWQEAAFU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1.75+1.5-1.8=1.45</w:t>
      </w:r>
    </w:p>
    <w:p>
      <w:pPr>
        <w:spacing w:after="0" w:line="360" w:lineRule="auto"/>
      </w:pPr>
      <w:r>
        <mc:AlternateContent>
          <mc:Choice Requires="wps">
            <w:drawing>
              <wp:inline distT="0" distB="0" distL="114300" distR="114300">
                <wp:extent cx="1123950" cy="257175"/>
                <wp:effectExtent l="0" t="0" r="0" b="0"/>
                <wp:docPr id="101" name="图片 1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1239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1" o:spid="_x0000_s1026" o:spt="1" style="height:20.25pt;width:88.5pt;" filled="f" stroked="f" coordsize="21600,21600" o:gfxdata="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miSWx1QAAAAQBAAAPAAAAAAAAAAEAIAAAACIAAABkcnMvZG93bnJldi54bWxQSwEC&#10;FAAUAAAACACHTuJA1XXMOL4BAAB0AwAADgAAAAAAAAABACAAAAAk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10-6.75-1.2=2.05</w:t>
      </w:r>
    </w:p>
    <w:p>
      <w:pPr>
        <w:spacing w:after="0" w:line="360" w:lineRule="auto"/>
      </w:pPr>
      <w:r>
        <w:t>故答案为：1.45；2.05。</w:t>
      </w:r>
    </w:p>
    <w:p>
      <w:pPr>
        <w:spacing w:after="0" w:line="360" w:lineRule="auto"/>
      </w:pPr>
      <w:r>
        <w:t xml:space="preserve">【分析】分数化小数的方法：用分数的分子除以分数的分母，再把商写成小数的形式 ；小数加、减法的计算法则： 计算小数加、减法，先把各数的小数点对齐， 再按照整数加、减法的法则进行计算，最后在得数里对齐横线上的小数点点上小数点（得数的小数部分末尾有0，一般要把0去掉）。 </w:t>
      </w:r>
    </w:p>
    <w:p>
      <w:pPr>
        <w:spacing w:after="0" w:line="360" w:lineRule="auto"/>
      </w:pPr>
      <w:r>
        <w:t xml:space="preserve">11.【答案】 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102" name="图片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2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UAMtLVAAAAAwEAAA8AAAAAAAAAAQAgAAAAIgAAAGRycy9kb3ducmV2LnhtbFBLAQIU&#10;ABQAAAAIAIdO4kBLouO7vQEAAHM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103" name="图片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3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BkAgA28AQAAcw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>【解析】【解答】解：一共占地：</w:t>
      </w:r>
      <w:r>
        <mc:AlternateContent>
          <mc:Choice Requires="wps">
            <w:drawing>
              <wp:inline distT="0" distB="0" distL="114300" distR="114300">
                <wp:extent cx="819150" cy="266700"/>
                <wp:effectExtent l="0" t="0" r="0" b="0"/>
                <wp:docPr id="104" name="图片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4" o:spid="_x0000_s1026" o:spt="1" style="height:21pt;width:64.5pt;" filled="f" stroked="f" coordsize="21600,21600" o:gfxdata="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DLxt51QAAAAQBAAAPAAAAAAAAAAEAIAAAACIAAABkcnMvZG93bnJldi54bWxQSwEC&#10;FAAUAAAACACHTuJAslE9+L4BAABzAwAADgAAAAAAAAABACAAAAAk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， 茄子比辣椒多：</w:t>
      </w:r>
      <w:r>
        <mc:AlternateContent>
          <mc:Choice Requires="wps">
            <w:drawing>
              <wp:inline distT="0" distB="0" distL="114300" distR="114300">
                <wp:extent cx="771525" cy="266700"/>
                <wp:effectExtent l="0" t="0" r="0" b="0"/>
                <wp:docPr id="105" name="图片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5" o:spid="_x0000_s1026" o:spt="1" style="height:21pt;width:60.75pt;" filled="f" stroked="f" coordsize="21600,21600" o:gfxdata="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+3eXvVAAAABAEAAA8AAAAAAAAAAQAgAAAAIgAAAGRycy9kb3ducmV2LnhtbFBLAQIU&#10;ABQAAAAIAIdO4kCayZysvQEAAHMDAAAOAAAAAAAAAAEAIAAAACQBAABkcnMvZTJvRG9jLnhtbFBL&#10;BQYAAAAABgAGAFkBAAB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 xml:space="preserve"> 故答案为：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106" name="图片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6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1ADLS1QAAAAMBAAAPAAAAAAAAAAEAIAAAACIAAABkcnMvZG93bnJldi54bWxQSwECFAAU&#10;AAAACACHTuJAwCH+D7sBAABzAwAADgAAAAAAAAABACAAAAAkAQAAZHJzL2Uyb0RvYy54bWxQSwUG&#10;AAAAAAYABgBZAQAAUQ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；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107" name="图片 1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7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JKDnbm8AQAAcw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>【分析】把两块地所占的分率相加即可求出两种蔬菜一共占几分之几；用减法求出种茄子比辣椒多占几分之几.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解： </w:t>
      </w:r>
      <w:r>
        <mc:AlternateContent>
          <mc:Choice Requires="wps">
            <w:drawing>
              <wp:inline distT="0" distB="0" distL="114300" distR="114300">
                <wp:extent cx="1419225" cy="266700"/>
                <wp:effectExtent l="0" t="0" r="0" b="0"/>
                <wp:docPr id="108" name="图片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192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8" o:spid="_x0000_s1026" o:spt="1" style="height:21pt;width:111.75pt;" filled="f" stroked="f" coordsize="21600,21600" o:gfxdata="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WizPNYAAAAEAQAADwAAAAAAAAABACAAAAAiAAAAZHJzL2Rvd25yZXYueG1sUEsB&#10;AhQAFAAAAAgAh07iQMEGP/G+AQAAdAMAAA4AAAAAAAAAAQAgAAAAJQEAAGRycy9lMm9Eb2MueG1s&#10;UEsFBgAAAAAGAAYAWQEAAFU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 xml:space="preserve">， </w:t>
      </w:r>
      <w:r>
        <mc:AlternateContent>
          <mc:Choice Requires="wps">
            <w:drawing>
              <wp:inline distT="0" distB="0" distL="114300" distR="114300">
                <wp:extent cx="657225" cy="266700"/>
                <wp:effectExtent l="0" t="0" r="0" b="0"/>
                <wp:docPr id="109" name="图片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09" o:spid="_x0000_s1026" o:spt="1" style="height:21pt;width:51.75pt;" filled="f" stroked="f" coordsize="21600,21600" o:gfxdata="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f8dvtYAAAAEAQAADwAAAAAAAAABACAAAAAiAAAAZHJzL2Rvd25yZXYueG1sUEsB&#10;AhQAFAAAAAgAh07iQK1cCxy+AQAAcwMAAA4AAAAAAAAAAQAgAAAAJQEAAGRycy9lMm9Eb2MueG1s&#10;UEsFBgAAAAAGAAYAWQEAAFU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after="0" w:line="360" w:lineRule="auto"/>
      </w:pPr>
      <w:r>
        <w:t xml:space="preserve">答：种果树和竹子的面积占总面积的 </w:t>
      </w:r>
      <w:r>
        <mc:AlternateContent>
          <mc:Choice Requires="wps">
            <w:drawing>
              <wp:inline distT="0" distB="0" distL="114300" distR="114300">
                <wp:extent cx="190500" cy="266700"/>
                <wp:effectExtent l="0" t="0" r="0" b="0"/>
                <wp:docPr id="110" name="图片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05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10" o:spid="_x0000_s1026" o:spt="1" style="height:21pt;width:15pt;" filled="f" stroked="f" coordsize="21600,21600" o:gfxdata="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bI1K3NMAAAADAQAADwAAAAAAAAABACAAAAAiAAAAZHJzL2Rvd25yZXYueG1sUEsBAhQAFAAA&#10;AAgAh07iQL8IDpu7AQAAcwMAAA4AAAAAAAAAAQAgAAAAIgEAAGRycy9lMm9Eb2MueG1sUEsFBgAA&#10;AAAGAAYAWQEAAE8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 xml:space="preserve">，种松柏的面积占总面积的 </w:t>
      </w:r>
      <w:r>
        <mc:AlternateContent>
          <mc:Choice Requires="wps">
            <w:drawing>
              <wp:inline distT="0" distB="0" distL="114300" distR="114300">
                <wp:extent cx="200025" cy="266700"/>
                <wp:effectExtent l="0" t="0" r="0" b="0"/>
                <wp:docPr id="111" name="图片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11" o:spid="_x0000_s1026" o:spt="1" style="height:21pt;width:15.75pt;" filled="f" stroked="f" coordsize="21600,21600" o:gfxdata="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QAy0tUAAAADAQAADwAAAAAAAAABACAAAAAiAAAAZHJzL2Rvd25yZXYueG1sUEsBAhQA&#10;FAAAAAgAh07iQIYR5T+8AQAAcwMAAA4AAAAAAAAAAQAgAAAAJAEAAGRycy9lMm9Eb2MueG1sUEsF&#10;BgAAAAAGAAYAWQEAAFI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。</w:t>
      </w:r>
    </w:p>
    <w:p>
      <w:pPr>
        <w:spacing w:after="0" w:line="360" w:lineRule="auto"/>
      </w:pPr>
      <w:r>
        <w:t>【解析】【分析】果树的面积+竹子的面积=果树和竹子的面积占总面积的几分之几，单位1-果树和竹子的面积和=松柏的面积占总面积的几分之几。</w:t>
      </w:r>
    </w:p>
    <w:p>
      <w:pPr>
        <w:spacing w:after="0" w:line="360" w:lineRule="auto"/>
      </w:pPr>
      <w: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【解析】【分析】所求结果是两个数相加的和，一个加数是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另一个加数是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减去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的差，因此先算差，再算和。运算时可应用加法交换律和结合律进行简算。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(分米)  答:这个等腰三角形的周长是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   </w:t>
      </w:r>
    </w:p>
    <w:p>
      <w:pPr>
        <w:spacing w:after="0" w:line="360" w:lineRule="auto"/>
      </w:pPr>
      <w:r>
        <w:t>【解析】【分析】等腰三角形的两条腰长度相等，把等腰三角形三条边的长度相加就是三角形的周长。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vKFrQf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Mw+cWbBUMt/km1ge43s&#10;Ohs0+thQ3pN/DKdVpDCr3XfB5DfpYPti6uFsKu4TE/RxMV/M6wVngrauZ/PbuphevRz2Iaav6AzL&#10;QcsDFS9Wwu5bTFSQUp9Tcq3otJIPSuuyCP3mXge2A+rvTZ3/mTEdeZOmLRtbfruYZR5AQ9vRsFBo&#10;PAmPti/13pyIr4Hr8vsXcCa2hjgcCRSEnAaNUQmzW9AMCPKLlSwdPFlr6U7xTMag5EwjXcEclcwE&#10;Sl+SSeq0JZG5L8dO5Gjj5IFaufVB9QP5OC188w6NTrHkNOZ5Nl+vC9LL1V7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C8oWtB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AgXhGQIAAGQ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gwIF4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f2Yz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UQahjGQIAAGQ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EGoY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2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3CE4"/>
    <w:rsid w:val="001E7D0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9620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5EDF"/>
    <w:rsid w:val="009F17E8"/>
    <w:rsid w:val="00A00BCA"/>
    <w:rsid w:val="00A35226"/>
    <w:rsid w:val="00A45102"/>
    <w:rsid w:val="00A56D47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5ECD"/>
    <w:rsid w:val="00D2160C"/>
    <w:rsid w:val="00D36692"/>
    <w:rsid w:val="00D51F5D"/>
    <w:rsid w:val="00D67A68"/>
    <w:rsid w:val="00DA5268"/>
    <w:rsid w:val="00DC3A35"/>
    <w:rsid w:val="00DD58AD"/>
    <w:rsid w:val="00DF72D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445E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FD212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customXml" Target="../customXml/item1.xml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D007B2-89BD-4360-84FB-E4821EE172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1792</Words>
  <Characters>1966</Characters>
  <Lines>19</Lines>
  <Paragraphs>5</Paragraphs>
  <TotalTime>2</TotalTime>
  <ScaleCrop>false</ScaleCrop>
  <LinksUpToDate>false</LinksUpToDate>
  <CharactersWithSpaces>2554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2022-06-02T09:26:42Z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CB40E6206CEA410BB6E66285B433491F</vt:lpwstr>
  </property>
</Properties>
</file>