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一年级下册数学单元测试-5.认识图形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1.下图是由（   ）种图形组成的。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85825" cy="7524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2.平行四边形有（   ）条边            </w:t>
      </w:r>
    </w:p>
    <w:p>
      <w:pPr>
        <w:spacing w:after="0" w:line="360" w:lineRule="auto"/>
        <w:ind w:left="150"/>
      </w:pPr>
      <w:r>
        <w:t>A. 四                                             B. 五                                             C. 六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3.圆有（　  　）条对称轴。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无数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4.下边（   ）不是四边形。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长方形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三角形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梯形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正方形。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5.图 </w:t>
      </w:r>
      <w:r>
        <w:rPr>
          <w:lang w:eastAsia="zh-CN"/>
        </w:rPr>
        <w:drawing>
          <wp:inline distT="0" distB="0" distL="114300" distR="114300">
            <wp:extent cx="1304925" cy="4762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中共有2个长方形。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6.这是个平行四边形。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676275" cy="6096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7.“圆形就是圆球”。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8.正方形剪去一角剩三角形。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9.如图， </w:t>
      </w:r>
      <w:r>
        <w:rPr>
          <w:lang w:eastAsia="zh-CN"/>
        </w:rPr>
        <w:drawing>
          <wp:inline distT="0" distB="0" distL="114300" distR="114300">
            <wp:extent cx="647700" cy="2667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中共有两个________。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10.数出下面图形的个数。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676650" cy="22002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107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  <w:rPr>
                <w:lang w:eastAsia="zh-CN"/>
              </w:rPr>
            </w:pPr>
            <w:r>
              <w:rPr>
                <w:lang w:eastAsia="zh-CN"/>
              </w:rPr>
              <w:drawing>
                <wp:inline distT="0" distB="0" distL="114300" distR="114300">
                  <wp:extent cx="266700" cy="247650"/>
                  <wp:effectExtent l="0" t="0" r="0" b="0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>________个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  <w:rPr>
                <w:lang w:eastAsia="zh-CN"/>
              </w:rPr>
            </w:pPr>
            <w:r>
              <w:rPr>
                <w:lang w:eastAsia="zh-CN"/>
              </w:rPr>
              <w:drawing>
                <wp:inline distT="0" distB="0" distL="114300" distR="114300">
                  <wp:extent cx="533400" cy="228600"/>
                  <wp:effectExtent l="0" t="0" r="0" b="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>________个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  <w:rPr>
                <w:lang w:eastAsia="zh-CN"/>
              </w:rPr>
            </w:pPr>
            <w:r>
              <w:rPr>
                <w:lang w:eastAsia="zh-CN"/>
              </w:rPr>
              <w:drawing>
                <wp:inline distT="0" distB="0" distL="114300" distR="114300">
                  <wp:extent cx="476250" cy="219075"/>
                  <wp:effectExtent l="0" t="0" r="0" b="9525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t>________</w:t>
            </w:r>
            <w:r>
              <w:t>个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266700" cy="257175"/>
                  <wp:effectExtent l="0" t="0" r="0" b="9525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571500" cy="238125"/>
                  <wp:effectExtent l="0" t="0" r="0" b="9525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11.填出拼图所用的图形和个数。</w:t>
      </w:r>
      <w:r>
        <w:rPr>
          <w:lang w:eastAsia="zh-CN"/>
        </w:rPr>
        <w:br w:type="textWrapping"/>
      </w:r>
      <w:r>
        <w:rPr>
          <w:lang w:eastAsia="zh-CN"/>
        </w:rPr>
        <w:t>这朵七色花中有________ 个________ 和________个________ 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333500" cy="17430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</w:t>
      </w:r>
      <w:r>
        <w:rPr>
          <w:lang w:eastAsia="zh-CN"/>
        </w:rPr>
        <w:drawing>
          <wp:inline distT="0" distB="0" distL="114300" distR="114300">
            <wp:extent cx="704850" cy="3810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是由两个________形拼成的一个________形。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13.△ ○ □ △ ○ □ ________  ________  ________  ________  ________  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14.给长方形涂上红色。  </w:t>
      </w:r>
      <w:r>
        <w:rPr>
          <w:lang w:eastAsia="zh-CN"/>
        </w:rPr>
        <w:drawing>
          <wp:inline distT="0" distB="0" distL="114300" distR="114300">
            <wp:extent cx="3562350" cy="8382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15.下面的图形有几种分法?怎么分?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924300" cy="8858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16.下图拼成的是一则成语故事，请观察后回答问题。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19325" cy="160972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（1）这则故事由多少种图形拼成，每种图形分别有多少个?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（2）这则成语故事是________ ，图中左边的人物是________，中间是________，右边的动物________。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（3）这则故事由多少种图形拼成，每种图形分别有多少个?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17.小雨和小雪共画了15朵花，小雨画了5朵，小雪画了几朵?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885825" cy="75247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此图是由4种图形组成的。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【分析】观察可知，图中有长方形、正方形、三角形、圆，一共有4种图形，据此解答.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【解析】【解答】平行四边形有四条边  【分析】考查了学生对平面图形的分类及识别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【解析】【解答】依据轴对称图形的定义即可作答，圆有无数条对称轴。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【分析】此题主要考查轴对称图形的定义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图 </w:t>
      </w:r>
      <w:r>
        <w:rPr>
          <w:lang w:eastAsia="zh-CN"/>
        </w:rPr>
        <w:drawing>
          <wp:inline distT="0" distB="0" distL="114300" distR="114300">
            <wp:extent cx="1304925" cy="47625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中共有3个长方形，原题说法错误.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【分析】此题主要考查了长方形的认识，数一数可知，单独一个的长方形有2个，由2个长方形拼成的大长方形有1个，一共有2+1=3个长方形，据此判断.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676275" cy="6096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这是个三角形，原题说法错误.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【分析】根据对平面图形的认识可知，题中的图形是三角形，不是平行四边形，据此判断.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【解析】【解答】把立体图形和平面图形混为一谈</w:t>
      </w:r>
      <w:r>
        <w:rPr>
          <w:lang w:eastAsia="zh-CN"/>
        </w:rPr>
        <w:br w:type="textWrapping"/>
      </w:r>
      <w:r>
        <w:rPr>
          <w:lang w:eastAsia="zh-CN"/>
        </w:rPr>
        <w:t>【分析】本题在于培养学生的分析能力，使学生感知数学的严密性和逻辑性理的特点。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【解析】【解答】正方形沿对角线剪去一个角，剩下的是三角形，如果不是沿对角线剪，剩下的是五边形，原题说法错误.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【分析】此题可以借助动手画图的方法解答，分两种情况：沿对角线剪和不沿对角线剪，据此判断.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9.【答案】长方形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【解析】解答：根据所给图形判断具体是哪种图形。上图是由两个 </w:t>
      </w:r>
      <w:r>
        <w:rPr>
          <w:lang w:eastAsia="zh-CN"/>
        </w:rPr>
        <w:drawing>
          <wp:inline distT="0" distB="0" distL="114300" distR="114300">
            <wp:extent cx="285750" cy="20002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（长方形）组成。</w:t>
      </w:r>
      <w:r>
        <w:rPr>
          <w:lang w:eastAsia="zh-CN"/>
        </w:rPr>
        <w:br w:type="textWrapping"/>
      </w:r>
      <w:r>
        <w:rPr>
          <w:lang w:eastAsia="zh-CN"/>
        </w:rPr>
        <w:t>分析：考察对平面图形的掌握。</w:t>
      </w:r>
    </w:p>
    <w:p>
      <w:pPr>
        <w:spacing w:after="0" w:line="360" w:lineRule="auto"/>
      </w:pPr>
      <w:r>
        <w:t xml:space="preserve">10.【答案】2；6；3；4；3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11.【答案】7；三角形；1；长方形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【解析】【解答】七色花由7个三角形和1个长方形，所以答案为7、三角形、1长方形。</w:t>
      </w:r>
      <w:r>
        <w:rPr>
          <w:lang w:eastAsia="zh-CN"/>
        </w:rPr>
        <w:br w:type="textWrapping"/>
      </w:r>
      <w:r>
        <w:rPr>
          <w:lang w:eastAsia="zh-CN"/>
        </w:rPr>
        <w:t>【分析】本题在于培养学生的观察能力辨色能力，培养学生的学习兴趣。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12.【答案】三角；平行四边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13.【答案】△；○；□；△；○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【解析】【解答】观察给出的图形，可发现是三角形、圆、正方形交替出现，根据这一规律，我们逐个画出结果。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14.【答案】解：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647950" cy="9525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15.【答案】解：3种按大小分：①②④  ③⑤⑥</w:t>
      </w:r>
      <w:r>
        <w:rPr>
          <w:lang w:eastAsia="zh-CN"/>
        </w:rPr>
        <w:br w:type="textWrapping"/>
      </w:r>
      <w:r>
        <w:rPr>
          <w:lang w:eastAsia="zh-CN"/>
        </w:rPr>
        <w:t>按形状分：①⑤  ②⑥  ③④</w:t>
      </w:r>
      <w:r>
        <w:rPr>
          <w:lang w:eastAsia="zh-CN"/>
        </w:rPr>
        <w:br w:type="textWrapping"/>
      </w:r>
      <w:r>
        <w:rPr>
          <w:lang w:eastAsia="zh-CN"/>
        </w:rPr>
        <w:t xml:space="preserve">按图案分：①③⑥  ②⑧⑤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（1）答：这则故事由4种图形拼成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三角形13个，正方形2个，长方形1个，平行四边形2个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（2）守株待兔 ；农夫 ；大树 ；兔子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（3）答：这则故事由4种图形拼成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三角形13个，正方形2个，长方形1个，平行四边形2个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17.【答案】解：15-5=10（朵）答：小雪画了10朵。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HaMX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lDfHVjq+A9yDdxgFLvJ&#10;/kwBW0p7Co/xvEIKs9hDH21+kwx2KJ4eL56qQ2KCPi4Xy0W95EzQ1k2zuKuL59Xz4RAxfVHeshx0&#10;PFLx4iTsv2KigpT6JyXXQm+0fNDGlEUctp9MZHug9t7W+Z8Z05FXacaxqeN3yybzAJrZnmaFQhtI&#10;N7qh1Ht1Al8C1+X3L+BMbAM4nggUhJwGrdVJZbegHRXIz06ydAxkraMrxTMZqyRnRtENzFHJTKDN&#10;NZmkzjgSmfty6kSOtl4eqZO7EPU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HaMX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FSJjD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TT4Lr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m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NNP&#10;gus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mi251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l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5otud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660D1"/>
    <w:rsid w:val="003C7056"/>
    <w:rsid w:val="00420C8B"/>
    <w:rsid w:val="004621D6"/>
    <w:rsid w:val="004A7EC2"/>
    <w:rsid w:val="004B0B79"/>
    <w:rsid w:val="00521376"/>
    <w:rsid w:val="0052166A"/>
    <w:rsid w:val="005514F0"/>
    <w:rsid w:val="00570E98"/>
    <w:rsid w:val="005C69E9"/>
    <w:rsid w:val="00653A8C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B2D6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DE7F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96F6171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0" Type="http://schemas.openxmlformats.org/officeDocument/2006/relationships/fontTable" Target="fontTable.xml"/><Relationship Id="rId3" Type="http://schemas.openxmlformats.org/officeDocument/2006/relationships/footnotes" Target="footnotes.xml"/><Relationship Id="rId29" Type="http://schemas.openxmlformats.org/officeDocument/2006/relationships/customXml" Target="../customXml/item2.xml"/><Relationship Id="rId28" Type="http://schemas.openxmlformats.org/officeDocument/2006/relationships/customXml" Target="../customXml/item1.xml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148B8C-2C9B-4418-A55F-66BF43AD4D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1424</Words>
  <Characters>1663</Characters>
  <Lines>16</Lines>
  <Paragraphs>4</Paragraphs>
  <TotalTime>1</TotalTime>
  <ScaleCrop>false</ScaleCrop>
  <LinksUpToDate>false</LinksUpToDate>
  <CharactersWithSpaces>2208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2022-06-16T09:57:50Z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4F2A5C8517524EE1837ED3F5EAF2A43C</vt:lpwstr>
  </property>
</Properties>
</file>