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2660" w:rsidRDefault="00AF4351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10528300</wp:posOffset>
            </wp:positionH>
            <wp:positionV relativeFrom="topMargin">
              <wp:posOffset>11099800</wp:posOffset>
            </wp:positionV>
            <wp:extent cx="495300" cy="406400"/>
            <wp:effectExtent l="0" t="0" r="0" b="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061354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484495" cy="9280525"/>
            <wp:effectExtent l="0" t="0" r="1905" b="15875"/>
            <wp:docPr id="5" name="图片 5" descr="715fdcc2e65e7ac21dcab6801cb2d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005590" name="图片 5" descr="715fdcc2e65e7ac21dcab6801cb2dc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4495" cy="928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464675"/>
            <wp:effectExtent l="0" t="0" r="12700" b="3175"/>
            <wp:docPr id="3" name="图片 3" descr="81df9bfa8ddb56f5a861150459caf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255359" name="图片 3" descr="81df9bfa8ddb56f5a861150459caf0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6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210040"/>
            <wp:effectExtent l="0" t="0" r="12700" b="10160"/>
            <wp:docPr id="2" name="图片 2" descr="6ae23858a9344c8093b3137a755c3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221607" name="图片 2" descr="6ae23858a9344c8093b3137a755c35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1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133205"/>
            <wp:effectExtent l="0" t="0" r="12700" b="10795"/>
            <wp:docPr id="6" name="图片 6" descr="e4413b61d680707cb84e15e4f15f7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867461" name="图片 6" descr="e4413b61d680707cb84e15e4f15f7d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3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9077960"/>
            <wp:effectExtent l="0" t="0" r="12700" b="8890"/>
            <wp:docPr id="1" name="图片 1" descr="0a97100393efe4c45cf37c508410b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349252" name="图片 1" descr="0a97100393efe4c45cf37c508410ba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7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  <w:noProof/>
        </w:rPr>
        <w:lastRenderedPageBreak/>
        <w:drawing>
          <wp:inline distT="0" distB="0" distL="114300" distR="114300">
            <wp:extent cx="5969000" cy="8663305"/>
            <wp:effectExtent l="0" t="0" r="12700" b="4445"/>
            <wp:docPr id="4" name="图片 4" descr="234dc675a749a3a5fbc49d90eacc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269644" name="图片 4" descr="234dc675a749a3a5fbc49d90eacc53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6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2660" w:rsidSect="00E12660">
      <w:headerReference w:type="default" r:id="rId13"/>
      <w:footerReference w:type="default" r:id="rId14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F4351" w:rsidRDefault="00AF4351" w:rsidP="00E12660">
      <w:r>
        <w:separator/>
      </w:r>
    </w:p>
  </w:endnote>
  <w:endnote w:type="continuationSeparator" w:id="1">
    <w:p w:rsidR="00AF4351" w:rsidRDefault="00AF4351" w:rsidP="00E1266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E12660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E12660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E12660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AF4351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F4351" w:rsidRDefault="00AF4351" w:rsidP="00E12660">
      <w:r>
        <w:separator/>
      </w:r>
    </w:p>
  </w:footnote>
  <w:footnote w:type="continuationSeparator" w:id="1">
    <w:p w:rsidR="00AF4351" w:rsidRDefault="00AF4351" w:rsidP="00E1266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E12660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E12660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E12660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WRkNzBlOTU1Y2M1NTFiNzg2Y2MxMzYyNGM5MjI4MTgifQ=="/>
  </w:docVars>
  <w:rsids>
    <w:rsidRoot w:val="6A2C26DC"/>
    <w:rsid w:val="004151FC"/>
    <w:rsid w:val="00AF4351"/>
    <w:rsid w:val="00AF48B8"/>
    <w:rsid w:val="00C02FC6"/>
    <w:rsid w:val="00E12660"/>
    <w:rsid w:val="625B11C8"/>
    <w:rsid w:val="6A2C26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12660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1266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E12660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E12660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E12660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AF48B8"/>
    <w:rPr>
      <w:sz w:val="18"/>
      <w:szCs w:val="18"/>
    </w:rPr>
  </w:style>
  <w:style w:type="character" w:customStyle="1" w:styleId="Char1">
    <w:name w:val="批注框文本 Char"/>
    <w:basedOn w:val="a0"/>
    <w:link w:val="a5"/>
    <w:rsid w:val="00AF48B8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861715327@qq.com</cp:lastModifiedBy>
  <cp:revision>3</cp:revision>
  <dcterms:created xsi:type="dcterms:W3CDTF">2022-06-23T01:22:00Z</dcterms:created>
  <dcterms:modified xsi:type="dcterms:W3CDTF">2022-06-23T06:09:00Z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ecf63d1e7d364481b6a93b798d8f9e73">
    <vt:lpwstr>CWMRJpwnAyWX73Mo6rV89NyLTGI01Pld70+cb29nWGkcgqZqmzJMmERnxHkCBPFUQC4T1advCN5ZiBTwimBdvsx1w==</vt:lpwstr>
  </property>
</Properties>
</file>