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 24时计时法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1.从9时40分开始开会，开了40分钟，应在（  ）时（  ）分结束。            </w:t>
      </w:r>
    </w:p>
    <w:p>
      <w:pPr>
        <w:spacing w:after="0" w:line="360" w:lineRule="auto"/>
        <w:ind w:left="150"/>
      </w:pPr>
      <w:r>
        <w:t>A. 10；20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9；80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10；10</w:t>
      </w:r>
    </w:p>
    <w:p>
      <w:pPr>
        <w:spacing w:after="0" w:line="360" w:lineRule="auto"/>
      </w:pPr>
      <w:r>
        <w:t>2.晚上10时28分也就是（  ）</w:t>
      </w:r>
    </w:p>
    <w:p>
      <w:pPr>
        <w:spacing w:after="0" w:line="360" w:lineRule="auto"/>
        <w:ind w:left="150"/>
      </w:pPr>
      <w:r>
        <w:t>A. 22时28分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20时28分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18时28分</w:t>
      </w:r>
    </w:p>
    <w:p>
      <w:pPr>
        <w:spacing w:after="0" w:line="360" w:lineRule="auto"/>
      </w:pPr>
      <w:r>
        <w:t xml:space="preserve">3.7时过15分是（   ）。            </w:t>
      </w:r>
    </w:p>
    <w:p>
      <w:pPr>
        <w:spacing w:after="0" w:line="360" w:lineRule="auto"/>
        <w:ind w:left="150"/>
      </w:pPr>
      <w:r>
        <w:t>A. 7:15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7:50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6:5</w:t>
      </w:r>
    </w:p>
    <w:p>
      <w:pPr>
        <w:spacing w:after="0" w:line="360" w:lineRule="auto"/>
      </w:pPr>
      <w:r>
        <w:t xml:space="preserve">4.表示时刻的是（   ）            </w:t>
      </w:r>
    </w:p>
    <w:p>
      <w:pPr>
        <w:spacing w:after="0" w:line="360" w:lineRule="auto"/>
        <w:ind w:left="150"/>
      </w:pPr>
      <w:r>
        <w:t>A. 工作了8小时                   B. 休息20分钟                   C. 7时40分开始上课                   D. 看书45分钟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5.夜里12时是24时，也是第二天的0时。    </w:t>
      </w:r>
    </w:p>
    <w:p>
      <w:pPr>
        <w:spacing w:after="0" w:line="360" w:lineRule="auto"/>
      </w:pPr>
      <w:r>
        <w:t>6.判断对错</w:t>
      </w:r>
      <w:r>
        <w:br w:type="textWrapping"/>
      </w:r>
      <w:r>
        <w:t>张老师一天3次用计算机打稿件：</w:t>
      </w:r>
      <w:r>
        <w:br w:type="textWrapping"/>
      </w:r>
      <w:r>
        <w:t>第一次：8：30—9：10</w:t>
      </w:r>
      <w:r>
        <w:br w:type="textWrapping"/>
      </w:r>
      <w:r>
        <w:t>第二次：上午11：30—下午1：10</w:t>
      </w:r>
      <w:r>
        <w:br w:type="textWrapping"/>
      </w:r>
      <w:r>
        <w:t>第三次：18：50—19：30</w:t>
      </w:r>
      <w:r>
        <w:br w:type="textWrapping"/>
      </w:r>
      <w:r>
        <w:t>三次打稿件共用了3小时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95525" cy="1724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7.从上午8时到晚上8时，时针转了10圈。    </w:t>
      </w:r>
    </w:p>
    <w:p>
      <w:pPr>
        <w:spacing w:after="0" w:line="360" w:lineRule="auto"/>
      </w:pPr>
      <w:r>
        <w:t>8.判断对错</w:t>
      </w:r>
      <w:r>
        <w:br w:type="textWrapping"/>
      </w:r>
      <w:r>
        <w:t xml:space="preserve">从上午8时到下午2时一共经过6小时．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9.从8∶00到11∶00经过了________小时．    </w:t>
      </w:r>
    </w:p>
    <w:p>
      <w:pPr>
        <w:spacing w:after="0" w:line="360" w:lineRule="auto"/>
      </w:pPr>
      <w:r>
        <w:t>10.用不同的计时法表示下面的时间．</w:t>
      </w:r>
      <w:r>
        <w:br w:type="textWrapping"/>
      </w:r>
      <w:r>
        <w:t>早晨6时20分________</w:t>
      </w:r>
      <w:r>
        <w:br w:type="textWrapping"/>
      </w:r>
      <w:r>
        <w:t xml:space="preserve">8∶50________    </w:t>
      </w:r>
    </w:p>
    <w:p>
      <w:pPr>
        <w:spacing w:after="0" w:line="360" w:lineRule="auto"/>
      </w:pPr>
      <w:r>
        <w:t>11.现在是________时 ，过1小时后是________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12287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现在是________时，过1小时后是________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12096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12.看图回答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991100" cy="4105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</w:t>
      </w:r>
      <w:r>
        <w:br w:type="textWrapping"/>
      </w:r>
      <w:r>
        <w:t xml:space="preserve">乌龟从起点到终点一共用了________时间？兔子虽然跑起来快．可用的时间却是乌龟的2倍，兔子用了________时间？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13.小华是从什么时候开始看电视的?</w:t>
      </w:r>
      <w:r>
        <w:rPr>
          <w:lang w:eastAsia="zh-CN"/>
        </w:rPr>
        <w:drawing>
          <wp:inline distT="0" distB="0" distL="114300" distR="114300">
            <wp:extent cx="3467100" cy="771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14.先写出钟面上的时刻，再算一算经过的时间  </w:t>
      </w:r>
      <w:r>
        <w:rPr>
          <w:lang w:eastAsia="zh-CN"/>
        </w:rPr>
        <w:drawing>
          <wp:inline distT="0" distB="0" distL="114300" distR="114300">
            <wp:extent cx="5210175" cy="1685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15.同学们去游玩，路线图如下：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9925" cy="10858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另外吃午饭、活动用去3时。</w:t>
      </w:r>
    </w:p>
    <w:p>
      <w:pPr>
        <w:spacing w:after="0" w:line="360" w:lineRule="auto"/>
      </w:pPr>
      <w:r>
        <w:t xml:space="preserve">（1）从学校出发到返回学校共用去________时________分。    </w:t>
      </w:r>
    </w:p>
    <w:p>
      <w:pPr>
        <w:spacing w:after="0" w:line="360" w:lineRule="auto"/>
      </w:pPr>
      <w:r>
        <w:t xml:space="preserve">（2）如果准备在下午3时20分回到学校，应在早上________时________分出发。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16.小明家到学校共992米，他7：02从家出发，7：18到达学校。他平均每分钟走多少米？    </w:t>
      </w:r>
    </w:p>
    <w:p>
      <w:pPr>
        <w:spacing w:after="0" w:line="360" w:lineRule="auto"/>
      </w:pPr>
      <w:r>
        <w:t xml:space="preserve">17.一列特快列车到达长春站的时间本应是4：10，现在要晚点45分钟，它什么时间到达长春站?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【解析】【解答】9时40分再过20分钟就是10时，40分钟－20分钟＝20分钟，所以10时再过20分钟，就是10时20分。</w:t>
      </w:r>
      <w:r>
        <w:br w:type="textWrapping"/>
      </w:r>
      <w:r>
        <w:t>【分析】考查对钟面的认识。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【解析】【解答】解：晚上10时28分也就是22时28分．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【分析】把普通计时法转化成24记时法时，上午时刻不变，只要去掉“早晨、上午”等修饰词语即可；下午时数加12时，同时去掉“下午、晚上”等词语即可．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【解析】【解答】此题考查几时几分的读写。7时过15分应该写成7:15。时针超过几就是几时。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【解析】【解答】工作了8小时、休息20分钟、看书45分钟都是表示经过的时间，只有7时40分开始上课，是表示时刻的.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【分析】根据时刻的含义可知：时刻指特定的时间，具体的某一时间，它与经过的时间是不同的，时刻通常用几时几分来表示，而经过的时间通常用几小时、几分或几小时几分来表示，据此判断.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【解析】【解答】夜里12时是24时，也是第二天的0时，原题说法正确.</w:t>
      </w:r>
      <w:r>
        <w:br w:type="textWrapping"/>
      </w:r>
      <w:r>
        <w:t>故答案为：正确.</w:t>
      </w:r>
      <w:r>
        <w:br w:type="textWrapping"/>
      </w:r>
      <w:r>
        <w:t>【分析】根据对时间的认识可知，一天有24小时，夜里12时是24时，也是第二天的0时，据此解答.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【解析】【解答】解：8：30—9：10是8时30分到9时10分，第一次用了：9时10分-8时30分=40分；</w:t>
      </w:r>
      <w:r>
        <w:br w:type="textWrapping"/>
      </w:r>
      <w:r>
        <w:t>上午11：30—下午1：10是11时30分到13时10分，第二次用了：13时10分-11时30分=1小时40分；</w:t>
      </w:r>
      <w:r>
        <w:br w:type="textWrapping"/>
      </w:r>
      <w:r>
        <w:t>18：50—19：30是18时50分到19时30分，第三次用了：19时30分-18时50分=40分；</w:t>
      </w:r>
      <w:r>
        <w:br w:type="textWrapping"/>
      </w:r>
      <w:r>
        <w:t>40分+1小时40分+40分=40分+100分+40分=180分，180÷60=3（小时）</w:t>
      </w:r>
      <w:r>
        <w:br w:type="textWrapping"/>
      </w:r>
      <w:r>
        <w:t>所以三次打稿件共用了3小时说法正确。</w:t>
      </w:r>
      <w:r>
        <w:br w:type="textWrapping"/>
      </w:r>
      <w:r>
        <w:t>故答案为：正确。</w:t>
      </w:r>
      <w:r>
        <w:br w:type="textWrapping"/>
      </w:r>
      <w:r>
        <w:t>【分析】本题先统一成24时计时法，再用结束时间减去开始时间计算每次经过时间，再根据加法的意义，列出加法算式，计算一共用时，据此即可解答此题。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【解析】【解答】解：从上午8时到晚上8时，时针转了12圈，原题说法错误.</w:t>
      </w:r>
      <w:r>
        <w:br w:type="textWrapping"/>
      </w:r>
      <w:r>
        <w:t>故答案为：错误【分析】从上午8时到晚上8时，共经过了12小时，1小时时针转1圈，12小时共转12圈.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【解析】【解答】下午2时是12+2=14时，14时-8时=6时。</w:t>
      </w:r>
      <w:r>
        <w:br w:type="textWrapping"/>
      </w:r>
      <w:r>
        <w:t>故答案为：正确.</w:t>
      </w:r>
      <w:r>
        <w:br w:type="textWrapping"/>
      </w:r>
      <w:r>
        <w:t>【分析】用24时计时法表示凌晨或上午时间，和用普通计时法表示的时间相同；用24时计时法表示下午或晚上时间，就要用下午或晚上的时间加上12小时.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10.【答案】6:20；上午8时50分  </w:t>
      </w:r>
    </w:p>
    <w:p>
      <w:pPr>
        <w:spacing w:after="0" w:line="360" w:lineRule="auto"/>
      </w:pPr>
      <w:r>
        <w:t>【解析】【解答】6:20或6时20分，上午8时50分或上午8:50</w:t>
      </w:r>
      <w:r>
        <w:br w:type="textWrapping"/>
      </w:r>
      <w:r>
        <w:t>【分析】24时计时法与普通计时法中午12时之前表示的方法相同，不同的是中午12时之后的时刻，用普通计时法表示时，要减去12，加上下午等字样，用24时计时法表示，要加上12，再加上下午等字样。</w:t>
      </w:r>
    </w:p>
    <w:p>
      <w:pPr>
        <w:spacing w:after="0" w:line="360" w:lineRule="auto"/>
      </w:pPr>
      <w:r>
        <w:t xml:space="preserve">11.【答案】1：00；2：00；2：30；3：30  </w:t>
      </w:r>
    </w:p>
    <w:p>
      <w:pPr>
        <w:spacing w:after="0" w:line="360" w:lineRule="auto"/>
      </w:pPr>
      <w:r>
        <w:t>【解析】【解答】第一幅图为1:00，过1小时后是2:00。第二幅图为2:30，过1小时后是3:30</w:t>
      </w:r>
      <w:r>
        <w:br w:type="textWrapping"/>
      </w:r>
      <w:r>
        <w:t>【分析】钟面上短而粗的叫时针，长而瘦的叫分针。当分针指在数字12，时针指在几时就称几时整。当分针指在数字6时，时针指在两数中间，取小数，为几时半。第一幅分针指在数字12，时针指在1时就称1时整。过1小时后是2时。第二幅图中当分针指在数字6时，时针指在2和3两数中间，取小数2，为2时半，再过1小时后是3时半。本题考查时间与钟面。</w:t>
      </w:r>
    </w:p>
    <w:p>
      <w:pPr>
        <w:spacing w:after="0" w:line="360" w:lineRule="auto"/>
      </w:pPr>
      <w:r>
        <w:t xml:space="preserve">12.【答案】6倍;60米,10米,50米;10分；30分钟；60分钟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13.【答案】解：11:25-35分钟=10:50</w:t>
      </w:r>
      <w:r>
        <w:br w:type="textWrapping"/>
      </w:r>
      <w:r>
        <w:t xml:space="preserve">答：小华是从10:50开始看电视的.  </w:t>
      </w:r>
    </w:p>
    <w:p>
      <w:pPr>
        <w:spacing w:after="0" w:line="360" w:lineRule="auto"/>
      </w:pPr>
      <w:r>
        <w:t>【解析】【分析】根据题意，已知结束的时刻和经过的时间，求开始的时刻，用结束的时刻-经过的时间=开始的时刻，据此列式解答.</w:t>
      </w:r>
    </w:p>
    <w:p>
      <w:pPr>
        <w:spacing w:after="0" w:line="360" w:lineRule="auto"/>
      </w:pPr>
      <w: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4476750" cy="1266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15.【答案】（1）7 ；45</w:t>
      </w:r>
      <w:r>
        <w:br w:type="textWrapping"/>
      </w:r>
      <w:r>
        <w:t xml:space="preserve">（2）7 ；35  </w:t>
      </w:r>
    </w:p>
    <w:p>
      <w:pPr>
        <w:spacing w:after="0" w:line="360" w:lineRule="auto"/>
      </w:pPr>
      <w:r>
        <w:t>【解析】【解答】（1）10分+1时55分+10分+30分+2时+3时=7时45分；</w:t>
      </w:r>
      <w:r>
        <w:br w:type="textWrapping"/>
      </w:r>
      <w:r>
        <w:t>（2）下午3时20分=15时20分，</w:t>
      </w:r>
      <w:r>
        <w:br w:type="textWrapping"/>
      </w:r>
      <w:r>
        <w:t>15时20分-7时45分=7时35分.</w:t>
      </w:r>
      <w:r>
        <w:br w:type="textWrapping"/>
      </w:r>
      <w:r>
        <w:t>故答案为：（1）7；45；（2）7；35.</w:t>
      </w:r>
    </w:p>
    <w:p>
      <w:pPr>
        <w:spacing w:after="0" w:line="360" w:lineRule="auto"/>
      </w:pPr>
      <w:r>
        <w:t>【分析】（1）根据题意，将所有的时间相加即可解答，注意1小时=60分，满60分要化成1小时，据此解答；（2）先将下午3时20分转化成24时计时法，然后用结束的时刻-经过的时间=开始的时刻，据此列式解答.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16.【答案】解：7：18-7：02=16(分钟)</w:t>
      </w:r>
      <w:r>
        <w:br w:type="textWrapping"/>
      </w:r>
      <w:r>
        <w:t>992÷16=62(米)</w:t>
      </w:r>
    </w:p>
    <w:p>
      <w:pPr>
        <w:spacing w:after="0" w:line="360" w:lineRule="auto"/>
      </w:pPr>
      <w:r>
        <w:t>答：平均每分钟走62米。</w:t>
      </w:r>
    </w:p>
    <w:p>
      <w:pPr>
        <w:spacing w:after="0" w:line="360" w:lineRule="auto"/>
      </w:pPr>
      <w:r>
        <w:t>【解析】【分析】先推算7：02到7：18经过的时间，然后用路程除以时间求出每分钟走的路程即可。</w:t>
      </w:r>
    </w:p>
    <w:p>
      <w:pPr>
        <w:spacing w:after="0" w:line="360" w:lineRule="auto"/>
      </w:pPr>
      <w:r>
        <w:t xml:space="preserve">17.【答案】解：10＋45=55(分)，即它4：55分到达长春站。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08AE"/>
    <w:rsid w:val="003C7056"/>
    <w:rsid w:val="004621D6"/>
    <w:rsid w:val="004A7EC2"/>
    <w:rsid w:val="004B0B79"/>
    <w:rsid w:val="0052166A"/>
    <w:rsid w:val="00570E98"/>
    <w:rsid w:val="006A133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5D9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565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86CFC"/>
    <w:rsid w:val="00F926C7"/>
    <w:rsid w:val="00FC2F6C"/>
    <w:rsid w:val="0E494D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A6FA9C-0F55-460E-87A1-3E278C1DD3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2311</Words>
  <Characters>2764</Characters>
  <Lines>23</Lines>
  <Paragraphs>6</Paragraphs>
  <TotalTime>0</TotalTime>
  <ScaleCrop>false</ScaleCrop>
  <LinksUpToDate>false</LinksUpToDate>
  <CharactersWithSpaces>3198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2022-07-04T01:51:25Z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5067A7FD5A6046C6887C61D788D92CD5</vt:lpwstr>
  </property>
</Properties>
</file>