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三年级下册数学单元测试-3.吨的认识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1.一袋水泥重50千克，（     ）袋这样的水泥重1吨。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10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20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50   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2.质量最接近1吨的是（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10瓶矿泉水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25名六年级学生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1000枚1元硬币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100升水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3.下面的单位中，不是重量单位的是（　　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元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千克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克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4.表示最重的一个数量是（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5千克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500克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5吨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5005千克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5.1吨钢材比1吨棉花重。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6.1吨棉花比1吨石头轻。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7.1吨铁要比1吨棉花重得多．    </w:t>
      </w:r>
    </w:p>
    <w:p>
      <w:pPr>
        <w:spacing w:after="0" w:line="480" w:lineRule="auto"/>
      </w:pPr>
      <w:r>
        <w:t xml:space="preserve">8.1200千克﹣200千克＝1000吨．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9.5千米=________米；8000千克=________吨.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10.6吨=________千克＝________克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11.6时＝________分        25米＝________厘米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4t＝________kg             9分＝________秒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12.154分钟=________小时；3吨50千克=________吨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13.1时30分=________分           5000米-1000米=________千米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1吨+200千克=________千克      30毫米=________厘米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14.动物园的一头大象一天要吃320千克食物，饲养员准备了5吨食物，够这头大象吃15天吗？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15.日常生活中计量哪些东西的质量是用”吨"单位？请写出几种来。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16.某地海水平均1千克可晒盐0.028千克。照这样计算，1吨海水可晒盐多少吨？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【解析】【解答】1吨=1000千克，1000÷50=20（袋）.</w:t>
      </w:r>
      <w:r>
        <w:rPr>
          <w:lang w:eastAsia="zh-CN"/>
        </w:rPr>
        <w:br w:type="textWrapping"/>
      </w: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【分析】根据1吨=1000千克，要求1吨里面有几个50千克，用除法计算，据此解答.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【解析】【解答】解：由分析可知：质量最接近1吨的是25名六年级学生的体重；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【分析】根据生活经验、对质量单位和数据大小的认识并结合选项可知：质量最接近1吨的是25名六年级学生的体重；由此解答即可．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【解析】【解答】A、元是人民币单位，不是重量单位；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B、千克是重量单位；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C、克是重量单位．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【分析】选出不是重量单位的选项即可</w:t>
      </w:r>
    </w:p>
    <w:p>
      <w:pPr>
        <w:spacing w:after="0" w:line="360" w:lineRule="auto"/>
      </w:pPr>
      <w:r>
        <w:t xml:space="preserve">4.【答案】D  </w:t>
      </w:r>
    </w:p>
    <w:p>
      <w:pPr>
        <w:spacing w:after="0" w:line="360" w:lineRule="auto"/>
      </w:pPr>
      <w:r>
        <w:t>【解析】【解答】解：500÷1000=0.5（千克），</w:t>
      </w:r>
    </w:p>
    <w:p>
      <w:pPr>
        <w:spacing w:after="0" w:line="360" w:lineRule="auto"/>
      </w:pPr>
      <w:r>
        <w:t>500克=0.5千克；</w:t>
      </w:r>
    </w:p>
    <w:p>
      <w:pPr>
        <w:spacing w:after="0" w:line="360" w:lineRule="auto"/>
      </w:pPr>
      <w:r>
        <w:t>5×1000=5000（千克），</w:t>
      </w:r>
    </w:p>
    <w:p>
      <w:pPr>
        <w:spacing w:after="0" w:line="360" w:lineRule="auto"/>
      </w:pPr>
      <w:r>
        <w:t>5吨=5000千克；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因为：5005千克＞5000千克＞5千克＞0.5千克，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故选：D．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【分析】首先把其他名数化成同一个单位千克，然后再看数字的大小；把500克化成千克数，500除以进率1000；把5吨化成千克数，用5乘进率1000；即可得解．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【解析】【解答】1吨钢材和1吨棉花同样重，原题说法错误.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【分析】钢铁和棉花的质量相同，由于钢铁和棉花的密度不同，相同质量的钢铁和棉花体积不同，不要被这一表象所迷惑.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【解析】【解答】因为1吨=1吨，所以 1吨棉花和1吨石头一样重。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【分析】根据题目中的已知可知棉花和石头的重量都是1吨，所以这题的说法是错误的。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【解析】【解答】铁和棉花的重量都是1吨，所以1吨铁与1吨棉花的重量相等，原题说法错误.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【分析】此题中铁和棉花的重量都是1吨，由此判断重量即可.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【解析】【解答】解：1200千克-200千克＝1000千克=1吨。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【分析】1吨=1000千克，据此作答即可。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5000；8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【解析】【解答】5千米=5000米  8000千克=8吨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故答案为：5000；8。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【分析】应用千米和米的进率1000与吨和千克的进率1000进行单位换算。</w:t>
      </w:r>
    </w:p>
    <w:p>
      <w:pPr>
        <w:spacing w:after="0" w:line="360" w:lineRule="auto"/>
      </w:pPr>
      <w:r>
        <w:t xml:space="preserve">10.【答案】 6000；6000000   </w:t>
      </w:r>
    </w:p>
    <w:p>
      <w:pPr>
        <w:spacing w:after="0" w:line="360" w:lineRule="auto"/>
        <w:rPr>
          <w:lang w:eastAsia="zh-CN"/>
        </w:rPr>
      </w:pPr>
      <w:r>
        <w:t>【解析】【解答】解：6吨=6000千克=6000000克。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故答案为：6000；6000000。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【分析】1吨=1000千克，1千克=1000克，由此先把吨换算成千克，再换算成克即可。</w:t>
      </w:r>
    </w:p>
    <w:p>
      <w:pPr>
        <w:spacing w:after="0" w:line="360" w:lineRule="auto"/>
      </w:pPr>
      <w:r>
        <w:t xml:space="preserve">11.【答案】 360；2500；4000；540   </w:t>
      </w:r>
    </w:p>
    <w:p>
      <w:pPr>
        <w:spacing w:after="0" w:line="360" w:lineRule="auto"/>
        <w:rPr>
          <w:lang w:eastAsia="zh-CN"/>
        </w:rPr>
      </w:pPr>
      <w:r>
        <w:t>【解析】【解答】解：6时＝360分；25米＝2500厘米；</w:t>
      </w:r>
      <w:r>
        <w:br w:type="textWrapping"/>
      </w:r>
      <w:r>
        <w:t xml:space="preserve"> 4t＝4000kg；9分＝540秒。</w:t>
      </w:r>
      <w:r>
        <w:br w:type="textWrapping"/>
      </w:r>
      <w:r>
        <w:t xml:space="preserve"> </w:t>
      </w:r>
      <w:r>
        <w:rPr>
          <w:lang w:eastAsia="zh-CN"/>
        </w:rPr>
        <w:t>故答案为：360；2500；4000；540。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【分析】1时=60分；1米=100厘米；1t=1000kg；1分=60秒；</w:t>
      </w:r>
      <w:r>
        <w:rPr>
          <w:lang w:eastAsia="zh-CN"/>
        </w:rPr>
        <w:br w:type="textWrapping"/>
      </w:r>
      <w:r>
        <w:rPr>
          <w:lang w:eastAsia="zh-CN"/>
        </w:rPr>
        <w:t xml:space="preserve"> 高级单位化低级单位乘进率。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【解析】【解答】154÷60=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（小时）</w:t>
      </w:r>
      <w:r>
        <w:rPr>
          <w:lang w:eastAsia="zh-CN"/>
        </w:rPr>
        <w:br w:type="textWrapping"/>
      </w:r>
      <w:r>
        <w:rPr>
          <w:lang w:eastAsia="zh-CN"/>
        </w:rPr>
        <w:t>3+50÷1000=3+0.05=</w:t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（吨）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【分析】分钟÷60=小时，千克÷1000=吨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90；4；1200；3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【解析】【解答】1时30分=90分</w:t>
      </w:r>
      <w:r>
        <w:rPr>
          <w:lang w:eastAsia="zh-CN"/>
        </w:rPr>
        <w:br w:type="textWrapping"/>
      </w:r>
      <w:r>
        <w:rPr>
          <w:lang w:eastAsia="zh-CN"/>
        </w:rPr>
        <w:t xml:space="preserve"> 5000米-1000米=4千米</w:t>
      </w:r>
      <w:r>
        <w:rPr>
          <w:lang w:eastAsia="zh-CN"/>
        </w:rPr>
        <w:br w:type="textWrapping"/>
      </w:r>
      <w:r>
        <w:rPr>
          <w:lang w:eastAsia="zh-CN"/>
        </w:rPr>
        <w:t xml:space="preserve"> 1吨+200千克=1200千克</w:t>
      </w:r>
      <w:r>
        <w:rPr>
          <w:lang w:eastAsia="zh-CN"/>
        </w:rPr>
        <w:br w:type="textWrapping"/>
      </w:r>
      <w:r>
        <w:rPr>
          <w:lang w:eastAsia="zh-CN"/>
        </w:rPr>
        <w:t xml:space="preserve"> 30毫米=3厘米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故答案为：90；4；1200；3。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【分析】应用1小时=60分钟、1000米=1千米、1吨=1000千克、1厘米=10毫米进行单位换算即可。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解：5吨=5000千克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320×15=4800（千克）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5000&gt;4800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答：够这头大象吃15天。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将单位进行换算，即1吨=1000千克，然后算出这头大象吃15天吃的千克数，即这头大象吃15天吃的千克数=一头大象一天要吃的千克数×15，然后与饲养员准备的食物作比较，如果比与饲养员准备的食物多，那么不够，如果比饲养员准备的食物少，说明够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15.【答案】一卡车货物的重量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【解析】【解答】一卡车货物的重量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【分析】结合生活的实际认识吨这个质量单位。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16.【答案】首先1吨＝1000千克，1千克就可晒0.028千克，1吨是1000千克，也就是求1000个0.028是多少千克，也就是1000×0.028＝28千克，最后问的是多少吨？28千克＝0.028吨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首先1吨＝1000千克，1千克就可晒0.028千克，1吨是1000千克，也就是求1000个0.028是多少千克，也就是1000×0.028＝28千克，最后问的是多少吨？28千克＝0.028吨。低级单位变高级单位，除以进率，吨与千克之间的进率是1000，也就是除以1000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【分析】考察单位换算与小数的意义。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G/E/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lLSgzTqPjPPWvIR+/t&#10;QOZJoMGFCn4PDp5x/GRHOJ/PAw4T77H1Ov2CEcE95D1e5BVjJByH78r52wVuOK7m5W25nJe5AMXj&#10;c+dD/CKsJsmoqUf9sqzs8DVEpALXs0uKFqySzVYqlTe+290rTw4Mtd7mL2WJJ8/clCFDTT/cLG6Q&#10;CUMDt2gcmNpBhGC6HO/Zi/AUuMzfv4BTYhsW+imBjJDcWKVlFD5bvWDNZ9OQeHTQ2WC+aEpGi4YS&#10;JTCOycqekUl1jSfYKQOSqUZTLZIVx90ImGTubHNE3TDw0DOti1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G/E/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ZpLtGgIAAGM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Jm&#10;ku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8WFy9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8WFy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F15F2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87023"/>
    <w:rsid w:val="003A1AD2"/>
    <w:rsid w:val="003C7056"/>
    <w:rsid w:val="004621D6"/>
    <w:rsid w:val="004A7EC2"/>
    <w:rsid w:val="004B0B79"/>
    <w:rsid w:val="0052166A"/>
    <w:rsid w:val="00561B0F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E07B1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E55AF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46CE"/>
    <w:rsid w:val="00F86A70"/>
    <w:rsid w:val="00F926C7"/>
    <w:rsid w:val="00FC2F6C"/>
    <w:rsid w:val="00FF3497"/>
    <w:rsid w:val="12A56D78"/>
    <w:rsid w:val="19304636"/>
    <w:rsid w:val="223C1B9E"/>
    <w:rsid w:val="2751430D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CB7D58D-0632-4C71-A9D4-AC65DA3418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1871</Words>
  <Characters>2463</Characters>
  <Lines>22</Lines>
  <Paragraphs>6</Paragraphs>
  <TotalTime>1</TotalTime>
  <ScaleCrop>false</ScaleCrop>
  <LinksUpToDate>false</LinksUpToDate>
  <CharactersWithSpaces>3011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2022-07-08T08:29:18Z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AB0EB90B2D5A4FEC8795483DD9F54773</vt:lpwstr>
  </property>
</Properties>
</file>