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122F4" w14:textId="77777777" w:rsidR="00B117C8" w:rsidRPr="00B117C8" w:rsidRDefault="00000000" w:rsidP="00B117C8">
      <w:pPr>
        <w:jc w:val="center"/>
        <w:rPr>
          <w:b/>
          <w:bCs/>
          <w:sz w:val="32"/>
          <w:szCs w:val="32"/>
        </w:rPr>
      </w:pPr>
      <w:r w:rsidRPr="00B117C8">
        <w:rPr>
          <w:rFonts w:hint="eastAsia"/>
          <w:b/>
          <w:bCs/>
          <w:noProof/>
          <w:sz w:val="32"/>
          <w:szCs w:val="32"/>
        </w:rPr>
        <w:drawing>
          <wp:anchor distT="0" distB="0" distL="114300" distR="114300" simplePos="0" relativeHeight="251658240" behindDoc="0" locked="0" layoutInCell="1" allowOverlap="1" wp14:anchorId="713B051D" wp14:editId="0040167C">
            <wp:simplePos x="0" y="0"/>
            <wp:positionH relativeFrom="page">
              <wp:posOffset>10248900</wp:posOffset>
            </wp:positionH>
            <wp:positionV relativeFrom="topMargin">
              <wp:posOffset>12674600</wp:posOffset>
            </wp:positionV>
            <wp:extent cx="292100" cy="393700"/>
            <wp:effectExtent l="0" t="0" r="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554008" name=""/>
                    <pic:cNvPicPr>
                      <a:picLocks noChangeAspect="1"/>
                    </pic:cNvPicPr>
                  </pic:nvPicPr>
                  <pic:blipFill>
                    <a:blip r:embed="rId8"/>
                    <a:stretch>
                      <a:fillRect/>
                    </a:stretch>
                  </pic:blipFill>
                  <pic:spPr>
                    <a:xfrm>
                      <a:off x="0" y="0"/>
                      <a:ext cx="292100" cy="393700"/>
                    </a:xfrm>
                    <a:prstGeom prst="rect">
                      <a:avLst/>
                    </a:prstGeom>
                  </pic:spPr>
                </pic:pic>
              </a:graphicData>
            </a:graphic>
          </wp:anchor>
        </w:drawing>
      </w:r>
      <w:r w:rsidRPr="00B117C8">
        <w:rPr>
          <w:rFonts w:hint="eastAsia"/>
          <w:b/>
          <w:bCs/>
          <w:sz w:val="32"/>
          <w:szCs w:val="32"/>
        </w:rPr>
        <w:t>2022</w:t>
      </w:r>
      <w:r w:rsidRPr="00B117C8">
        <w:rPr>
          <w:rFonts w:hint="eastAsia"/>
          <w:b/>
          <w:bCs/>
          <w:sz w:val="32"/>
          <w:szCs w:val="32"/>
        </w:rPr>
        <w:t>年中考模拟试题（一）</w:t>
      </w:r>
    </w:p>
    <w:p w14:paraId="3136BB7D" w14:textId="77777777" w:rsidR="00B117C8" w:rsidRPr="00B117C8" w:rsidRDefault="00000000" w:rsidP="00B117C8">
      <w:pPr>
        <w:jc w:val="center"/>
        <w:rPr>
          <w:b/>
          <w:bCs/>
          <w:sz w:val="32"/>
          <w:szCs w:val="32"/>
        </w:rPr>
      </w:pPr>
      <w:r w:rsidRPr="00B117C8">
        <w:rPr>
          <w:rFonts w:hint="eastAsia"/>
          <w:b/>
          <w:bCs/>
          <w:sz w:val="32"/>
          <w:szCs w:val="32"/>
        </w:rPr>
        <w:t>英语</w:t>
      </w:r>
    </w:p>
    <w:p w14:paraId="1BC383E1" w14:textId="77777777" w:rsidR="00B117C8" w:rsidRPr="005F0AF1" w:rsidRDefault="00000000" w:rsidP="00B117C8">
      <w:pPr>
        <w:rPr>
          <w:b/>
          <w:bCs/>
          <w:sz w:val="24"/>
        </w:rPr>
      </w:pPr>
      <w:r w:rsidRPr="005F0AF1">
        <w:rPr>
          <w:rFonts w:hint="eastAsia"/>
          <w:b/>
          <w:bCs/>
          <w:sz w:val="24"/>
        </w:rPr>
        <w:t>本试卷共七大题。考试时间</w:t>
      </w:r>
      <w:r w:rsidRPr="005F0AF1">
        <w:rPr>
          <w:rFonts w:hint="eastAsia"/>
          <w:b/>
          <w:bCs/>
          <w:sz w:val="24"/>
        </w:rPr>
        <w:t>120</w:t>
      </w:r>
      <w:r w:rsidRPr="005F0AF1">
        <w:rPr>
          <w:rFonts w:hint="eastAsia"/>
          <w:b/>
          <w:bCs/>
          <w:sz w:val="24"/>
        </w:rPr>
        <w:t>分钟，满分</w:t>
      </w:r>
      <w:r w:rsidRPr="005F0AF1">
        <w:rPr>
          <w:rFonts w:hint="eastAsia"/>
          <w:b/>
          <w:bCs/>
          <w:sz w:val="24"/>
        </w:rPr>
        <w:t>120</w:t>
      </w:r>
      <w:r w:rsidRPr="005F0AF1">
        <w:rPr>
          <w:rFonts w:hint="eastAsia"/>
          <w:b/>
          <w:bCs/>
          <w:sz w:val="24"/>
        </w:rPr>
        <w:t>分</w:t>
      </w:r>
    </w:p>
    <w:p w14:paraId="36A6FD92" w14:textId="77777777" w:rsidR="00B117C8" w:rsidRPr="005F0AF1" w:rsidRDefault="00000000" w:rsidP="00B117C8">
      <w:pPr>
        <w:rPr>
          <w:b/>
          <w:bCs/>
          <w:sz w:val="24"/>
        </w:rPr>
      </w:pPr>
      <w:r w:rsidRPr="005F0AF1">
        <w:rPr>
          <w:rFonts w:hint="eastAsia"/>
          <w:b/>
          <w:bCs/>
          <w:sz w:val="24"/>
        </w:rPr>
        <w:t>注意事项：</w:t>
      </w:r>
    </w:p>
    <w:p w14:paraId="3F5A91AC" w14:textId="77777777" w:rsidR="00B117C8" w:rsidRPr="005F0AF1" w:rsidRDefault="00000000" w:rsidP="00B117C8">
      <w:pPr>
        <w:rPr>
          <w:b/>
          <w:bCs/>
          <w:sz w:val="24"/>
        </w:rPr>
      </w:pPr>
      <w:r w:rsidRPr="005F0AF1">
        <w:rPr>
          <w:rFonts w:hint="eastAsia"/>
          <w:b/>
          <w:bCs/>
          <w:sz w:val="24"/>
        </w:rPr>
        <w:t>1.</w:t>
      </w:r>
      <w:r w:rsidRPr="005F0AF1">
        <w:rPr>
          <w:rFonts w:hint="eastAsia"/>
          <w:b/>
          <w:bCs/>
          <w:sz w:val="24"/>
        </w:rPr>
        <w:t>本考卷分试题卷和答题卡。请将答案填写在答题卡上，</w:t>
      </w:r>
      <w:r w:rsidRPr="005F0AF1">
        <w:rPr>
          <w:rFonts w:hint="eastAsia"/>
          <w:b/>
          <w:bCs/>
          <w:sz w:val="24"/>
          <w:em w:val="dot"/>
        </w:rPr>
        <w:t>在试题卷上作答无效</w:t>
      </w:r>
      <w:r w:rsidRPr="005F0AF1">
        <w:rPr>
          <w:rFonts w:hint="eastAsia"/>
          <w:b/>
          <w:bCs/>
          <w:sz w:val="24"/>
        </w:rPr>
        <w:t>，考试结束后，将本试题卷和答题卡一并交回。</w:t>
      </w:r>
    </w:p>
    <w:p w14:paraId="10933FD7" w14:textId="77777777" w:rsidR="00B117C8" w:rsidRPr="005F0AF1" w:rsidRDefault="00000000" w:rsidP="00B117C8">
      <w:pPr>
        <w:rPr>
          <w:b/>
          <w:bCs/>
          <w:sz w:val="24"/>
        </w:rPr>
      </w:pPr>
      <w:r w:rsidRPr="005F0AF1">
        <w:rPr>
          <w:rFonts w:hint="eastAsia"/>
          <w:b/>
          <w:bCs/>
          <w:sz w:val="24"/>
        </w:rPr>
        <w:t>2.</w:t>
      </w:r>
      <w:r w:rsidRPr="005F0AF1">
        <w:rPr>
          <w:rFonts w:hint="eastAsia"/>
          <w:b/>
          <w:bCs/>
          <w:sz w:val="24"/>
        </w:rPr>
        <w:t>选择题：每小题选出答案后，请用</w:t>
      </w:r>
      <w:r w:rsidRPr="005F0AF1">
        <w:rPr>
          <w:rFonts w:hint="eastAsia"/>
          <w:b/>
          <w:bCs/>
          <w:sz w:val="24"/>
        </w:rPr>
        <w:t>2B</w:t>
      </w:r>
      <w:r w:rsidRPr="005F0AF1">
        <w:rPr>
          <w:rFonts w:hint="eastAsia"/>
          <w:b/>
          <w:bCs/>
          <w:sz w:val="24"/>
        </w:rPr>
        <w:t>铅笔把答题卡上对应题目的选项标号涂黑。</w:t>
      </w:r>
    </w:p>
    <w:p w14:paraId="7C04D219" w14:textId="77777777" w:rsidR="00B117C8" w:rsidRDefault="00000000" w:rsidP="00B117C8">
      <w:r w:rsidRPr="005F0AF1">
        <w:rPr>
          <w:rFonts w:hint="eastAsia"/>
          <w:b/>
          <w:bCs/>
          <w:sz w:val="24"/>
        </w:rPr>
        <w:t>3.</w:t>
      </w:r>
      <w:r w:rsidRPr="005F0AF1">
        <w:rPr>
          <w:rFonts w:hint="eastAsia"/>
          <w:b/>
          <w:bCs/>
          <w:sz w:val="24"/>
        </w:rPr>
        <w:t>非选择题：请用直径</w:t>
      </w:r>
      <w:r w:rsidRPr="005F0AF1">
        <w:rPr>
          <w:rFonts w:hint="eastAsia"/>
          <w:b/>
          <w:bCs/>
          <w:sz w:val="24"/>
        </w:rPr>
        <w:t>0.5</w:t>
      </w:r>
      <w:r w:rsidRPr="005F0AF1">
        <w:rPr>
          <w:rFonts w:hint="eastAsia"/>
          <w:b/>
          <w:bCs/>
          <w:sz w:val="24"/>
        </w:rPr>
        <w:t>毫米黑色签字笔在答题卡上各题的答题区域内作答。</w:t>
      </w:r>
    </w:p>
    <w:p w14:paraId="5FFD15B9" w14:textId="77777777" w:rsidR="008B1316" w:rsidRPr="008B1316" w:rsidRDefault="00000000" w:rsidP="00B117C8">
      <w:r>
        <w:rPr>
          <w:rFonts w:hint="eastAsia"/>
        </w:rPr>
        <w:t>一、听力理解（共</w:t>
      </w:r>
      <w:r>
        <w:rPr>
          <w:rFonts w:hint="eastAsia"/>
        </w:rPr>
        <w:t>30</w:t>
      </w:r>
      <w:r>
        <w:rPr>
          <w:rFonts w:hint="eastAsia"/>
        </w:rPr>
        <w:t>分）</w:t>
      </w:r>
    </w:p>
    <w:p w14:paraId="0B3731CD" w14:textId="77777777" w:rsidR="00B117C8" w:rsidRDefault="00000000" w:rsidP="00B117C8">
      <w:r>
        <w:rPr>
          <w:rFonts w:hint="eastAsia"/>
        </w:rPr>
        <w:t>（一）听句子，选图画。（每小题</w:t>
      </w:r>
      <w:r>
        <w:rPr>
          <w:rFonts w:hint="eastAsia"/>
        </w:rPr>
        <w:t>1</w:t>
      </w:r>
      <w:r>
        <w:rPr>
          <w:rFonts w:hint="eastAsia"/>
        </w:rPr>
        <w:t>分，共</w:t>
      </w:r>
      <w:r>
        <w:rPr>
          <w:rFonts w:hint="eastAsia"/>
        </w:rPr>
        <w:t>5</w:t>
      </w:r>
      <w:r>
        <w:rPr>
          <w:rFonts w:hint="eastAsia"/>
        </w:rPr>
        <w:t>分）</w:t>
      </w:r>
    </w:p>
    <w:p w14:paraId="5F7E45E9" w14:textId="77777777" w:rsidR="00B117C8" w:rsidRDefault="00000000" w:rsidP="00B117C8">
      <w:r>
        <w:rPr>
          <w:rFonts w:hint="eastAsia"/>
        </w:rPr>
        <w:t>你将听到</w:t>
      </w:r>
      <w:r>
        <w:rPr>
          <w:rFonts w:hint="eastAsia"/>
        </w:rPr>
        <w:t>5</w:t>
      </w:r>
      <w:r>
        <w:rPr>
          <w:rFonts w:hint="eastAsia"/>
        </w:rPr>
        <w:t>个句子。请根据所听到的内容，选出与句子内容相符的图画选项。每个句子</w:t>
      </w:r>
      <w:r w:rsidR="005F0AF1">
        <w:rPr>
          <w:rFonts w:hint="eastAsia"/>
        </w:rPr>
        <w:t>读一遍。</w:t>
      </w:r>
    </w:p>
    <w:p w14:paraId="0A4CDD94" w14:textId="77777777" w:rsidR="005F0AF1" w:rsidRDefault="00000000" w:rsidP="00B117C8">
      <w:r>
        <w:rPr>
          <w:noProof/>
        </w:rPr>
        <w:drawing>
          <wp:inline distT="0" distB="0" distL="0" distR="0" wp14:anchorId="35AB4AB8" wp14:editId="075E4D1D">
            <wp:extent cx="6103620" cy="1661398"/>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19300" name=""/>
                    <pic:cNvPicPr/>
                  </pic:nvPicPr>
                  <pic:blipFill>
                    <a:blip r:embed="rId9"/>
                    <a:stretch>
                      <a:fillRect/>
                    </a:stretch>
                  </pic:blipFill>
                  <pic:spPr>
                    <a:xfrm>
                      <a:off x="0" y="0"/>
                      <a:ext cx="6110561" cy="1663287"/>
                    </a:xfrm>
                    <a:prstGeom prst="rect">
                      <a:avLst/>
                    </a:prstGeom>
                  </pic:spPr>
                </pic:pic>
              </a:graphicData>
            </a:graphic>
          </wp:inline>
        </w:drawing>
      </w:r>
    </w:p>
    <w:p w14:paraId="41DD39C0" w14:textId="77777777" w:rsidR="00B117C8" w:rsidRDefault="00000000" w:rsidP="00B117C8">
      <w:r>
        <w:t>1.</w:t>
      </w:r>
      <w:r w:rsidR="005F0AF1">
        <w:t xml:space="preserve">_____________  </w:t>
      </w:r>
      <w:r>
        <w:rPr>
          <w:rFonts w:hint="eastAsia"/>
        </w:rPr>
        <w:t>2</w:t>
      </w:r>
      <w:r w:rsidR="005F0AF1">
        <w:t>._____________  3._____________  4._____________  5._____________</w:t>
      </w:r>
    </w:p>
    <w:p w14:paraId="5EFD636C" w14:textId="77777777" w:rsidR="00B117C8" w:rsidRDefault="00000000" w:rsidP="00B117C8">
      <w:r>
        <w:rPr>
          <w:rFonts w:hint="eastAsia"/>
        </w:rPr>
        <w:t>（二）对话理解。（每小题</w:t>
      </w:r>
      <w:r>
        <w:rPr>
          <w:rFonts w:hint="eastAsia"/>
        </w:rPr>
        <w:t>1</w:t>
      </w:r>
      <w:r>
        <w:rPr>
          <w:rFonts w:hint="eastAsia"/>
        </w:rPr>
        <w:t>分，共</w:t>
      </w:r>
      <w:r>
        <w:rPr>
          <w:rFonts w:hint="eastAsia"/>
        </w:rPr>
        <w:t>10</w:t>
      </w:r>
      <w:r>
        <w:rPr>
          <w:rFonts w:hint="eastAsia"/>
        </w:rPr>
        <w:t>分）</w:t>
      </w:r>
    </w:p>
    <w:p w14:paraId="39DC1CEC" w14:textId="77777777" w:rsidR="00CF0EB7" w:rsidRDefault="00000000" w:rsidP="00B117C8">
      <w:r>
        <w:rPr>
          <w:rFonts w:hint="eastAsia"/>
        </w:rPr>
        <w:t>第一节：听下面五段对话，每段对话后有一个小题，从题中所给的</w:t>
      </w:r>
      <w:r>
        <w:rPr>
          <w:rFonts w:hint="eastAsia"/>
        </w:rPr>
        <w:t>A</w:t>
      </w:r>
      <w:r>
        <w:rPr>
          <w:rFonts w:hint="eastAsia"/>
        </w:rPr>
        <w:t>、</w:t>
      </w:r>
      <w:r>
        <w:rPr>
          <w:rFonts w:hint="eastAsia"/>
        </w:rPr>
        <w:t>B</w:t>
      </w:r>
      <w:r>
        <w:rPr>
          <w:rFonts w:hint="eastAsia"/>
        </w:rPr>
        <w:t>、</w:t>
      </w:r>
      <w:r>
        <w:rPr>
          <w:rFonts w:hint="eastAsia"/>
        </w:rPr>
        <w:t>C</w:t>
      </w:r>
      <w:r>
        <w:rPr>
          <w:rFonts w:hint="eastAsia"/>
        </w:rPr>
        <w:t>三个选项中选出最佳选项。每段对话仅读一遍。</w:t>
      </w:r>
    </w:p>
    <w:p w14:paraId="4C4E58C9" w14:textId="77777777" w:rsidR="00B117C8" w:rsidRDefault="00000000" w:rsidP="005F0AF1">
      <w:pPr>
        <w:tabs>
          <w:tab w:val="left" w:pos="3360"/>
          <w:tab w:val="left" w:pos="6720"/>
        </w:tabs>
      </w:pPr>
      <w:r>
        <w:rPr>
          <w:rFonts w:hint="eastAsia"/>
        </w:rPr>
        <w:t>(</w:t>
      </w:r>
      <w:r>
        <w:t xml:space="preserve">    ) </w:t>
      </w:r>
      <w:r>
        <w:rPr>
          <w:rFonts w:hint="eastAsia"/>
        </w:rPr>
        <w:t xml:space="preserve">6. What does the </w:t>
      </w:r>
      <w:r>
        <w:t>man want to drink?</w:t>
      </w:r>
    </w:p>
    <w:p w14:paraId="74B0E2B2" w14:textId="77777777" w:rsidR="00B117C8" w:rsidRDefault="00000000" w:rsidP="005F0AF1">
      <w:pPr>
        <w:tabs>
          <w:tab w:val="left" w:pos="3360"/>
          <w:tab w:val="left" w:pos="6720"/>
        </w:tabs>
      </w:pPr>
      <w:r>
        <w:t>A. Juice.</w:t>
      </w:r>
      <w:r>
        <w:tab/>
        <w:t>B. Tea.</w:t>
      </w:r>
      <w:r>
        <w:tab/>
        <w:t>C. Coffee.</w:t>
      </w:r>
    </w:p>
    <w:p w14:paraId="40F5B209" w14:textId="77777777" w:rsidR="00B117C8" w:rsidRDefault="00000000" w:rsidP="005F0AF1">
      <w:pPr>
        <w:tabs>
          <w:tab w:val="left" w:pos="3360"/>
          <w:tab w:val="left" w:pos="6720"/>
        </w:tabs>
      </w:pPr>
      <w:r>
        <w:rPr>
          <w:rFonts w:hint="eastAsia"/>
        </w:rPr>
        <w:t>(</w:t>
      </w:r>
      <w:r>
        <w:t xml:space="preserve">    ) 7. What time will the two speakers’ meet?</w:t>
      </w:r>
    </w:p>
    <w:p w14:paraId="2CBBE859" w14:textId="77777777" w:rsidR="00B117C8" w:rsidRDefault="00000000" w:rsidP="005F0AF1">
      <w:pPr>
        <w:tabs>
          <w:tab w:val="left" w:pos="3360"/>
          <w:tab w:val="left" w:pos="6720"/>
        </w:tabs>
      </w:pPr>
      <w:r>
        <w:t>A. 10:30.</w:t>
      </w:r>
      <w:r>
        <w:tab/>
        <w:t>B. 10:00.</w:t>
      </w:r>
      <w:r>
        <w:tab/>
        <w:t>C. 9:30.</w:t>
      </w:r>
    </w:p>
    <w:p w14:paraId="3FCD7972" w14:textId="77777777" w:rsidR="00B117C8" w:rsidRDefault="00000000" w:rsidP="005F0AF1">
      <w:pPr>
        <w:tabs>
          <w:tab w:val="left" w:pos="3360"/>
          <w:tab w:val="left" w:pos="6720"/>
        </w:tabs>
      </w:pPr>
      <w:r>
        <w:rPr>
          <w:rFonts w:hint="eastAsia"/>
        </w:rPr>
        <w:t>(</w:t>
      </w:r>
      <w:r>
        <w:t xml:space="preserve">    ) 8. Where does the conversation probably happen?</w:t>
      </w:r>
    </w:p>
    <w:p w14:paraId="48B8DF75" w14:textId="77777777" w:rsidR="00B117C8" w:rsidRDefault="00000000" w:rsidP="005F0AF1">
      <w:pPr>
        <w:tabs>
          <w:tab w:val="left" w:pos="3360"/>
          <w:tab w:val="left" w:pos="6720"/>
        </w:tabs>
      </w:pPr>
      <w:r>
        <w:t>A. In the restaurant.</w:t>
      </w:r>
      <w:r>
        <w:tab/>
        <w:t>B. In the shop.</w:t>
      </w:r>
      <w:r>
        <w:tab/>
        <w:t>C. In the library.</w:t>
      </w:r>
    </w:p>
    <w:p w14:paraId="77616B8F" w14:textId="77777777" w:rsidR="00B117C8" w:rsidRDefault="00000000" w:rsidP="005F0AF1">
      <w:pPr>
        <w:tabs>
          <w:tab w:val="left" w:pos="3360"/>
          <w:tab w:val="left" w:pos="6720"/>
        </w:tabs>
      </w:pPr>
      <w:r>
        <w:rPr>
          <w:rFonts w:hint="eastAsia"/>
        </w:rPr>
        <w:t>(</w:t>
      </w:r>
      <w:r>
        <w:t xml:space="preserve">    ) 9. How much will the man pay for the red pen?</w:t>
      </w:r>
    </w:p>
    <w:p w14:paraId="6F6847E7" w14:textId="77777777" w:rsidR="00B117C8" w:rsidRDefault="00000000" w:rsidP="005F0AF1">
      <w:pPr>
        <w:tabs>
          <w:tab w:val="left" w:pos="3360"/>
          <w:tab w:val="left" w:pos="6720"/>
        </w:tabs>
      </w:pPr>
      <w:r>
        <w:t>A. Fifteen yuan.</w:t>
      </w:r>
      <w:r>
        <w:tab/>
        <w:t>B. Twenty yuan.</w:t>
      </w:r>
      <w:r>
        <w:tab/>
        <w:t>C. Thirty-five yuan.</w:t>
      </w:r>
    </w:p>
    <w:p w14:paraId="0E9B6BF9" w14:textId="77777777" w:rsidR="00B117C8" w:rsidRDefault="00000000" w:rsidP="005F0AF1">
      <w:pPr>
        <w:tabs>
          <w:tab w:val="left" w:pos="3360"/>
          <w:tab w:val="left" w:pos="6720"/>
        </w:tabs>
      </w:pPr>
      <w:r>
        <w:t>10. Why does the woman buy a new bike?</w:t>
      </w:r>
    </w:p>
    <w:p w14:paraId="7B89D717" w14:textId="77777777" w:rsidR="00B117C8" w:rsidRDefault="00000000" w:rsidP="005F0AF1">
      <w:pPr>
        <w:tabs>
          <w:tab w:val="left" w:pos="3360"/>
          <w:tab w:val="left" w:pos="6720"/>
        </w:tabs>
      </w:pPr>
      <w:r>
        <w:t>A. The old one is lost.</w:t>
      </w:r>
      <w:r>
        <w:tab/>
        <w:t>B. She doesn’t like the old one.</w:t>
      </w:r>
      <w:r>
        <w:tab/>
        <w:t>C. The old one is broken.</w:t>
      </w:r>
    </w:p>
    <w:p w14:paraId="720D90ED" w14:textId="77777777" w:rsidR="00B117C8" w:rsidRDefault="00000000" w:rsidP="005F0AF1">
      <w:pPr>
        <w:tabs>
          <w:tab w:val="left" w:pos="3360"/>
          <w:tab w:val="left" w:pos="6720"/>
        </w:tabs>
      </w:pPr>
      <w:r>
        <w:rPr>
          <w:rFonts w:hint="eastAsia"/>
        </w:rPr>
        <w:t>第二节：听下面</w:t>
      </w:r>
      <w:r>
        <w:rPr>
          <w:rFonts w:hint="eastAsia"/>
        </w:rPr>
        <w:t>2</w:t>
      </w:r>
      <w:r>
        <w:rPr>
          <w:rFonts w:hint="eastAsia"/>
        </w:rPr>
        <w:t>段长对话或独白，每段对话或独白后有几个小题，从题中所给的</w:t>
      </w:r>
      <w:r>
        <w:rPr>
          <w:rFonts w:hint="eastAsia"/>
        </w:rPr>
        <w:t>A</w:t>
      </w:r>
      <w:r>
        <w:rPr>
          <w:rFonts w:hint="eastAsia"/>
        </w:rPr>
        <w:t>、</w:t>
      </w:r>
      <w:r>
        <w:rPr>
          <w:rFonts w:hint="eastAsia"/>
        </w:rPr>
        <w:t>B</w:t>
      </w:r>
      <w:r>
        <w:rPr>
          <w:rFonts w:hint="eastAsia"/>
        </w:rPr>
        <w:t>、</w:t>
      </w:r>
      <w:r>
        <w:rPr>
          <w:rFonts w:hint="eastAsia"/>
        </w:rPr>
        <w:t>C</w:t>
      </w:r>
      <w:r>
        <w:rPr>
          <w:rFonts w:hint="eastAsia"/>
        </w:rPr>
        <w:t>三个选项中选出最佳选项。每段对话或独白读两遍。</w:t>
      </w:r>
    </w:p>
    <w:p w14:paraId="0D7DD2CE" w14:textId="77777777" w:rsidR="00B117C8" w:rsidRDefault="00000000" w:rsidP="005F0AF1">
      <w:pPr>
        <w:tabs>
          <w:tab w:val="left" w:pos="3360"/>
          <w:tab w:val="left" w:pos="6720"/>
        </w:tabs>
      </w:pPr>
      <w:r>
        <w:rPr>
          <w:rFonts w:hint="eastAsia"/>
        </w:rPr>
        <w:t>听第一段长对话，回答第</w:t>
      </w:r>
      <w:r>
        <w:rPr>
          <w:rFonts w:hint="eastAsia"/>
        </w:rPr>
        <w:t>11</w:t>
      </w:r>
      <w:r>
        <w:rPr>
          <w:rFonts w:hint="eastAsia"/>
        </w:rPr>
        <w:t>和第</w:t>
      </w:r>
      <w:r>
        <w:rPr>
          <w:rFonts w:hint="eastAsia"/>
        </w:rPr>
        <w:t>12</w:t>
      </w:r>
      <w:r>
        <w:rPr>
          <w:rFonts w:hint="eastAsia"/>
        </w:rPr>
        <w:t>小题。</w:t>
      </w:r>
    </w:p>
    <w:p w14:paraId="2F0CE24F" w14:textId="77777777" w:rsidR="00B117C8" w:rsidRDefault="00000000" w:rsidP="005F0AF1">
      <w:pPr>
        <w:tabs>
          <w:tab w:val="left" w:pos="3360"/>
          <w:tab w:val="left" w:pos="6720"/>
        </w:tabs>
      </w:pPr>
      <w:r>
        <w:rPr>
          <w:rFonts w:hint="eastAsia"/>
        </w:rPr>
        <w:t>(</w:t>
      </w:r>
      <w:r>
        <w:t xml:space="preserve">    ) </w:t>
      </w:r>
      <w:r>
        <w:rPr>
          <w:rFonts w:hint="eastAsia"/>
        </w:rPr>
        <w:t>11. What subject doesn</w:t>
      </w:r>
      <w:r>
        <w:t>’</w:t>
      </w:r>
      <w:r>
        <w:rPr>
          <w:rFonts w:hint="eastAsia"/>
        </w:rPr>
        <w:t>t the man</w:t>
      </w:r>
      <w:r>
        <w:t>’</w:t>
      </w:r>
      <w:r>
        <w:rPr>
          <w:rFonts w:hint="eastAsia"/>
        </w:rPr>
        <w:t>s daughter like</w:t>
      </w:r>
      <w:r>
        <w:rPr>
          <w:rFonts w:hint="eastAsia"/>
        </w:rPr>
        <w:t>？</w:t>
      </w:r>
    </w:p>
    <w:p w14:paraId="1C52B064" w14:textId="77777777" w:rsidR="005F0AF1" w:rsidRDefault="00000000" w:rsidP="005F0AF1">
      <w:pPr>
        <w:tabs>
          <w:tab w:val="left" w:pos="3360"/>
          <w:tab w:val="left" w:pos="6720"/>
        </w:tabs>
      </w:pPr>
      <w:r>
        <w:lastRenderedPageBreak/>
        <w:t>A. Music.</w:t>
      </w:r>
      <w:r>
        <w:tab/>
        <w:t>B. Science.</w:t>
      </w:r>
      <w:r>
        <w:tab/>
        <w:t>C. Art.</w:t>
      </w:r>
    </w:p>
    <w:p w14:paraId="2B45AEF1" w14:textId="77777777" w:rsidR="00B117C8" w:rsidRDefault="00000000" w:rsidP="005F0AF1">
      <w:pPr>
        <w:tabs>
          <w:tab w:val="left" w:pos="3360"/>
          <w:tab w:val="left" w:pos="6720"/>
        </w:tabs>
      </w:pPr>
      <w:r>
        <w:rPr>
          <w:rFonts w:hint="eastAsia"/>
        </w:rPr>
        <w:t>(</w:t>
      </w:r>
      <w:r>
        <w:t xml:space="preserve">    ) </w:t>
      </w:r>
      <w:r>
        <w:rPr>
          <w:rFonts w:hint="eastAsia"/>
        </w:rPr>
        <w:t>12. Wh</w:t>
      </w:r>
      <w:r>
        <w:t>e</w:t>
      </w:r>
      <w:r>
        <w:rPr>
          <w:rFonts w:hint="eastAsia"/>
        </w:rPr>
        <w:t>re does Celine Dion come from</w:t>
      </w:r>
      <w:r>
        <w:rPr>
          <w:rFonts w:hint="eastAsia"/>
        </w:rPr>
        <w:t>？</w:t>
      </w:r>
    </w:p>
    <w:p w14:paraId="2B551963" w14:textId="77777777" w:rsidR="005F0AF1" w:rsidRDefault="00000000" w:rsidP="005F0AF1">
      <w:pPr>
        <w:tabs>
          <w:tab w:val="left" w:pos="3360"/>
          <w:tab w:val="left" w:pos="6720"/>
        </w:tabs>
      </w:pPr>
      <w:r>
        <w:t>A. Canada.</w:t>
      </w:r>
      <w:r>
        <w:tab/>
        <w:t>B. America.</w:t>
      </w:r>
      <w:r>
        <w:tab/>
        <w:t>C. Australia.</w:t>
      </w:r>
    </w:p>
    <w:p w14:paraId="7ABBA987" w14:textId="77777777" w:rsidR="00B117C8" w:rsidRDefault="00000000" w:rsidP="005F0AF1">
      <w:pPr>
        <w:tabs>
          <w:tab w:val="left" w:pos="3360"/>
          <w:tab w:val="left" w:pos="6720"/>
        </w:tabs>
      </w:pPr>
      <w:r>
        <w:rPr>
          <w:rFonts w:hint="eastAsia"/>
        </w:rPr>
        <w:t>听第二段长对话，回答第</w:t>
      </w:r>
      <w:r>
        <w:rPr>
          <w:rFonts w:hint="eastAsia"/>
        </w:rPr>
        <w:t>13</w:t>
      </w:r>
      <w:r>
        <w:rPr>
          <w:rFonts w:hint="eastAsia"/>
        </w:rPr>
        <w:t>、第</w:t>
      </w:r>
      <w:r>
        <w:rPr>
          <w:rFonts w:hint="eastAsia"/>
        </w:rPr>
        <w:t>14</w:t>
      </w:r>
      <w:r>
        <w:rPr>
          <w:rFonts w:hint="eastAsia"/>
        </w:rPr>
        <w:t>和第</w:t>
      </w:r>
      <w:r>
        <w:rPr>
          <w:rFonts w:hint="eastAsia"/>
        </w:rPr>
        <w:t>15</w:t>
      </w:r>
      <w:r>
        <w:rPr>
          <w:rFonts w:hint="eastAsia"/>
        </w:rPr>
        <w:t>小题。</w:t>
      </w:r>
    </w:p>
    <w:p w14:paraId="0C639396" w14:textId="77777777" w:rsidR="00B117C8" w:rsidRDefault="00000000" w:rsidP="005F0AF1">
      <w:pPr>
        <w:tabs>
          <w:tab w:val="left" w:pos="3360"/>
          <w:tab w:val="left" w:pos="6720"/>
        </w:tabs>
      </w:pPr>
      <w:r>
        <w:rPr>
          <w:rFonts w:hint="eastAsia"/>
        </w:rPr>
        <w:t>(</w:t>
      </w:r>
      <w:r>
        <w:t xml:space="preserve">    ) </w:t>
      </w:r>
      <w:r>
        <w:rPr>
          <w:rFonts w:hint="eastAsia"/>
        </w:rPr>
        <w:t>13. What</w:t>
      </w:r>
      <w:r>
        <w:t>’</w:t>
      </w:r>
      <w:r>
        <w:rPr>
          <w:rFonts w:hint="eastAsia"/>
        </w:rPr>
        <w:t>s the matter with the b</w:t>
      </w:r>
      <w:r>
        <w:t>oy?</w:t>
      </w:r>
    </w:p>
    <w:p w14:paraId="63219890" w14:textId="77777777" w:rsidR="00B117C8" w:rsidRDefault="00000000" w:rsidP="005F0AF1">
      <w:pPr>
        <w:tabs>
          <w:tab w:val="left" w:pos="3360"/>
          <w:tab w:val="left" w:pos="6720"/>
        </w:tabs>
      </w:pPr>
      <w:r>
        <w:t>A. A bad cold.</w:t>
      </w:r>
      <w:r>
        <w:tab/>
        <w:t>B. A high fever.</w:t>
      </w:r>
      <w:r>
        <w:tab/>
        <w:t>C. He can’t go to school.</w:t>
      </w:r>
    </w:p>
    <w:p w14:paraId="1AE6B98F" w14:textId="77777777" w:rsidR="00B117C8" w:rsidRDefault="00000000" w:rsidP="005F0AF1">
      <w:pPr>
        <w:tabs>
          <w:tab w:val="left" w:pos="3360"/>
          <w:tab w:val="left" w:pos="6720"/>
        </w:tabs>
      </w:pPr>
      <w:r>
        <w:rPr>
          <w:rFonts w:hint="eastAsia"/>
        </w:rPr>
        <w:t>(</w:t>
      </w:r>
      <w:r>
        <w:t xml:space="preserve">    ) 14. How long has the boy been like this?</w:t>
      </w:r>
    </w:p>
    <w:p w14:paraId="20697659" w14:textId="77777777" w:rsidR="00B117C8" w:rsidRDefault="00000000" w:rsidP="005F0AF1">
      <w:pPr>
        <w:tabs>
          <w:tab w:val="left" w:pos="3360"/>
          <w:tab w:val="left" w:pos="6720"/>
        </w:tabs>
      </w:pPr>
      <w:r>
        <w:t>A. Since today morning.</w:t>
      </w:r>
      <w:r>
        <w:tab/>
        <w:t>B. Since yesterday.</w:t>
      </w:r>
      <w:r>
        <w:tab/>
        <w:t>C. Since yesterday morning.</w:t>
      </w:r>
    </w:p>
    <w:p w14:paraId="08EDEE2E" w14:textId="77777777" w:rsidR="00B117C8" w:rsidRDefault="00000000" w:rsidP="005F0AF1">
      <w:pPr>
        <w:tabs>
          <w:tab w:val="left" w:pos="3360"/>
          <w:tab w:val="left" w:pos="6720"/>
        </w:tabs>
      </w:pPr>
      <w:r>
        <w:rPr>
          <w:rFonts w:hint="eastAsia"/>
        </w:rPr>
        <w:t>(</w:t>
      </w:r>
      <w:r>
        <w:t xml:space="preserve">    ) 15. What advice does the man give the mother?</w:t>
      </w:r>
    </w:p>
    <w:p w14:paraId="2AD716E1" w14:textId="77777777" w:rsidR="005F0AF1" w:rsidRDefault="00000000" w:rsidP="005F0AF1">
      <w:pPr>
        <w:tabs>
          <w:tab w:val="left" w:pos="3360"/>
          <w:tab w:val="left" w:pos="6720"/>
        </w:tabs>
      </w:pPr>
      <w:r>
        <w:t>A. Nothing serious.</w:t>
      </w:r>
    </w:p>
    <w:p w14:paraId="18958A1C" w14:textId="77777777" w:rsidR="00B117C8" w:rsidRDefault="00000000" w:rsidP="005F0AF1">
      <w:pPr>
        <w:tabs>
          <w:tab w:val="left" w:pos="3360"/>
          <w:tab w:val="left" w:pos="6720"/>
        </w:tabs>
      </w:pPr>
      <w:r>
        <w:t>B. Eating nothing.</w:t>
      </w:r>
    </w:p>
    <w:p w14:paraId="3BE01BE1" w14:textId="77777777" w:rsidR="00B117C8" w:rsidRDefault="00000000" w:rsidP="005F0AF1">
      <w:pPr>
        <w:tabs>
          <w:tab w:val="left" w:pos="3360"/>
          <w:tab w:val="left" w:pos="6720"/>
        </w:tabs>
      </w:pPr>
      <w:r>
        <w:t>C. Drinking much hot water and taking some medicine.</w:t>
      </w:r>
    </w:p>
    <w:p w14:paraId="1F9A5A10" w14:textId="77777777" w:rsidR="00B117C8" w:rsidRDefault="00000000" w:rsidP="005F0AF1">
      <w:pPr>
        <w:tabs>
          <w:tab w:val="left" w:pos="3360"/>
          <w:tab w:val="left" w:pos="6720"/>
        </w:tabs>
      </w:pPr>
      <w:r>
        <w:rPr>
          <w:rFonts w:hint="eastAsia"/>
        </w:rPr>
        <w:t>（三）短文理解。（每小题</w:t>
      </w:r>
      <w:r>
        <w:rPr>
          <w:rFonts w:hint="eastAsia"/>
        </w:rPr>
        <w:t>2</w:t>
      </w:r>
      <w:r>
        <w:rPr>
          <w:rFonts w:hint="eastAsia"/>
        </w:rPr>
        <w:t>分，共</w:t>
      </w:r>
      <w:r>
        <w:rPr>
          <w:rFonts w:hint="eastAsia"/>
        </w:rPr>
        <w:t>10</w:t>
      </w:r>
      <w:r>
        <w:rPr>
          <w:rFonts w:hint="eastAsia"/>
        </w:rPr>
        <w:t>分）</w:t>
      </w:r>
    </w:p>
    <w:p w14:paraId="7F7DCAAF" w14:textId="77777777" w:rsidR="00B117C8" w:rsidRDefault="00000000" w:rsidP="005F0AF1">
      <w:pPr>
        <w:tabs>
          <w:tab w:val="left" w:pos="3360"/>
          <w:tab w:val="left" w:pos="6720"/>
        </w:tabs>
      </w:pPr>
      <w:r>
        <w:rPr>
          <w:rFonts w:hint="eastAsia"/>
        </w:rPr>
        <w:t>你将听到一篇短文。请根据所听到的短文内容，选择正确的答案。短文读两遍。</w:t>
      </w:r>
    </w:p>
    <w:p w14:paraId="17D5A898" w14:textId="77777777" w:rsidR="00B117C8" w:rsidRDefault="00000000" w:rsidP="005F0AF1">
      <w:pPr>
        <w:tabs>
          <w:tab w:val="left" w:pos="3360"/>
          <w:tab w:val="left" w:pos="6720"/>
        </w:tabs>
      </w:pPr>
      <w:r>
        <w:rPr>
          <w:rFonts w:hint="eastAsia"/>
        </w:rPr>
        <w:t>(</w:t>
      </w:r>
      <w:r>
        <w:t xml:space="preserve">    ) 16. How old was Mr. Jenkins when he became a middle school teacher?</w:t>
      </w:r>
    </w:p>
    <w:p w14:paraId="7AB17CFF" w14:textId="77777777" w:rsidR="00B117C8" w:rsidRDefault="00000000" w:rsidP="005F0AF1">
      <w:pPr>
        <w:tabs>
          <w:tab w:val="left" w:pos="3360"/>
          <w:tab w:val="left" w:pos="6720"/>
        </w:tabs>
      </w:pPr>
      <w:r>
        <w:t>A. Twenty-two.</w:t>
      </w:r>
      <w:r>
        <w:tab/>
        <w:t>B. Twenty-four.</w:t>
      </w:r>
      <w:r>
        <w:tab/>
        <w:t>C. Twenty-six.</w:t>
      </w:r>
    </w:p>
    <w:p w14:paraId="0615422B" w14:textId="77777777" w:rsidR="005F0AF1" w:rsidRDefault="00000000" w:rsidP="005F0AF1">
      <w:pPr>
        <w:tabs>
          <w:tab w:val="left" w:pos="3360"/>
          <w:tab w:val="left" w:pos="6720"/>
        </w:tabs>
      </w:pPr>
      <w:r>
        <w:rPr>
          <w:rFonts w:hint="eastAsia"/>
        </w:rPr>
        <w:t>(</w:t>
      </w:r>
      <w:r>
        <w:t xml:space="preserve">    ) 17. Mr. Jenkins hopes his students to be ________.</w:t>
      </w:r>
    </w:p>
    <w:p w14:paraId="78982517" w14:textId="77777777" w:rsidR="00B117C8" w:rsidRDefault="00000000" w:rsidP="005F0AF1">
      <w:pPr>
        <w:tabs>
          <w:tab w:val="left" w:pos="3360"/>
          <w:tab w:val="left" w:pos="6720"/>
        </w:tabs>
      </w:pPr>
      <w:r>
        <w:t>A. hard</w:t>
      </w:r>
      <w:r>
        <w:tab/>
        <w:t>B. honest</w:t>
      </w:r>
      <w:r>
        <w:tab/>
        <w:t>C. strict</w:t>
      </w:r>
    </w:p>
    <w:p w14:paraId="7FD3C967" w14:textId="77777777" w:rsidR="00B117C8" w:rsidRDefault="00000000" w:rsidP="005F0AF1">
      <w:pPr>
        <w:tabs>
          <w:tab w:val="left" w:pos="3360"/>
          <w:tab w:val="left" w:pos="6720"/>
        </w:tabs>
      </w:pPr>
      <w:r>
        <w:rPr>
          <w:rFonts w:hint="eastAsia"/>
        </w:rPr>
        <w:t>(</w:t>
      </w:r>
      <w:r>
        <w:t xml:space="preserve">    ) 18. What is Mr. Jenkins proud of?</w:t>
      </w:r>
    </w:p>
    <w:p w14:paraId="7AE283E7" w14:textId="77777777" w:rsidR="005F0AF1" w:rsidRDefault="00000000" w:rsidP="005F0AF1">
      <w:pPr>
        <w:tabs>
          <w:tab w:val="left" w:pos="3360"/>
          <w:tab w:val="left" w:pos="6720"/>
        </w:tabs>
      </w:pPr>
      <w:r>
        <w:t>A. All his students have become honest.</w:t>
      </w:r>
    </w:p>
    <w:p w14:paraId="5EEB2F20" w14:textId="77777777" w:rsidR="00B117C8" w:rsidRDefault="00000000" w:rsidP="005F0AF1">
      <w:pPr>
        <w:tabs>
          <w:tab w:val="left" w:pos="3360"/>
          <w:tab w:val="left" w:pos="6720"/>
        </w:tabs>
      </w:pPr>
      <w:r>
        <w:t>B. All his students often write to him.</w:t>
      </w:r>
    </w:p>
    <w:p w14:paraId="7F7BC25A" w14:textId="77777777" w:rsidR="00B117C8" w:rsidRDefault="00000000" w:rsidP="005F0AF1">
      <w:pPr>
        <w:tabs>
          <w:tab w:val="left" w:pos="3360"/>
          <w:tab w:val="left" w:pos="6720"/>
        </w:tabs>
      </w:pPr>
      <w:r>
        <w:t>C. Some of his students have been famous.</w:t>
      </w:r>
    </w:p>
    <w:p w14:paraId="49DBEDD5" w14:textId="77777777" w:rsidR="00B117C8" w:rsidRDefault="00000000" w:rsidP="005F0AF1">
      <w:pPr>
        <w:tabs>
          <w:tab w:val="left" w:pos="3360"/>
          <w:tab w:val="left" w:pos="6720"/>
        </w:tabs>
      </w:pPr>
      <w:r>
        <w:rPr>
          <w:rFonts w:hint="eastAsia"/>
        </w:rPr>
        <w:t>(</w:t>
      </w:r>
      <w:r>
        <w:t xml:space="preserve">    ) 19. Mr. Jenkins taught Grade ________ this term.</w:t>
      </w:r>
    </w:p>
    <w:p w14:paraId="153FD707" w14:textId="77777777" w:rsidR="005F0AF1" w:rsidRDefault="00000000" w:rsidP="005F0AF1">
      <w:pPr>
        <w:tabs>
          <w:tab w:val="left" w:pos="3360"/>
          <w:tab w:val="left" w:pos="6720"/>
        </w:tabs>
      </w:pPr>
      <w:r>
        <w:t>Α. 7</w:t>
      </w:r>
      <w:r>
        <w:tab/>
        <w:t>B. 8</w:t>
      </w:r>
      <w:r>
        <w:tab/>
        <w:t>C. 9</w:t>
      </w:r>
    </w:p>
    <w:p w14:paraId="4D28E86E" w14:textId="77777777" w:rsidR="00B117C8" w:rsidRDefault="00000000" w:rsidP="005F0AF1">
      <w:pPr>
        <w:tabs>
          <w:tab w:val="left" w:pos="3360"/>
          <w:tab w:val="left" w:pos="6720"/>
        </w:tabs>
      </w:pPr>
      <w:r>
        <w:t>20. Is there Exercise 8 in Unit 1 according to the passage?</w:t>
      </w:r>
    </w:p>
    <w:p w14:paraId="3569A957" w14:textId="77777777" w:rsidR="00B117C8" w:rsidRDefault="00000000" w:rsidP="005F0AF1">
      <w:pPr>
        <w:tabs>
          <w:tab w:val="left" w:pos="3360"/>
          <w:tab w:val="left" w:pos="6720"/>
        </w:tabs>
      </w:pPr>
      <w:r>
        <w:t>A. We don’t know.</w:t>
      </w:r>
      <w:r>
        <w:tab/>
        <w:t>B. Yes, there is.</w:t>
      </w:r>
      <w:r>
        <w:tab/>
        <w:t>C. No, there isn’t.</w:t>
      </w:r>
    </w:p>
    <w:p w14:paraId="31923F3B" w14:textId="77777777" w:rsidR="00B117C8" w:rsidRDefault="00000000" w:rsidP="00B117C8">
      <w:r>
        <w:rPr>
          <w:rFonts w:hint="eastAsia"/>
        </w:rPr>
        <w:t>（四）听短文，填信息。（每小题</w:t>
      </w:r>
      <w:r>
        <w:rPr>
          <w:rFonts w:hint="eastAsia"/>
        </w:rPr>
        <w:t>1</w:t>
      </w:r>
      <w:r>
        <w:rPr>
          <w:rFonts w:hint="eastAsia"/>
        </w:rPr>
        <w:t>分，共</w:t>
      </w:r>
      <w:r>
        <w:rPr>
          <w:rFonts w:hint="eastAsia"/>
        </w:rPr>
        <w:t>5</w:t>
      </w:r>
      <w:r>
        <w:rPr>
          <w:rFonts w:hint="eastAsia"/>
        </w:rPr>
        <w:t>分）</w:t>
      </w:r>
    </w:p>
    <w:p w14:paraId="52907EFE" w14:textId="77777777" w:rsidR="00B117C8" w:rsidRDefault="00000000" w:rsidP="00B117C8">
      <w:r>
        <w:rPr>
          <w:rFonts w:hint="eastAsia"/>
        </w:rPr>
        <w:t>你将听到一篇短文。请根据所听到的内容，填入信息（每空一词）</w:t>
      </w:r>
      <w:r w:rsidR="005F0AF1">
        <w:rPr>
          <w:rFonts w:hint="eastAsia"/>
        </w:rPr>
        <w:t>。</w:t>
      </w:r>
      <w:r>
        <w:rPr>
          <w:rFonts w:hint="eastAsia"/>
        </w:rPr>
        <w:t>短文读两遍。</w:t>
      </w:r>
    </w:p>
    <w:tbl>
      <w:tblPr>
        <w:tblStyle w:val="ab"/>
        <w:tblW w:w="0" w:type="auto"/>
        <w:tblLook w:val="04A0" w:firstRow="1" w:lastRow="0" w:firstColumn="1" w:lastColumn="0" w:noHBand="0" w:noVBand="1"/>
      </w:tblPr>
      <w:tblGrid>
        <w:gridCol w:w="2405"/>
        <w:gridCol w:w="7563"/>
      </w:tblGrid>
      <w:tr w:rsidR="002D0B4E" w14:paraId="0EED2CE4" w14:textId="77777777" w:rsidTr="00CD2C2F">
        <w:tc>
          <w:tcPr>
            <w:tcW w:w="9968" w:type="dxa"/>
            <w:gridSpan w:val="2"/>
          </w:tcPr>
          <w:p w14:paraId="0C64B7D5" w14:textId="77777777" w:rsidR="005F0AF1" w:rsidRDefault="00000000" w:rsidP="005F0AF1">
            <w:pPr>
              <w:jc w:val="center"/>
            </w:pPr>
            <w:r>
              <w:t>My Dream School</w:t>
            </w:r>
          </w:p>
        </w:tc>
      </w:tr>
      <w:tr w:rsidR="002D0B4E" w14:paraId="363A6862" w14:textId="77777777" w:rsidTr="000C595B">
        <w:tc>
          <w:tcPr>
            <w:tcW w:w="2405" w:type="dxa"/>
            <w:vAlign w:val="center"/>
          </w:tcPr>
          <w:p w14:paraId="3BDFD762" w14:textId="77777777" w:rsidR="005F0AF1" w:rsidRDefault="00000000" w:rsidP="000C595B">
            <w:r>
              <w:t xml:space="preserve">Facilities </w:t>
            </w:r>
            <w:r>
              <w:rPr>
                <w:rFonts w:hint="eastAsia"/>
              </w:rPr>
              <w:t>(</w:t>
            </w:r>
            <w:r>
              <w:rPr>
                <w:rFonts w:hint="eastAsia"/>
              </w:rPr>
              <w:t>设施</w:t>
            </w:r>
            <w:r>
              <w:rPr>
                <w:rFonts w:hint="eastAsia"/>
              </w:rPr>
              <w:t>)</w:t>
            </w:r>
          </w:p>
        </w:tc>
        <w:tc>
          <w:tcPr>
            <w:tcW w:w="7563" w:type="dxa"/>
          </w:tcPr>
          <w:p w14:paraId="1556990E" w14:textId="77777777" w:rsidR="005F0AF1" w:rsidRDefault="00000000" w:rsidP="00B117C8">
            <w:r>
              <w:t xml:space="preserve">It has a dancing room, a </w:t>
            </w:r>
            <w:r w:rsidRPr="005F0AF1">
              <w:rPr>
                <w:u w:val="single"/>
              </w:rPr>
              <w:t xml:space="preserve">  21  </w:t>
            </w:r>
            <w:r>
              <w:t>, a greenhouse and so on.</w:t>
            </w:r>
          </w:p>
        </w:tc>
      </w:tr>
      <w:tr w:rsidR="002D0B4E" w14:paraId="575A25DD" w14:textId="77777777" w:rsidTr="000C595B">
        <w:tc>
          <w:tcPr>
            <w:tcW w:w="2405" w:type="dxa"/>
            <w:vAlign w:val="center"/>
          </w:tcPr>
          <w:p w14:paraId="79C33736" w14:textId="77777777" w:rsidR="005F0AF1" w:rsidRDefault="00000000" w:rsidP="000C595B">
            <w:r>
              <w:t>School time</w:t>
            </w:r>
          </w:p>
        </w:tc>
        <w:tc>
          <w:tcPr>
            <w:tcW w:w="7563" w:type="dxa"/>
          </w:tcPr>
          <w:p w14:paraId="512A1AFC" w14:textId="77777777" w:rsidR="005F0AF1" w:rsidRDefault="00000000" w:rsidP="00B117C8">
            <w:r>
              <w:t xml:space="preserve">The school starts at </w:t>
            </w:r>
            <w:r w:rsidRPr="005F0AF1">
              <w:rPr>
                <w:u w:val="single"/>
              </w:rPr>
              <w:t xml:space="preserve">  21  </w:t>
            </w:r>
            <w:r>
              <w:t xml:space="preserve"> a. m. and finishes at 5:00 p. m. on weekdays.</w:t>
            </w:r>
          </w:p>
        </w:tc>
      </w:tr>
      <w:tr w:rsidR="002D0B4E" w14:paraId="16FBDD5E" w14:textId="77777777" w:rsidTr="000C595B">
        <w:tc>
          <w:tcPr>
            <w:tcW w:w="2405" w:type="dxa"/>
            <w:vAlign w:val="center"/>
          </w:tcPr>
          <w:p w14:paraId="386B73D7" w14:textId="77777777" w:rsidR="005F0AF1" w:rsidRDefault="00000000" w:rsidP="000C595B">
            <w:r>
              <w:t>Subjects</w:t>
            </w:r>
          </w:p>
        </w:tc>
        <w:tc>
          <w:tcPr>
            <w:tcW w:w="7563" w:type="dxa"/>
          </w:tcPr>
          <w:p w14:paraId="0D47CFCF" w14:textId="77777777" w:rsidR="005F0AF1" w:rsidRDefault="00000000" w:rsidP="00B117C8">
            <w:r>
              <w:t xml:space="preserve">There are interesting lessons such as beauty, cooking and </w:t>
            </w:r>
            <w:r w:rsidRPr="005F0AF1">
              <w:rPr>
                <w:u w:val="single"/>
              </w:rPr>
              <w:t xml:space="preserve">  2</w:t>
            </w:r>
            <w:r>
              <w:rPr>
                <w:u w:val="single"/>
              </w:rPr>
              <w:t>3</w:t>
            </w:r>
            <w:r w:rsidRPr="005F0AF1">
              <w:rPr>
                <w:u w:val="single"/>
              </w:rPr>
              <w:t xml:space="preserve">  </w:t>
            </w:r>
            <w:r>
              <w:t xml:space="preserve"> chess.</w:t>
            </w:r>
          </w:p>
        </w:tc>
      </w:tr>
      <w:tr w:rsidR="002D0B4E" w14:paraId="7EDF273F" w14:textId="77777777" w:rsidTr="000C595B">
        <w:tc>
          <w:tcPr>
            <w:tcW w:w="2405" w:type="dxa"/>
            <w:vAlign w:val="center"/>
          </w:tcPr>
          <w:p w14:paraId="57681638" w14:textId="77777777" w:rsidR="005F0AF1" w:rsidRDefault="00000000" w:rsidP="000C595B">
            <w:r>
              <w:t>Lunch</w:t>
            </w:r>
          </w:p>
        </w:tc>
        <w:tc>
          <w:tcPr>
            <w:tcW w:w="7563" w:type="dxa"/>
          </w:tcPr>
          <w:p w14:paraId="4F294F97" w14:textId="77777777" w:rsidR="005F0AF1" w:rsidRDefault="00000000" w:rsidP="00B117C8">
            <w:r>
              <w:t xml:space="preserve">The school can </w:t>
            </w:r>
            <w:r w:rsidRPr="005F0AF1">
              <w:rPr>
                <w:u w:val="single"/>
              </w:rPr>
              <w:t xml:space="preserve">  2</w:t>
            </w:r>
            <w:r>
              <w:rPr>
                <w:u w:val="single"/>
              </w:rPr>
              <w:t>4</w:t>
            </w:r>
            <w:r w:rsidRPr="005F0AF1">
              <w:rPr>
                <w:u w:val="single"/>
              </w:rPr>
              <w:t xml:space="preserve">  </w:t>
            </w:r>
            <w:r>
              <w:t xml:space="preserve"> all kinds of food for the students to choose from and eat more happily.</w:t>
            </w:r>
          </w:p>
        </w:tc>
      </w:tr>
      <w:tr w:rsidR="002D0B4E" w14:paraId="124F3EA4" w14:textId="77777777" w:rsidTr="000C595B">
        <w:tc>
          <w:tcPr>
            <w:tcW w:w="2405" w:type="dxa"/>
            <w:vAlign w:val="center"/>
          </w:tcPr>
          <w:p w14:paraId="51F1A275" w14:textId="77777777" w:rsidR="005F0AF1" w:rsidRDefault="00000000" w:rsidP="000C595B">
            <w:r>
              <w:t>Teachers and students</w:t>
            </w:r>
          </w:p>
        </w:tc>
        <w:tc>
          <w:tcPr>
            <w:tcW w:w="7563" w:type="dxa"/>
          </w:tcPr>
          <w:p w14:paraId="3DF24509" w14:textId="77777777" w:rsidR="005F0AF1" w:rsidRDefault="00000000" w:rsidP="00B117C8">
            <w:r>
              <w:t xml:space="preserve">The teachers are </w:t>
            </w:r>
            <w:r w:rsidRPr="005F0AF1">
              <w:rPr>
                <w:u w:val="single"/>
              </w:rPr>
              <w:t xml:space="preserve">  2</w:t>
            </w:r>
            <w:r>
              <w:rPr>
                <w:u w:val="single"/>
              </w:rPr>
              <w:t>5</w:t>
            </w:r>
            <w:r w:rsidRPr="005F0AF1">
              <w:rPr>
                <w:u w:val="single"/>
              </w:rPr>
              <w:t xml:space="preserve">  </w:t>
            </w:r>
            <w:r>
              <w:t xml:space="preserve"> and the students are polite and friendly.</w:t>
            </w:r>
          </w:p>
        </w:tc>
      </w:tr>
    </w:tbl>
    <w:p w14:paraId="0522E14A" w14:textId="77777777" w:rsidR="00B117C8" w:rsidRDefault="00000000" w:rsidP="00B117C8">
      <w:r>
        <w:t>21.</w:t>
      </w:r>
      <w:r w:rsidR="000C595B">
        <w:t xml:space="preserve">_____________  </w:t>
      </w:r>
      <w:r>
        <w:t>22.</w:t>
      </w:r>
      <w:r w:rsidR="000C595B">
        <w:t xml:space="preserve">_____________ </w:t>
      </w:r>
      <w:r>
        <w:t xml:space="preserve"> 23.</w:t>
      </w:r>
      <w:r w:rsidR="000C595B">
        <w:t xml:space="preserve">_____________ </w:t>
      </w:r>
      <w:r>
        <w:t xml:space="preserve"> 24.</w:t>
      </w:r>
      <w:r w:rsidR="000C595B">
        <w:t>_____________  25._____________</w:t>
      </w:r>
    </w:p>
    <w:p w14:paraId="262980D7" w14:textId="77777777" w:rsidR="00B117C8" w:rsidRDefault="00000000" w:rsidP="00B117C8">
      <w:r>
        <w:rPr>
          <w:rFonts w:hint="eastAsia"/>
        </w:rPr>
        <w:t>二、语言知识运用（共</w:t>
      </w:r>
      <w:r>
        <w:rPr>
          <w:rFonts w:hint="eastAsia"/>
        </w:rPr>
        <w:t>20</w:t>
      </w:r>
      <w:r>
        <w:rPr>
          <w:rFonts w:hint="eastAsia"/>
        </w:rPr>
        <w:t>分）</w:t>
      </w:r>
    </w:p>
    <w:p w14:paraId="21409159" w14:textId="77777777" w:rsidR="00B117C8" w:rsidRDefault="00000000" w:rsidP="00B117C8">
      <w:r>
        <w:rPr>
          <w:rFonts w:hint="eastAsia"/>
        </w:rPr>
        <w:lastRenderedPageBreak/>
        <w:t>（一）单项选择。（每小题</w:t>
      </w:r>
      <w:r>
        <w:rPr>
          <w:rFonts w:hint="eastAsia"/>
        </w:rPr>
        <w:t>1</w:t>
      </w:r>
      <w:r>
        <w:rPr>
          <w:rFonts w:hint="eastAsia"/>
        </w:rPr>
        <w:t>分，共</w:t>
      </w:r>
      <w:r>
        <w:rPr>
          <w:rFonts w:hint="eastAsia"/>
        </w:rPr>
        <w:t>10</w:t>
      </w:r>
      <w:r>
        <w:rPr>
          <w:rFonts w:hint="eastAsia"/>
        </w:rPr>
        <w:t>分）</w:t>
      </w:r>
    </w:p>
    <w:p w14:paraId="4514C39F" w14:textId="77777777" w:rsidR="00B117C8" w:rsidRDefault="00000000" w:rsidP="00B117C8">
      <w:r>
        <w:rPr>
          <w:rFonts w:hint="eastAsia"/>
        </w:rPr>
        <w:t>(</w:t>
      </w:r>
      <w:r>
        <w:t xml:space="preserve">    ) </w:t>
      </w:r>
      <w:r>
        <w:rPr>
          <w:rFonts w:hint="eastAsia"/>
        </w:rPr>
        <w:t>26. Yulin is in</w:t>
      </w:r>
      <w:r>
        <w:t xml:space="preserve"> ________ </w:t>
      </w:r>
      <w:r>
        <w:rPr>
          <w:rFonts w:hint="eastAsia"/>
        </w:rPr>
        <w:t xml:space="preserve">southeast of Guangxi and it has </w:t>
      </w:r>
      <w:r>
        <w:t xml:space="preserve">________ population of more </w:t>
      </w:r>
      <w:r>
        <w:rPr>
          <w:rFonts w:hint="eastAsia"/>
        </w:rPr>
        <w:t>than 5 million.</w:t>
      </w:r>
    </w:p>
    <w:p w14:paraId="48A17EC2" w14:textId="77777777" w:rsidR="00B117C8" w:rsidRDefault="00000000" w:rsidP="00B117C8">
      <w:r>
        <w:t xml:space="preserve">A a; a </w:t>
      </w:r>
      <w:r>
        <w:tab/>
        <w:t>B. the; a</w:t>
      </w:r>
      <w:r>
        <w:tab/>
        <w:t>C. a; the</w:t>
      </w:r>
      <w:r>
        <w:tab/>
        <w:t>D. the; the</w:t>
      </w:r>
    </w:p>
    <w:p w14:paraId="7688A3B4" w14:textId="77777777" w:rsidR="00B117C8" w:rsidRDefault="00000000" w:rsidP="00B117C8">
      <w:r>
        <w:rPr>
          <w:rFonts w:hint="eastAsia"/>
        </w:rPr>
        <w:t>(</w:t>
      </w:r>
      <w:r>
        <w:t xml:space="preserve">    ) 27. —Daming, can you teach ________ how to use chopsticks?</w:t>
      </w:r>
    </w:p>
    <w:p w14:paraId="72FD1850" w14:textId="77777777" w:rsidR="00B117C8" w:rsidRDefault="00000000" w:rsidP="00B117C8">
      <w:r>
        <w:t>—Sure. We use chopsticks every day and it is ________ Chinese tradition.</w:t>
      </w:r>
    </w:p>
    <w:p w14:paraId="729AB2DD" w14:textId="77777777" w:rsidR="000C595B" w:rsidRDefault="00000000" w:rsidP="00B117C8">
      <w:r>
        <w:t>A. me, our</w:t>
      </w:r>
      <w:r>
        <w:tab/>
        <w:t>B. my, your</w:t>
      </w:r>
      <w:r>
        <w:tab/>
        <w:t>C. me, ours</w:t>
      </w:r>
      <w:r>
        <w:tab/>
        <w:t>D. mine,</w:t>
      </w:r>
      <w:r w:rsidR="00A8130A">
        <w:t xml:space="preserve"> </w:t>
      </w:r>
      <w:r>
        <w:t>our</w:t>
      </w:r>
    </w:p>
    <w:p w14:paraId="33CCC797" w14:textId="77777777" w:rsidR="00B117C8" w:rsidRDefault="00000000" w:rsidP="00B117C8">
      <w:r>
        <w:rPr>
          <w:rFonts w:hint="eastAsia"/>
        </w:rPr>
        <w:t>(</w:t>
      </w:r>
      <w:r>
        <w:t xml:space="preserve">    ) 28. —Wow! ________ heavy bag it is! I can’t move it.</w:t>
      </w:r>
    </w:p>
    <w:p w14:paraId="5211B6B5" w14:textId="77777777" w:rsidR="00B117C8" w:rsidRDefault="00000000" w:rsidP="00B117C8">
      <w:r>
        <w:t>—Don’t. worry, mom! Let me help you.</w:t>
      </w:r>
    </w:p>
    <w:p w14:paraId="0C9B2934" w14:textId="77777777" w:rsidR="00B117C8" w:rsidRDefault="00000000" w:rsidP="00B117C8">
      <w:r>
        <w:t>A. What</w:t>
      </w:r>
      <w:r>
        <w:tab/>
        <w:t>B. How</w:t>
      </w:r>
      <w:r>
        <w:tab/>
        <w:t>C. How a</w:t>
      </w:r>
      <w:r>
        <w:tab/>
        <w:t>D. What a</w:t>
      </w:r>
    </w:p>
    <w:p w14:paraId="37887580" w14:textId="77777777" w:rsidR="00B117C8" w:rsidRDefault="00000000" w:rsidP="00B117C8">
      <w:r>
        <w:rPr>
          <w:rFonts w:hint="eastAsia"/>
        </w:rPr>
        <w:t>(</w:t>
      </w:r>
      <w:r>
        <w:t xml:space="preserve">    ) 29. Pam ________ be at home because she phoned me from the office just now.</w:t>
      </w:r>
    </w:p>
    <w:p w14:paraId="09107F87" w14:textId="77777777" w:rsidR="00B117C8" w:rsidRDefault="00000000" w:rsidP="00B117C8">
      <w:r>
        <w:t>A. needn’t</w:t>
      </w:r>
      <w:r>
        <w:tab/>
        <w:t>B. mustn’t</w:t>
      </w:r>
      <w:r>
        <w:tab/>
        <w:t xml:space="preserve">C. can’t </w:t>
      </w:r>
      <w:r>
        <w:tab/>
        <w:t>D. may</w:t>
      </w:r>
    </w:p>
    <w:p w14:paraId="58F91138" w14:textId="77777777" w:rsidR="000C595B" w:rsidRDefault="00000000" w:rsidP="00B117C8">
      <w:r>
        <w:rPr>
          <w:rFonts w:hint="eastAsia"/>
        </w:rPr>
        <w:t>(</w:t>
      </w:r>
      <w:r>
        <w:t xml:space="preserve">    ) 30. —I’ll get a COVID-19 vaccine </w:t>
      </w:r>
      <w:r>
        <w:rPr>
          <w:rFonts w:hint="eastAsia"/>
        </w:rPr>
        <w:t>(</w:t>
      </w:r>
      <w:r>
        <w:rPr>
          <w:rFonts w:hint="eastAsia"/>
        </w:rPr>
        <w:t>接种新冠疫苗</w:t>
      </w:r>
      <w:r>
        <w:rPr>
          <w:rFonts w:hint="eastAsia"/>
        </w:rPr>
        <w:t>)</w:t>
      </w:r>
      <w:r>
        <w:t xml:space="preserve"> tomorrow morning.</w:t>
      </w:r>
    </w:p>
    <w:p w14:paraId="66166D81" w14:textId="77777777" w:rsidR="00B117C8" w:rsidRDefault="00000000" w:rsidP="00B117C8">
      <w:r>
        <w:t>—Everyone should take a vaccine, or we will be in even ________ danger.</w:t>
      </w:r>
    </w:p>
    <w:p w14:paraId="0573D7BE" w14:textId="77777777" w:rsidR="00B117C8" w:rsidRDefault="00000000" w:rsidP="00B117C8">
      <w:r>
        <w:t>A. smaller</w:t>
      </w:r>
      <w:r>
        <w:tab/>
        <w:t>B. smallest</w:t>
      </w:r>
      <w:r>
        <w:tab/>
        <w:t>C. biggest</w:t>
      </w:r>
      <w:r>
        <w:tab/>
        <w:t>D. bigger</w:t>
      </w:r>
    </w:p>
    <w:p w14:paraId="48283A63" w14:textId="77777777" w:rsidR="00B117C8" w:rsidRDefault="00000000" w:rsidP="00B117C8">
      <w:r>
        <w:rPr>
          <w:rFonts w:hint="eastAsia"/>
        </w:rPr>
        <w:t>(</w:t>
      </w:r>
      <w:r>
        <w:t xml:space="preserve">    ) 31. —In 2022, the Winter Olympics in Beijing in China, from the 4th to the 20th of February.</w:t>
      </w:r>
    </w:p>
    <w:p w14:paraId="4A54C1CE" w14:textId="77777777" w:rsidR="00B117C8" w:rsidRDefault="00000000" w:rsidP="00B117C8">
      <w:r>
        <w:t>—This is ________ time in Chinese history. Beijing is the world’s first city to host both the Summer and Winter Games.</w:t>
      </w:r>
    </w:p>
    <w:p w14:paraId="309BCD82" w14:textId="77777777" w:rsidR="00A8130A" w:rsidRDefault="00000000" w:rsidP="00B117C8">
      <w:r>
        <w:t>A. were held; second</w:t>
      </w:r>
      <w:r>
        <w:tab/>
      </w:r>
      <w:r>
        <w:tab/>
        <w:t>B. will be held; the second</w:t>
      </w:r>
    </w:p>
    <w:p w14:paraId="6427CD9D" w14:textId="77777777" w:rsidR="00B117C8" w:rsidRDefault="00000000" w:rsidP="00B117C8">
      <w:r>
        <w:t xml:space="preserve">C. were </w:t>
      </w:r>
      <w:r w:rsidR="00A8130A">
        <w:t>h</w:t>
      </w:r>
      <w:r>
        <w:t>eld;</w:t>
      </w:r>
      <w:r w:rsidR="00A8130A">
        <w:t xml:space="preserve"> </w:t>
      </w:r>
      <w:r>
        <w:t>the first</w:t>
      </w:r>
      <w:r w:rsidR="00A8130A">
        <w:tab/>
      </w:r>
      <w:r w:rsidR="00A8130A">
        <w:tab/>
      </w:r>
      <w:r>
        <w:t>D. are held;</w:t>
      </w:r>
      <w:r w:rsidR="00A8130A">
        <w:t xml:space="preserve"> </w:t>
      </w:r>
      <w:r>
        <w:t>first</w:t>
      </w:r>
    </w:p>
    <w:p w14:paraId="6607F49F" w14:textId="77777777" w:rsidR="00B117C8" w:rsidRDefault="00000000" w:rsidP="00B117C8">
      <w:r>
        <w:rPr>
          <w:rFonts w:hint="eastAsia"/>
        </w:rPr>
        <w:t>(</w:t>
      </w:r>
      <w:r>
        <w:t xml:space="preserve">    ) 32. —Our computer is working again!</w:t>
      </w:r>
    </w:p>
    <w:p w14:paraId="5A4069E0" w14:textId="77777777" w:rsidR="00B117C8" w:rsidRDefault="00000000" w:rsidP="00B117C8">
      <w:r>
        <w:t xml:space="preserve">—Yes. Our IT teacher </w:t>
      </w:r>
      <w:r w:rsidR="00A8130A">
        <w:t xml:space="preserve">________ </w:t>
      </w:r>
      <w:r>
        <w:t>it. It took him about an hour.</w:t>
      </w:r>
    </w:p>
    <w:p w14:paraId="742AA8B6" w14:textId="77777777" w:rsidR="00B117C8" w:rsidRDefault="00000000" w:rsidP="00B117C8">
      <w:r>
        <w:t>A. has fixed</w:t>
      </w:r>
      <w:r w:rsidR="00A8130A">
        <w:tab/>
      </w:r>
      <w:r>
        <w:t>B. will fix</w:t>
      </w:r>
      <w:r w:rsidR="00A8130A">
        <w:tab/>
      </w:r>
      <w:r>
        <w:t>C. is fixing</w:t>
      </w:r>
      <w:r w:rsidR="00A8130A">
        <w:tab/>
      </w:r>
      <w:r>
        <w:t>D. fixed</w:t>
      </w:r>
    </w:p>
    <w:p w14:paraId="2397555D" w14:textId="77777777" w:rsidR="00B117C8" w:rsidRDefault="00000000" w:rsidP="00B117C8">
      <w:r>
        <w:rPr>
          <w:rFonts w:hint="eastAsia"/>
        </w:rPr>
        <w:t>(</w:t>
      </w:r>
      <w:r>
        <w:t xml:space="preserve">    ) 33. —Your village is really beautiful!</w:t>
      </w:r>
    </w:p>
    <w:p w14:paraId="7FB2A560" w14:textId="77777777" w:rsidR="00B117C8" w:rsidRDefault="00000000" w:rsidP="00B117C8">
      <w:r>
        <w:t xml:space="preserve">—Thank you. </w:t>
      </w:r>
      <w:r w:rsidR="00A8130A">
        <w:t>________</w:t>
      </w:r>
      <w:r>
        <w:t>,</w:t>
      </w:r>
      <w:r w:rsidR="00A8130A">
        <w:t xml:space="preserve"> </w:t>
      </w:r>
      <w:r>
        <w:t>all the villages here have taken on a new look with the help of the strategy of rural vitalization</w:t>
      </w:r>
      <w:r w:rsidR="00A8130A">
        <w:t xml:space="preserve"> </w:t>
      </w:r>
      <w:r>
        <w:rPr>
          <w:rFonts w:hint="eastAsia"/>
        </w:rPr>
        <w:t>(</w:t>
      </w:r>
      <w:r>
        <w:rPr>
          <w:rFonts w:hint="eastAsia"/>
        </w:rPr>
        <w:t>乡村振兴战略</w:t>
      </w:r>
      <w:r>
        <w:rPr>
          <w:rFonts w:hint="eastAsia"/>
        </w:rPr>
        <w:t>)</w:t>
      </w:r>
      <w:r>
        <w:t>.</w:t>
      </w:r>
    </w:p>
    <w:p w14:paraId="037F56DB" w14:textId="77777777" w:rsidR="00B117C8" w:rsidRDefault="00000000" w:rsidP="00B117C8">
      <w:r>
        <w:t>A. For example</w:t>
      </w:r>
      <w:r w:rsidR="00A8130A">
        <w:tab/>
      </w:r>
      <w:r>
        <w:t>B. First of all</w:t>
      </w:r>
      <w:r w:rsidR="00A8130A">
        <w:tab/>
      </w:r>
      <w:r>
        <w:t>C. In fact</w:t>
      </w:r>
      <w:r w:rsidR="00A8130A">
        <w:tab/>
      </w:r>
      <w:r>
        <w:t>D. As a result</w:t>
      </w:r>
    </w:p>
    <w:p w14:paraId="4733B027" w14:textId="77777777" w:rsidR="00B117C8" w:rsidRDefault="00000000" w:rsidP="00B117C8">
      <w:r>
        <w:rPr>
          <w:rFonts w:hint="eastAsia"/>
        </w:rPr>
        <w:t>(</w:t>
      </w:r>
      <w:r>
        <w:t xml:space="preserve">    ) 34. —Do you know Zhang Guimei was honored as one of the</w:t>
      </w:r>
      <w:r w:rsidR="00A8130A">
        <w:t xml:space="preserve"> </w:t>
      </w:r>
      <w:r>
        <w:t>“People Who Moved China</w:t>
      </w:r>
      <w:r w:rsidR="00A8130A">
        <w:t>”</w:t>
      </w:r>
      <w:r>
        <w:t>?</w:t>
      </w:r>
    </w:p>
    <w:p w14:paraId="24F9A289" w14:textId="77777777" w:rsidR="00B117C8" w:rsidRDefault="00000000" w:rsidP="00B117C8">
      <w:r>
        <w:t>—Yes,</w:t>
      </w:r>
      <w:r w:rsidR="00A8130A">
        <w:t xml:space="preserve"> </w:t>
      </w:r>
      <w:r>
        <w:t>she created the first free high school for girls in mountain areas and has helped more than 1,800 students to go to college.</w:t>
      </w:r>
    </w:p>
    <w:p w14:paraId="17DD177F" w14:textId="77777777" w:rsidR="00B117C8" w:rsidRDefault="00000000" w:rsidP="00B117C8">
      <w:r>
        <w:t>A. which</w:t>
      </w:r>
      <w:r w:rsidR="00A8130A">
        <w:tab/>
      </w:r>
      <w:r>
        <w:t>B. whose</w:t>
      </w:r>
      <w:r w:rsidR="00A8130A">
        <w:tab/>
      </w:r>
      <w:r>
        <w:t>C. whom</w:t>
      </w:r>
      <w:r w:rsidR="00A8130A">
        <w:tab/>
      </w:r>
      <w:r>
        <w:t>D. who</w:t>
      </w:r>
    </w:p>
    <w:p w14:paraId="17DB1FAE" w14:textId="77777777" w:rsidR="00A8130A" w:rsidRDefault="00000000" w:rsidP="00B117C8">
      <w:r>
        <w:rPr>
          <w:rFonts w:hint="eastAsia"/>
        </w:rPr>
        <w:t>(</w:t>
      </w:r>
      <w:r>
        <w:t xml:space="preserve">    ) 35. —What did Daniel say to you?  —He asked me ________.</w:t>
      </w:r>
    </w:p>
    <w:p w14:paraId="4C5B270F" w14:textId="77777777" w:rsidR="00A8130A" w:rsidRDefault="00000000" w:rsidP="00B117C8">
      <w:r>
        <w:t>A. how did I get to Nanning Museum</w:t>
      </w:r>
    </w:p>
    <w:p w14:paraId="5FF643E9" w14:textId="77777777" w:rsidR="00A8130A" w:rsidRDefault="00000000" w:rsidP="00B117C8">
      <w:r>
        <w:t>B. why I liked beef flank noodles (</w:t>
      </w:r>
      <w:r>
        <w:rPr>
          <w:rFonts w:hint="eastAsia"/>
        </w:rPr>
        <w:t>牛腩粉</w:t>
      </w:r>
      <w:r>
        <w:rPr>
          <w:rFonts w:hint="eastAsia"/>
        </w:rPr>
        <w:t>)</w:t>
      </w:r>
      <w:r>
        <w:t xml:space="preserve"> so much</w:t>
      </w:r>
    </w:p>
    <w:p w14:paraId="05983D35" w14:textId="77777777" w:rsidR="00A8130A" w:rsidRDefault="00000000" w:rsidP="00B117C8">
      <w:r>
        <w:t>C. that the Yuntian Palace was very amazing</w:t>
      </w:r>
    </w:p>
    <w:p w14:paraId="3C70BB86" w14:textId="77777777" w:rsidR="00B117C8" w:rsidRDefault="00000000" w:rsidP="00B117C8">
      <w:r>
        <w:t>D. what will I study in Guangxi University</w:t>
      </w:r>
    </w:p>
    <w:p w14:paraId="4BD6D008" w14:textId="77777777" w:rsidR="00B117C8" w:rsidRDefault="00000000" w:rsidP="00B117C8">
      <w:r>
        <w:rPr>
          <w:rFonts w:hint="eastAsia"/>
        </w:rPr>
        <w:t>（二）完形填空。（每小题</w:t>
      </w:r>
      <w:r>
        <w:rPr>
          <w:rFonts w:hint="eastAsia"/>
        </w:rPr>
        <w:t>1</w:t>
      </w:r>
      <w:r>
        <w:rPr>
          <w:rFonts w:hint="eastAsia"/>
        </w:rPr>
        <w:t>分，共</w:t>
      </w:r>
      <w:r>
        <w:rPr>
          <w:rFonts w:hint="eastAsia"/>
        </w:rPr>
        <w:t>10</w:t>
      </w:r>
      <w:r>
        <w:rPr>
          <w:rFonts w:hint="eastAsia"/>
        </w:rPr>
        <w:t>分）</w:t>
      </w:r>
    </w:p>
    <w:p w14:paraId="0AF7A045" w14:textId="77777777" w:rsidR="00B117C8" w:rsidRDefault="00000000" w:rsidP="00B117C8">
      <w:r>
        <w:rPr>
          <w:rFonts w:hint="eastAsia"/>
        </w:rPr>
        <w:t>阅读下面短文，掌握其大意，从各小题所给的</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四个选项中选出最佳选项。</w:t>
      </w:r>
    </w:p>
    <w:p w14:paraId="58CC36FB" w14:textId="77777777" w:rsidR="00B117C8" w:rsidRDefault="00000000" w:rsidP="00A8130A">
      <w:pPr>
        <w:ind w:firstLineChars="200" w:firstLine="420"/>
      </w:pPr>
      <w:r>
        <w:t>Something that I leant from both my parents was the importance of having respect (</w:t>
      </w:r>
      <w:r>
        <w:rPr>
          <w:rFonts w:hint="eastAsia"/>
        </w:rPr>
        <w:t>尊重</w:t>
      </w:r>
      <w:r>
        <w:t>) for other people. I remember</w:t>
      </w:r>
      <w:r>
        <w:rPr>
          <w:rFonts w:hint="eastAsia"/>
        </w:rPr>
        <w:t xml:space="preserve"> </w:t>
      </w:r>
      <w:r>
        <w:t xml:space="preserve">one day when we were travelling on a bus and I sat down while other people were standing. My mother </w:t>
      </w:r>
      <w:r>
        <w:rPr>
          <w:noProof/>
        </w:rPr>
        <w:lastRenderedPageBreak/>
        <w:drawing>
          <wp:anchor distT="0" distB="0" distL="114300" distR="114300" simplePos="0" relativeHeight="251659264" behindDoc="0" locked="0" layoutInCell="1" allowOverlap="1" wp14:anchorId="47C11259" wp14:editId="54E9BEBE">
            <wp:simplePos x="0" y="0"/>
            <wp:positionH relativeFrom="margin">
              <wp:align>left</wp:align>
            </wp:positionH>
            <wp:positionV relativeFrom="paragraph">
              <wp:posOffset>0</wp:posOffset>
            </wp:positionV>
            <wp:extent cx="1386840" cy="1148715"/>
            <wp:effectExtent l="0" t="0" r="3810"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16150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90626" cy="1152344"/>
                    </a:xfrm>
                    <a:prstGeom prst="rect">
                      <a:avLst/>
                    </a:prstGeom>
                  </pic:spPr>
                </pic:pic>
              </a:graphicData>
            </a:graphic>
            <wp14:sizeRelH relativeFrom="margin">
              <wp14:pctWidth>0</wp14:pctWidth>
            </wp14:sizeRelH>
            <wp14:sizeRelV relativeFrom="margin">
              <wp14:pctHeight>0</wp14:pctHeight>
            </wp14:sizeRelV>
          </wp:anchor>
        </w:drawing>
      </w:r>
      <w:r>
        <w:t>shouted at me, “</w:t>
      </w:r>
      <w:r w:rsidRPr="00A8130A">
        <w:rPr>
          <w:u w:val="single"/>
        </w:rPr>
        <w:t xml:space="preserve">  36  </w:t>
      </w:r>
      <w:r>
        <w:t xml:space="preserve"> at once! You have young legs and you don’t need to sit down.” At-the time I felt embarrassed about being told o </w:t>
      </w:r>
      <w:r w:rsidRPr="00A8130A">
        <w:rPr>
          <w:u w:val="single"/>
        </w:rPr>
        <w:t xml:space="preserve">  3</w:t>
      </w:r>
      <w:r>
        <w:rPr>
          <w:u w:val="single"/>
        </w:rPr>
        <w:t>7</w:t>
      </w:r>
      <w:r w:rsidRPr="00A8130A">
        <w:rPr>
          <w:u w:val="single"/>
        </w:rPr>
        <w:t xml:space="preserve">  </w:t>
      </w:r>
      <w:r>
        <w:t xml:space="preserve">,but now I understand. I think children nowadays have </w:t>
      </w:r>
      <w:r w:rsidRPr="00A8130A">
        <w:rPr>
          <w:u w:val="single"/>
        </w:rPr>
        <w:t xml:space="preserve">  3</w:t>
      </w:r>
      <w:r>
        <w:rPr>
          <w:u w:val="single"/>
        </w:rPr>
        <w:t>8</w:t>
      </w:r>
      <w:r w:rsidRPr="00A8130A">
        <w:rPr>
          <w:u w:val="single"/>
        </w:rPr>
        <w:t xml:space="preserve">  </w:t>
      </w:r>
      <w:r>
        <w:t xml:space="preserve"> that respect and it really makes me angry if I see children sitting down while </w:t>
      </w:r>
      <w:r w:rsidRPr="00A8130A">
        <w:rPr>
          <w:u w:val="single"/>
        </w:rPr>
        <w:t xml:space="preserve">  3</w:t>
      </w:r>
      <w:r>
        <w:rPr>
          <w:u w:val="single"/>
        </w:rPr>
        <w:t>9</w:t>
      </w:r>
      <w:r w:rsidRPr="00A8130A">
        <w:rPr>
          <w:u w:val="single"/>
        </w:rPr>
        <w:t xml:space="preserve">  </w:t>
      </w:r>
      <w:r>
        <w:t xml:space="preserve"> people are standing.</w:t>
      </w:r>
    </w:p>
    <w:p w14:paraId="2D6612B4" w14:textId="77777777" w:rsidR="00B117C8" w:rsidRDefault="00000000" w:rsidP="00A8130A">
      <w:pPr>
        <w:ind w:firstLineChars="200" w:firstLine="420"/>
      </w:pPr>
      <w:r>
        <w:t xml:space="preserve">One area in which we had a lot of rules was table </w:t>
      </w:r>
      <w:r w:rsidRPr="00A8130A">
        <w:rPr>
          <w:u w:val="single"/>
        </w:rPr>
        <w:t xml:space="preserve">  40  </w:t>
      </w:r>
      <w:r>
        <w:t xml:space="preserve">. For example, we weren’t allowed to start our meal </w:t>
      </w:r>
      <w:r w:rsidRPr="00A8130A">
        <w:rPr>
          <w:u w:val="single"/>
        </w:rPr>
        <w:t xml:space="preserve">  4</w:t>
      </w:r>
      <w:r>
        <w:rPr>
          <w:u w:val="single"/>
        </w:rPr>
        <w:t>1</w:t>
      </w:r>
      <w:r w:rsidRPr="00A8130A">
        <w:rPr>
          <w:u w:val="single"/>
        </w:rPr>
        <w:t xml:space="preserve">  </w:t>
      </w:r>
      <w:r>
        <w:t xml:space="preserve"> the oldest person had started. We had to say “thank you” when our food was served, and eat everything on our plates before we could </w:t>
      </w:r>
      <w:r w:rsidRPr="00A8130A">
        <w:rPr>
          <w:u w:val="single"/>
        </w:rPr>
        <w:t xml:space="preserve">  4</w:t>
      </w:r>
      <w:r>
        <w:rPr>
          <w:u w:val="single"/>
        </w:rPr>
        <w:t>2</w:t>
      </w:r>
      <w:r w:rsidRPr="00A8130A">
        <w:rPr>
          <w:u w:val="single"/>
        </w:rPr>
        <w:t xml:space="preserve">  </w:t>
      </w:r>
      <w:r>
        <w:t xml:space="preserve"> the table. We couldn’t make any noise when eating. Worse than that, we were only allowed to have sweets at the weekend, as a special treat if we had been good.</w:t>
      </w:r>
    </w:p>
    <w:p w14:paraId="3FE83CDC" w14:textId="77777777" w:rsidR="00B117C8" w:rsidRDefault="00000000" w:rsidP="00A8130A">
      <w:pPr>
        <w:ind w:firstLineChars="200" w:firstLine="420"/>
      </w:pPr>
      <w:r>
        <w:t>Although my upbringing (</w:t>
      </w:r>
      <w:r>
        <w:rPr>
          <w:rFonts w:hint="eastAsia"/>
        </w:rPr>
        <w:t>养育</w:t>
      </w:r>
      <w:r>
        <w:t xml:space="preserve">) was perhaps a bit </w:t>
      </w:r>
      <w:r w:rsidRPr="00A8130A">
        <w:rPr>
          <w:u w:val="single"/>
        </w:rPr>
        <w:t xml:space="preserve">  4</w:t>
      </w:r>
      <w:r>
        <w:rPr>
          <w:u w:val="single"/>
        </w:rPr>
        <w:t>3</w:t>
      </w:r>
      <w:r w:rsidRPr="00A8130A">
        <w:rPr>
          <w:u w:val="single"/>
        </w:rPr>
        <w:t xml:space="preserve">  </w:t>
      </w:r>
      <w:r>
        <w:t xml:space="preserve"> compared with modern children, I’m very thankful to my parents for giving me a clear </w:t>
      </w:r>
      <w:r w:rsidRPr="00A8130A">
        <w:rPr>
          <w:u w:val="single"/>
        </w:rPr>
        <w:t xml:space="preserve">  </w:t>
      </w:r>
      <w:r>
        <w:rPr>
          <w:u w:val="single"/>
        </w:rPr>
        <w:t>44</w:t>
      </w:r>
      <w:r w:rsidRPr="00A8130A">
        <w:rPr>
          <w:u w:val="single"/>
        </w:rPr>
        <w:t xml:space="preserve">  </w:t>
      </w:r>
      <w:r>
        <w:t xml:space="preserve"> in life. Even though I was someti</w:t>
      </w:r>
      <w:r w:rsidR="009733E3">
        <w:t>m</w:t>
      </w:r>
      <w:r>
        <w:t>es punished,</w:t>
      </w:r>
      <w:r w:rsidR="009733E3">
        <w:t xml:space="preserve"> </w:t>
      </w:r>
      <w:r>
        <w:t>I think it has made me a better person. In my opinions,</w:t>
      </w:r>
      <w:r w:rsidR="009733E3">
        <w:t xml:space="preserve"> </w:t>
      </w:r>
      <w:r>
        <w:t>children need clear rules,</w:t>
      </w:r>
      <w:r w:rsidR="009733E3">
        <w:t xml:space="preserve"> </w:t>
      </w:r>
      <w:r>
        <w:t xml:space="preserve">but more than that they need to learn </w:t>
      </w:r>
      <w:r w:rsidR="009733E3" w:rsidRPr="00A8130A">
        <w:rPr>
          <w:u w:val="single"/>
        </w:rPr>
        <w:t xml:space="preserve">  4</w:t>
      </w:r>
      <w:r w:rsidR="009733E3">
        <w:rPr>
          <w:u w:val="single"/>
        </w:rPr>
        <w:t>5</w:t>
      </w:r>
      <w:r w:rsidR="009733E3" w:rsidRPr="00A8130A">
        <w:rPr>
          <w:u w:val="single"/>
        </w:rPr>
        <w:t xml:space="preserve">  </w:t>
      </w:r>
      <w:r w:rsidR="009733E3">
        <w:t xml:space="preserve"> </w:t>
      </w:r>
      <w:r>
        <w:t>to get on with other people and realize they are not the center of the world.</w:t>
      </w:r>
    </w:p>
    <w:p w14:paraId="4B73A9F9" w14:textId="77777777" w:rsidR="00B117C8" w:rsidRDefault="00000000" w:rsidP="009733E3">
      <w:pPr>
        <w:tabs>
          <w:tab w:val="left" w:pos="3150"/>
          <w:tab w:val="left" w:pos="5460"/>
          <w:tab w:val="left" w:pos="7770"/>
        </w:tabs>
      </w:pPr>
      <w:r>
        <w:rPr>
          <w:rFonts w:hint="eastAsia"/>
        </w:rPr>
        <w:t>(</w:t>
      </w:r>
      <w:r>
        <w:t xml:space="preserve">    ) </w:t>
      </w:r>
      <w:r>
        <w:rPr>
          <w:rFonts w:hint="eastAsia"/>
        </w:rPr>
        <w:t>36. A. Look up</w:t>
      </w:r>
      <w:r>
        <w:tab/>
      </w:r>
      <w:r>
        <w:rPr>
          <w:rFonts w:hint="eastAsia"/>
        </w:rPr>
        <w:t>B. Sit up</w:t>
      </w:r>
      <w:r>
        <w:tab/>
      </w:r>
      <w:r>
        <w:rPr>
          <w:rFonts w:hint="eastAsia"/>
        </w:rPr>
        <w:t>C. Give up</w:t>
      </w:r>
      <w:r>
        <w:tab/>
      </w:r>
      <w:r>
        <w:rPr>
          <w:rFonts w:hint="eastAsia"/>
        </w:rPr>
        <w:t>D. Get up</w:t>
      </w:r>
    </w:p>
    <w:p w14:paraId="2F4C9E6F" w14:textId="77777777" w:rsidR="009733E3" w:rsidRDefault="00000000" w:rsidP="009733E3">
      <w:pPr>
        <w:tabs>
          <w:tab w:val="left" w:pos="3150"/>
          <w:tab w:val="left" w:pos="5460"/>
          <w:tab w:val="left" w:pos="7770"/>
        </w:tabs>
      </w:pPr>
      <w:r>
        <w:rPr>
          <w:rFonts w:hint="eastAsia"/>
        </w:rPr>
        <w:t>(</w:t>
      </w:r>
      <w:r>
        <w:t xml:space="preserve">    ) </w:t>
      </w:r>
      <w:r w:rsidR="00B117C8">
        <w:rPr>
          <w:rFonts w:hint="eastAsia"/>
        </w:rPr>
        <w:t>37. A. in public</w:t>
      </w:r>
      <w:r>
        <w:tab/>
      </w:r>
      <w:r w:rsidR="00B117C8">
        <w:rPr>
          <w:rFonts w:hint="eastAsia"/>
        </w:rPr>
        <w:t>B. in person</w:t>
      </w:r>
      <w:r>
        <w:tab/>
      </w:r>
      <w:r w:rsidR="00B117C8">
        <w:rPr>
          <w:rFonts w:hint="eastAsia"/>
        </w:rPr>
        <w:t>C. in surprise</w:t>
      </w:r>
      <w:r>
        <w:tab/>
      </w:r>
      <w:r w:rsidR="00B117C8">
        <w:rPr>
          <w:rFonts w:hint="eastAsia"/>
        </w:rPr>
        <w:t>D. in order</w:t>
      </w:r>
    </w:p>
    <w:p w14:paraId="2966CE29" w14:textId="77777777" w:rsidR="00B117C8" w:rsidRDefault="00000000" w:rsidP="009733E3">
      <w:pPr>
        <w:tabs>
          <w:tab w:val="left" w:pos="3150"/>
          <w:tab w:val="left" w:pos="5460"/>
          <w:tab w:val="left" w:pos="7770"/>
        </w:tabs>
      </w:pPr>
      <w:r>
        <w:rPr>
          <w:rFonts w:hint="eastAsia"/>
        </w:rPr>
        <w:t>(</w:t>
      </w:r>
      <w:r>
        <w:t xml:space="preserve">    ) </w:t>
      </w:r>
      <w:r>
        <w:rPr>
          <w:rFonts w:hint="eastAsia"/>
        </w:rPr>
        <w:t>38. A. won</w:t>
      </w:r>
      <w:r>
        <w:tab/>
      </w:r>
      <w:r>
        <w:rPr>
          <w:rFonts w:hint="eastAsia"/>
        </w:rPr>
        <w:t>B. shown</w:t>
      </w:r>
      <w:r>
        <w:tab/>
      </w:r>
      <w:r>
        <w:rPr>
          <w:rFonts w:hint="eastAsia"/>
        </w:rPr>
        <w:t>C. lost</w:t>
      </w:r>
      <w:r>
        <w:tab/>
      </w:r>
      <w:r>
        <w:rPr>
          <w:rFonts w:hint="eastAsia"/>
        </w:rPr>
        <w:t>D. wasted</w:t>
      </w:r>
    </w:p>
    <w:p w14:paraId="67FFB975" w14:textId="77777777" w:rsidR="00B117C8" w:rsidRDefault="00000000" w:rsidP="009733E3">
      <w:pPr>
        <w:tabs>
          <w:tab w:val="left" w:pos="3150"/>
          <w:tab w:val="left" w:pos="5460"/>
          <w:tab w:val="left" w:pos="7770"/>
        </w:tabs>
      </w:pPr>
      <w:r>
        <w:rPr>
          <w:rFonts w:hint="eastAsia"/>
        </w:rPr>
        <w:t>(</w:t>
      </w:r>
      <w:r>
        <w:t xml:space="preserve">    ) 39. A. younger</w:t>
      </w:r>
      <w:r>
        <w:tab/>
        <w:t>B. older</w:t>
      </w:r>
      <w:r>
        <w:tab/>
        <w:t>C. taller</w:t>
      </w:r>
      <w:r>
        <w:tab/>
        <w:t>D. heavier</w:t>
      </w:r>
    </w:p>
    <w:p w14:paraId="587AB10B" w14:textId="77777777" w:rsidR="00B117C8" w:rsidRDefault="00000000" w:rsidP="009733E3">
      <w:pPr>
        <w:tabs>
          <w:tab w:val="left" w:pos="3150"/>
          <w:tab w:val="left" w:pos="5460"/>
          <w:tab w:val="left" w:pos="7770"/>
        </w:tabs>
      </w:pPr>
      <w:r>
        <w:rPr>
          <w:rFonts w:hint="eastAsia"/>
        </w:rPr>
        <w:t>(</w:t>
      </w:r>
      <w:r>
        <w:t xml:space="preserve">    ) </w:t>
      </w:r>
      <w:r>
        <w:rPr>
          <w:rFonts w:hint="eastAsia"/>
        </w:rPr>
        <w:t>40. A. manners</w:t>
      </w:r>
      <w:r>
        <w:tab/>
      </w:r>
      <w:r>
        <w:rPr>
          <w:rFonts w:hint="eastAsia"/>
        </w:rPr>
        <w:t>B. mat</w:t>
      </w:r>
      <w:r>
        <w:t>e</w:t>
      </w:r>
      <w:r>
        <w:rPr>
          <w:rFonts w:hint="eastAsia"/>
        </w:rPr>
        <w:t>rials</w:t>
      </w:r>
      <w:r>
        <w:tab/>
      </w:r>
      <w:r>
        <w:rPr>
          <w:rFonts w:hint="eastAsia"/>
        </w:rPr>
        <w:t>C. designs</w:t>
      </w:r>
      <w:r>
        <w:tab/>
      </w:r>
      <w:r>
        <w:rPr>
          <w:rFonts w:hint="eastAsia"/>
        </w:rPr>
        <w:t>D. sizes</w:t>
      </w:r>
    </w:p>
    <w:p w14:paraId="75E6D047" w14:textId="77777777" w:rsidR="00B117C8" w:rsidRDefault="00000000" w:rsidP="009733E3">
      <w:pPr>
        <w:tabs>
          <w:tab w:val="left" w:pos="3150"/>
          <w:tab w:val="left" w:pos="5460"/>
          <w:tab w:val="left" w:pos="7770"/>
        </w:tabs>
      </w:pPr>
      <w:r>
        <w:rPr>
          <w:rFonts w:hint="eastAsia"/>
        </w:rPr>
        <w:t>(</w:t>
      </w:r>
      <w:r>
        <w:t xml:space="preserve">    ) </w:t>
      </w:r>
      <w:r>
        <w:rPr>
          <w:rFonts w:hint="eastAsia"/>
        </w:rPr>
        <w:t>41. A. if</w:t>
      </w:r>
      <w:r>
        <w:tab/>
      </w:r>
      <w:r>
        <w:rPr>
          <w:rFonts w:hint="eastAsia"/>
        </w:rPr>
        <w:t>B. because</w:t>
      </w:r>
      <w:r>
        <w:tab/>
      </w:r>
      <w:r>
        <w:rPr>
          <w:rFonts w:hint="eastAsia"/>
        </w:rPr>
        <w:t>C. until</w:t>
      </w:r>
      <w:r>
        <w:tab/>
      </w:r>
      <w:r>
        <w:rPr>
          <w:rFonts w:hint="eastAsia"/>
        </w:rPr>
        <w:t>D. though</w:t>
      </w:r>
    </w:p>
    <w:p w14:paraId="32D13977" w14:textId="77777777" w:rsidR="00B117C8" w:rsidRDefault="00000000" w:rsidP="009733E3">
      <w:pPr>
        <w:tabs>
          <w:tab w:val="left" w:pos="3150"/>
          <w:tab w:val="left" w:pos="5460"/>
          <w:tab w:val="left" w:pos="7770"/>
        </w:tabs>
      </w:pPr>
      <w:r>
        <w:rPr>
          <w:rFonts w:hint="eastAsia"/>
        </w:rPr>
        <w:t>(</w:t>
      </w:r>
      <w:r>
        <w:t xml:space="preserve">    ) 42. A. move</w:t>
      </w:r>
      <w:r>
        <w:tab/>
        <w:t>B. book</w:t>
      </w:r>
      <w:r>
        <w:tab/>
        <w:t>C. lay</w:t>
      </w:r>
      <w:r>
        <w:tab/>
        <w:t>D. leave</w:t>
      </w:r>
    </w:p>
    <w:p w14:paraId="1F9665DF" w14:textId="77777777" w:rsidR="00B117C8" w:rsidRDefault="00000000" w:rsidP="009733E3">
      <w:pPr>
        <w:tabs>
          <w:tab w:val="left" w:pos="3150"/>
          <w:tab w:val="left" w:pos="5460"/>
          <w:tab w:val="left" w:pos="7770"/>
        </w:tabs>
      </w:pPr>
      <w:r>
        <w:rPr>
          <w:rFonts w:hint="eastAsia"/>
        </w:rPr>
        <w:t>(</w:t>
      </w:r>
      <w:r>
        <w:t xml:space="preserve">    ) 43. A. simple</w:t>
      </w:r>
      <w:r>
        <w:tab/>
        <w:t>B. strict</w:t>
      </w:r>
      <w:r>
        <w:tab/>
        <w:t>C. normal</w:t>
      </w:r>
      <w:r>
        <w:tab/>
        <w:t>D. interesting</w:t>
      </w:r>
    </w:p>
    <w:p w14:paraId="67CED51B" w14:textId="77777777" w:rsidR="00B117C8" w:rsidRDefault="00000000" w:rsidP="009733E3">
      <w:pPr>
        <w:tabs>
          <w:tab w:val="left" w:pos="3150"/>
          <w:tab w:val="left" w:pos="5460"/>
          <w:tab w:val="left" w:pos="7770"/>
        </w:tabs>
      </w:pPr>
      <w:r>
        <w:rPr>
          <w:rFonts w:hint="eastAsia"/>
        </w:rPr>
        <w:t>(</w:t>
      </w:r>
      <w:r>
        <w:t xml:space="preserve">    ) </w:t>
      </w:r>
      <w:r>
        <w:rPr>
          <w:rFonts w:hint="eastAsia"/>
        </w:rPr>
        <w:t>44. A. introduction</w:t>
      </w:r>
      <w:r>
        <w:tab/>
      </w:r>
      <w:r>
        <w:rPr>
          <w:rFonts w:hint="eastAsia"/>
        </w:rPr>
        <w:t>B. answer</w:t>
      </w:r>
      <w:r>
        <w:tab/>
      </w:r>
      <w:r>
        <w:rPr>
          <w:rFonts w:hint="eastAsia"/>
        </w:rPr>
        <w:t>C. direction</w:t>
      </w:r>
      <w:r>
        <w:tab/>
      </w:r>
      <w:r>
        <w:rPr>
          <w:rFonts w:hint="eastAsia"/>
        </w:rPr>
        <w:t>D. plan</w:t>
      </w:r>
    </w:p>
    <w:p w14:paraId="04D25663" w14:textId="77777777" w:rsidR="009733E3" w:rsidRDefault="00000000" w:rsidP="009733E3">
      <w:pPr>
        <w:tabs>
          <w:tab w:val="left" w:pos="3150"/>
          <w:tab w:val="left" w:pos="5460"/>
          <w:tab w:val="left" w:pos="7770"/>
        </w:tabs>
      </w:pPr>
      <w:r>
        <w:rPr>
          <w:rFonts w:hint="eastAsia"/>
        </w:rPr>
        <w:t>(</w:t>
      </w:r>
      <w:r>
        <w:t xml:space="preserve">    ) </w:t>
      </w:r>
      <w:r w:rsidR="00B117C8">
        <w:rPr>
          <w:rFonts w:hint="eastAsia"/>
        </w:rPr>
        <w:t>45. A. how</w:t>
      </w:r>
      <w:r>
        <w:tab/>
      </w:r>
      <w:r w:rsidR="00B117C8">
        <w:rPr>
          <w:rFonts w:hint="eastAsia"/>
        </w:rPr>
        <w:t>B. what</w:t>
      </w:r>
      <w:r>
        <w:tab/>
      </w:r>
      <w:r w:rsidR="00B117C8">
        <w:rPr>
          <w:rFonts w:hint="eastAsia"/>
        </w:rPr>
        <w:t>C. when</w:t>
      </w:r>
      <w:r>
        <w:tab/>
      </w:r>
      <w:r w:rsidR="00B117C8">
        <w:rPr>
          <w:rFonts w:hint="eastAsia"/>
        </w:rPr>
        <w:t>D. where</w:t>
      </w:r>
    </w:p>
    <w:p w14:paraId="1448C4D2" w14:textId="77777777" w:rsidR="00B117C8" w:rsidRDefault="00000000" w:rsidP="00B117C8">
      <w:r>
        <w:rPr>
          <w:rFonts w:hint="eastAsia"/>
        </w:rPr>
        <w:t>三、阅读理解（每小题</w:t>
      </w:r>
      <w:r>
        <w:rPr>
          <w:rFonts w:hint="eastAsia"/>
        </w:rPr>
        <w:t>2</w:t>
      </w:r>
      <w:r>
        <w:rPr>
          <w:rFonts w:hint="eastAsia"/>
        </w:rPr>
        <w:t>分，共</w:t>
      </w:r>
      <w:r>
        <w:rPr>
          <w:rFonts w:hint="eastAsia"/>
        </w:rPr>
        <w:t>30</w:t>
      </w:r>
      <w:r>
        <w:rPr>
          <w:rFonts w:hint="eastAsia"/>
        </w:rPr>
        <w:t>分）</w:t>
      </w:r>
    </w:p>
    <w:p w14:paraId="46B37040" w14:textId="77777777" w:rsidR="00B117C8" w:rsidRDefault="00000000" w:rsidP="00B117C8">
      <w:r>
        <w:rPr>
          <w:rFonts w:hint="eastAsia"/>
        </w:rPr>
        <w:t>阅读下面</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四篇短文，根据短文内容，从下列各小题所给的</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四个选项中，选出最佳答案。</w:t>
      </w:r>
    </w:p>
    <w:p w14:paraId="6CE6176C" w14:textId="77777777" w:rsidR="009733E3" w:rsidRDefault="00000000" w:rsidP="009733E3">
      <w:pPr>
        <w:jc w:val="center"/>
      </w:pPr>
      <w:r>
        <w:rPr>
          <w:rFonts w:hint="eastAsia"/>
        </w:rPr>
        <w:t>A</w:t>
      </w:r>
    </w:p>
    <w:p w14:paraId="521D71B6" w14:textId="77777777" w:rsidR="00B117C8" w:rsidRPr="009733E3" w:rsidRDefault="00000000" w:rsidP="009733E3">
      <w:pPr>
        <w:jc w:val="center"/>
        <w:rPr>
          <w:b/>
          <w:bCs/>
        </w:rPr>
      </w:pPr>
      <w:r w:rsidRPr="009733E3">
        <w:rPr>
          <w:b/>
          <w:bCs/>
        </w:rPr>
        <w:t>Welcome to Tomorrow Hotel</w:t>
      </w:r>
    </w:p>
    <w:tbl>
      <w:tblPr>
        <w:tblStyle w:val="ab"/>
        <w:tblW w:w="0" w:type="auto"/>
        <w:tblLook w:val="04A0" w:firstRow="1" w:lastRow="0" w:firstColumn="1" w:lastColumn="0" w:noHBand="0" w:noVBand="1"/>
      </w:tblPr>
      <w:tblGrid>
        <w:gridCol w:w="2492"/>
        <w:gridCol w:w="2492"/>
        <w:gridCol w:w="2246"/>
        <w:gridCol w:w="2738"/>
      </w:tblGrid>
      <w:tr w:rsidR="002D0B4E" w14:paraId="3AC31ECA" w14:textId="77777777" w:rsidTr="009733E3">
        <w:tc>
          <w:tcPr>
            <w:tcW w:w="2492" w:type="dxa"/>
            <w:tcBorders>
              <w:top w:val="nil"/>
              <w:left w:val="nil"/>
              <w:bottom w:val="nil"/>
            </w:tcBorders>
          </w:tcPr>
          <w:p w14:paraId="4EA0271C" w14:textId="77777777" w:rsidR="009733E3" w:rsidRDefault="00000000" w:rsidP="00B117C8">
            <w:r>
              <w:rPr>
                <w:noProof/>
              </w:rPr>
              <w:drawing>
                <wp:inline distT="0" distB="0" distL="0" distR="0" wp14:anchorId="264753C5" wp14:editId="196570C1">
                  <wp:extent cx="1282669" cy="145542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92" name=""/>
                          <pic:cNvPicPr/>
                        </pic:nvPicPr>
                        <pic:blipFill>
                          <a:blip r:embed="rId11"/>
                          <a:stretch>
                            <a:fillRect/>
                          </a:stretch>
                        </pic:blipFill>
                        <pic:spPr>
                          <a:xfrm>
                            <a:off x="0" y="0"/>
                            <a:ext cx="1289254" cy="1462892"/>
                          </a:xfrm>
                          <a:prstGeom prst="rect">
                            <a:avLst/>
                          </a:prstGeom>
                        </pic:spPr>
                      </pic:pic>
                    </a:graphicData>
                  </a:graphic>
                </wp:inline>
              </w:drawing>
            </w:r>
          </w:p>
        </w:tc>
        <w:tc>
          <w:tcPr>
            <w:tcW w:w="2492" w:type="dxa"/>
          </w:tcPr>
          <w:p w14:paraId="71094EC3" w14:textId="77777777" w:rsidR="009733E3" w:rsidRPr="009733E3" w:rsidRDefault="00000000" w:rsidP="00B117C8">
            <w:pPr>
              <w:rPr>
                <w:b/>
                <w:bCs/>
              </w:rPr>
            </w:pPr>
            <w:r w:rsidRPr="009733E3">
              <w:rPr>
                <w:b/>
                <w:bCs/>
              </w:rPr>
              <w:t>Facilities</w:t>
            </w:r>
          </w:p>
          <w:p w14:paraId="0D1F76C5" w14:textId="77777777" w:rsidR="009733E3" w:rsidRDefault="00000000" w:rsidP="00B117C8">
            <w:r>
              <w:t>128 beds</w:t>
            </w:r>
          </w:p>
          <w:p w14:paraId="0B1C14A6" w14:textId="77777777" w:rsidR="009733E3" w:rsidRDefault="00000000" w:rsidP="009733E3">
            <w:r>
              <w:t>Open 24 hours, all year</w:t>
            </w:r>
          </w:p>
          <w:p w14:paraId="4F50D6CE" w14:textId="77777777" w:rsidR="009733E3" w:rsidRDefault="00000000" w:rsidP="009733E3">
            <w:r>
              <w:t>Car park</w:t>
            </w:r>
          </w:p>
          <w:p w14:paraId="6B4D8702" w14:textId="77777777" w:rsidR="009733E3" w:rsidRDefault="00000000" w:rsidP="009733E3">
            <w:r>
              <w:t>Games room</w:t>
            </w:r>
          </w:p>
          <w:p w14:paraId="18414054" w14:textId="77777777" w:rsidR="009733E3" w:rsidRDefault="00000000" w:rsidP="009733E3">
            <w:r>
              <w:t>Washing machines</w:t>
            </w:r>
          </w:p>
          <w:p w14:paraId="1A4D9FE0" w14:textId="77777777" w:rsidR="009733E3" w:rsidRDefault="00000000" w:rsidP="009733E3">
            <w:r>
              <w:t>No smoking</w:t>
            </w:r>
          </w:p>
        </w:tc>
        <w:tc>
          <w:tcPr>
            <w:tcW w:w="2246" w:type="dxa"/>
          </w:tcPr>
          <w:p w14:paraId="2EFB012F" w14:textId="77777777" w:rsidR="009733E3" w:rsidRPr="009733E3" w:rsidRDefault="00000000" w:rsidP="00B117C8">
            <w:pPr>
              <w:rPr>
                <w:b/>
                <w:bCs/>
              </w:rPr>
            </w:pPr>
            <w:r w:rsidRPr="009733E3">
              <w:rPr>
                <w:b/>
                <w:bCs/>
              </w:rPr>
              <w:t>Charges</w:t>
            </w:r>
          </w:p>
          <w:p w14:paraId="6E693360" w14:textId="77777777" w:rsidR="009733E3" w:rsidRDefault="00000000" w:rsidP="00B117C8">
            <w:r>
              <w:t>Under 18  ¥55</w:t>
            </w:r>
          </w:p>
          <w:p w14:paraId="54E4D8C5" w14:textId="77777777" w:rsidR="009733E3" w:rsidRDefault="00000000" w:rsidP="009733E3">
            <w:r>
              <w:t xml:space="preserve">Adults  </w:t>
            </w:r>
            <w:r>
              <w:rPr>
                <w:rFonts w:hint="eastAsia"/>
              </w:rPr>
              <w:t>¥</w:t>
            </w:r>
            <w:r>
              <w:t>120</w:t>
            </w:r>
          </w:p>
        </w:tc>
        <w:tc>
          <w:tcPr>
            <w:tcW w:w="2738" w:type="dxa"/>
          </w:tcPr>
          <w:p w14:paraId="6A5CD0CF" w14:textId="77777777" w:rsidR="009733E3" w:rsidRPr="009733E3" w:rsidRDefault="00000000" w:rsidP="00B117C8">
            <w:pPr>
              <w:rPr>
                <w:b/>
                <w:bCs/>
              </w:rPr>
            </w:pPr>
            <w:r w:rsidRPr="009733E3">
              <w:rPr>
                <w:b/>
                <w:bCs/>
              </w:rPr>
              <w:t>Meal Time</w:t>
            </w:r>
          </w:p>
          <w:p w14:paraId="05C38DD6" w14:textId="77777777" w:rsidR="009733E3" w:rsidRDefault="00000000" w:rsidP="009733E3">
            <w:r>
              <w:t>Breakfast at 7:30 a. m.</w:t>
            </w:r>
          </w:p>
          <w:p w14:paraId="3A250F27" w14:textId="77777777" w:rsidR="009733E3" w:rsidRDefault="00000000" w:rsidP="009733E3">
            <w:r>
              <w:t>Dinner 5:30 p. m. -7:00 p. m.</w:t>
            </w:r>
          </w:p>
        </w:tc>
      </w:tr>
    </w:tbl>
    <w:p w14:paraId="6A80FA21" w14:textId="77777777" w:rsidR="00B117C8" w:rsidRDefault="00000000" w:rsidP="00B117C8">
      <w:r>
        <w:t xml:space="preserve">(    ) </w:t>
      </w:r>
      <w:r>
        <w:rPr>
          <w:rFonts w:hint="eastAsia"/>
        </w:rPr>
        <w:t>46. What can</w:t>
      </w:r>
      <w:r w:rsidR="005F0AF1">
        <w:t>’</w:t>
      </w:r>
      <w:r>
        <w:rPr>
          <w:rFonts w:hint="eastAsia"/>
        </w:rPr>
        <w:t>t people do at the hotel</w:t>
      </w:r>
      <w:r>
        <w:t>?</w:t>
      </w:r>
    </w:p>
    <w:p w14:paraId="7108C084" w14:textId="77777777" w:rsidR="00B117C8" w:rsidRDefault="00000000" w:rsidP="00B117C8">
      <w:r>
        <w:t>A. Playing games.</w:t>
      </w:r>
      <w:r w:rsidR="009733E3">
        <w:tab/>
      </w:r>
      <w:r>
        <w:t>B. Smoking.</w:t>
      </w:r>
      <w:r w:rsidR="009733E3">
        <w:tab/>
        <w:t xml:space="preserve">C. </w:t>
      </w:r>
      <w:r>
        <w:t>Parking cars.</w:t>
      </w:r>
      <w:r w:rsidR="009733E3">
        <w:tab/>
      </w:r>
      <w:r>
        <w:t>D. Using washing machines.</w:t>
      </w:r>
    </w:p>
    <w:p w14:paraId="77CE83CE" w14:textId="77777777" w:rsidR="00B117C8" w:rsidRDefault="00000000" w:rsidP="00B117C8">
      <w:r>
        <w:t xml:space="preserve">(    ) </w:t>
      </w:r>
      <w:r>
        <w:rPr>
          <w:rFonts w:hint="eastAsia"/>
        </w:rPr>
        <w:t>47. How much will Mr. Brown pay for a night if he stays at the hotel with his wife and his eleven-year-old daughter?</w:t>
      </w:r>
    </w:p>
    <w:p w14:paraId="48A37FC7" w14:textId="77777777" w:rsidR="00B117C8" w:rsidRDefault="00000000" w:rsidP="00B117C8">
      <w:r>
        <w:lastRenderedPageBreak/>
        <w:t>A. ¥120.</w:t>
      </w:r>
      <w:r w:rsidR="009733E3">
        <w:tab/>
      </w:r>
      <w:r>
        <w:t>B. ¥128.</w:t>
      </w:r>
      <w:r w:rsidR="009733E3">
        <w:tab/>
      </w:r>
      <w:r>
        <w:t>C. ¥240.</w:t>
      </w:r>
      <w:r w:rsidR="009733E3">
        <w:tab/>
      </w:r>
      <w:r>
        <w:t>D. ¥295.</w:t>
      </w:r>
    </w:p>
    <w:p w14:paraId="4369DE91" w14:textId="77777777" w:rsidR="00B117C8" w:rsidRDefault="00000000" w:rsidP="00B117C8">
      <w:r>
        <w:t xml:space="preserve">(    ) </w:t>
      </w:r>
      <w:r>
        <w:rPr>
          <w:rFonts w:hint="eastAsia"/>
        </w:rPr>
        <w:t>48. If Ruby arrives at the Tomorrow Hotel at 8 at night,</w:t>
      </w:r>
      <w:r>
        <w:t xml:space="preserve"> ________</w:t>
      </w:r>
      <w:r>
        <w:rPr>
          <w:rFonts w:hint="eastAsia"/>
        </w:rPr>
        <w:t>.</w:t>
      </w:r>
    </w:p>
    <w:p w14:paraId="4F8C4262" w14:textId="77777777" w:rsidR="00B117C8" w:rsidRDefault="00000000" w:rsidP="00B117C8">
      <w:r>
        <w:t>A. no dinner served</w:t>
      </w:r>
      <w:r w:rsidR="001E77C4">
        <w:tab/>
      </w:r>
      <w:r>
        <w:t>B. she can eat dinner</w:t>
      </w:r>
      <w:r w:rsidR="001E77C4">
        <w:tab/>
        <w:t>C</w:t>
      </w:r>
      <w:r>
        <w:t>. n</w:t>
      </w:r>
      <w:r w:rsidR="001E77C4">
        <w:t>o</w:t>
      </w:r>
      <w:r>
        <w:t xml:space="preserve"> lunch served</w:t>
      </w:r>
      <w:r w:rsidR="001E77C4">
        <w:tab/>
      </w:r>
      <w:r>
        <w:t>D. she can eat breakfast</w:t>
      </w:r>
    </w:p>
    <w:p w14:paraId="52DB7E0C" w14:textId="77777777" w:rsidR="00B117C8" w:rsidRDefault="00000000" w:rsidP="001E77C4">
      <w:pPr>
        <w:jc w:val="center"/>
      </w:pPr>
      <w:r>
        <w:rPr>
          <w:rFonts w:hint="eastAsia"/>
        </w:rPr>
        <w:t>B</w:t>
      </w:r>
    </w:p>
    <w:p w14:paraId="497F6109" w14:textId="77777777" w:rsidR="00B117C8" w:rsidRDefault="00000000" w:rsidP="001E77C4">
      <w:pPr>
        <w:ind w:firstLineChars="200" w:firstLine="420"/>
      </w:pPr>
      <w:r>
        <w:rPr>
          <w:noProof/>
        </w:rPr>
        <w:drawing>
          <wp:anchor distT="0" distB="0" distL="114300" distR="114300" simplePos="0" relativeHeight="251660288" behindDoc="0" locked="0" layoutInCell="1" allowOverlap="1" wp14:anchorId="63A35AD4" wp14:editId="0CE05222">
            <wp:simplePos x="0" y="0"/>
            <wp:positionH relativeFrom="margin">
              <wp:align>left</wp:align>
            </wp:positionH>
            <wp:positionV relativeFrom="paragraph">
              <wp:posOffset>51435</wp:posOffset>
            </wp:positionV>
            <wp:extent cx="1120140" cy="1275053"/>
            <wp:effectExtent l="0" t="0" r="3810" b="1905"/>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88340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20140" cy="1275053"/>
                    </a:xfrm>
                    <a:prstGeom prst="rect">
                      <a:avLst/>
                    </a:prstGeom>
                  </pic:spPr>
                </pic:pic>
              </a:graphicData>
            </a:graphic>
          </wp:anchor>
        </w:drawing>
      </w:r>
      <w:r>
        <w:t>In order to help teenagers build a strong body, students in Grade 9 have to lake part in zhongkao P. E. test every year. To prepare for the test, many junior high school students try their best to train hard.</w:t>
      </w:r>
    </w:p>
    <w:p w14:paraId="36BA6578" w14:textId="77777777" w:rsidR="00B117C8" w:rsidRDefault="00000000" w:rsidP="001E77C4">
      <w:pPr>
        <w:ind w:firstLineChars="200" w:firstLine="420"/>
      </w:pPr>
      <w:r>
        <w:t>On April 18, Sun Gao from Hangzhou, Zhejiang finished his P. E. test. After three years of hard Training, he got 26.5 points.</w:t>
      </w:r>
    </w:p>
    <w:p w14:paraId="27D38636" w14:textId="77777777" w:rsidR="00B117C8" w:rsidRDefault="00000000" w:rsidP="001E77C4">
      <w:pPr>
        <w:ind w:firstLineChars="200" w:firstLine="420"/>
      </w:pPr>
      <w:r>
        <w:t>“It wasn’t a high score, since many of my classmates got full scores</w:t>
      </w:r>
      <w:r>
        <w:rPr>
          <w:rFonts w:hint="eastAsia"/>
        </w:rPr>
        <w:t>—</w:t>
      </w:r>
      <w:r>
        <w:t>30 points, but I’m still happy, since I tried my best.” Sun said. “I think the P. E. test is really good for us. By hard training, I am much stronger now.” He added.</w:t>
      </w:r>
    </w:p>
    <w:p w14:paraId="78D08262" w14:textId="77777777" w:rsidR="00B117C8" w:rsidRDefault="00000000" w:rsidP="001E77C4">
      <w:pPr>
        <w:ind w:firstLineChars="200" w:firstLine="420"/>
      </w:pPr>
      <w:r>
        <w:t xml:space="preserve">Gong Siyu from Chengdu, Sichuan is in Grade 8 now. “I signed up </w:t>
      </w:r>
      <w:r>
        <w:rPr>
          <w:rFonts w:hint="eastAsia"/>
        </w:rPr>
        <w:t>(</w:t>
      </w:r>
      <w:r>
        <w:rPr>
          <w:rFonts w:hint="eastAsia"/>
        </w:rPr>
        <w:t>报名</w:t>
      </w:r>
      <w:r>
        <w:rPr>
          <w:rFonts w:hint="eastAsia"/>
        </w:rPr>
        <w:t>)</w:t>
      </w:r>
      <w:r>
        <w:t xml:space="preserve"> for an after-school training class. I practice every Saturday evening for two hours, doing pull-ups </w:t>
      </w:r>
      <w:r>
        <w:rPr>
          <w:rFonts w:hint="eastAsia"/>
        </w:rPr>
        <w:t>(</w:t>
      </w:r>
      <w:r>
        <w:rPr>
          <w:rFonts w:hint="eastAsia"/>
        </w:rPr>
        <w:t>引体向上</w:t>
      </w:r>
      <w:r>
        <w:rPr>
          <w:rFonts w:hint="eastAsia"/>
        </w:rPr>
        <w:t>),</w:t>
      </w:r>
      <w:r>
        <w:t xml:space="preserve"> an 800-meter run and basketball.” she said. In 2022, when Gong takes the test, the P. E. test will be 60 points in zhongkao.</w:t>
      </w:r>
    </w:p>
    <w:p w14:paraId="7226CF5A" w14:textId="77777777" w:rsidR="00B117C8" w:rsidRDefault="00000000" w:rsidP="001E77C4">
      <w:pPr>
        <w:ind w:firstLineChars="200" w:firstLine="420"/>
      </w:pPr>
      <w:r>
        <w:t>“I think it’s a good thing.” Gong said. “Health is important, and by preparing for the test, we get more chances to exercise and relax.”</w:t>
      </w:r>
    </w:p>
    <w:p w14:paraId="55EDA34F" w14:textId="77777777" w:rsidR="001E77C4" w:rsidRDefault="00000000" w:rsidP="00B117C8">
      <w:r>
        <w:t xml:space="preserve">(    ) </w:t>
      </w:r>
      <w:r w:rsidR="00B117C8">
        <w:t xml:space="preserve">49. The purpose of zhongkao P. E. test is </w:t>
      </w:r>
      <w:r>
        <w:t>________.</w:t>
      </w:r>
    </w:p>
    <w:p w14:paraId="189EF208" w14:textId="77777777" w:rsidR="001E77C4" w:rsidRDefault="00000000" w:rsidP="00B117C8">
      <w:r>
        <w:t>A. to go to the best high school</w:t>
      </w:r>
      <w:r>
        <w:tab/>
        <w:t>B. to help teenagers build a strong body</w:t>
      </w:r>
    </w:p>
    <w:p w14:paraId="24B7D8B3" w14:textId="77777777" w:rsidR="00B117C8" w:rsidRDefault="00000000" w:rsidP="00B117C8">
      <w:r>
        <w:t>C. to help te</w:t>
      </w:r>
      <w:r w:rsidR="001E77C4">
        <w:t>e</w:t>
      </w:r>
      <w:r>
        <w:t>nagers get good points</w:t>
      </w:r>
      <w:r w:rsidR="001E77C4">
        <w:tab/>
      </w:r>
      <w:r>
        <w:t>D. to help teenagers train hard</w:t>
      </w:r>
    </w:p>
    <w:p w14:paraId="3C0122EB" w14:textId="77777777" w:rsidR="00B117C8" w:rsidRDefault="00000000" w:rsidP="00B117C8">
      <w:r>
        <w:t>(    ) 50. When did Sun Gao finish his P. E. test?</w:t>
      </w:r>
    </w:p>
    <w:p w14:paraId="12A56DB0" w14:textId="77777777" w:rsidR="00B117C8" w:rsidRDefault="00000000" w:rsidP="00B117C8">
      <w:r>
        <w:t>A. 26.5 points.</w:t>
      </w:r>
      <w:r w:rsidR="001E77C4">
        <w:tab/>
      </w:r>
      <w:r>
        <w:t>B. 30 points.</w:t>
      </w:r>
      <w:r w:rsidR="001E77C4">
        <w:tab/>
      </w:r>
      <w:r>
        <w:t>C. On May 18.</w:t>
      </w:r>
      <w:r w:rsidR="001E77C4">
        <w:tab/>
      </w:r>
      <w:r>
        <w:t>D. On April 18.</w:t>
      </w:r>
    </w:p>
    <w:p w14:paraId="6F6DA405" w14:textId="77777777" w:rsidR="00B117C8" w:rsidRDefault="00000000" w:rsidP="00B117C8">
      <w:r>
        <w:t>(    ) 51. How long docs Gong Siyu practice for her after-school training class now?</w:t>
      </w:r>
    </w:p>
    <w:p w14:paraId="5C3A3EAA" w14:textId="77777777" w:rsidR="00B117C8" w:rsidRDefault="00000000" w:rsidP="00B117C8">
      <w:r>
        <w:t>A. 120 minutes.</w:t>
      </w:r>
      <w:r w:rsidR="001E77C4">
        <w:tab/>
      </w:r>
      <w:r>
        <w:t>B. One hour.</w:t>
      </w:r>
      <w:r w:rsidR="001E77C4">
        <w:tab/>
      </w:r>
      <w:r>
        <w:t>C. Two weeks.</w:t>
      </w:r>
      <w:r w:rsidR="001E77C4">
        <w:tab/>
      </w:r>
      <w:r>
        <w:t>D. 60 minutes.</w:t>
      </w:r>
    </w:p>
    <w:p w14:paraId="4182DA7F" w14:textId="77777777" w:rsidR="00B117C8" w:rsidRDefault="00000000" w:rsidP="00B117C8">
      <w:r>
        <w:t>(    ) 52. Who thought the P. E. test is really great?</w:t>
      </w:r>
    </w:p>
    <w:p w14:paraId="540512B3" w14:textId="77777777" w:rsidR="001E77C4" w:rsidRDefault="00000000" w:rsidP="001E77C4">
      <w:r>
        <w:t>A. Only Sun Gao.</w:t>
      </w:r>
      <w:r>
        <w:tab/>
      </w:r>
      <w:r>
        <w:tab/>
        <w:t>B. Only Gong Siyu.</w:t>
      </w:r>
    </w:p>
    <w:p w14:paraId="61AB51B0" w14:textId="77777777" w:rsidR="00B117C8" w:rsidRDefault="00000000" w:rsidP="00B117C8">
      <w:r>
        <w:t>C. Both Sun Gao and Gong Siyu.</w:t>
      </w:r>
      <w:r w:rsidR="001E77C4">
        <w:tab/>
      </w:r>
      <w:r>
        <w:t>D. Neither Sun Gao nor Gong Siyu.</w:t>
      </w:r>
    </w:p>
    <w:p w14:paraId="0469C607" w14:textId="77777777" w:rsidR="001E77C4" w:rsidRDefault="00000000" w:rsidP="001E77C4">
      <w:pPr>
        <w:jc w:val="center"/>
      </w:pPr>
      <w:r>
        <w:t>C</w:t>
      </w:r>
    </w:p>
    <w:p w14:paraId="68DE9C09" w14:textId="77777777" w:rsidR="00B117C8" w:rsidRDefault="00000000" w:rsidP="001E77C4">
      <w:pPr>
        <w:ind w:firstLineChars="200" w:firstLine="420"/>
      </w:pPr>
      <w:r>
        <w:rPr>
          <w:noProof/>
        </w:rPr>
        <w:drawing>
          <wp:anchor distT="0" distB="0" distL="114300" distR="114300" simplePos="0" relativeHeight="251665408" behindDoc="0" locked="0" layoutInCell="1" allowOverlap="1" wp14:anchorId="14BB9109" wp14:editId="7AB7BFF6">
            <wp:simplePos x="0" y="0"/>
            <wp:positionH relativeFrom="column">
              <wp:posOffset>20320</wp:posOffset>
            </wp:positionH>
            <wp:positionV relativeFrom="paragraph">
              <wp:posOffset>43815</wp:posOffset>
            </wp:positionV>
            <wp:extent cx="1095375" cy="1120140"/>
            <wp:effectExtent l="0" t="0" r="9525" b="381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086717"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95375" cy="1120140"/>
                    </a:xfrm>
                    <a:prstGeom prst="rect">
                      <a:avLst/>
                    </a:prstGeom>
                  </pic:spPr>
                </pic:pic>
              </a:graphicData>
            </a:graphic>
            <wp14:sizeRelH relativeFrom="margin">
              <wp14:pctWidth>0</wp14:pctWidth>
            </wp14:sizeRelH>
            <wp14:sizeRelV relativeFrom="margin">
              <wp14:pctHeight>0</wp14:pctHeight>
            </wp14:sizeRelV>
          </wp:anchor>
        </w:drawing>
      </w:r>
      <w:r w:rsidR="001E77C4">
        <w:t>It’s 2050. The Earth is dying, and moving to Mars seems to the only way out for humans. A team of American astronauts (</w:t>
      </w:r>
      <w:r w:rsidR="001E77C4">
        <w:rPr>
          <w:rFonts w:hint="eastAsia"/>
        </w:rPr>
        <w:t>宇航员</w:t>
      </w:r>
      <w:r w:rsidR="001E77C4">
        <w:t xml:space="preserve">) begin to search on Mars. This is what the movie </w:t>
      </w:r>
      <w:r w:rsidR="001E77C4" w:rsidRPr="001E77C4">
        <w:rPr>
          <w:b/>
          <w:bCs/>
          <w:i/>
          <w:iCs/>
        </w:rPr>
        <w:t>Red Planet</w:t>
      </w:r>
      <w:r w:rsidR="001E77C4">
        <w:t xml:space="preserve"> begins with. Known as the </w:t>
      </w:r>
      <w:r w:rsidR="001E77C4" w:rsidRPr="001E77C4">
        <w:rPr>
          <w:b/>
          <w:bCs/>
          <w:i/>
          <w:iCs/>
        </w:rPr>
        <w:t>Red Planet</w:t>
      </w:r>
      <w:r w:rsidR="001E77C4">
        <w:t>, Mars is the favourite of writers and filmmakers.</w:t>
      </w:r>
    </w:p>
    <w:p w14:paraId="3F14E687" w14:textId="77777777" w:rsidR="00B117C8" w:rsidRDefault="00000000" w:rsidP="001E77C4">
      <w:pPr>
        <w:ind w:firstLineChars="200" w:firstLine="420"/>
      </w:pPr>
      <w:r>
        <w:t>Mars is the fourth planet from the Sun and the next planet beyond the Earth. Mars is the only planet whose surface can be seen from the Earth. It is about half size of our planet.</w:t>
      </w:r>
    </w:p>
    <w:p w14:paraId="1FDC9A0B" w14:textId="77777777" w:rsidR="00B117C8" w:rsidRDefault="00000000" w:rsidP="001E77C4">
      <w:pPr>
        <w:ind w:firstLineChars="200" w:firstLine="420"/>
      </w:pPr>
      <w:r>
        <w:t>The surface of Mars is more like the Earth than any other planet. But it is further from the Sun than the Earth, so temperatures on Mars are much lower. Plants and animals can not live now on Mars. But many scientists still believe that such life may have been on Mars long ago.</w:t>
      </w:r>
    </w:p>
    <w:p w14:paraId="6D0E5908" w14:textId="77777777" w:rsidR="001E77C4" w:rsidRDefault="00000000" w:rsidP="001E77C4">
      <w:pPr>
        <w:ind w:firstLineChars="200" w:firstLine="420"/>
      </w:pPr>
      <w:r>
        <w:t xml:space="preserve">On 6th August, 1996, scientists discovered a piece of rock from Mars, which fell to the Earth 13,000 years ago. 10 years later, some scientists still didn’t accept that there was life on Mars. People may not be sure about life on Mars </w:t>
      </w:r>
      <w:r>
        <w:lastRenderedPageBreak/>
        <w:t>until a sample (</w:t>
      </w:r>
      <w:r>
        <w:rPr>
          <w:rFonts w:hint="eastAsia"/>
        </w:rPr>
        <w:t>样本</w:t>
      </w:r>
      <w:r>
        <w:t>) of life is brought back. Some further researches are being done in many countries. If you want to know more, please click www. space exploration. com.</w:t>
      </w:r>
    </w:p>
    <w:p w14:paraId="5A7A7B38" w14:textId="77777777" w:rsidR="00B117C8" w:rsidRDefault="00000000" w:rsidP="001E77C4">
      <w:r>
        <w:t>(    ) 53. Why is the movie Red Planet mentioned?</w:t>
      </w:r>
    </w:p>
    <w:p w14:paraId="27D6022A" w14:textId="77777777" w:rsidR="00B117C8" w:rsidRDefault="00000000" w:rsidP="00B117C8">
      <w:r>
        <w:t>A. To advise readers to go to Mars.</w:t>
      </w:r>
      <w:r w:rsidR="001E77C4">
        <w:tab/>
      </w:r>
      <w:r>
        <w:t>B. To compare Mars with the Earth.</w:t>
      </w:r>
    </w:p>
    <w:p w14:paraId="581DD189" w14:textId="77777777" w:rsidR="00B117C8" w:rsidRDefault="00000000" w:rsidP="00B117C8">
      <w:r>
        <w:t>C. To introduce the topic.</w:t>
      </w:r>
      <w:r w:rsidR="001E77C4">
        <w:tab/>
      </w:r>
      <w:r>
        <w:t>D. To tell stori</w:t>
      </w:r>
      <w:r w:rsidR="001E77C4">
        <w:t>e</w:t>
      </w:r>
      <w:r>
        <w:t>s about American astronauts.</w:t>
      </w:r>
    </w:p>
    <w:p w14:paraId="0AFC4B2A" w14:textId="77777777" w:rsidR="00B117C8" w:rsidRDefault="00000000" w:rsidP="00B117C8">
      <w:r>
        <w:t xml:space="preserve">(    ) </w:t>
      </w:r>
      <w:r>
        <w:rPr>
          <w:rFonts w:hint="eastAsia"/>
        </w:rPr>
        <w:t>54. Which is TRUE about Mars</w:t>
      </w:r>
      <w:r>
        <w:rPr>
          <w:rFonts w:hint="eastAsia"/>
        </w:rPr>
        <w:t>？</w:t>
      </w:r>
    </w:p>
    <w:p w14:paraId="0BDC4E4C" w14:textId="77777777" w:rsidR="00B117C8" w:rsidRDefault="00000000" w:rsidP="00B117C8">
      <w:r>
        <w:t>A. Mars is bigger than the Earth in size.</w:t>
      </w:r>
    </w:p>
    <w:p w14:paraId="1DB46A64" w14:textId="77777777" w:rsidR="00B117C8" w:rsidRDefault="00000000" w:rsidP="00B117C8">
      <w:r>
        <w:t>B. The surface of Mars is similar to that of the Earth.</w:t>
      </w:r>
    </w:p>
    <w:p w14:paraId="2D623B52" w14:textId="77777777" w:rsidR="00B117C8" w:rsidRDefault="00000000" w:rsidP="00B117C8">
      <w:r>
        <w:t>C The temperatures are much higher on Mars.</w:t>
      </w:r>
    </w:p>
    <w:p w14:paraId="2C8A8D16" w14:textId="77777777" w:rsidR="00B117C8" w:rsidRDefault="00000000" w:rsidP="00B117C8">
      <w:r>
        <w:t>D. Mars is one of the planets whose surfac</w:t>
      </w:r>
      <w:r w:rsidR="001E77C4">
        <w:t>e</w:t>
      </w:r>
      <w:r>
        <w:t>s can be seen from the Earth.</w:t>
      </w:r>
    </w:p>
    <w:p w14:paraId="5A5345BB" w14:textId="77777777" w:rsidR="00B117C8" w:rsidRDefault="00000000" w:rsidP="00B117C8">
      <w:r>
        <w:t xml:space="preserve">(    ) </w:t>
      </w:r>
      <w:r>
        <w:rPr>
          <w:rFonts w:hint="eastAsia"/>
        </w:rPr>
        <w:t>55. What did some scientists still accept in 2006</w:t>
      </w:r>
      <w:r>
        <w:rPr>
          <w:rFonts w:hint="eastAsia"/>
        </w:rPr>
        <w:t>？</w:t>
      </w:r>
    </w:p>
    <w:p w14:paraId="47A6EE60" w14:textId="77777777" w:rsidR="00B117C8" w:rsidRDefault="00000000" w:rsidP="00B117C8">
      <w:r>
        <w:t>A. There was life on Mars.</w:t>
      </w:r>
      <w:r w:rsidR="001E77C4">
        <w:tab/>
      </w:r>
      <w:r>
        <w:t>B. A piece of rock from Mars is discovered.</w:t>
      </w:r>
    </w:p>
    <w:p w14:paraId="6A13B1BD" w14:textId="77777777" w:rsidR="00B117C8" w:rsidRDefault="00000000" w:rsidP="00B117C8">
      <w:r>
        <w:t>C. Plants and animals could live on Mars.</w:t>
      </w:r>
      <w:r w:rsidR="001E77C4">
        <w:tab/>
      </w:r>
      <w:r>
        <w:t>D. There was no life on Mars.</w:t>
      </w:r>
    </w:p>
    <w:p w14:paraId="109689D6" w14:textId="77777777" w:rsidR="001E77C4" w:rsidRDefault="00000000" w:rsidP="00B117C8">
      <w:r>
        <w:t xml:space="preserve">(    ) </w:t>
      </w:r>
      <w:r w:rsidR="00B117C8">
        <w:rPr>
          <w:rFonts w:hint="eastAsia"/>
        </w:rPr>
        <w:t xml:space="preserve">56. The passage is most probably taken from </w:t>
      </w:r>
      <w:r>
        <w:t>________.</w:t>
      </w:r>
    </w:p>
    <w:p w14:paraId="7A3298FA" w14:textId="77777777" w:rsidR="00B117C8" w:rsidRDefault="00000000" w:rsidP="00B117C8">
      <w:r>
        <w:rPr>
          <w:rFonts w:hint="eastAsia"/>
        </w:rPr>
        <w:t>A. a website</w:t>
      </w:r>
      <w:r w:rsidR="001E77C4">
        <w:tab/>
      </w:r>
      <w:r>
        <w:rPr>
          <w:rFonts w:hint="eastAsia"/>
        </w:rPr>
        <w:t>B. a notice</w:t>
      </w:r>
      <w:r w:rsidR="001E77C4">
        <w:tab/>
      </w:r>
      <w:r>
        <w:rPr>
          <w:rFonts w:hint="eastAsia"/>
        </w:rPr>
        <w:t>C. a tour guide</w:t>
      </w:r>
      <w:r w:rsidR="00D82CF3">
        <w:tab/>
        <w:t>D. a diary</w:t>
      </w:r>
    </w:p>
    <w:p w14:paraId="02239E8B" w14:textId="77777777" w:rsidR="001E77C4" w:rsidRDefault="00000000" w:rsidP="001E77C4">
      <w:pPr>
        <w:jc w:val="center"/>
      </w:pPr>
      <w:r>
        <w:rPr>
          <w:rFonts w:hint="eastAsia"/>
        </w:rPr>
        <w:t>D</w:t>
      </w:r>
    </w:p>
    <w:p w14:paraId="2B85E761" w14:textId="77777777" w:rsidR="00B117C8" w:rsidRDefault="00000000" w:rsidP="001E77C4">
      <w:pPr>
        <w:ind w:firstLineChars="200" w:firstLine="420"/>
      </w:pPr>
      <w:r>
        <w:rPr>
          <w:noProof/>
        </w:rPr>
        <w:drawing>
          <wp:anchor distT="0" distB="0" distL="114300" distR="114300" simplePos="0" relativeHeight="251661312" behindDoc="0" locked="0" layoutInCell="1" allowOverlap="1" wp14:anchorId="764C3B52" wp14:editId="658CBBD6">
            <wp:simplePos x="0" y="0"/>
            <wp:positionH relativeFrom="margin">
              <wp:align>left</wp:align>
            </wp:positionH>
            <wp:positionV relativeFrom="paragraph">
              <wp:posOffset>40640</wp:posOffset>
            </wp:positionV>
            <wp:extent cx="1569720" cy="1122680"/>
            <wp:effectExtent l="0" t="0" r="0" b="127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67783" name=""/>
                    <pic:cNvPicPr/>
                  </pic:nvPicPr>
                  <pic:blipFill>
                    <a:blip r:embed="rId14">
                      <a:extLst>
                        <a:ext uri="{28A0092B-C50C-407E-A947-70E740481C1C}">
                          <a14:useLocalDpi xmlns:a14="http://schemas.microsoft.com/office/drawing/2010/main" val="0"/>
                        </a:ext>
                      </a:extLst>
                    </a:blip>
                    <a:stretch>
                      <a:fillRect/>
                    </a:stretch>
                  </pic:blipFill>
                  <pic:spPr>
                    <a:xfrm>
                      <a:off x="0" y="0"/>
                      <a:ext cx="1572389" cy="1124961"/>
                    </a:xfrm>
                    <a:prstGeom prst="rect">
                      <a:avLst/>
                    </a:prstGeom>
                  </pic:spPr>
                </pic:pic>
              </a:graphicData>
            </a:graphic>
            <wp14:sizeRelH relativeFrom="margin">
              <wp14:pctWidth>0</wp14:pctWidth>
            </wp14:sizeRelH>
            <wp14:sizeRelV relativeFrom="margin">
              <wp14:pctHeight>0</wp14:pctHeight>
            </wp14:sizeRelV>
          </wp:anchor>
        </w:drawing>
      </w:r>
      <w:r w:rsidR="001E77C4">
        <w:t>In Darayya,</w:t>
      </w:r>
      <w:r>
        <w:t xml:space="preserve"> </w:t>
      </w:r>
      <w:r w:rsidR="001E77C4">
        <w:t>a city in Sy</w:t>
      </w:r>
      <w:r>
        <w:t>r</w:t>
      </w:r>
      <w:r w:rsidR="001E77C4">
        <w:t>ia</w:t>
      </w:r>
      <w:r>
        <w:t xml:space="preserve"> </w:t>
      </w:r>
      <w:r w:rsidR="001E77C4">
        <w:rPr>
          <w:rFonts w:hint="eastAsia"/>
        </w:rPr>
        <w:t>(</w:t>
      </w:r>
      <w:r w:rsidR="001E77C4">
        <w:rPr>
          <w:rFonts w:hint="eastAsia"/>
        </w:rPr>
        <w:t>叙利亚</w:t>
      </w:r>
      <w:r w:rsidR="001E77C4">
        <w:rPr>
          <w:rFonts w:hint="eastAsia"/>
        </w:rPr>
        <w:t>),</w:t>
      </w:r>
      <w:r>
        <w:t xml:space="preserve"> </w:t>
      </w:r>
      <w:r w:rsidR="001E77C4">
        <w:t>there’s a library and it has</w:t>
      </w:r>
      <w:r>
        <w:t xml:space="preserve"> </w:t>
      </w:r>
      <w:r w:rsidR="001E77C4">
        <w:t>15,000 books on almost every subject you can think of. However,</w:t>
      </w:r>
      <w:r>
        <w:t xml:space="preserve"> </w:t>
      </w:r>
      <w:r w:rsidR="001E77C4">
        <w:t>it is differ</w:t>
      </w:r>
      <w:r>
        <w:t>e</w:t>
      </w:r>
      <w:r w:rsidR="001E77C4">
        <w:t>nt from any libraries you know:</w:t>
      </w:r>
      <w:r>
        <w:t xml:space="preserve"> </w:t>
      </w:r>
      <w:r w:rsidR="001E77C4">
        <w:t>It is a secret underground library,</w:t>
      </w:r>
      <w:r>
        <w:t xml:space="preserve"> </w:t>
      </w:r>
      <w:r w:rsidR="001E77C4">
        <w:t>and only p</w:t>
      </w:r>
      <w:r>
        <w:t>e</w:t>
      </w:r>
      <w:r w:rsidR="001E77C4">
        <w:t>ople in Darayya know where it is.</w:t>
      </w:r>
    </w:p>
    <w:p w14:paraId="4B0A4683" w14:textId="77777777" w:rsidR="00B117C8" w:rsidRDefault="00000000" w:rsidP="001E77C4">
      <w:pPr>
        <w:ind w:firstLineChars="200" w:firstLine="420"/>
      </w:pPr>
      <w:r>
        <w:t>Over the years,</w:t>
      </w:r>
      <w:r w:rsidR="00D82CF3">
        <w:t xml:space="preserve"> </w:t>
      </w:r>
      <w:r>
        <w:t>war has shaken Darayya badly. Every day,</w:t>
      </w:r>
      <w:r w:rsidR="00D82CF3">
        <w:t xml:space="preserve"> </w:t>
      </w:r>
      <w:r>
        <w:t>houses ar</w:t>
      </w:r>
      <w:r w:rsidR="00D82CF3">
        <w:t>e</w:t>
      </w:r>
      <w:r>
        <w:t xml:space="preserve"> </w:t>
      </w:r>
      <w:r w:rsidRPr="00D82CF3">
        <w:rPr>
          <w:u w:val="single"/>
        </w:rPr>
        <w:t>bombed</w:t>
      </w:r>
      <w:r>
        <w:t xml:space="preserve"> and people are killed. Stor</w:t>
      </w:r>
      <w:r w:rsidR="00D82CF3">
        <w:t>e</w:t>
      </w:r>
      <w:r>
        <w:t>s are closed on</w:t>
      </w:r>
      <w:r w:rsidR="00D82CF3">
        <w:t>e</w:t>
      </w:r>
      <w:r>
        <w:t xml:space="preserve"> after another,</w:t>
      </w:r>
      <w:r w:rsidR="00D82CF3">
        <w:t xml:space="preserve"> </w:t>
      </w:r>
      <w:r>
        <w:t>and so are schools. To help the kids in Darayya with their lea</w:t>
      </w:r>
      <w:r w:rsidR="00D82CF3">
        <w:t>rn</w:t>
      </w:r>
      <w:r>
        <w:t>ing,</w:t>
      </w:r>
      <w:r w:rsidR="00D82CF3">
        <w:t xml:space="preserve"> </w:t>
      </w:r>
      <w:r>
        <w:t>Anas Ahmad,</w:t>
      </w:r>
      <w:r w:rsidR="00D82CF3">
        <w:t xml:space="preserve"> </w:t>
      </w:r>
      <w:r>
        <w:t>a</w:t>
      </w:r>
      <w:r w:rsidR="00D82CF3">
        <w:t xml:space="preserve"> </w:t>
      </w:r>
      <w:r>
        <w:t>19-year-old student,</w:t>
      </w:r>
      <w:r w:rsidR="00D82CF3">
        <w:t xml:space="preserve"> </w:t>
      </w:r>
      <w:r>
        <w:t>and his friends decided to build a library. They built the library under the</w:t>
      </w:r>
      <w:r w:rsidR="00D82CF3">
        <w:t xml:space="preserve"> </w:t>
      </w:r>
      <w:r>
        <w:t>ground to keep it safe from bombing. But it is dangerous to coll</w:t>
      </w:r>
      <w:r w:rsidR="00D82CF3">
        <w:t>e</w:t>
      </w:r>
      <w:r>
        <w:t>ct books for the library. Often,</w:t>
      </w:r>
      <w:r w:rsidR="00D82CF3">
        <w:t xml:space="preserve"> </w:t>
      </w:r>
      <w:r>
        <w:t>Ahmad and his friends look for books in houses that w</w:t>
      </w:r>
      <w:r w:rsidR="00D82CF3">
        <w:t>e</w:t>
      </w:r>
      <w:r>
        <w:t>re bombed. They ne</w:t>
      </w:r>
      <w:r w:rsidR="00D82CF3">
        <w:t>e</w:t>
      </w:r>
      <w:r>
        <w:t>d to be careful</w:t>
      </w:r>
      <w:r w:rsidR="00D82CF3">
        <w:t xml:space="preserve"> </w:t>
      </w:r>
      <w:r>
        <w:t>because they may be killed in another bombing.</w:t>
      </w:r>
    </w:p>
    <w:p w14:paraId="643FEB00" w14:textId="77777777" w:rsidR="00B117C8" w:rsidRDefault="00000000" w:rsidP="001E77C4">
      <w:pPr>
        <w:ind w:firstLineChars="200" w:firstLine="420"/>
      </w:pPr>
      <w:r>
        <w:t>You may ask,</w:t>
      </w:r>
      <w:r w:rsidR="00D82CF3">
        <w:t xml:space="preserve"> “</w:t>
      </w:r>
      <w:r>
        <w:t>In a place like Darayya,</w:t>
      </w:r>
      <w:r w:rsidR="00D82CF3">
        <w:t xml:space="preserve"> </w:t>
      </w:r>
      <w:r>
        <w:t>would p</w:t>
      </w:r>
      <w:r w:rsidR="00D82CF3">
        <w:t>e</w:t>
      </w:r>
      <w:r>
        <w:t>ople be interested in books?</w:t>
      </w:r>
      <w:r w:rsidR="00D82CF3">
        <w:t xml:space="preserve">” </w:t>
      </w:r>
      <w:r>
        <w:t>Just like the body needs food,</w:t>
      </w:r>
      <w:r w:rsidR="00D82CF3">
        <w:t xml:space="preserve"> </w:t>
      </w:r>
      <w:r>
        <w:t>the mind needs books,</w:t>
      </w:r>
      <w:r w:rsidR="00D82CF3">
        <w:t xml:space="preserve"> “</w:t>
      </w:r>
      <w:r>
        <w:t>says one library user. In the library,</w:t>
      </w:r>
      <w:r w:rsidR="00D82CF3">
        <w:t xml:space="preserve"> </w:t>
      </w:r>
      <w:r>
        <w:t xml:space="preserve">people </w:t>
      </w:r>
      <w:r w:rsidR="00D82CF3">
        <w:t>e</w:t>
      </w:r>
      <w:r>
        <w:t>njoy th</w:t>
      </w:r>
      <w:r w:rsidR="00D82CF3">
        <w:t>e</w:t>
      </w:r>
      <w:r>
        <w:t>ir time of reading and forget about the terrible world above,</w:t>
      </w:r>
      <w:r w:rsidR="00D82CF3">
        <w:t xml:space="preserve"> </w:t>
      </w:r>
      <w:r>
        <w:t>so their life doesn’t seem so hard.</w:t>
      </w:r>
      <w:r w:rsidR="00D82CF3">
        <w:t xml:space="preserve"> </w:t>
      </w:r>
      <w:r>
        <w:t>Through reading,</w:t>
      </w:r>
      <w:r w:rsidR="00D82CF3">
        <w:t xml:space="preserve"> </w:t>
      </w:r>
      <w:r>
        <w:t>they are able to dream of a better life after war.</w:t>
      </w:r>
    </w:p>
    <w:p w14:paraId="03274FEC" w14:textId="77777777" w:rsidR="00B117C8" w:rsidRDefault="00000000" w:rsidP="001E77C4">
      <w:pPr>
        <w:ind w:firstLineChars="200" w:firstLine="420"/>
      </w:pPr>
      <w:r>
        <w:t>We are lucky we live in a peaceful and happy country,</w:t>
      </w:r>
      <w:r w:rsidR="00D82CF3">
        <w:t xml:space="preserve"> </w:t>
      </w:r>
      <w:r>
        <w:t>China. We’re proud we’re Chinese.</w:t>
      </w:r>
    </w:p>
    <w:p w14:paraId="1631B9F3" w14:textId="77777777" w:rsidR="00B117C8" w:rsidRDefault="00000000" w:rsidP="00B117C8">
      <w:r>
        <w:t xml:space="preserve">(    ) </w:t>
      </w:r>
      <w:r>
        <w:rPr>
          <w:rFonts w:hint="eastAsia"/>
        </w:rPr>
        <w:t>57. What do we know about Darayya</w:t>
      </w:r>
      <w:r w:rsidR="005F0AF1">
        <w:t>’</w:t>
      </w:r>
      <w:r>
        <w:rPr>
          <w:rFonts w:hint="eastAsia"/>
        </w:rPr>
        <w:t>s library according to the passage</w:t>
      </w:r>
      <w:r w:rsidR="007D1C58">
        <w:rPr>
          <w:rFonts w:hint="eastAsia"/>
        </w:rPr>
        <w:t>?</w:t>
      </w:r>
    </w:p>
    <w:p w14:paraId="0CB74F03" w14:textId="77777777" w:rsidR="00B117C8" w:rsidRDefault="00000000" w:rsidP="00B117C8">
      <w:r>
        <w:t>A. Most of its books are from outside of Darayya.</w:t>
      </w:r>
    </w:p>
    <w:p w14:paraId="6F5EE540" w14:textId="77777777" w:rsidR="00B117C8" w:rsidRDefault="00000000" w:rsidP="00B117C8">
      <w:r>
        <w:t>B. Collecting books is easy for the library.</w:t>
      </w:r>
    </w:p>
    <w:p w14:paraId="268DCD2D" w14:textId="77777777" w:rsidR="00B117C8" w:rsidRDefault="00000000" w:rsidP="00B117C8">
      <w:r>
        <w:t>C. It has be</w:t>
      </w:r>
      <w:r w:rsidR="00D82CF3">
        <w:t>e</w:t>
      </w:r>
      <w:r>
        <w:t>n bombed many tim</w:t>
      </w:r>
      <w:r w:rsidR="00D82CF3">
        <w:t>e</w:t>
      </w:r>
      <w:r>
        <w:t>s.</w:t>
      </w:r>
    </w:p>
    <w:p w14:paraId="2904F3D1" w14:textId="77777777" w:rsidR="00B117C8" w:rsidRDefault="00000000" w:rsidP="00B117C8">
      <w:r>
        <w:t>D. It was built during the war.</w:t>
      </w:r>
    </w:p>
    <w:p w14:paraId="3E0A62CE" w14:textId="77777777" w:rsidR="00B117C8" w:rsidRDefault="00000000" w:rsidP="00B117C8">
      <w:r>
        <w:t xml:space="preserve">(    ) </w:t>
      </w:r>
      <w:r>
        <w:rPr>
          <w:rFonts w:hint="eastAsia"/>
        </w:rPr>
        <w:t>58. What does the underlined word</w:t>
      </w:r>
      <w:r>
        <w:t xml:space="preserve"> “</w:t>
      </w:r>
      <w:r>
        <w:rPr>
          <w:rFonts w:hint="eastAsia"/>
        </w:rPr>
        <w:t>bomb</w:t>
      </w:r>
      <w:r>
        <w:t xml:space="preserve">” </w:t>
      </w:r>
      <w:r>
        <w:rPr>
          <w:rFonts w:hint="eastAsia"/>
        </w:rPr>
        <w:t>mean in Chinese</w:t>
      </w:r>
      <w:r w:rsidR="007D1C58">
        <w:rPr>
          <w:rFonts w:hint="eastAsia"/>
        </w:rPr>
        <w:t>?</w:t>
      </w:r>
    </w:p>
    <w:p w14:paraId="2F7D566C" w14:textId="77777777" w:rsidR="00B117C8" w:rsidRDefault="00000000" w:rsidP="00B117C8">
      <w:r>
        <w:rPr>
          <w:rFonts w:hint="eastAsia"/>
        </w:rPr>
        <w:t>A.</w:t>
      </w:r>
      <w:r>
        <w:rPr>
          <w:rFonts w:hint="eastAsia"/>
        </w:rPr>
        <w:t>摧毁</w:t>
      </w:r>
      <w:r w:rsidR="00D82CF3">
        <w:tab/>
      </w:r>
      <w:r>
        <w:rPr>
          <w:rFonts w:hint="eastAsia"/>
        </w:rPr>
        <w:t>B.</w:t>
      </w:r>
      <w:r>
        <w:rPr>
          <w:rFonts w:hint="eastAsia"/>
        </w:rPr>
        <w:t>轰炸</w:t>
      </w:r>
      <w:r w:rsidR="00D82CF3">
        <w:tab/>
      </w:r>
      <w:r>
        <w:rPr>
          <w:rFonts w:hint="eastAsia"/>
        </w:rPr>
        <w:t>C.</w:t>
      </w:r>
      <w:r>
        <w:rPr>
          <w:rFonts w:hint="eastAsia"/>
        </w:rPr>
        <w:t>焚烧</w:t>
      </w:r>
      <w:r w:rsidR="00D82CF3">
        <w:tab/>
      </w:r>
      <w:r>
        <w:rPr>
          <w:rFonts w:hint="eastAsia"/>
        </w:rPr>
        <w:t>D.</w:t>
      </w:r>
      <w:r>
        <w:rPr>
          <w:rFonts w:hint="eastAsia"/>
        </w:rPr>
        <w:t>绝灭</w:t>
      </w:r>
    </w:p>
    <w:p w14:paraId="7669420D" w14:textId="77777777" w:rsidR="00B117C8" w:rsidRDefault="00000000" w:rsidP="00B117C8">
      <w:r>
        <w:t xml:space="preserve">(    ) </w:t>
      </w:r>
      <w:r>
        <w:rPr>
          <w:rFonts w:hint="eastAsia"/>
        </w:rPr>
        <w:t xml:space="preserve">59. Where do Ahmad and his friends </w:t>
      </w:r>
      <w:r w:rsidR="008424EF">
        <w:t>l</w:t>
      </w:r>
      <w:r>
        <w:rPr>
          <w:rFonts w:hint="eastAsia"/>
        </w:rPr>
        <w:t>ook for books for the library</w:t>
      </w:r>
      <w:r w:rsidR="007D1C58">
        <w:rPr>
          <w:rFonts w:hint="eastAsia"/>
        </w:rPr>
        <w:t>?</w:t>
      </w:r>
    </w:p>
    <w:p w14:paraId="3F17DE3D" w14:textId="77777777" w:rsidR="00B117C8" w:rsidRDefault="00000000" w:rsidP="00B117C8">
      <w:r>
        <w:t>A. In the bombed houses.</w:t>
      </w:r>
      <w:r w:rsidR="008424EF">
        <w:tab/>
      </w:r>
      <w:r>
        <w:t>B. Under the ground.</w:t>
      </w:r>
    </w:p>
    <w:p w14:paraId="11B5AB32" w14:textId="77777777" w:rsidR="00B117C8" w:rsidRDefault="00000000" w:rsidP="00B117C8">
      <w:r>
        <w:lastRenderedPageBreak/>
        <w:t>C. In their school.</w:t>
      </w:r>
      <w:r w:rsidR="008424EF">
        <w:tab/>
      </w:r>
      <w:r w:rsidR="008424EF">
        <w:tab/>
      </w:r>
      <w:r>
        <w:t>D. In the stores.</w:t>
      </w:r>
    </w:p>
    <w:p w14:paraId="01755943" w14:textId="77777777" w:rsidR="008424EF" w:rsidRDefault="00000000" w:rsidP="00B117C8">
      <w:r>
        <w:t xml:space="preserve">(    ) </w:t>
      </w:r>
      <w:r w:rsidR="00B117C8">
        <w:rPr>
          <w:rFonts w:hint="eastAsia"/>
        </w:rPr>
        <w:t xml:space="preserve">60. People in Darayya go to the library even during the war because </w:t>
      </w:r>
      <w:r>
        <w:t>________.</w:t>
      </w:r>
    </w:p>
    <w:p w14:paraId="0DEE0662" w14:textId="77777777" w:rsidR="008424EF" w:rsidRDefault="00000000" w:rsidP="00B117C8">
      <w:r>
        <w:rPr>
          <w:rFonts w:hint="eastAsia"/>
        </w:rPr>
        <w:t>A. they can get free food</w:t>
      </w:r>
      <w:r>
        <w:tab/>
      </w:r>
      <w:r>
        <w:tab/>
      </w:r>
      <w:r>
        <w:rPr>
          <w:rFonts w:hint="eastAsia"/>
        </w:rPr>
        <w:t>B. th</w:t>
      </w:r>
      <w:r>
        <w:t>e</w:t>
      </w:r>
      <w:r>
        <w:rPr>
          <w:rFonts w:hint="eastAsia"/>
        </w:rPr>
        <w:t>y ke</w:t>
      </w:r>
      <w:r>
        <w:t>e</w:t>
      </w:r>
      <w:r>
        <w:rPr>
          <w:rFonts w:hint="eastAsia"/>
        </w:rPr>
        <w:t>p safe from bombing</w:t>
      </w:r>
    </w:p>
    <w:p w14:paraId="7F778310" w14:textId="77777777" w:rsidR="008424EF" w:rsidRDefault="00000000" w:rsidP="00B117C8">
      <w:r>
        <w:rPr>
          <w:rFonts w:hint="eastAsia"/>
        </w:rPr>
        <w:t>C. they find joy and hope in reading</w:t>
      </w:r>
      <w:r>
        <w:tab/>
      </w:r>
      <w:r>
        <w:rPr>
          <w:rFonts w:hint="eastAsia"/>
        </w:rPr>
        <w:t>D. they want to learn how to win the war</w:t>
      </w:r>
    </w:p>
    <w:p w14:paraId="26EC01A0" w14:textId="77777777" w:rsidR="00B117C8" w:rsidRDefault="00000000" w:rsidP="00B117C8">
      <w:r>
        <w:rPr>
          <w:rFonts w:hint="eastAsia"/>
        </w:rPr>
        <w:t>四、情景交际（每小题</w:t>
      </w:r>
      <w:r>
        <w:rPr>
          <w:rFonts w:hint="eastAsia"/>
        </w:rPr>
        <w:t>1</w:t>
      </w:r>
      <w:r>
        <w:rPr>
          <w:rFonts w:hint="eastAsia"/>
        </w:rPr>
        <w:t>分，共</w:t>
      </w:r>
      <w:r>
        <w:rPr>
          <w:rFonts w:hint="eastAsia"/>
        </w:rPr>
        <w:t>5</w:t>
      </w:r>
      <w:r>
        <w:rPr>
          <w:rFonts w:hint="eastAsia"/>
        </w:rPr>
        <w:t>分）</w:t>
      </w:r>
    </w:p>
    <w:p w14:paraId="47071C49" w14:textId="77777777" w:rsidR="00B117C8" w:rsidRDefault="00000000" w:rsidP="00B117C8">
      <w:r>
        <w:rPr>
          <w:rFonts w:hint="eastAsia"/>
        </w:rPr>
        <w:t>从方框中选择恰当的句子补全下面对话。（其中有两项是多余的选项）</w:t>
      </w:r>
    </w:p>
    <w:p w14:paraId="76D4E918" w14:textId="77777777" w:rsidR="00B117C8" w:rsidRDefault="00000000" w:rsidP="00B117C8">
      <w:r>
        <w:t>A: Hi, Bob. Do you like reading?</w:t>
      </w:r>
    </w:p>
    <w:p w14:paraId="60FF2FFC" w14:textId="77777777" w:rsidR="00B117C8" w:rsidRDefault="00000000" w:rsidP="00B117C8">
      <w:r>
        <w:rPr>
          <w:noProof/>
        </w:rPr>
        <w:drawing>
          <wp:anchor distT="0" distB="0" distL="114300" distR="114300" simplePos="0" relativeHeight="251662336" behindDoc="0" locked="0" layoutInCell="1" allowOverlap="1" wp14:anchorId="630EF51B" wp14:editId="4FDDEA05">
            <wp:simplePos x="0" y="0"/>
            <wp:positionH relativeFrom="margin">
              <wp:posOffset>4958080</wp:posOffset>
            </wp:positionH>
            <wp:positionV relativeFrom="paragraph">
              <wp:posOffset>60325</wp:posOffset>
            </wp:positionV>
            <wp:extent cx="1232535" cy="1409700"/>
            <wp:effectExtent l="0" t="0" r="5715" b="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284868" name=""/>
                    <pic:cNvPicPr/>
                  </pic:nvPicPr>
                  <pic:blipFill>
                    <a:blip r:embed="rId15">
                      <a:extLst>
                        <a:ext uri="{28A0092B-C50C-407E-A947-70E740481C1C}">
                          <a14:useLocalDpi xmlns:a14="http://schemas.microsoft.com/office/drawing/2010/main" val="0"/>
                        </a:ext>
                      </a:extLst>
                    </a:blip>
                    <a:stretch>
                      <a:fillRect/>
                    </a:stretch>
                  </pic:blipFill>
                  <pic:spPr>
                    <a:xfrm>
                      <a:off x="0" y="0"/>
                      <a:ext cx="1232535" cy="1409700"/>
                    </a:xfrm>
                    <a:prstGeom prst="rect">
                      <a:avLst/>
                    </a:prstGeom>
                  </pic:spPr>
                </pic:pic>
              </a:graphicData>
            </a:graphic>
            <wp14:sizeRelH relativeFrom="margin">
              <wp14:pctWidth>0</wp14:pctWidth>
            </wp14:sizeRelH>
            <wp14:sizeRelV relativeFrom="margin">
              <wp14:pctHeight>0</wp14:pctHeight>
            </wp14:sizeRelV>
          </wp:anchor>
        </w:drawing>
      </w:r>
      <w:r w:rsidR="008424EF">
        <w:t xml:space="preserve">B: Sure, Mary. </w:t>
      </w:r>
      <w:r w:rsidR="008424EF" w:rsidRPr="008424EF">
        <w:rPr>
          <w:u w:val="single"/>
        </w:rPr>
        <w:t xml:space="preserve">  61  </w:t>
      </w:r>
    </w:p>
    <w:p w14:paraId="38E0B089" w14:textId="77777777" w:rsidR="00B117C8" w:rsidRDefault="00000000" w:rsidP="00B117C8">
      <w:r>
        <w:t>A: I like reading too, but you need to have a rest after an hour or so.</w:t>
      </w:r>
    </w:p>
    <w:p w14:paraId="1EE15761" w14:textId="77777777" w:rsidR="00B117C8" w:rsidRDefault="00000000" w:rsidP="00B117C8">
      <w:r>
        <w:t xml:space="preserve">B: Yes, I agree. I often read for about an hour, and then I try to think of something else to do. For example, </w:t>
      </w:r>
      <w:r w:rsidRPr="008424EF">
        <w:rPr>
          <w:u w:val="single"/>
        </w:rPr>
        <w:t xml:space="preserve">  6</w:t>
      </w:r>
      <w:r>
        <w:rPr>
          <w:u w:val="single"/>
        </w:rPr>
        <w:t>2</w:t>
      </w:r>
      <w:r w:rsidRPr="008424EF">
        <w:rPr>
          <w:u w:val="single"/>
        </w:rPr>
        <w:t xml:space="preserve">  </w:t>
      </w:r>
      <w:r>
        <w:t xml:space="preserve"> But after a while, I usually decide to go on reading.</w:t>
      </w:r>
    </w:p>
    <w:p w14:paraId="45E1F563" w14:textId="77777777" w:rsidR="00B117C8" w:rsidRDefault="00000000" w:rsidP="00B117C8">
      <w:r>
        <w:t xml:space="preserve">A: It’s good to read, but not all the time. </w:t>
      </w:r>
      <w:r w:rsidRPr="008424EF">
        <w:rPr>
          <w:u w:val="single"/>
        </w:rPr>
        <w:t xml:space="preserve">  6</w:t>
      </w:r>
      <w:r>
        <w:rPr>
          <w:u w:val="single"/>
        </w:rPr>
        <w:t>3</w:t>
      </w:r>
      <w:r w:rsidRPr="008424EF">
        <w:rPr>
          <w:u w:val="single"/>
        </w:rPr>
        <w:t xml:space="preserve">  </w:t>
      </w:r>
    </w:p>
    <w:p w14:paraId="088FA5F1" w14:textId="77777777" w:rsidR="00B117C8" w:rsidRDefault="00000000" w:rsidP="00B117C8">
      <w:r>
        <w:t>B: OK. Thanks for your advice.</w:t>
      </w:r>
    </w:p>
    <w:p w14:paraId="09DDD343" w14:textId="77777777" w:rsidR="00B117C8" w:rsidRDefault="00000000" w:rsidP="00B117C8">
      <w:r>
        <w:t>A: What’s your favorite book?</w:t>
      </w:r>
    </w:p>
    <w:p w14:paraId="1DFE7A79" w14:textId="77777777" w:rsidR="00B117C8" w:rsidRDefault="00000000" w:rsidP="00B117C8">
      <w:r>
        <w:t xml:space="preserve">B: </w:t>
      </w:r>
      <w:r w:rsidRPr="008424EF">
        <w:rPr>
          <w:b/>
          <w:bCs/>
          <w:i/>
          <w:iCs/>
        </w:rPr>
        <w:t>The Adventures of Tom Sawyer</w:t>
      </w:r>
      <w:r>
        <w:t xml:space="preserve">. </w:t>
      </w:r>
      <w:r w:rsidRPr="008424EF">
        <w:rPr>
          <w:u w:val="single"/>
        </w:rPr>
        <w:t xml:space="preserve">  6</w:t>
      </w:r>
      <w:r>
        <w:rPr>
          <w:u w:val="single"/>
        </w:rPr>
        <w:t>4</w:t>
      </w:r>
      <w:r w:rsidRPr="008424EF">
        <w:rPr>
          <w:u w:val="single"/>
        </w:rPr>
        <w:t xml:space="preserve">  </w:t>
      </w:r>
      <w:r>
        <w:t xml:space="preserve"> The stories in the book are enjoyable and full of fun.</w:t>
      </w:r>
    </w:p>
    <w:p w14:paraId="46AD3239" w14:textId="77777777" w:rsidR="00B117C8" w:rsidRDefault="00000000" w:rsidP="00B117C8">
      <w:r>
        <w:t xml:space="preserve">A: So they are. </w:t>
      </w:r>
      <w:r w:rsidRPr="008424EF">
        <w:rPr>
          <w:u w:val="single"/>
        </w:rPr>
        <w:t xml:space="preserve">  6</w:t>
      </w:r>
      <w:r>
        <w:rPr>
          <w:u w:val="single"/>
        </w:rPr>
        <w:t>5</w:t>
      </w:r>
      <w:r w:rsidRPr="008424EF">
        <w:rPr>
          <w:u w:val="single"/>
        </w:rPr>
        <w:t xml:space="preserve">  </w:t>
      </w:r>
    </w:p>
    <w:tbl>
      <w:tblPr>
        <w:tblStyle w:val="ab"/>
        <w:tblW w:w="0" w:type="auto"/>
        <w:tblLook w:val="04A0" w:firstRow="1" w:lastRow="0" w:firstColumn="1" w:lastColumn="0" w:noHBand="0" w:noVBand="1"/>
      </w:tblPr>
      <w:tblGrid>
        <w:gridCol w:w="9968"/>
      </w:tblGrid>
      <w:tr w:rsidR="002D0B4E" w14:paraId="1D74BF1B" w14:textId="77777777" w:rsidTr="008424EF">
        <w:tc>
          <w:tcPr>
            <w:tcW w:w="9968" w:type="dxa"/>
          </w:tcPr>
          <w:p w14:paraId="7D6C8C5F" w14:textId="77777777" w:rsidR="00CC6C77" w:rsidRDefault="00000000" w:rsidP="00CC6C77">
            <w:r>
              <w:t>A. I sometimes look out of the window to relax.</w:t>
            </w:r>
          </w:p>
          <w:p w14:paraId="48520648" w14:textId="77777777" w:rsidR="00CC6C77" w:rsidRDefault="00000000" w:rsidP="00CC6C77">
            <w:r>
              <w:t>B. Who are the main characters in the story?</w:t>
            </w:r>
          </w:p>
          <w:p w14:paraId="0DC7D60B" w14:textId="77777777" w:rsidR="00CC6C77" w:rsidRDefault="00000000" w:rsidP="00CC6C77">
            <w:r>
              <w:t>C. It was written by Mark Twain.</w:t>
            </w:r>
          </w:p>
          <w:p w14:paraId="466B2E53" w14:textId="77777777" w:rsidR="00CC6C77" w:rsidRDefault="00000000" w:rsidP="00CC6C77">
            <w:r>
              <w:t>D. I spend most of my free reading.</w:t>
            </w:r>
          </w:p>
          <w:p w14:paraId="18DD0730" w14:textId="77777777" w:rsidR="00CC6C77" w:rsidRDefault="00000000" w:rsidP="00CC6C77">
            <w:r>
              <w:t>E. It’s also one of my favorite books.</w:t>
            </w:r>
          </w:p>
          <w:p w14:paraId="72697887" w14:textId="77777777" w:rsidR="00CC6C77" w:rsidRDefault="00000000" w:rsidP="00CC6C77">
            <w:r>
              <w:t>F. You must be careful not to hurt your eyes.</w:t>
            </w:r>
          </w:p>
          <w:p w14:paraId="5341C6CE" w14:textId="77777777" w:rsidR="008424EF" w:rsidRDefault="00000000" w:rsidP="00CC6C77">
            <w:r>
              <w:t>G What a pity it is!</w:t>
            </w:r>
          </w:p>
        </w:tc>
      </w:tr>
    </w:tbl>
    <w:p w14:paraId="22D4225D" w14:textId="77777777" w:rsidR="00B117C8" w:rsidRDefault="00000000" w:rsidP="00B117C8">
      <w:r>
        <w:t>61.</w:t>
      </w:r>
      <w:r w:rsidR="00CC6C77">
        <w:t>____________</w:t>
      </w:r>
      <w:r>
        <w:t xml:space="preserve"> </w:t>
      </w:r>
      <w:r w:rsidR="00CC6C77">
        <w:t xml:space="preserve"> </w:t>
      </w:r>
      <w:r>
        <w:t>62.</w:t>
      </w:r>
      <w:r w:rsidR="00CC6C77">
        <w:t xml:space="preserve">____________ </w:t>
      </w:r>
      <w:r>
        <w:t xml:space="preserve"> 63.</w:t>
      </w:r>
      <w:r w:rsidR="00CC6C77">
        <w:t xml:space="preserve">____________  64.____________ </w:t>
      </w:r>
      <w:r>
        <w:t xml:space="preserve"> 65.</w:t>
      </w:r>
      <w:r w:rsidR="00CC6C77">
        <w:t>____________</w:t>
      </w:r>
    </w:p>
    <w:p w14:paraId="3F36FC10" w14:textId="77777777" w:rsidR="00B117C8" w:rsidRDefault="00000000" w:rsidP="00B117C8">
      <w:r>
        <w:rPr>
          <w:rFonts w:hint="eastAsia"/>
        </w:rPr>
        <w:t>五、语法填空（共</w:t>
      </w:r>
      <w:r>
        <w:rPr>
          <w:rFonts w:hint="eastAsia"/>
        </w:rPr>
        <w:t>10</w:t>
      </w:r>
      <w:r>
        <w:rPr>
          <w:rFonts w:hint="eastAsia"/>
        </w:rPr>
        <w:t>小题：每小题</w:t>
      </w:r>
      <w:r>
        <w:rPr>
          <w:rFonts w:hint="eastAsia"/>
        </w:rPr>
        <w:t>1</w:t>
      </w:r>
      <w:r>
        <w:rPr>
          <w:rFonts w:hint="eastAsia"/>
        </w:rPr>
        <w:t>分，满分</w:t>
      </w:r>
      <w:r>
        <w:rPr>
          <w:rFonts w:hint="eastAsia"/>
        </w:rPr>
        <w:t>10</w:t>
      </w:r>
      <w:r>
        <w:rPr>
          <w:rFonts w:hint="eastAsia"/>
        </w:rPr>
        <w:t>分）</w:t>
      </w:r>
    </w:p>
    <w:p w14:paraId="3B70C715" w14:textId="77777777" w:rsidR="00B117C8" w:rsidRDefault="00000000" w:rsidP="00B117C8">
      <w:r>
        <w:rPr>
          <w:rFonts w:hint="eastAsia"/>
        </w:rPr>
        <w:t>阅读下面短文，在空白处填入</w:t>
      </w:r>
      <w:r>
        <w:rPr>
          <w:rFonts w:hint="eastAsia"/>
        </w:rPr>
        <w:t>1</w:t>
      </w:r>
      <w:r>
        <w:rPr>
          <w:rFonts w:hint="eastAsia"/>
        </w:rPr>
        <w:t>个适当的单词或括号内单词的正确形式。</w:t>
      </w:r>
    </w:p>
    <w:p w14:paraId="70923F3A" w14:textId="77777777" w:rsidR="00B117C8" w:rsidRDefault="00000000" w:rsidP="00CC6C77">
      <w:pPr>
        <w:ind w:firstLineChars="200" w:firstLine="420"/>
      </w:pPr>
      <w:r>
        <w:rPr>
          <w:noProof/>
        </w:rPr>
        <w:drawing>
          <wp:anchor distT="0" distB="0" distL="114300" distR="114300" simplePos="0" relativeHeight="251664384" behindDoc="0" locked="0" layoutInCell="1" allowOverlap="1" wp14:anchorId="0F679A29" wp14:editId="1491D04B">
            <wp:simplePos x="0" y="0"/>
            <wp:positionH relativeFrom="margin">
              <wp:align>left</wp:align>
            </wp:positionH>
            <wp:positionV relativeFrom="paragraph">
              <wp:posOffset>57150</wp:posOffset>
            </wp:positionV>
            <wp:extent cx="1363980" cy="1343025"/>
            <wp:effectExtent l="0" t="0" r="7620" b="9525"/>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06079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6495" cy="1345847"/>
                    </a:xfrm>
                    <a:prstGeom prst="rect">
                      <a:avLst/>
                    </a:prstGeom>
                  </pic:spPr>
                </pic:pic>
              </a:graphicData>
            </a:graphic>
            <wp14:sizeRelH relativeFrom="margin">
              <wp14:pctWidth>0</wp14:pctWidth>
            </wp14:sizeRelH>
            <wp14:sizeRelV relativeFrom="margin">
              <wp14:pctHeight>0</wp14:pctHeight>
            </wp14:sizeRelV>
          </wp:anchor>
        </w:drawing>
      </w:r>
      <w:r w:rsidR="00CC6C77">
        <w:t xml:space="preserve">When I was young, I was </w:t>
      </w:r>
      <w:r w:rsidR="00CC6C77" w:rsidRPr="00CC6C77">
        <w:rPr>
          <w:u w:val="single"/>
        </w:rPr>
        <w:t xml:space="preserve">  66  </w:t>
      </w:r>
      <w:r w:rsidR="00CC6C77">
        <w:t xml:space="preserve"> (interest) in Chinese movies that I wanted to know more about Chinese culture like Kungfu and Xiqu. I often </w:t>
      </w:r>
      <w:r w:rsidR="00CC6C77" w:rsidRPr="00CC6C77">
        <w:rPr>
          <w:u w:val="single"/>
        </w:rPr>
        <w:t xml:space="preserve">  6</w:t>
      </w:r>
      <w:r w:rsidR="00CC6C77">
        <w:rPr>
          <w:u w:val="single"/>
        </w:rPr>
        <w:t>7</w:t>
      </w:r>
      <w:r w:rsidR="00CC6C77" w:rsidRPr="00CC6C77">
        <w:rPr>
          <w:u w:val="single"/>
        </w:rPr>
        <w:t xml:space="preserve">  </w:t>
      </w:r>
      <w:r w:rsidR="00CC6C77">
        <w:t xml:space="preserve"> (dream) to go to China one day.</w:t>
      </w:r>
    </w:p>
    <w:p w14:paraId="359082AA" w14:textId="77777777" w:rsidR="00B117C8" w:rsidRDefault="00000000" w:rsidP="00CC6C77">
      <w:pPr>
        <w:ind w:firstLineChars="200" w:firstLine="420"/>
      </w:pPr>
      <w:r w:rsidRPr="00CC6C77">
        <w:rPr>
          <w:u w:val="single"/>
        </w:rPr>
        <w:t xml:space="preserve">  6</w:t>
      </w:r>
      <w:r>
        <w:rPr>
          <w:u w:val="single"/>
        </w:rPr>
        <w:t>8</w:t>
      </w:r>
      <w:r w:rsidRPr="00CC6C77">
        <w:rPr>
          <w:u w:val="single"/>
        </w:rPr>
        <w:t xml:space="preserve">  </w:t>
      </w:r>
      <w:r>
        <w:t xml:space="preserve"> (luck), when I was learning theater at a university, I </w:t>
      </w:r>
      <w:r w:rsidRPr="00CC6C77">
        <w:rPr>
          <w:u w:val="single"/>
        </w:rPr>
        <w:t xml:space="preserve">  6</w:t>
      </w:r>
      <w:r>
        <w:rPr>
          <w:u w:val="single"/>
        </w:rPr>
        <w:t>9</w:t>
      </w:r>
      <w:r w:rsidRPr="00CC6C77">
        <w:rPr>
          <w:u w:val="single"/>
        </w:rPr>
        <w:t xml:space="preserve">  </w:t>
      </w:r>
      <w:r>
        <w:t xml:space="preserve"> (provide) with a chance to study abroad. There was a programme study Asian theater arts </w:t>
      </w:r>
      <w:r w:rsidRPr="00CC6C77">
        <w:rPr>
          <w:u w:val="single"/>
        </w:rPr>
        <w:t xml:space="preserve">  </w:t>
      </w:r>
      <w:r>
        <w:rPr>
          <w:u w:val="single"/>
        </w:rPr>
        <w:t>70</w:t>
      </w:r>
      <w:r w:rsidRPr="00CC6C77">
        <w:rPr>
          <w:u w:val="single"/>
        </w:rPr>
        <w:t xml:space="preserve">  </w:t>
      </w:r>
      <w:r>
        <w:t xml:space="preserve"> in China or in India. I decided to go to China and learn Beijing Opera in a Chinese theater school. The school offered </w:t>
      </w:r>
      <w:r w:rsidRPr="00CC6C77">
        <w:rPr>
          <w:u w:val="single"/>
        </w:rPr>
        <w:t xml:space="preserve">  </w:t>
      </w:r>
      <w:r>
        <w:rPr>
          <w:u w:val="single"/>
        </w:rPr>
        <w:t>71</w:t>
      </w:r>
      <w:r w:rsidRPr="00CC6C77">
        <w:rPr>
          <w:u w:val="single"/>
        </w:rPr>
        <w:t xml:space="preserve">  </w:t>
      </w:r>
      <w:r>
        <w:t xml:space="preserve"> (help) me. It gave me a place to practice. It was good because I could practice whenever I wanted. Also I had private lessons-the teacher would give mc one-to-one class for </w:t>
      </w:r>
      <w:r w:rsidRPr="00CC6C77">
        <w:rPr>
          <w:u w:val="single"/>
        </w:rPr>
        <w:t xml:space="preserve">  </w:t>
      </w:r>
      <w:r>
        <w:rPr>
          <w:u w:val="single"/>
        </w:rPr>
        <w:t>72</w:t>
      </w:r>
      <w:r w:rsidRPr="00CC6C77">
        <w:rPr>
          <w:u w:val="single"/>
        </w:rPr>
        <w:t xml:space="preserve">  </w:t>
      </w:r>
      <w:r>
        <w:t xml:space="preserve"> (third) hours. That was the best part of my study in China. I do appreciate (</w:t>
      </w:r>
      <w:r>
        <w:rPr>
          <w:rFonts w:hint="eastAsia"/>
        </w:rPr>
        <w:t>感激</w:t>
      </w:r>
      <w:r>
        <w:t>) this chance to learn the beautiful art!</w:t>
      </w:r>
    </w:p>
    <w:p w14:paraId="03F1917F" w14:textId="77777777" w:rsidR="00B117C8" w:rsidRDefault="00000000" w:rsidP="00CC6C77">
      <w:pPr>
        <w:ind w:firstLineChars="200" w:firstLine="420"/>
      </w:pPr>
      <w:r>
        <w:t xml:space="preserve">I got a lot </w:t>
      </w:r>
      <w:r w:rsidRPr="00CC6C77">
        <w:rPr>
          <w:u w:val="single"/>
        </w:rPr>
        <w:t xml:space="preserve">  </w:t>
      </w:r>
      <w:r>
        <w:rPr>
          <w:u w:val="single"/>
        </w:rPr>
        <w:t>73</w:t>
      </w:r>
      <w:r w:rsidRPr="00CC6C77">
        <w:rPr>
          <w:u w:val="single"/>
        </w:rPr>
        <w:t xml:space="preserve">  </w:t>
      </w:r>
      <w:r>
        <w:t xml:space="preserve"> my study in China. It has greatly influenced me and helped me to develop into a more skillful </w:t>
      </w:r>
      <w:r w:rsidRPr="00CC6C77">
        <w:rPr>
          <w:u w:val="single"/>
        </w:rPr>
        <w:t xml:space="preserve">  </w:t>
      </w:r>
      <w:r>
        <w:rPr>
          <w:u w:val="single"/>
        </w:rPr>
        <w:t>74</w:t>
      </w:r>
      <w:r w:rsidRPr="00CC6C77">
        <w:rPr>
          <w:u w:val="single"/>
        </w:rPr>
        <w:t xml:space="preserve">  </w:t>
      </w:r>
      <w:r>
        <w:t xml:space="preserve"> (act). This Chinese art gives me plenty of tools so I can use them when I perform other shows in Europe. I have set </w:t>
      </w:r>
      <w:r w:rsidRPr="00CC6C77">
        <w:rPr>
          <w:u w:val="single"/>
        </w:rPr>
        <w:t xml:space="preserve">  </w:t>
      </w:r>
      <w:r>
        <w:rPr>
          <w:u w:val="single"/>
        </w:rPr>
        <w:t>75</w:t>
      </w:r>
      <w:r w:rsidRPr="00CC6C77">
        <w:rPr>
          <w:u w:val="single"/>
        </w:rPr>
        <w:t xml:space="preserve">  </w:t>
      </w:r>
      <w:r>
        <w:t xml:space="preserve"> an art center to teach</w:t>
      </w:r>
      <w:r w:rsidR="009F484E">
        <w:t xml:space="preserve"> </w:t>
      </w:r>
      <w:r>
        <w:t>Beijing Opera. Now there are more fans of Beijing Opera in my country.</w:t>
      </w:r>
    </w:p>
    <w:p w14:paraId="65677187" w14:textId="77777777" w:rsidR="00CC6C77" w:rsidRDefault="00000000" w:rsidP="00B117C8">
      <w:r>
        <w:lastRenderedPageBreak/>
        <w:t>66.____________  67.____________  68.____________  69.____________  70.____________</w:t>
      </w:r>
    </w:p>
    <w:p w14:paraId="4C7B3151" w14:textId="77777777" w:rsidR="00B117C8" w:rsidRDefault="00000000" w:rsidP="00B117C8">
      <w:r>
        <w:t>71.</w:t>
      </w:r>
      <w:r w:rsidR="00CC6C77">
        <w:t xml:space="preserve">____________  </w:t>
      </w:r>
      <w:r>
        <w:t>72</w:t>
      </w:r>
      <w:r w:rsidR="00CC6C77">
        <w:t xml:space="preserve">.____________  </w:t>
      </w:r>
      <w:r>
        <w:t>73.</w:t>
      </w:r>
      <w:r w:rsidR="00CC6C77">
        <w:t xml:space="preserve">____________  </w:t>
      </w:r>
      <w:r>
        <w:t>74</w:t>
      </w:r>
      <w:r w:rsidR="00CC6C77">
        <w:t xml:space="preserve">.____________  </w:t>
      </w:r>
      <w:r>
        <w:t>75.</w:t>
      </w:r>
      <w:r w:rsidR="00CC6C77">
        <w:t>____________</w:t>
      </w:r>
    </w:p>
    <w:p w14:paraId="2D1FD222" w14:textId="77777777" w:rsidR="00B117C8" w:rsidRDefault="00000000" w:rsidP="00B117C8">
      <w:r>
        <w:rPr>
          <w:rFonts w:hint="eastAsia"/>
        </w:rPr>
        <w:t>六、短文改错（每小题</w:t>
      </w:r>
      <w:r>
        <w:rPr>
          <w:rFonts w:hint="eastAsia"/>
        </w:rPr>
        <w:t>1</w:t>
      </w:r>
      <w:r>
        <w:rPr>
          <w:rFonts w:hint="eastAsia"/>
        </w:rPr>
        <w:t>分，共</w:t>
      </w:r>
      <w:r>
        <w:rPr>
          <w:rFonts w:hint="eastAsia"/>
        </w:rPr>
        <w:t>10</w:t>
      </w:r>
      <w:r>
        <w:rPr>
          <w:rFonts w:hint="eastAsia"/>
        </w:rPr>
        <w:t>分）</w:t>
      </w:r>
    </w:p>
    <w:p w14:paraId="38CD36CC" w14:textId="77777777" w:rsidR="00B117C8" w:rsidRDefault="00000000" w:rsidP="00B117C8">
      <w:r>
        <w:rPr>
          <w:rFonts w:hint="eastAsia"/>
        </w:rPr>
        <w:t>此题要求改正所给短文中的错误。对标有题号的每一行做出判断：如无错误，在该行右边横线上面画个勾（</w:t>
      </w:r>
      <w:r w:rsidR="00CC6C77">
        <w:rPr>
          <w:rFonts w:hint="eastAsia"/>
        </w:rPr>
        <w:t>√</w:t>
      </w:r>
      <w:r>
        <w:rPr>
          <w:rFonts w:hint="eastAsia"/>
        </w:rPr>
        <w:t>）；如有错误（每行只有一个错误），则按下列情况改正：此行多一个词：把多余的词用斜线（</w:t>
      </w:r>
      <w:r w:rsidR="00CC6C77">
        <w:rPr>
          <w:rFonts w:hint="eastAsia"/>
        </w:rPr>
        <w:t>/</w:t>
      </w:r>
      <w:r>
        <w:rPr>
          <w:rFonts w:hint="eastAsia"/>
        </w:rPr>
        <w:t>）划掉，在该行右边横线上写出该词，并也用斜线划掉。</w:t>
      </w:r>
    </w:p>
    <w:p w14:paraId="33BBFEC9" w14:textId="77777777" w:rsidR="00B117C8" w:rsidRDefault="00000000" w:rsidP="00F40AED">
      <w:pPr>
        <w:tabs>
          <w:tab w:val="left" w:pos="7560"/>
        </w:tabs>
      </w:pPr>
      <w:r>
        <w:rPr>
          <w:rFonts w:hint="eastAsia"/>
        </w:rPr>
        <w:t>此行缺一个词：在缺词处加一个漏字符号（</w:t>
      </w:r>
      <w:r w:rsidR="00CC6C77">
        <w:rPr>
          <w:rFonts w:hint="eastAsia"/>
        </w:rPr>
        <w:t>∧</w:t>
      </w:r>
      <w:r>
        <w:rPr>
          <w:rFonts w:hint="eastAsia"/>
        </w:rPr>
        <w:t>），在该行右边横线上写出该加的词。</w:t>
      </w:r>
    </w:p>
    <w:p w14:paraId="4E2A3438" w14:textId="77777777" w:rsidR="00B117C8" w:rsidRDefault="00000000" w:rsidP="00B117C8">
      <w:r>
        <w:rPr>
          <w:rFonts w:hint="eastAsia"/>
        </w:rPr>
        <w:t>此行错一个词：在错的词下划一横线，在该行右边横线上写出改正后的词。</w:t>
      </w:r>
    </w:p>
    <w:p w14:paraId="442221F5" w14:textId="77777777" w:rsidR="00B117C8" w:rsidRDefault="00000000" w:rsidP="00B117C8">
      <w:r>
        <w:rPr>
          <w:rFonts w:hint="eastAsia"/>
        </w:rPr>
        <w:t>注意：原行没有错误的不要改。</w:t>
      </w:r>
    </w:p>
    <w:p w14:paraId="6C7D9722" w14:textId="77777777" w:rsidR="00B117C8" w:rsidRDefault="00000000" w:rsidP="00F40AED">
      <w:pPr>
        <w:tabs>
          <w:tab w:val="left" w:pos="7560"/>
        </w:tabs>
        <w:ind w:firstLineChars="200" w:firstLine="420"/>
      </w:pPr>
      <w:r>
        <w:t>I’m Zhao Ming and I’d like being your pen pal. I’m 16 years old. I have</w:t>
      </w:r>
      <w:r w:rsidR="00F40AED">
        <w:tab/>
      </w:r>
      <w:r>
        <w:t>76.____________</w:t>
      </w:r>
    </w:p>
    <w:p w14:paraId="291BD91B" w14:textId="77777777" w:rsidR="00F40AED" w:rsidRDefault="00000000" w:rsidP="00F40AED">
      <w:pPr>
        <w:tabs>
          <w:tab w:val="left" w:pos="7560"/>
        </w:tabs>
      </w:pPr>
      <w:r>
        <w:t>two little brother. They’re very lovely. I often help my parents look</w:t>
      </w:r>
      <w:r>
        <w:tab/>
        <w:t>77.____________</w:t>
      </w:r>
    </w:p>
    <w:p w14:paraId="2C64AE10" w14:textId="77777777" w:rsidR="00F40AED" w:rsidRDefault="00000000" w:rsidP="00F40AED">
      <w:pPr>
        <w:tabs>
          <w:tab w:val="left" w:pos="7560"/>
        </w:tabs>
      </w:pPr>
      <w:r>
        <w:t>after them in my spare time. My mother work in a toy shop.</w:t>
      </w:r>
      <w:r>
        <w:tab/>
        <w:t>78.____________</w:t>
      </w:r>
    </w:p>
    <w:p w14:paraId="2D7659B4" w14:textId="77777777" w:rsidR="00F40AED" w:rsidRDefault="00000000" w:rsidP="00F40AED">
      <w:pPr>
        <w:tabs>
          <w:tab w:val="left" w:pos="7560"/>
        </w:tabs>
      </w:pPr>
      <w:r>
        <w:t>She loves her job. And my father is a engineer. He is busy every day,</w:t>
      </w:r>
      <w:r>
        <w:tab/>
        <w:t>79.____________</w:t>
      </w:r>
    </w:p>
    <w:p w14:paraId="305C2994" w14:textId="77777777" w:rsidR="00B117C8" w:rsidRDefault="00000000" w:rsidP="00F40AED">
      <w:pPr>
        <w:tabs>
          <w:tab w:val="left" w:pos="7560"/>
        </w:tabs>
      </w:pPr>
      <w:r>
        <w:t>and he tries his best to spend more time with us.</w:t>
      </w:r>
      <w:r w:rsidR="00F40AED">
        <w:tab/>
        <w:t>8</w:t>
      </w:r>
      <w:r>
        <w:t>0.</w:t>
      </w:r>
      <w:r w:rsidR="00F40AED">
        <w:t>____________</w:t>
      </w:r>
    </w:p>
    <w:p w14:paraId="5AB3EEC7" w14:textId="77777777" w:rsidR="00B117C8" w:rsidRDefault="00000000" w:rsidP="00F40AED">
      <w:pPr>
        <w:tabs>
          <w:tab w:val="left" w:pos="7560"/>
        </w:tabs>
        <w:ind w:firstLineChars="200" w:firstLine="420"/>
      </w:pPr>
      <w:r>
        <w:t>I’m in the school basketball team. We usually play games in Saturday</w:t>
      </w:r>
      <w:r w:rsidR="00F40AED">
        <w:tab/>
      </w:r>
      <w:r>
        <w:t>81.</w:t>
      </w:r>
      <w:r w:rsidR="00F40AED">
        <w:t>____________</w:t>
      </w:r>
    </w:p>
    <w:p w14:paraId="43DC243B" w14:textId="77777777" w:rsidR="00F40AED" w:rsidRDefault="00000000" w:rsidP="00F40AED">
      <w:pPr>
        <w:tabs>
          <w:tab w:val="left" w:pos="7560"/>
        </w:tabs>
      </w:pPr>
      <w:r>
        <w:t>mornings. Last week we played against another school. They ran faster than us.</w:t>
      </w:r>
      <w:r>
        <w:tab/>
        <w:t>82.____________</w:t>
      </w:r>
    </w:p>
    <w:p w14:paraId="6F66C066" w14:textId="77777777" w:rsidR="00F40AED" w:rsidRDefault="00000000" w:rsidP="00F40AED">
      <w:pPr>
        <w:tabs>
          <w:tab w:val="left" w:pos="7560"/>
        </w:tabs>
      </w:pPr>
      <w:r>
        <w:t>However, we had better teamwork. Finally, we won! How happy we are!</w:t>
      </w:r>
      <w:r>
        <w:tab/>
        <w:t>83.____________</w:t>
      </w:r>
    </w:p>
    <w:p w14:paraId="53F00882" w14:textId="77777777" w:rsidR="00B117C8" w:rsidRDefault="00000000" w:rsidP="00F40AED">
      <w:pPr>
        <w:tabs>
          <w:tab w:val="left" w:pos="7560"/>
        </w:tabs>
      </w:pPr>
      <w:r>
        <w:t>This is eighth time we beat them.</w:t>
      </w:r>
      <w:r w:rsidR="00F40AED">
        <w:tab/>
        <w:t>84.____________</w:t>
      </w:r>
    </w:p>
    <w:p w14:paraId="3A833C04" w14:textId="77777777" w:rsidR="00B117C8" w:rsidRDefault="00000000" w:rsidP="00F40AED">
      <w:pPr>
        <w:tabs>
          <w:tab w:val="left" w:pos="7560"/>
        </w:tabs>
        <w:ind w:firstLineChars="200" w:firstLine="420"/>
      </w:pPr>
      <w:r>
        <w:t>Please write with to tell me something about you if you want</w:t>
      </w:r>
      <w:r w:rsidR="00F40AED">
        <w:tab/>
      </w:r>
      <w:r>
        <w:t>85.</w:t>
      </w:r>
      <w:r w:rsidR="00F40AED">
        <w:t>____________</w:t>
      </w:r>
    </w:p>
    <w:p w14:paraId="57A248A8" w14:textId="77777777" w:rsidR="00B117C8" w:rsidRDefault="00000000" w:rsidP="00B117C8">
      <w:r>
        <w:t>to be my pen friend.</w:t>
      </w:r>
    </w:p>
    <w:p w14:paraId="07CA41C2" w14:textId="77777777" w:rsidR="00B117C8" w:rsidRDefault="00000000" w:rsidP="00B117C8">
      <w:r>
        <w:rPr>
          <w:rFonts w:hint="eastAsia"/>
        </w:rPr>
        <w:t>七、书面表达（共</w:t>
      </w:r>
      <w:r>
        <w:rPr>
          <w:rFonts w:hint="eastAsia"/>
        </w:rPr>
        <w:t>15</w:t>
      </w:r>
      <w:r>
        <w:rPr>
          <w:rFonts w:hint="eastAsia"/>
        </w:rPr>
        <w:t>分）</w:t>
      </w:r>
    </w:p>
    <w:p w14:paraId="75495217" w14:textId="77777777" w:rsidR="00B117C8" w:rsidRDefault="00000000" w:rsidP="00B117C8">
      <w:r>
        <w:rPr>
          <w:noProof/>
        </w:rPr>
        <w:drawing>
          <wp:anchor distT="0" distB="0" distL="114300" distR="114300" simplePos="0" relativeHeight="251663360" behindDoc="0" locked="0" layoutInCell="1" allowOverlap="1" wp14:anchorId="38F085F8" wp14:editId="7E5041D3">
            <wp:simplePos x="0" y="0"/>
            <wp:positionH relativeFrom="column">
              <wp:posOffset>-33020</wp:posOffset>
            </wp:positionH>
            <wp:positionV relativeFrom="paragraph">
              <wp:posOffset>100330</wp:posOffset>
            </wp:positionV>
            <wp:extent cx="906780" cy="1068705"/>
            <wp:effectExtent l="0" t="0" r="7620" b="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057776" name=""/>
                    <pic:cNvPicPr/>
                  </pic:nvPicPr>
                  <pic:blipFill>
                    <a:blip r:embed="rId17">
                      <a:extLst>
                        <a:ext uri="{28A0092B-C50C-407E-A947-70E740481C1C}">
                          <a14:useLocalDpi xmlns:a14="http://schemas.microsoft.com/office/drawing/2010/main" val="0"/>
                        </a:ext>
                      </a:extLst>
                    </a:blip>
                    <a:stretch>
                      <a:fillRect/>
                    </a:stretch>
                  </pic:blipFill>
                  <pic:spPr>
                    <a:xfrm>
                      <a:off x="0" y="0"/>
                      <a:ext cx="906780" cy="1068705"/>
                    </a:xfrm>
                    <a:prstGeom prst="rect">
                      <a:avLst/>
                    </a:prstGeom>
                  </pic:spPr>
                </pic:pic>
              </a:graphicData>
            </a:graphic>
            <wp14:sizeRelH relativeFrom="margin">
              <wp14:pctWidth>0</wp14:pctWidth>
            </wp14:sizeRelH>
            <wp14:sizeRelV relativeFrom="margin">
              <wp14:pctHeight>0</wp14:pctHeight>
            </wp14:sizeRelV>
          </wp:anchor>
        </w:drawing>
      </w:r>
      <w:r>
        <w:rPr>
          <w:rFonts w:hint="eastAsia"/>
        </w:rPr>
        <w:t>精彩而又难忘的初中生活即将结束，在成长过程中，每个人心中肯定会有自己认为最崇敬、最美、最喜欢的人，他们也许是在家庭中细心呵护的父母，又也许是在学校里传道授业的恩师，还有可能是生活中素不相识的陌生人因为，他（她）帮你解决了生活中的烦恼，帮你解决了学习上的困难，帮助解决难题让你受益终生</w:t>
      </w:r>
      <w:r w:rsidR="00130B54">
        <w:rPr>
          <w:rFonts w:hint="eastAsia"/>
        </w:rPr>
        <w:t>。</w:t>
      </w:r>
      <w:r>
        <w:rPr>
          <w:rFonts w:hint="eastAsia"/>
        </w:rPr>
        <w:t>结合你的经历说明为什么他或她是你心中最喜欢的人</w:t>
      </w:r>
      <w:r w:rsidR="00130B54">
        <w:rPr>
          <w:rFonts w:hint="eastAsia"/>
        </w:rPr>
        <w:t>。</w:t>
      </w:r>
      <w:r>
        <w:rPr>
          <w:rFonts w:hint="eastAsia"/>
        </w:rPr>
        <w:t>请以</w:t>
      </w:r>
      <w:r>
        <w:rPr>
          <w:rFonts w:hint="eastAsia"/>
        </w:rPr>
        <w:t>The Favorite Person in My</w:t>
      </w:r>
      <w:r w:rsidR="00130B54">
        <w:t xml:space="preserve"> </w:t>
      </w:r>
      <w:r>
        <w:rPr>
          <w:rFonts w:hint="eastAsia"/>
        </w:rPr>
        <w:t>Heart</w:t>
      </w:r>
      <w:r>
        <w:rPr>
          <w:rFonts w:hint="eastAsia"/>
        </w:rPr>
        <w:t>为题，写一篇英语短文</w:t>
      </w:r>
      <w:r w:rsidR="00130B54">
        <w:rPr>
          <w:rFonts w:hint="eastAsia"/>
        </w:rPr>
        <w:t>。</w:t>
      </w:r>
    </w:p>
    <w:p w14:paraId="18DF396A" w14:textId="77777777" w:rsidR="00B117C8" w:rsidRDefault="00000000" w:rsidP="00B117C8">
      <w:r>
        <w:rPr>
          <w:rFonts w:hint="eastAsia"/>
        </w:rPr>
        <w:t>提示：</w:t>
      </w:r>
    </w:p>
    <w:p w14:paraId="46AA5121" w14:textId="77777777" w:rsidR="00B117C8" w:rsidRDefault="00000000" w:rsidP="00B117C8">
      <w:r>
        <w:rPr>
          <w:rFonts w:hint="eastAsia"/>
        </w:rPr>
        <w:t>1.</w:t>
      </w:r>
      <w:r>
        <w:rPr>
          <w:rFonts w:hint="eastAsia"/>
        </w:rPr>
        <w:t>你心中最喜欢的人的外貌、性格、爱好，</w:t>
      </w:r>
    </w:p>
    <w:p w14:paraId="0EF72C9E" w14:textId="77777777" w:rsidR="00B117C8" w:rsidRDefault="00000000" w:rsidP="00B117C8">
      <w:r>
        <w:rPr>
          <w:rFonts w:hint="eastAsia"/>
        </w:rPr>
        <w:t>2.</w:t>
      </w:r>
      <w:r>
        <w:rPr>
          <w:rFonts w:hint="eastAsia"/>
        </w:rPr>
        <w:t>结合经历说明为什么是你最喜欢的人。</w:t>
      </w:r>
    </w:p>
    <w:p w14:paraId="3B7763C5" w14:textId="77777777" w:rsidR="00B117C8" w:rsidRDefault="00000000" w:rsidP="00B117C8">
      <w:r>
        <w:rPr>
          <w:rFonts w:hint="eastAsia"/>
        </w:rPr>
        <w:t>3.</w:t>
      </w:r>
      <w:r>
        <w:rPr>
          <w:rFonts w:hint="eastAsia"/>
        </w:rPr>
        <w:t>此次经历后，说说你的变化、理想或者愿望。</w:t>
      </w:r>
    </w:p>
    <w:p w14:paraId="6E3B4325" w14:textId="77777777" w:rsidR="00B117C8" w:rsidRDefault="00000000" w:rsidP="00B117C8">
      <w:r>
        <w:rPr>
          <w:rFonts w:hint="eastAsia"/>
        </w:rPr>
        <w:t>参考词汇（仅供参考）：</w:t>
      </w:r>
    </w:p>
    <w:p w14:paraId="728BE6B0" w14:textId="77777777" w:rsidR="00B117C8" w:rsidRDefault="00000000" w:rsidP="00B117C8">
      <w:r>
        <w:rPr>
          <w:rFonts w:hint="eastAsia"/>
        </w:rPr>
        <w:t>1. hard-working</w:t>
      </w:r>
      <w:r w:rsidR="0067619F">
        <w:rPr>
          <w:rFonts w:hint="eastAsia"/>
        </w:rPr>
        <w:t>,</w:t>
      </w:r>
      <w:r w:rsidR="0067619F">
        <w:t xml:space="preserve"> </w:t>
      </w:r>
      <w:r>
        <w:rPr>
          <w:rFonts w:hint="eastAsia"/>
        </w:rPr>
        <w:t>pa</w:t>
      </w:r>
      <w:r w:rsidR="0067619F">
        <w:t xml:space="preserve">tient </w:t>
      </w:r>
      <w:r w:rsidR="0067619F">
        <w:rPr>
          <w:rFonts w:hint="eastAsia"/>
        </w:rPr>
        <w:t>(</w:t>
      </w:r>
      <w:r w:rsidR="0067619F">
        <w:rPr>
          <w:rFonts w:hint="eastAsia"/>
        </w:rPr>
        <w:t>耐心的</w:t>
      </w:r>
      <w:r w:rsidR="0067619F">
        <w:rPr>
          <w:rFonts w:hint="eastAsia"/>
        </w:rPr>
        <w:t>),</w:t>
      </w:r>
      <w:r w:rsidR="0067619F">
        <w:t xml:space="preserve"> knowledgeable </w:t>
      </w:r>
      <w:r w:rsidR="0067619F">
        <w:rPr>
          <w:rFonts w:hint="eastAsia"/>
        </w:rPr>
        <w:t>(</w:t>
      </w:r>
      <w:r w:rsidR="0067619F">
        <w:rPr>
          <w:rFonts w:hint="eastAsia"/>
        </w:rPr>
        <w:t>知识渊博的</w:t>
      </w:r>
      <w:r w:rsidR="0067619F">
        <w:rPr>
          <w:rFonts w:hint="eastAsia"/>
        </w:rPr>
        <w:t>)</w:t>
      </w:r>
    </w:p>
    <w:p w14:paraId="7C1DDEB4" w14:textId="77777777" w:rsidR="00B117C8" w:rsidRDefault="00000000" w:rsidP="00B117C8">
      <w:r>
        <w:t>2. give sb. some advice on how to do sth.; encourage sb. (not) to do sth.; bring out the best in sb.</w:t>
      </w:r>
    </w:p>
    <w:p w14:paraId="20F58778" w14:textId="77777777" w:rsidR="0067619F" w:rsidRDefault="00000000" w:rsidP="00B117C8">
      <w:r>
        <w:t>3. be interested in, make progress</w:t>
      </w:r>
    </w:p>
    <w:p w14:paraId="065AC59D" w14:textId="77777777" w:rsidR="00B117C8" w:rsidRDefault="00000000" w:rsidP="00B117C8">
      <w:r>
        <w:rPr>
          <w:rFonts w:hint="eastAsia"/>
        </w:rPr>
        <w:t>注意：</w:t>
      </w:r>
    </w:p>
    <w:p w14:paraId="635BC24B" w14:textId="77777777" w:rsidR="00B117C8" w:rsidRDefault="00000000" w:rsidP="00B117C8">
      <w:r>
        <w:rPr>
          <w:rFonts w:hint="eastAsia"/>
        </w:rPr>
        <w:t>1.</w:t>
      </w:r>
      <w:r>
        <w:rPr>
          <w:rFonts w:hint="eastAsia"/>
        </w:rPr>
        <w:t>内容必须包含提示的信息，可适当增加细节；</w:t>
      </w:r>
    </w:p>
    <w:p w14:paraId="5239A22B" w14:textId="77777777" w:rsidR="00B117C8" w:rsidRDefault="00000000" w:rsidP="00B117C8">
      <w:r>
        <w:rPr>
          <w:rFonts w:hint="eastAsia"/>
        </w:rPr>
        <w:t>2.</w:t>
      </w:r>
      <w:r>
        <w:rPr>
          <w:rFonts w:hint="eastAsia"/>
        </w:rPr>
        <w:t>词数：</w:t>
      </w:r>
      <w:r>
        <w:rPr>
          <w:rFonts w:hint="eastAsia"/>
        </w:rPr>
        <w:t>80</w:t>
      </w:r>
      <w:r>
        <w:rPr>
          <w:rFonts w:hint="eastAsia"/>
        </w:rPr>
        <w:t>左右。开头和结尾己给出，不算入总词数。</w:t>
      </w:r>
    </w:p>
    <w:p w14:paraId="080F2D2E" w14:textId="77777777" w:rsidR="00B117C8" w:rsidRDefault="00000000" w:rsidP="00B117C8">
      <w:r>
        <w:rPr>
          <w:rFonts w:hint="eastAsia"/>
        </w:rPr>
        <w:t>3.</w:t>
      </w:r>
      <w:r>
        <w:rPr>
          <w:rFonts w:hint="eastAsia"/>
        </w:rPr>
        <w:t>文中不能出现学生真实姓名和所在学校的名称。</w:t>
      </w:r>
    </w:p>
    <w:p w14:paraId="49450438" w14:textId="77777777" w:rsidR="00B117C8" w:rsidRPr="0067619F" w:rsidRDefault="00000000" w:rsidP="0067619F">
      <w:pPr>
        <w:jc w:val="center"/>
        <w:rPr>
          <w:b/>
          <w:bCs/>
        </w:rPr>
      </w:pPr>
      <w:r w:rsidRPr="0067619F">
        <w:rPr>
          <w:b/>
          <w:bCs/>
        </w:rPr>
        <w:lastRenderedPageBreak/>
        <w:t>The Favorite Person in My Heart</w:t>
      </w:r>
    </w:p>
    <w:p w14:paraId="77BFAF42" w14:textId="77777777" w:rsidR="0067619F" w:rsidRPr="00B23822" w:rsidRDefault="00000000" w:rsidP="00B117C8">
      <w:pPr>
        <w:sectPr w:rsidR="0067619F" w:rsidRPr="00B23822" w:rsidSect="00B73811">
          <w:pgSz w:w="11906" w:h="16838" w:code="9"/>
          <w:pgMar w:top="1304" w:right="964" w:bottom="1304" w:left="964" w:header="153" w:footer="0" w:gutter="0"/>
          <w:cols w:space="720"/>
          <w:docGrid w:type="lines" w:linePitch="312"/>
        </w:sectPr>
      </w:pPr>
      <w:r>
        <w:rPr>
          <w:rFonts w:hint="eastAsia"/>
        </w:rPr>
        <w:t>_</w:t>
      </w:r>
      <w:r>
        <w:t>______________________________________________________________________________________________</w:t>
      </w:r>
    </w:p>
    <w:p w14:paraId="0FB36BCB" w14:textId="1D9613BB" w:rsidR="002D0B4E" w:rsidRDefault="002D0B4E"/>
    <w:sectPr w:rsidR="002D0B4E">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E5165" w14:textId="77777777" w:rsidR="003B2D65" w:rsidRDefault="003B2D65">
      <w:pPr>
        <w:spacing w:line="240" w:lineRule="auto"/>
      </w:pPr>
      <w:r>
        <w:separator/>
      </w:r>
    </w:p>
  </w:endnote>
  <w:endnote w:type="continuationSeparator" w:id="0">
    <w:p w14:paraId="2D94F59F" w14:textId="77777777" w:rsidR="003B2D65" w:rsidRDefault="003B2D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92286B" w14:textId="77777777" w:rsidR="003B2D65" w:rsidRDefault="003B2D65">
      <w:pPr>
        <w:spacing w:line="240" w:lineRule="auto"/>
      </w:pPr>
      <w:r>
        <w:separator/>
      </w:r>
    </w:p>
  </w:footnote>
  <w:footnote w:type="continuationSeparator" w:id="0">
    <w:p w14:paraId="5644A53A" w14:textId="77777777" w:rsidR="003B2D65" w:rsidRDefault="003B2D6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D28E520"/>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006F473A"/>
    <w:multiLevelType w:val="hybridMultilevel"/>
    <w:tmpl w:val="8312AF28"/>
    <w:lvl w:ilvl="0" w:tplc="B0EE252E">
      <w:start w:val="1"/>
      <w:numFmt w:val="bullet"/>
      <w:lvlText w:val=""/>
      <w:lvlJc w:val="left"/>
      <w:pPr>
        <w:ind w:left="420" w:hanging="420"/>
      </w:pPr>
      <w:rPr>
        <w:rFonts w:ascii="Wingdings" w:hAnsi="Wingdings" w:hint="default"/>
      </w:rPr>
    </w:lvl>
    <w:lvl w:ilvl="1" w:tplc="A796D6EE" w:tentative="1">
      <w:start w:val="1"/>
      <w:numFmt w:val="bullet"/>
      <w:lvlText w:val=""/>
      <w:lvlJc w:val="left"/>
      <w:pPr>
        <w:ind w:left="840" w:hanging="420"/>
      </w:pPr>
      <w:rPr>
        <w:rFonts w:ascii="Wingdings" w:hAnsi="Wingdings" w:hint="default"/>
      </w:rPr>
    </w:lvl>
    <w:lvl w:ilvl="2" w:tplc="E58496E4" w:tentative="1">
      <w:start w:val="1"/>
      <w:numFmt w:val="bullet"/>
      <w:lvlText w:val=""/>
      <w:lvlJc w:val="left"/>
      <w:pPr>
        <w:ind w:left="1260" w:hanging="420"/>
      </w:pPr>
      <w:rPr>
        <w:rFonts w:ascii="Wingdings" w:hAnsi="Wingdings" w:hint="default"/>
      </w:rPr>
    </w:lvl>
    <w:lvl w:ilvl="3" w:tplc="54E67ECC" w:tentative="1">
      <w:start w:val="1"/>
      <w:numFmt w:val="bullet"/>
      <w:lvlText w:val=""/>
      <w:lvlJc w:val="left"/>
      <w:pPr>
        <w:ind w:left="1680" w:hanging="420"/>
      </w:pPr>
      <w:rPr>
        <w:rFonts w:ascii="Wingdings" w:hAnsi="Wingdings" w:hint="default"/>
      </w:rPr>
    </w:lvl>
    <w:lvl w:ilvl="4" w:tplc="E2742E22" w:tentative="1">
      <w:start w:val="1"/>
      <w:numFmt w:val="bullet"/>
      <w:lvlText w:val=""/>
      <w:lvlJc w:val="left"/>
      <w:pPr>
        <w:ind w:left="2100" w:hanging="420"/>
      </w:pPr>
      <w:rPr>
        <w:rFonts w:ascii="Wingdings" w:hAnsi="Wingdings" w:hint="default"/>
      </w:rPr>
    </w:lvl>
    <w:lvl w:ilvl="5" w:tplc="4AE8F4EA" w:tentative="1">
      <w:start w:val="1"/>
      <w:numFmt w:val="bullet"/>
      <w:lvlText w:val=""/>
      <w:lvlJc w:val="left"/>
      <w:pPr>
        <w:ind w:left="2520" w:hanging="420"/>
      </w:pPr>
      <w:rPr>
        <w:rFonts w:ascii="Wingdings" w:hAnsi="Wingdings" w:hint="default"/>
      </w:rPr>
    </w:lvl>
    <w:lvl w:ilvl="6" w:tplc="3A869C26" w:tentative="1">
      <w:start w:val="1"/>
      <w:numFmt w:val="bullet"/>
      <w:lvlText w:val=""/>
      <w:lvlJc w:val="left"/>
      <w:pPr>
        <w:ind w:left="2940" w:hanging="420"/>
      </w:pPr>
      <w:rPr>
        <w:rFonts w:ascii="Wingdings" w:hAnsi="Wingdings" w:hint="default"/>
      </w:rPr>
    </w:lvl>
    <w:lvl w:ilvl="7" w:tplc="EF983062" w:tentative="1">
      <w:start w:val="1"/>
      <w:numFmt w:val="bullet"/>
      <w:lvlText w:val=""/>
      <w:lvlJc w:val="left"/>
      <w:pPr>
        <w:ind w:left="3360" w:hanging="420"/>
      </w:pPr>
      <w:rPr>
        <w:rFonts w:ascii="Wingdings" w:hAnsi="Wingdings" w:hint="default"/>
      </w:rPr>
    </w:lvl>
    <w:lvl w:ilvl="8" w:tplc="A5EE1BFA" w:tentative="1">
      <w:start w:val="1"/>
      <w:numFmt w:val="bullet"/>
      <w:lvlText w:val=""/>
      <w:lvlJc w:val="left"/>
      <w:pPr>
        <w:ind w:left="3780" w:hanging="420"/>
      </w:pPr>
      <w:rPr>
        <w:rFonts w:ascii="Wingdings" w:hAnsi="Wingdings" w:hint="default"/>
      </w:rPr>
    </w:lvl>
  </w:abstractNum>
  <w:num w:numId="1" w16cid:durableId="642200883">
    <w:abstractNumId w:val="1"/>
  </w:num>
  <w:num w:numId="2" w16cid:durableId="12269869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defaultTabStop w:val="210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7DF2"/>
    <w:rsid w:val="00005EBC"/>
    <w:rsid w:val="00043ED5"/>
    <w:rsid w:val="000460FF"/>
    <w:rsid w:val="00054E7B"/>
    <w:rsid w:val="0007773A"/>
    <w:rsid w:val="000C595B"/>
    <w:rsid w:val="000D16C6"/>
    <w:rsid w:val="000D2D3C"/>
    <w:rsid w:val="000E4D02"/>
    <w:rsid w:val="000E4FF1"/>
    <w:rsid w:val="001177F3"/>
    <w:rsid w:val="00130B54"/>
    <w:rsid w:val="00132D91"/>
    <w:rsid w:val="00146CCD"/>
    <w:rsid w:val="00171458"/>
    <w:rsid w:val="00173C1D"/>
    <w:rsid w:val="001764C3"/>
    <w:rsid w:val="0018010E"/>
    <w:rsid w:val="00191C29"/>
    <w:rsid w:val="001A7668"/>
    <w:rsid w:val="001B183E"/>
    <w:rsid w:val="001C63DA"/>
    <w:rsid w:val="001D0C6F"/>
    <w:rsid w:val="001E77C4"/>
    <w:rsid w:val="00201A7E"/>
    <w:rsid w:val="00204526"/>
    <w:rsid w:val="00221FC9"/>
    <w:rsid w:val="00232F88"/>
    <w:rsid w:val="00244CEF"/>
    <w:rsid w:val="002457C2"/>
    <w:rsid w:val="00267F39"/>
    <w:rsid w:val="0027770E"/>
    <w:rsid w:val="0028613C"/>
    <w:rsid w:val="002908F0"/>
    <w:rsid w:val="002A0E5D"/>
    <w:rsid w:val="002A1A21"/>
    <w:rsid w:val="002D0B4E"/>
    <w:rsid w:val="002F06B2"/>
    <w:rsid w:val="003102DB"/>
    <w:rsid w:val="003625C4"/>
    <w:rsid w:val="003B1712"/>
    <w:rsid w:val="003B2D65"/>
    <w:rsid w:val="003C4A95"/>
    <w:rsid w:val="003D0C09"/>
    <w:rsid w:val="004009FE"/>
    <w:rsid w:val="004062F6"/>
    <w:rsid w:val="004151FC"/>
    <w:rsid w:val="00416FBC"/>
    <w:rsid w:val="004266ED"/>
    <w:rsid w:val="00430A44"/>
    <w:rsid w:val="00435F83"/>
    <w:rsid w:val="00441BFB"/>
    <w:rsid w:val="00444A46"/>
    <w:rsid w:val="0046214C"/>
    <w:rsid w:val="00470F53"/>
    <w:rsid w:val="0049183B"/>
    <w:rsid w:val="004B44B5"/>
    <w:rsid w:val="004D44FD"/>
    <w:rsid w:val="0050005E"/>
    <w:rsid w:val="00535F7C"/>
    <w:rsid w:val="00540310"/>
    <w:rsid w:val="0058180C"/>
    <w:rsid w:val="0059145F"/>
    <w:rsid w:val="00596076"/>
    <w:rsid w:val="005B39DB"/>
    <w:rsid w:val="005C2124"/>
    <w:rsid w:val="005F0AF1"/>
    <w:rsid w:val="005F1362"/>
    <w:rsid w:val="006047BB"/>
    <w:rsid w:val="00605626"/>
    <w:rsid w:val="006071D5"/>
    <w:rsid w:val="006074B5"/>
    <w:rsid w:val="0062039B"/>
    <w:rsid w:val="00623C16"/>
    <w:rsid w:val="006252D1"/>
    <w:rsid w:val="0063231B"/>
    <w:rsid w:val="00632AEF"/>
    <w:rsid w:val="00637D3A"/>
    <w:rsid w:val="00640BF5"/>
    <w:rsid w:val="0067619F"/>
    <w:rsid w:val="006D5DE9"/>
    <w:rsid w:val="006F3581"/>
    <w:rsid w:val="006F45E0"/>
    <w:rsid w:val="00701D6B"/>
    <w:rsid w:val="007061B2"/>
    <w:rsid w:val="00740A09"/>
    <w:rsid w:val="00762E26"/>
    <w:rsid w:val="007D1C58"/>
    <w:rsid w:val="008028B5"/>
    <w:rsid w:val="00832EC9"/>
    <w:rsid w:val="008424EF"/>
    <w:rsid w:val="0084705C"/>
    <w:rsid w:val="008634CD"/>
    <w:rsid w:val="008731FA"/>
    <w:rsid w:val="00880A38"/>
    <w:rsid w:val="00893DD6"/>
    <w:rsid w:val="008B1316"/>
    <w:rsid w:val="008D2E94"/>
    <w:rsid w:val="008F3B6A"/>
    <w:rsid w:val="00960F50"/>
    <w:rsid w:val="00965405"/>
    <w:rsid w:val="009733E3"/>
    <w:rsid w:val="00974E0F"/>
    <w:rsid w:val="00982128"/>
    <w:rsid w:val="009A27BF"/>
    <w:rsid w:val="009B5666"/>
    <w:rsid w:val="009B6C31"/>
    <w:rsid w:val="009C4252"/>
    <w:rsid w:val="009F484E"/>
    <w:rsid w:val="00A05708"/>
    <w:rsid w:val="00A07DF2"/>
    <w:rsid w:val="00A14F85"/>
    <w:rsid w:val="00A405DB"/>
    <w:rsid w:val="00A46D54"/>
    <w:rsid w:val="00A536B0"/>
    <w:rsid w:val="00A662AE"/>
    <w:rsid w:val="00A67AD7"/>
    <w:rsid w:val="00A73D7B"/>
    <w:rsid w:val="00A8130A"/>
    <w:rsid w:val="00A81B42"/>
    <w:rsid w:val="00AB3EE3"/>
    <w:rsid w:val="00AD4827"/>
    <w:rsid w:val="00AD6B6A"/>
    <w:rsid w:val="00AD75CE"/>
    <w:rsid w:val="00B117C8"/>
    <w:rsid w:val="00B23822"/>
    <w:rsid w:val="00B24D55"/>
    <w:rsid w:val="00B73811"/>
    <w:rsid w:val="00B80D67"/>
    <w:rsid w:val="00B8100F"/>
    <w:rsid w:val="00B870E5"/>
    <w:rsid w:val="00B96924"/>
    <w:rsid w:val="00BA6AE6"/>
    <w:rsid w:val="00BB50C6"/>
    <w:rsid w:val="00C02815"/>
    <w:rsid w:val="00C02FC6"/>
    <w:rsid w:val="00C321EB"/>
    <w:rsid w:val="00C434F8"/>
    <w:rsid w:val="00C7566E"/>
    <w:rsid w:val="00CA4A07"/>
    <w:rsid w:val="00CC6C77"/>
    <w:rsid w:val="00CF0EB7"/>
    <w:rsid w:val="00CF1014"/>
    <w:rsid w:val="00D51257"/>
    <w:rsid w:val="00D62E74"/>
    <w:rsid w:val="00D634C2"/>
    <w:rsid w:val="00D756B6"/>
    <w:rsid w:val="00D77F6E"/>
    <w:rsid w:val="00D81B84"/>
    <w:rsid w:val="00D82CF3"/>
    <w:rsid w:val="00D9449D"/>
    <w:rsid w:val="00DA0796"/>
    <w:rsid w:val="00DA5448"/>
    <w:rsid w:val="00DB0DB8"/>
    <w:rsid w:val="00DB6888"/>
    <w:rsid w:val="00DC061C"/>
    <w:rsid w:val="00DC7EDD"/>
    <w:rsid w:val="00DE4646"/>
    <w:rsid w:val="00DF071B"/>
    <w:rsid w:val="00E22C2C"/>
    <w:rsid w:val="00E63075"/>
    <w:rsid w:val="00E64FE5"/>
    <w:rsid w:val="00E97096"/>
    <w:rsid w:val="00EA0188"/>
    <w:rsid w:val="00EB17B4"/>
    <w:rsid w:val="00ED1550"/>
    <w:rsid w:val="00ED4F9A"/>
    <w:rsid w:val="00EE1A37"/>
    <w:rsid w:val="00EF1F22"/>
    <w:rsid w:val="00F21C80"/>
    <w:rsid w:val="00F40AED"/>
    <w:rsid w:val="00F676FD"/>
    <w:rsid w:val="00F72514"/>
    <w:rsid w:val="00FA0944"/>
    <w:rsid w:val="00FA63A0"/>
    <w:rsid w:val="00FA6947"/>
    <w:rsid w:val="00FB34D2"/>
    <w:rsid w:val="00FB4B17"/>
    <w:rsid w:val="00FC5860"/>
    <w:rsid w:val="00FD377B"/>
    <w:rsid w:val="00FF2D79"/>
    <w:rsid w:val="00FF517A"/>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DBE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7770E"/>
    <w:pPr>
      <w:widowControl w:val="0"/>
      <w:spacing w:line="288" w:lineRule="auto"/>
      <w:jc w:val="both"/>
    </w:pPr>
    <w:rPr>
      <w:rFonts w:ascii="Times New Roman" w:hAnsi="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footer"/>
    <w:basedOn w:val="a"/>
    <w:pPr>
      <w:tabs>
        <w:tab w:val="center" w:pos="4153"/>
        <w:tab w:val="right" w:pos="8306"/>
      </w:tabs>
      <w:snapToGrid w:val="0"/>
      <w:jc w:val="left"/>
    </w:pPr>
    <w:rPr>
      <w:sz w:val="18"/>
    </w:rPr>
  </w:style>
  <w:style w:type="character" w:customStyle="1" w:styleId="a4">
    <w:name w:val="页眉 字符"/>
    <w:basedOn w:val="a0"/>
    <w:link w:val="a3"/>
    <w:uiPriority w:val="99"/>
    <w:rsid w:val="003102DB"/>
    <w:rPr>
      <w:kern w:val="2"/>
      <w:sz w:val="18"/>
      <w:szCs w:val="24"/>
    </w:rPr>
  </w:style>
  <w:style w:type="paragraph" w:styleId="a6">
    <w:name w:val="No Spacing"/>
    <w:uiPriority w:val="1"/>
    <w:qFormat/>
    <w:rsid w:val="003102DB"/>
    <w:rPr>
      <w:rFonts w:asciiTheme="minorHAnsi" w:eastAsia="Microsoft YaHei UI" w:hAnsiTheme="minorHAnsi" w:cstheme="minorBidi"/>
      <w:sz w:val="22"/>
      <w:szCs w:val="22"/>
    </w:rPr>
  </w:style>
  <w:style w:type="character" w:styleId="a7">
    <w:name w:val="Hyperlink"/>
    <w:basedOn w:val="a0"/>
    <w:uiPriority w:val="99"/>
    <w:unhideWhenUsed/>
    <w:rsid w:val="00596076"/>
    <w:rPr>
      <w:color w:val="0000FF"/>
      <w:u w:val="single"/>
    </w:rPr>
  </w:style>
  <w:style w:type="paragraph" w:styleId="a8">
    <w:name w:val="List Paragraph"/>
    <w:basedOn w:val="a"/>
    <w:uiPriority w:val="99"/>
    <w:qFormat/>
    <w:rsid w:val="00EA0188"/>
    <w:pPr>
      <w:ind w:firstLineChars="200" w:firstLine="420"/>
    </w:pPr>
  </w:style>
  <w:style w:type="paragraph" w:styleId="a9">
    <w:name w:val="Balloon Text"/>
    <w:basedOn w:val="a"/>
    <w:link w:val="aa"/>
    <w:rsid w:val="00043ED5"/>
    <w:rPr>
      <w:sz w:val="18"/>
      <w:szCs w:val="18"/>
    </w:rPr>
  </w:style>
  <w:style w:type="character" w:customStyle="1" w:styleId="aa">
    <w:name w:val="批注框文本 字符"/>
    <w:basedOn w:val="a0"/>
    <w:link w:val="a9"/>
    <w:rsid w:val="00043ED5"/>
    <w:rPr>
      <w:kern w:val="2"/>
      <w:sz w:val="18"/>
      <w:szCs w:val="18"/>
    </w:rPr>
  </w:style>
  <w:style w:type="table" w:styleId="ab">
    <w:name w:val="Table Grid"/>
    <w:basedOn w:val="a1"/>
    <w:rsid w:val="00A662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
    <w:name w:val="材料"/>
    <w:basedOn w:val="a"/>
    <w:link w:val="ad"/>
    <w:qFormat/>
    <w:rsid w:val="00DB0DB8"/>
    <w:pPr>
      <w:ind w:firstLineChars="200" w:firstLine="200"/>
    </w:pPr>
    <w:rPr>
      <w:rFonts w:eastAsia="楷体"/>
    </w:rPr>
  </w:style>
  <w:style w:type="character" w:customStyle="1" w:styleId="ad">
    <w:name w:val="材料 字符"/>
    <w:basedOn w:val="a0"/>
    <w:link w:val="ac"/>
    <w:rsid w:val="00DB0DB8"/>
    <w:rPr>
      <w:rFonts w:ascii="Times New Roman" w:eastAsia="楷体"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88170B-6EE3-4CB0-A36B-62CCEAA1BF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2521</Words>
  <Characters>14373</Characters>
  <Application>Microsoft Office Word</Application>
  <DocSecurity>0</DocSecurity>
  <Lines>119</Lines>
  <Paragraphs>33</Paragraphs>
  <ScaleCrop>false</ScaleCrop>
  <Company/>
  <LinksUpToDate>false</LinksUpToDate>
  <CharactersWithSpaces>16861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2022-08-14T14:07:00Z</dcterms:created>
  <dcterms:modified xsi:type="dcterms:W3CDTF">2022-08-14T14:08:00Z</dcterms:modified>
</cp:coreProperties>
</file>