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四年级上册数学单元测试-8.可能性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t>1.掷硬币的结果是（    ）</w:t>
      </w:r>
    </w:p>
    <w:p>
      <w:pPr>
        <w:spacing w:after="0" w:line="360" w:lineRule="auto"/>
        <w:ind w:left="150"/>
      </w:pPr>
      <w:r>
        <w:t>A. 正面朝上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背面朝上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不确定</w:t>
      </w:r>
    </w:p>
    <w:p>
      <w:pPr>
        <w:spacing w:after="0" w:line="360" w:lineRule="auto"/>
      </w:pPr>
      <w:r>
        <w:t>2.在一个装有4个形状、大小、质地完全一样的球盒子里，笑笑连续摸了10次(规定每次只能摸出1个球，然后再放回去摇一摇后再摸)摸出球的颜色分别为：白、红、白、白、红、红、红、白、红、白。那么这个盒子里4个球的颜色最有可能是(    )</w:t>
      </w:r>
      <w:r>
        <w:br w:type="textWrapping"/>
      </w:r>
      <w:r>
        <w:t xml:space="preserve">            </w:t>
      </w:r>
    </w:p>
    <w:p>
      <w:pPr>
        <w:spacing w:after="0" w:line="360" w:lineRule="auto"/>
        <w:ind w:left="150"/>
      </w:pPr>
      <w:r>
        <w:t>A. 1红3白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2红2白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1红1白2黄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3红1白</w:t>
      </w:r>
    </w:p>
    <w:p>
      <w:pPr>
        <w:spacing w:after="0" w:line="360" w:lineRule="auto"/>
      </w:pPr>
      <w:r>
        <w:t xml:space="preserve">3.盒子里有8个球，上面分别写着2，3，4，5，6，7，8，9八个数，甲、乙二人玩摸球游戏，下面规则中对双方都公平的是（   ）            </w:t>
      </w:r>
    </w:p>
    <w:p>
      <w:pPr>
        <w:spacing w:after="0" w:line="360" w:lineRule="auto"/>
        <w:ind w:left="150"/>
      </w:pPr>
      <w:r>
        <w:t>A. 任意摸一球，是质数甲胜，是合数乙胜</w:t>
      </w:r>
      <w:r>
        <w:br w:type="textWrapping"/>
      </w:r>
      <w:r>
        <w:t>B. 任意摸一球，是2的倍数甲胜，是3的倍数乙胜</w:t>
      </w:r>
      <w:r>
        <w:br w:type="textWrapping"/>
      </w:r>
      <w:r>
        <w:t>C. 任意摸一球，小于5甲胜，大于5乙胜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4.地球绕着月球转。    </w:t>
      </w:r>
    </w:p>
    <w:p>
      <w:pPr>
        <w:spacing w:after="0" w:line="360" w:lineRule="auto"/>
      </w:pPr>
      <w:r>
        <w:t xml:space="preserve">5.袋子里只装有规格一样的3个白球和2个黄球，任意摸出1个球，摸出白球的可能性更大。（    ）    </w:t>
      </w:r>
    </w:p>
    <w:p>
      <w:pPr>
        <w:spacing w:after="0" w:line="360" w:lineRule="auto"/>
      </w:pPr>
      <w:r>
        <w:t xml:space="preserve">6.小亮从盒子中每次摸一个球，记录颜色后再放回重新摸。十次摸球的结果是八次摸到红球，二次摸到白球。盒子里一定有八个红球和两个白球。（     ）    </w:t>
      </w:r>
    </w:p>
    <w:p>
      <w:pPr>
        <w:spacing w:after="0" w:line="360" w:lineRule="auto"/>
      </w:pPr>
      <w:r>
        <w:t>7.判断对错．</w:t>
      </w:r>
      <w:r>
        <w:br w:type="textWrapping"/>
      </w:r>
      <w:r>
        <w:t xml:space="preserve">口袋中放了五枝红笔和五枝蓝笔，每次从口袋里摸出一支，摸了10次，发现摸到红笔和摸到蓝笔的次数差不多．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8.下面的事件哪些是一定发生的？哪些是不可能发生的?哪些是可能发生的？</w:t>
      </w:r>
    </w:p>
    <w:p>
      <w:pPr>
        <w:spacing w:after="0" w:line="360" w:lineRule="auto"/>
      </w:pPr>
      <w:r>
        <w:t>正方形是特殊的平行四边形．（   ）</w:t>
      </w:r>
    </w:p>
    <w:p>
      <w:pPr>
        <w:spacing w:after="0" w:line="360" w:lineRule="auto"/>
        <w:ind w:left="150"/>
      </w:pPr>
      <w:r>
        <w:t>A. 一定发生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不可能发生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可能发生</w:t>
      </w:r>
    </w:p>
    <w:p>
      <w:pPr>
        <w:spacing w:after="0" w:line="360" w:lineRule="auto"/>
      </w:pPr>
      <w:r>
        <w:t>9.从下面这7张扑克牌中任意摸出1张，摸到花色是________(填花色的名称或画花色的图形)的可能性最大，摸到点数是________和________的可能性相等。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90550" cy="9144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  <w:r>
        <w:rPr>
          <w:lang w:eastAsia="zh-CN"/>
        </w:rPr>
        <w:drawing>
          <wp:inline distT="0" distB="0" distL="114300" distR="114300">
            <wp:extent cx="581025" cy="9048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  <w:r>
        <w:rPr>
          <w:lang w:eastAsia="zh-CN"/>
        </w:rPr>
        <w:drawing>
          <wp:inline distT="0" distB="0" distL="114300" distR="114300">
            <wp:extent cx="590550" cy="8953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  <w:r>
        <w:rPr>
          <w:lang w:eastAsia="zh-CN"/>
        </w:rPr>
        <w:drawing>
          <wp:inline distT="0" distB="0" distL="114300" distR="114300">
            <wp:extent cx="514350" cy="8858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  <w:r>
        <w:rPr>
          <w:lang w:eastAsia="zh-CN"/>
        </w:rPr>
        <w:drawing>
          <wp:inline distT="0" distB="0" distL="114300" distR="114300">
            <wp:extent cx="590550" cy="8667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  <w:r>
        <w:rPr>
          <w:lang w:eastAsia="zh-CN"/>
        </w:rPr>
        <w:drawing>
          <wp:inline distT="0" distB="0" distL="114300" distR="114300">
            <wp:extent cx="581025" cy="8667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  <w:r>
        <w:rPr>
          <w:lang w:eastAsia="zh-CN"/>
        </w:rPr>
        <w:drawing>
          <wp:inline distT="0" distB="0" distL="114300" distR="114300">
            <wp:extent cx="561975" cy="8667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10.排球比赛中，用抛硬币的方法决定谁先发球，出现正面和反面的可能性________。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11.我闭上眼睛来取饮料，取到________的可能性最大，取到________的可能性最小．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695700" cy="6572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775"/>
        <w:gridCol w:w="7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A．可乐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B．果汁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C．酸奶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12.根据题意回答问题：</w:t>
      </w:r>
      <w:r>
        <w:br w:type="textWrapping"/>
      </w:r>
      <w:r>
        <w:t>1、任意拿出一个圆片，一定不是红色．</w:t>
      </w:r>
    </w:p>
    <w:p>
      <w:pPr>
        <w:spacing w:after="0" w:line="360" w:lineRule="auto"/>
      </w:pPr>
      <w:r>
        <w:t>（1）任意拿出一个圆片，一定不是红色．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67025" cy="8382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（2）任意拿出一个圆片，红色的可能性小．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67025" cy="8382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13.书架上有20本连环画和一些故事书。任意拿出一本书，如果是故事书的可能性大，那么故事书最少要有多少本？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14.按要求涂一涂。 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476250" cy="419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指针停在绿色的可能性大。    </w:t>
      </w:r>
    </w:p>
    <w:p>
      <w:pPr>
        <w:spacing w:after="0" w:line="360" w:lineRule="auto"/>
      </w:pPr>
      <w:r>
        <w:t xml:space="preserve">（2）☆☆☆☆☆拿到红色五角星的可能性小。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1619250" cy="3905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拿到的旗子一定是红色的。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15.圆盘被平均分成6等份，红、黄、蓝分别各占2份。任意转动圆盘1次，指针落在红色区域的可能性大吗？落在不是红色区域的可能性呢？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1.【答案】C  </w:t>
      </w:r>
    </w:p>
    <w:p>
      <w:pPr>
        <w:spacing w:after="0" w:line="360" w:lineRule="auto"/>
      </w:pPr>
      <w:r>
        <w:t xml:space="preserve">【解析】【解答】抛硬币的结果是不确定的 </w:t>
      </w:r>
      <w:r>
        <w:br w:type="textWrapping"/>
      </w:r>
      <w:r>
        <w:t>【分析】考查了判断事情的确定性和不确定性的能力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【解析】【解答】解：摸出的球有5白5红，没有黄色，不可能摸出黄色，摸出红色和白色的次数相同，那么红球和白球的个数可能是相同的，所以可能是2红2白。</w:t>
      </w:r>
      <w:r>
        <w:br w:type="textWrapping"/>
      </w:r>
      <w:r>
        <w:t xml:space="preserve"> 故答案为：B。 </w:t>
      </w:r>
    </w:p>
    <w:p>
      <w:pPr>
        <w:spacing w:after="0" w:line="360" w:lineRule="auto"/>
      </w:pPr>
      <w:r>
        <w:t>【分析】判断出10次摸出红球和白球的次数，比较后再判断，如果摸出某种球次数多，那么这种球的个数就可能多，如果次数相同，那么两种球的次数就可能相等。</w:t>
      </w:r>
    </w:p>
    <w:p>
      <w:pPr>
        <w:spacing w:after="0" w:line="360" w:lineRule="auto"/>
      </w:pPr>
      <w:r>
        <w:t xml:space="preserve">3.【答案】A  </w:t>
      </w:r>
    </w:p>
    <w:p>
      <w:pPr>
        <w:spacing w:after="0" w:line="360" w:lineRule="auto"/>
      </w:pPr>
      <w:r>
        <w:t xml:space="preserve">【解析】【解答】解：A、质数有：2、3、5、7共4个，合数有：4、6、8、9共4个，双方的机会是均等的，所以说这个游戏规则对双方都公平；  </w:t>
      </w:r>
    </w:p>
    <w:p>
      <w:pPr>
        <w:spacing w:after="0" w:line="360" w:lineRule="auto"/>
      </w:pPr>
      <w:r>
        <w:t>B、2的倍数有：2、4、6、8共4个，3的倍数有3、6、9共3个，双方的机会是不均等的，所以说这个游戏规则对乙方不公平；</w:t>
      </w:r>
    </w:p>
    <w:p>
      <w:pPr>
        <w:spacing w:after="0" w:line="360" w:lineRule="auto"/>
      </w:pPr>
      <w:r>
        <w:t>C、小于5的数有：2、3、4共3个，大于5的数有6、7、8、9共4个，双方的机会是不均等的，所以说这个游戏规则对甲方不公平；</w:t>
      </w:r>
    </w:p>
    <w:p>
      <w:pPr>
        <w:spacing w:after="0" w:line="360" w:lineRule="auto"/>
      </w:pPr>
      <w:r>
        <w:t>故选：A．</w:t>
      </w:r>
    </w:p>
    <w:p>
      <w:pPr>
        <w:spacing w:after="0" w:line="360" w:lineRule="auto"/>
      </w:pPr>
      <w:r>
        <w:t>【分析】看游戏规则是否公平，主要看双方是否具有均等的机会，如果机会是均等的，那就公平，否则，则不公平；据此逐项分析后再选择．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4.【答案】错误  </w:t>
      </w:r>
    </w:p>
    <w:p>
      <w:pPr>
        <w:spacing w:after="0" w:line="360" w:lineRule="auto"/>
      </w:pPr>
      <w:r>
        <w:t>【解析】【解答】地球绕着太阳转。</w:t>
      </w:r>
      <w:r>
        <w:br w:type="textWrapping"/>
      </w:r>
      <w:r>
        <w:t>【分析】根据事件的确定性与不确定性，即得地球绕着太阳转。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 袋子里只装有规格一样的3个白球和2个黄球，因为3＞2，所以任意摸出1个球，摸出白球的可能性更大，此题说法正确。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【分析】此题主要考查了可能性的大小 ，可能性的大小与物体数量的多少有关，哪种颜色的物体数量越多，摸出的可能性越大，据此解答。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 xml:space="preserve">【解析】【解答】解： </w:t>
      </w:r>
      <w:r>
        <w:rPr>
          <w:rFonts w:ascii="Arial"/>
          <w:highlight w:val="white"/>
        </w:rPr>
        <w:t>小亮从盒子中每次摸一个球，记录颜色后再放回重新摸。十次摸球的结果是八次摸到红球，二次摸到白球，盒子里红球可能多。但是</w:t>
      </w:r>
      <w:r>
        <w:t>无法确定盒子里红球和白球的个数。原题说法错误。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【分析】摸到红球的次数多，只能说红球的个数可能多，白球的个数可能少，无法确定球的个数。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【解析】【解答】红笔的数量等于蓝笔的数量，所以摸了10次，摸到红笔和摸到蓝笔的次数差不多。</w:t>
      </w:r>
      <w:r>
        <w:br w:type="textWrapping"/>
      </w:r>
      <w:r>
        <w:t>本题答案正确。</w:t>
      </w:r>
      <w:r>
        <w:br w:type="textWrapping"/>
      </w:r>
      <w:r>
        <w:t>【分析】根据数量接近的物体摸一次被摸出来的可能性差不多。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8.【答案】A  </w:t>
      </w:r>
    </w:p>
    <w:p>
      <w:pPr>
        <w:spacing w:after="0" w:line="360" w:lineRule="auto"/>
      </w:pPr>
      <w:r>
        <w:t>【解析】【解答】解：正方形是特殊的平行四边形，是确定的事情．是一定发生的。</w:t>
      </w:r>
      <w:r>
        <w:br w:type="textWrapping"/>
      </w:r>
      <w:r>
        <w:t>故选：A。</w:t>
      </w:r>
    </w:p>
    <w:p>
      <w:pPr>
        <w:spacing w:after="0" w:line="360" w:lineRule="auto"/>
      </w:pPr>
      <w:r>
        <w:t>【分析】本题根据事件的确定性：是一定发生的，因为正方形是特殊的平行四边形，据此即可解答此题。</w:t>
      </w:r>
    </w:p>
    <w:p>
      <w:pPr>
        <w:spacing w:after="0" w:line="360" w:lineRule="auto"/>
      </w:pPr>
      <w:r>
        <w:t xml:space="preserve">9.【答案】方块（或菱形或画♦）；2；3  </w:t>
      </w:r>
    </w:p>
    <w:p>
      <w:pPr>
        <w:spacing w:after="0" w:line="360" w:lineRule="auto"/>
      </w:pPr>
      <w:r>
        <w:t>【解析】【解答】解：因为7张牌3个花色，分别是桃2张、方块3张、梅花2张，方块最多，</w:t>
      </w:r>
      <w:r>
        <w:br w:type="textWrapping"/>
      </w:r>
      <w:r>
        <w:t>所以摸到花色是方块的可能性最大；</w:t>
      </w:r>
      <w:r>
        <w:br w:type="textWrapping"/>
      </w:r>
      <w:r>
        <w:t>因为7张牌，3张A，2张2，2张3，点数2与3的张数一样多，</w:t>
      </w:r>
      <w:r>
        <w:br w:type="textWrapping"/>
      </w:r>
      <w:r>
        <w:t>所以摸到点数是2和3的可能性相等．</w:t>
      </w:r>
      <w:r>
        <w:br w:type="textWrapping"/>
      </w:r>
      <w:r>
        <w:t>故答案为：方块（或菱形或画♦）；2，3．</w:t>
      </w:r>
      <w:r>
        <w:br w:type="textWrapping"/>
      </w:r>
      <w:r>
        <w:t>【分析】由题意可知，共有7张牌3个花色，分别是桃2张、方块3张、梅花2张，要求摸到什么花色的可能性最大，找出张数最多的花色即可；</w:t>
      </w:r>
      <w:r>
        <w:br w:type="textWrapping"/>
      </w:r>
      <w:r>
        <w:t>共有7张牌，3张A，2张2，2张3，点数2与3的张数一样多，所以摸到点数是2和3的可能性相等．</w:t>
      </w:r>
    </w:p>
    <w:p>
      <w:pPr>
        <w:spacing w:after="0" w:line="360" w:lineRule="auto"/>
      </w:pPr>
      <w:r>
        <w:t xml:space="preserve">10.【答案】相等  </w:t>
      </w:r>
    </w:p>
    <w:p>
      <w:pPr>
        <w:spacing w:after="0" w:line="360" w:lineRule="auto"/>
      </w:pPr>
      <w:r>
        <w:t>【解析】【解答】解：排球比赛中，用抛硬币的方法决定谁先发球，出现正面和反面的可能性相等。</w:t>
      </w:r>
      <w:r>
        <w:br w:type="textWrapping"/>
      </w:r>
      <w:r>
        <w:t>故答案为：相等</w:t>
      </w:r>
    </w:p>
    <w:p>
      <w:pPr>
        <w:spacing w:after="0" w:line="360" w:lineRule="auto"/>
      </w:pPr>
      <w:r>
        <w:t>【分析】硬币只有两面，因此抛硬币时正面和反面朝上的可能性是相等的。</w:t>
      </w:r>
    </w:p>
    <w:p>
      <w:pPr>
        <w:spacing w:after="0" w:line="360" w:lineRule="auto"/>
      </w:pPr>
      <w:r>
        <w:t xml:space="preserve">11.【答案】A；C  </w:t>
      </w:r>
    </w:p>
    <w:p>
      <w:pPr>
        <w:spacing w:after="0" w:line="360" w:lineRule="auto"/>
      </w:pPr>
      <w:r>
        <w:t>【解析】【解答】解：因为可乐有6杯，果汁有2杯，酸奶有一杯，可乐最多，酸奶最少，所以取到可乐的可能性最大，取到酸奶的可能性最小。</w:t>
      </w:r>
      <w:r>
        <w:br w:type="textWrapping"/>
      </w:r>
      <w:r>
        <w:t>故答案为：A，C。</w:t>
      </w:r>
      <w:r>
        <w:br w:type="textWrapping"/>
      </w:r>
      <w:r>
        <w:t>【分析】可能性大小与物体数量多少是相关的，本题根据可乐、果汁、酸奶的多少，即可确定取到可乐的可能性最大，取到酸奶的可能性最小。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12.【答案】（1）解：不涂红色</w:t>
      </w:r>
      <w:r>
        <w:br w:type="textWrapping"/>
      </w:r>
      <w:r>
        <w:t xml:space="preserve">（2）解：少数涂成红色  </w:t>
      </w:r>
    </w:p>
    <w:p>
      <w:pPr>
        <w:spacing w:after="0" w:line="360" w:lineRule="auto"/>
      </w:pPr>
      <w:r>
        <w:t>【解析】【解答】解：1、不涂红色的圆片摸到红色是0，任意拿出一个圆片，一定不是红色；原图不涂色；</w:t>
      </w:r>
      <w:r>
        <w:br w:type="textWrapping"/>
      </w:r>
      <w:r>
        <w:t>2、少数涂成红色其它不涂色或涂成红色比其它颜色少，任意拿出一个圆片，红色的可能性小。</w:t>
      </w:r>
      <w:r>
        <w:br w:type="textWrapping"/>
      </w:r>
      <w:r>
        <w:t>故答案为：1、不涂红色的圆片；2、2、少数涂成红色其它不涂色或涂成红色比其它颜色少。</w:t>
      </w:r>
    </w:p>
    <w:p>
      <w:pPr>
        <w:spacing w:after="0" w:line="360" w:lineRule="auto"/>
      </w:pPr>
      <w:r>
        <w:t>【分析】可能性大小与物体数量多少是相关的，不涂红色的圆片摸到红色是0，任意拿出一个圆片，一定不是红色；涂成红色比其它颜色少，任意拿出一个圆片，红色的可能性小；注意涂法不是唯一的。</w:t>
      </w:r>
    </w:p>
    <w:p>
      <w:pPr>
        <w:spacing w:after="0" w:line="360" w:lineRule="auto"/>
      </w:pPr>
      <w:r>
        <w:t>13.【答案】解：20+1=21(本)</w:t>
      </w:r>
      <w:r>
        <w:br w:type="textWrapping"/>
      </w:r>
      <w:r>
        <w:t xml:space="preserve">答：故事书最少要有21本。  </w:t>
      </w:r>
    </w:p>
    <w:p>
      <w:pPr>
        <w:spacing w:after="0" w:line="360" w:lineRule="auto"/>
      </w:pPr>
      <w:r>
        <w:t>【解析】【分析】只有两种书，要想拿出的是故事书的可能性大，那么故事书的本数要比连环画本数多，至少比连环画多1本。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14.【答案】（1）解：如图：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23875" cy="5238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（2）解：如图：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704850" cy="1809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（3）解：如图：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571625" cy="3429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【解析】【分析】(1)涂绿色的比涂其它色的份数多一些。</w:t>
      </w:r>
      <w:r>
        <w:br w:type="textWrapping"/>
      </w:r>
      <w:r>
        <w:t>(2)涂红色的比涂其它色的少一些。</w:t>
      </w:r>
      <w:r>
        <w:br w:type="textWrapping"/>
      </w:r>
      <w:r>
        <w:t>(3)全部涂红色。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15.【答案】解：指针停在红色区域的可能性不大，落在不是红色区域的可能性大。  </w:t>
      </w:r>
    </w:p>
    <w:p>
      <w:pPr>
        <w:spacing w:after="0" w:line="360" w:lineRule="auto"/>
      </w:pPr>
      <w:r>
        <w:t>【解析】【分析】一共有6个面积相等的区域，红色区域只有2个，因此任意转动圆盘1次，指针落在红色区域的可能性小于落在其它区域的可能性。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gT8d/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bx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4E/H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2L+f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hpf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/2L+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pdx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al&#10;3E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tnpu5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LWk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Z6b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934F8"/>
    <w:rsid w:val="000A3D15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50D93"/>
    <w:rsid w:val="0099608E"/>
    <w:rsid w:val="009A1E5B"/>
    <w:rsid w:val="009A7A24"/>
    <w:rsid w:val="009B1FC3"/>
    <w:rsid w:val="009C6108"/>
    <w:rsid w:val="00A00BCA"/>
    <w:rsid w:val="00A35226"/>
    <w:rsid w:val="00A45102"/>
    <w:rsid w:val="00A7241D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E6C7F"/>
    <w:rsid w:val="10F76249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E4D812-45F5-4824-B2D0-5203FDF770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2946</Words>
  <Characters>3065</Characters>
  <Lines>25</Lines>
  <Paragraphs>7</Paragraphs>
  <TotalTime>1</TotalTime>
  <ScaleCrop>false</ScaleCrop>
  <LinksUpToDate>false</LinksUpToDate>
  <CharactersWithSpaces>3460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2022-09-07T05:19:30Z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7E470A4F820345CCB24F21794EB7268D</vt:lpwstr>
  </property>
</Properties>
</file>