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一年级上册数学单元测试-2. 10以内数的认识和加减法（二）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1.“10－5○8”，比较大小 ，在○里应填的符号是（  ）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＝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＋</w:t>
      </w:r>
    </w:p>
    <w:p>
      <w:pPr>
        <w:spacing w:after="0" w:line="360" w:lineRule="auto"/>
      </w:pPr>
      <w:r>
        <w:t xml:space="preserve">2.48+7－40=（   ）            </w:t>
      </w:r>
    </w:p>
    <w:p>
      <w:pPr>
        <w:spacing w:after="0" w:line="360" w:lineRule="auto"/>
        <w:ind w:left="150"/>
      </w:pPr>
      <w:r>
        <w:t>A. 52                                         B. 15                                         C. 35                                         D. 55</w:t>
      </w:r>
    </w:p>
    <w:p>
      <w:pPr>
        <w:spacing w:after="0" w:line="360" w:lineRule="auto"/>
      </w:pPr>
      <w:r>
        <w:t xml:space="preserve">3.10－1－2＝（  ）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  7＋7－5＝（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12                                          B. 8                                          C. 9                                          D. 11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5.最大的一位数是9，最小的一位数是1。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6.冰淇淋有6个．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66875" cy="4857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7.被减数与减数都是8，差也是8。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8.325-153+147=325-（153+147）。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9.写一写。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24025" cy="6000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43075" cy="6381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10.数一数，写一写。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965"/>
        <w:gridCol w:w="217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181100" cy="66675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162050" cy="647700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95400" cy="695325"/>
                  <wp:effectExtent l="0" t="0" r="0" b="952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692"/>
        <w:gridCol w:w="169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447675" cy="447675"/>
                  <wp:effectExtent l="0" t="0" r="9525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447675" cy="447675"/>
                  <wp:effectExtent l="0" t="0" r="9525" b="952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447675" cy="447675"/>
                  <wp:effectExtent l="0" t="0" r="9525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11.填上正确的结果．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0" cy="9620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12.在横线上填上“＞”、“＜”或“=”。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1397"/>
        <w:gridCol w:w="1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5＋2________9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4＋3________7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2＋8________9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13.看算式，先画去○，再填数。    </w:t>
      </w:r>
    </w:p>
    <w:p>
      <w:pPr>
        <w:spacing w:after="0" w:line="360" w:lineRule="auto"/>
      </w:pPr>
      <w:r>
        <w:t xml:space="preserve">（1）8-4=________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0250" cy="7715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（2）9-6=________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57400" cy="8191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14.用自己的方式表示出下列算式的意思。    </w:t>
      </w:r>
    </w:p>
    <w:p>
      <w:pPr>
        <w:spacing w:after="0" w:line="360" w:lineRule="auto"/>
      </w:pPr>
      <w:r>
        <w:t xml:space="preserve">（1）3+8=11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638300" cy="9239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（2）9-2-4=3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638300" cy="9239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15.你能看图列出算式吗？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38325" cy="13430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[MISSING IMAGE: ,  ]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【解析】【解答】先计算10－5=5,再比较5和8两数的大小.因为5＜8,所以10－5＜8 ,选B．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在进行加减混合式题计算时，能口算的尽量口算，可以不写竖式,但要注意准确性,口算有困难的,应用笔算.加减混合运算是按从左到右的顺序计算,先把前面的两个数相加或相减,再用得数与第三个数相加或相减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第一步可口算:48+7=55， 第二步也可口算:55－40=15， 所以48+7－40=15, 选B．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685925" cy="781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【分析】连减的计算的方法:先把前两个数相减,然后用第一步的得数减去第三个数.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581150" cy="8858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【分析】先加后减的加减混合计算,按从左到右的顺序,先算加法,然后用得数减去第三个数.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【解析】【解答】采用数数法，从 1 开始数数，一个一个数，一、二……八、九、十，十位 2位数，所以最大的一位数是 9，最小的一位数是 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t>【解析】【解答】解：325-153+147=325-(153-147)。</w:t>
      </w:r>
      <w:r>
        <w:br w:type="textWrapping"/>
      </w:r>
      <w:r>
        <w:t> </w:t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【分析】运用加法结合律进行简便运算时，没有注意运用减法运算性质，致使小括号内的运算符号没有变号，故错误。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71650" cy="12668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【解析】【分析】写数字时都是从上到下，从左到右写，根据顺序写出这两个数字即可。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2；5；8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【解析】【解答】根据分析，解答如下：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648325" cy="2000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故答案为：2；5；8.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【分析】根据题意可知，数一数图中物体的数量，然后在格子中写出这个数，据此解答.</w:t>
      </w:r>
    </w:p>
    <w:p>
      <w:pPr>
        <w:spacing w:after="0" w:line="360" w:lineRule="auto"/>
      </w:pPr>
      <w:r>
        <w:t xml:space="preserve">11.【答案】 10,18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12.【答案】＜；=；＞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（1）4 </w:t>
      </w:r>
      <w:r>
        <w:rPr>
          <w:lang w:eastAsia="zh-CN"/>
        </w:rPr>
        <w:drawing>
          <wp:inline distT="0" distB="0" distL="114300" distR="114300">
            <wp:extent cx="2066925" cy="7524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（2）3 </w:t>
      </w:r>
      <w:r>
        <w:rPr>
          <w:lang w:eastAsia="zh-CN"/>
        </w:rPr>
        <w:drawing>
          <wp:inline distT="0" distB="0" distL="114300" distR="114300">
            <wp:extent cx="1962150" cy="8191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 （1）</w:t>
      </w:r>
      <w:r>
        <w:rPr>
          <w:lang w:eastAsia="zh-CN"/>
        </w:rPr>
        <w:drawing>
          <wp:inline distT="0" distB="0" distL="114300" distR="114300">
            <wp:extent cx="1514475" cy="8477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581150" cy="8382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【解析】【分析】（1）左边画3个五星，右边画8个五星，就表示3与8的和；</w:t>
      </w:r>
      <w:r>
        <w:rPr>
          <w:lang w:eastAsia="zh-CN"/>
        </w:rPr>
        <w:br w:type="textWrapping"/>
      </w:r>
      <w:r>
        <w:rPr>
          <w:lang w:eastAsia="zh-CN"/>
        </w:rPr>
        <w:t>（2）先画出9个五星，然后先划去2个，再去掉4个，就表示9先减去2，再减去4。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4,+,2,6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或 2,+,4,6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79BD"/>
    <w:rsid w:val="00081CD1"/>
    <w:rsid w:val="00105B32"/>
    <w:rsid w:val="00150300"/>
    <w:rsid w:val="0016193D"/>
    <w:rsid w:val="00176A54"/>
    <w:rsid w:val="0019595E"/>
    <w:rsid w:val="002017A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830FC"/>
    <w:rsid w:val="006B7A92"/>
    <w:rsid w:val="006D054F"/>
    <w:rsid w:val="00732F8D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0B84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270A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1525CE4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GIF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6C303C-E494-45CC-8D6D-71525AC3BA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1042</Words>
  <Characters>1309</Characters>
  <Lines>15</Lines>
  <Paragraphs>4</Paragraphs>
  <TotalTime>1</TotalTime>
  <ScaleCrop>false</ScaleCrop>
  <LinksUpToDate>false</LinksUpToDate>
  <CharactersWithSpaces>1995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2022-09-08T08:31:35Z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92BCA1611FE9477B87B0758F94744F30</vt:lpwstr>
  </property>
</Properties>
</file>