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11506200</wp:posOffset>
            </wp:positionV>
            <wp:extent cx="393700" cy="279400"/>
            <wp:effectExtent l="0" t="0" r="6350" b="635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6"/>
          <w:szCs w:val="36"/>
        </w:rPr>
        <w:pict>
          <v:shape id="_x0000_s1025" o:spid="_x0000_s1025" o:spt="75" type="#_x0000_t75" style="position:absolute;left:0pt;margin-left:921pt;margin-top:949pt;height:39pt;width:33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hint="eastAsia" w:ascii="宋体" w:hAnsi="宋体"/>
          <w:b/>
          <w:sz w:val="36"/>
          <w:szCs w:val="36"/>
        </w:rPr>
        <w:t>2021—2022学年度上期期末素质测试题</w:t>
      </w:r>
    </w:p>
    <w:p>
      <w:pPr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九年级道德与法治答案</w:t>
      </w:r>
    </w:p>
    <w:p>
      <w:pPr>
        <w:snapToGrid w:val="0"/>
        <w:spacing w:line="288" w:lineRule="auto"/>
        <w:rPr>
          <w:rFonts w:hint="eastAsia" w:ascii="宋体" w:hAnsi="宋体" w:cs="黑体"/>
          <w:b/>
          <w:bCs/>
          <w:szCs w:val="21"/>
        </w:rPr>
      </w:pPr>
      <w:r>
        <w:rPr>
          <w:rFonts w:hint="eastAsia" w:ascii="宋体" w:hAnsi="宋体" w:cs="黑体"/>
          <w:b/>
          <w:bCs/>
          <w:szCs w:val="21"/>
        </w:rPr>
        <w:t>注意事项：</w:t>
      </w:r>
    </w:p>
    <w:p>
      <w:pPr>
        <w:snapToGrid w:val="0"/>
        <w:spacing w:line="288" w:lineRule="auto"/>
        <w:ind w:firstLine="420" w:firstLineChars="200"/>
        <w:rPr>
          <w:rFonts w:ascii="宋体" w:hAnsi="宋体" w:cs="黑体"/>
          <w:szCs w:val="21"/>
        </w:rPr>
      </w:pPr>
      <w:r>
        <w:rPr>
          <w:rFonts w:hint="eastAsia" w:ascii="宋体" w:hAnsi="宋体" w:cs="黑体"/>
          <w:szCs w:val="21"/>
        </w:rPr>
        <w:t>1.本次为闭卷考试，满分70分，其中选择题34分、非选择题33分、卷面分3分。</w:t>
      </w:r>
    </w:p>
    <w:p>
      <w:pPr>
        <w:adjustRightInd w:val="0"/>
        <w:snapToGrid w:val="0"/>
        <w:spacing w:line="288" w:lineRule="auto"/>
        <w:ind w:firstLine="420" w:firstLineChars="200"/>
        <w:rPr>
          <w:rFonts w:hint="eastAsia" w:ascii="宋体" w:hAnsi="宋体" w:cs="宋体"/>
          <w:kern w:val="10"/>
          <w:szCs w:val="21"/>
        </w:rPr>
      </w:pPr>
      <w:r>
        <w:rPr>
          <w:rFonts w:hint="eastAsia" w:ascii="宋体" w:hAnsi="宋体" w:cs="宋体"/>
          <w:kern w:val="10"/>
          <w:szCs w:val="21"/>
        </w:rPr>
        <w:t>2.本试卷非选择题部分具有开放性，评卷人员应根据参考答案及评分标准制定出符合实际的评分细则。</w:t>
      </w:r>
    </w:p>
    <w:p>
      <w:pPr>
        <w:adjustRightInd w:val="0"/>
        <w:snapToGrid w:val="0"/>
        <w:spacing w:line="288" w:lineRule="auto"/>
        <w:ind w:firstLine="420" w:firstLineChars="200"/>
        <w:rPr>
          <w:rFonts w:ascii="宋体" w:hAnsi="宋体" w:cs="宋体"/>
          <w:kern w:val="10"/>
          <w:szCs w:val="21"/>
        </w:rPr>
      </w:pPr>
      <w:r>
        <w:rPr>
          <w:rFonts w:hint="eastAsia" w:ascii="宋体" w:hAnsi="宋体" w:cs="宋体"/>
          <w:kern w:val="10"/>
          <w:szCs w:val="21"/>
        </w:rPr>
        <w:t>3.评卷时，考生的答案只要言之有理且和题意相符均应给分。</w:t>
      </w:r>
    </w:p>
    <w:p>
      <w:pPr>
        <w:snapToGrid w:val="0"/>
        <w:spacing w:before="156" w:beforeLines="50" w:line="288" w:lineRule="auto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选择题</w:t>
      </w:r>
      <w:r>
        <w:rPr>
          <w:rFonts w:hint="eastAsia" w:ascii="宋体" w:hAnsi="宋体" w:cs="宋体"/>
          <w:sz w:val="28"/>
          <w:szCs w:val="28"/>
        </w:rPr>
        <w:t>(每小题2分，共34分)</w:t>
      </w:r>
    </w:p>
    <w:tbl>
      <w:tblPr>
        <w:tblStyle w:val="11"/>
        <w:tblW w:w="84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843"/>
        <w:gridCol w:w="843"/>
        <w:gridCol w:w="843"/>
        <w:gridCol w:w="844"/>
        <w:gridCol w:w="844"/>
        <w:gridCol w:w="844"/>
        <w:gridCol w:w="844"/>
        <w:gridCol w:w="845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题号</w:t>
            </w:r>
          </w:p>
        </w:tc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844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844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844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844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845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答案</w:t>
            </w:r>
          </w:p>
        </w:tc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844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844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844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844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845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C</w:t>
            </w:r>
          </w:p>
        </w:tc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题号</w:t>
            </w:r>
          </w:p>
        </w:tc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</w:t>
            </w:r>
          </w:p>
        </w:tc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844" w:type="dxa"/>
          </w:tcPr>
          <w:p>
            <w:pPr>
              <w:snapToGrid w:val="0"/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13</w:t>
            </w:r>
          </w:p>
        </w:tc>
        <w:tc>
          <w:tcPr>
            <w:tcW w:w="844" w:type="dxa"/>
          </w:tcPr>
          <w:p>
            <w:pPr>
              <w:snapToGrid w:val="0"/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</w:t>
            </w:r>
          </w:p>
        </w:tc>
        <w:tc>
          <w:tcPr>
            <w:tcW w:w="844" w:type="dxa"/>
          </w:tcPr>
          <w:p>
            <w:pPr>
              <w:snapToGrid w:val="0"/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</w:t>
            </w:r>
          </w:p>
        </w:tc>
        <w:tc>
          <w:tcPr>
            <w:tcW w:w="844" w:type="dxa"/>
          </w:tcPr>
          <w:p>
            <w:pPr>
              <w:snapToGrid w:val="0"/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</w:t>
            </w:r>
          </w:p>
        </w:tc>
        <w:tc>
          <w:tcPr>
            <w:tcW w:w="845" w:type="dxa"/>
          </w:tcPr>
          <w:p>
            <w:pPr>
              <w:snapToGrid w:val="0"/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17</w:t>
            </w:r>
          </w:p>
        </w:tc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答案</w:t>
            </w:r>
          </w:p>
        </w:tc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844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844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844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844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845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843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</w:tbl>
    <w:p>
      <w:pPr>
        <w:spacing w:before="156" w:beforeLines="50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非选择题</w:t>
      </w:r>
      <w:r>
        <w:rPr>
          <w:rFonts w:hint="eastAsia" w:ascii="宋体" w:hAnsi="宋体" w:cs="宋体"/>
          <w:sz w:val="28"/>
          <w:szCs w:val="28"/>
        </w:rPr>
        <w:t>(共4小题，共33分)</w:t>
      </w:r>
    </w:p>
    <w:p>
      <w:pPr>
        <w:adjustRightInd w:val="0"/>
        <w:snapToGrid w:val="0"/>
        <w:spacing w:line="300" w:lineRule="auto"/>
        <w:ind w:firstLine="422" w:firstLineChars="200"/>
        <w:rPr>
          <w:rFonts w:hint="eastAsia" w:ascii="宋体" w:hAnsi="宋体" w:cs="宋体"/>
          <w:kern w:val="10"/>
          <w:szCs w:val="21"/>
        </w:rPr>
      </w:pPr>
      <w:r>
        <w:rPr>
          <w:rFonts w:hint="eastAsia" w:ascii="宋体" w:hAnsi="宋体" w:cs="宋体"/>
          <w:b/>
          <w:bCs/>
          <w:kern w:val="10"/>
          <w:szCs w:val="21"/>
        </w:rPr>
        <w:t>18、辨析题（7分）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cs="宋体"/>
          <w:kern w:val="10"/>
          <w:szCs w:val="21"/>
        </w:rPr>
      </w:pPr>
      <w:r>
        <w:rPr>
          <w:rFonts w:hint="eastAsia" w:ascii="宋体" w:hAnsi="宋体" w:cs="宋体"/>
          <w:kern w:val="10"/>
          <w:szCs w:val="21"/>
        </w:rPr>
        <w:t>①涸泽而渔，则明年无鱼。长江十年禁渔计划的实施是坚持人与自然和谐共生、可持续发展战略的具体体现，有利于保护濒危物种江豚，维护长江生态平衡。（2分）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cs="宋体"/>
          <w:kern w:val="10"/>
          <w:szCs w:val="21"/>
        </w:rPr>
      </w:pPr>
      <w:r>
        <w:rPr>
          <w:rFonts w:hint="eastAsia" w:ascii="宋体" w:hAnsi="宋体" w:cs="宋体"/>
          <w:kern w:val="10"/>
          <w:szCs w:val="21"/>
        </w:rPr>
        <w:t>②渔业经济的发展有利于满足渔民就业，提高渔民的经济收入和生态水平，维护社会和谐稳定。为保护长江生态，实行禁渔令，让渔民上岸，会对渔民的生计造成影响。但是绿水青山就是金山银山保护生态环境就是保护生产力，禁渔令有利于保护长江流域稳定健康发展。（3分）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cs="宋体"/>
          <w:b/>
          <w:bCs/>
          <w:kern w:val="10"/>
          <w:szCs w:val="21"/>
        </w:rPr>
      </w:pPr>
      <w:r>
        <w:rPr>
          <w:rFonts w:hint="eastAsia" w:ascii="宋体" w:hAnsi="宋体" w:cs="宋体"/>
          <w:kern w:val="10"/>
          <w:szCs w:val="21"/>
        </w:rPr>
        <w:t>③因此，政府不仅要坚持落实长江禁渔计划，还需要妥善安置渔民，设立补助政策，对渔民转业给予免费培训，广大渔民也应该理解并支持国家禁捕计划，发扬艰苦奋斗精神，实现上岸后的安居乐业。（2分）</w:t>
      </w:r>
    </w:p>
    <w:p>
      <w:pPr>
        <w:snapToGrid w:val="0"/>
        <w:spacing w:line="300" w:lineRule="auto"/>
        <w:ind w:firstLine="422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19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b/>
          <w:bCs/>
          <w:szCs w:val="21"/>
        </w:rPr>
        <w:t>（8分）</w:t>
      </w:r>
      <w:r>
        <w:rPr>
          <w:rFonts w:hint="eastAsia" w:ascii="宋体" w:hAnsi="宋体"/>
          <w:szCs w:val="21"/>
        </w:rPr>
        <w:t>(1)经济:进一步加大对民族地区的支持力度推动西部大开发战略，实施兴边富民行动，通过输入技术、管理、人才等方式增强民族地区自我发展能力；民生：支持民族地区发展教育，实施积极的就业政策，初步建立基本医疗保障制度；文化：大力扶持少数民族文化的保护、继承、创新和发展工作，积极促进各民族之间的文化交流。（两个方面即可，4分）</w:t>
      </w:r>
    </w:p>
    <w:p>
      <w:pPr>
        <w:snapToGrid w:val="0"/>
        <w:spacing w:line="30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积极响应党的号召，树立正确的世界观、人生观、价值观；坚定理想信念，志存高远，脚踏实地，勇做时代的弄潮儿；积极承担社会责任，不断提升人生价值，弘扬艰苦奋斗精神，保持昂扬向上的精神风貌；注重实践，养成勤动脑、勤动手的好习惯，积极培养创新精神；积极关注国家发展，为实现中国梦建言献策；传承中华优秀传统文化，增强对民族文化的认同感，做自信中国人。(两个方面即可，4分）</w:t>
      </w:r>
    </w:p>
    <w:p>
      <w:pPr>
        <w:snapToGrid w:val="0"/>
        <w:spacing w:line="300" w:lineRule="auto"/>
        <w:ind w:firstLine="422" w:firstLineChars="200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b/>
          <w:bCs/>
          <w:szCs w:val="21"/>
        </w:rPr>
        <w:t>20.（8分）</w:t>
      </w:r>
      <w:r>
        <w:rPr>
          <w:rFonts w:hint="eastAsia" w:ascii="宋体" w:hAnsi="宋体" w:cs="宋体"/>
          <w:szCs w:val="21"/>
          <w:lang w:val="zh-CN"/>
        </w:rPr>
        <w:t>（1）当今世界是一个开放的、发展的、紧密联系的世界；当今世界各国相互联系、相互依存的程度空前加深，人类是一个休戚与共的命运共同体；没有哪一个国家能够独自应对人类面临的各种挑战。抗击疫情是人类共同面对的全球性问题，各国需要采取共同行动，承担共同责任。（两个方面即可，</w:t>
      </w:r>
      <w:r>
        <w:rPr>
          <w:rFonts w:hint="eastAsia" w:ascii="宋体" w:hAnsi="宋体" w:cs="宋体"/>
          <w:szCs w:val="21"/>
        </w:rPr>
        <w:t>4分</w:t>
      </w:r>
      <w:r>
        <w:rPr>
          <w:rFonts w:hint="eastAsia" w:ascii="宋体" w:hAnsi="宋体" w:cs="宋体"/>
          <w:szCs w:val="21"/>
          <w:lang w:val="zh-CN"/>
        </w:rPr>
        <w:t>）</w:t>
      </w:r>
    </w:p>
    <w:p>
      <w:pPr>
        <w:snapToGrid w:val="0"/>
        <w:spacing w:line="300" w:lineRule="auto"/>
        <w:ind w:firstLine="420" w:firstLineChars="200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（2）构建人类命运共同体，各国要努力扩大利益的交汇点，谋求开放创新、包容互惠的发展前景；面对全球性挑战，各国应坚持对话协商、共建共享、合作共赢、交流互鉴、绿色低碳，采取共同行动，共同承担责任；构建人类命运共同体，不仅需要世界各国的一致行动，而且需要各国人民间的相互信任、守望相助和共同担当。（两个方面即可，</w:t>
      </w:r>
      <w:r>
        <w:rPr>
          <w:rFonts w:hint="eastAsia" w:ascii="宋体" w:hAnsi="宋体" w:cs="宋体"/>
          <w:szCs w:val="21"/>
        </w:rPr>
        <w:t>4分</w:t>
      </w:r>
      <w:r>
        <w:rPr>
          <w:rFonts w:hint="eastAsia" w:ascii="宋体" w:hAnsi="宋体" w:cs="宋体"/>
          <w:szCs w:val="21"/>
          <w:lang w:val="zh-CN"/>
        </w:rPr>
        <w:t>）</w:t>
      </w:r>
    </w:p>
    <w:p>
      <w:pPr>
        <w:snapToGrid w:val="0"/>
        <w:spacing w:line="300" w:lineRule="auto"/>
        <w:ind w:firstLine="422" w:firstLineChars="200"/>
        <w:rPr>
          <w:rFonts w:hint="eastAsia"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21.（10分）</w:t>
      </w:r>
      <w:r>
        <w:rPr>
          <w:rFonts w:hint="eastAsia"/>
          <w:color w:val="000000"/>
          <w:szCs w:val="21"/>
        </w:rPr>
        <w:t>(1)有利于激发人们对中原文化的保护与热爱之情；有利于弘扬河南文化，扩大河南文化的影响力；有利于增进河南人民的文化自信和文化认同；等等。（至少两个方面，4分）</w:t>
      </w:r>
    </w:p>
    <w:p>
      <w:pPr>
        <w:snapToGrid w:val="0"/>
        <w:spacing w:line="300" w:lineRule="auto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(2</w:t>
      </w:r>
      <w:r>
        <w:rPr>
          <w:rFonts w:hint="eastAsia"/>
          <w:color w:val="000000"/>
          <w:szCs w:val="21"/>
          <w:lang w:val="en-US" w:eastAsia="zh-CN"/>
        </w:rPr>
        <w:t>)</w:t>
      </w:r>
      <w:r>
        <w:rPr>
          <w:rFonts w:hint="eastAsia"/>
          <w:color w:val="000000"/>
          <w:szCs w:val="21"/>
          <w:lang w:eastAsia="zh-CN"/>
        </w:rPr>
        <w:t>中原文化源远流长，博大精深；我省实施文化强省战略，硕果累累；我省坚持对外开放的基本国策，不断加强文化交流；中原文化对世界的影响越来越大；人们的文化素养不断提高，文化需求不断增强；</w:t>
      </w:r>
      <w:r>
        <w:rPr>
          <w:rFonts w:hint="eastAsia"/>
          <w:color w:val="000000"/>
          <w:szCs w:val="21"/>
        </w:rPr>
        <w:t>等等。（至少两个方面，4分）</w:t>
      </w:r>
    </w:p>
    <w:p>
      <w:pPr>
        <w:snapToGrid w:val="0"/>
        <w:spacing w:line="300" w:lineRule="auto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(3)将馆藏文物制作成小工艺品向市民免费发放；制作馆藏文物宣传手册；等等。（2分）</w:t>
      </w:r>
    </w:p>
    <w:p>
      <w:pPr>
        <w:snapToGrid w:val="0"/>
        <w:spacing w:line="300" w:lineRule="auto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注：主观题部分，学生作答言之有理即可酌情给分。</w:t>
      </w:r>
    </w:p>
    <w:p>
      <w:pPr>
        <w:snapToGrid w:val="0"/>
        <w:spacing w:line="300" w:lineRule="auto"/>
        <w:ind w:firstLine="420" w:firstLineChars="200"/>
        <w:rPr>
          <w:rFonts w:hint="eastAsia"/>
          <w:color w:val="000000"/>
          <w:szCs w:val="21"/>
        </w:rPr>
      </w:pPr>
    </w:p>
    <w:p>
      <w:pPr>
        <w:snapToGrid w:val="0"/>
        <w:spacing w:line="300" w:lineRule="auto"/>
        <w:ind w:firstLine="420" w:firstLineChars="200"/>
        <w:rPr>
          <w:rFonts w:hint="eastAsia"/>
          <w:color w:val="00000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2183" w:right="1843" w:bottom="2183" w:left="1843" w:header="851" w:footer="1588" w:gutter="0"/>
          <w:pgNumType w:fmt="numberInDash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宋体" w:hAnsi="宋体"/>
      </w:rPr>
    </w:pPr>
    <w:r>
      <w:rPr>
        <w:rFonts w:hint="eastAsia" w:ascii="宋体" w:hAnsi="宋体"/>
      </w:rPr>
      <w:t xml:space="preserve">F 九年级道德与法治答案 </w: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PAGE   \* MERGEFORMAT 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-</w:t>
    </w:r>
    <w:r>
      <w:rPr>
        <w:rFonts w:ascii="宋体" w:hAnsi="宋体"/>
      </w:rPr>
      <w:t xml:space="preserve"> 2 -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 xml:space="preserve"> （共2页）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05"/>
  <w:drawingGridVerticalSpacing w:val="156"/>
  <w:doNotShadeFormData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15D9"/>
    <w:rsid w:val="000056DC"/>
    <w:rsid w:val="0003220E"/>
    <w:rsid w:val="00032A39"/>
    <w:rsid w:val="0005435F"/>
    <w:rsid w:val="00055082"/>
    <w:rsid w:val="0005748D"/>
    <w:rsid w:val="00061BBE"/>
    <w:rsid w:val="00077B2D"/>
    <w:rsid w:val="000973AE"/>
    <w:rsid w:val="000A1284"/>
    <w:rsid w:val="000A7E0C"/>
    <w:rsid w:val="000C1AC5"/>
    <w:rsid w:val="000D0308"/>
    <w:rsid w:val="000D51F5"/>
    <w:rsid w:val="000E111B"/>
    <w:rsid w:val="00101125"/>
    <w:rsid w:val="0010470B"/>
    <w:rsid w:val="00106270"/>
    <w:rsid w:val="001162E3"/>
    <w:rsid w:val="00127AB1"/>
    <w:rsid w:val="00196DA0"/>
    <w:rsid w:val="001A59A8"/>
    <w:rsid w:val="001C2CF6"/>
    <w:rsid w:val="001C38FB"/>
    <w:rsid w:val="001D03A8"/>
    <w:rsid w:val="001F2160"/>
    <w:rsid w:val="0020156E"/>
    <w:rsid w:val="002106CB"/>
    <w:rsid w:val="00217458"/>
    <w:rsid w:val="00226683"/>
    <w:rsid w:val="002279D6"/>
    <w:rsid w:val="00233CE6"/>
    <w:rsid w:val="0024271F"/>
    <w:rsid w:val="002548F6"/>
    <w:rsid w:val="00260EB4"/>
    <w:rsid w:val="00263B76"/>
    <w:rsid w:val="002951FB"/>
    <w:rsid w:val="00297444"/>
    <w:rsid w:val="002C30C3"/>
    <w:rsid w:val="002F59FE"/>
    <w:rsid w:val="002F5E21"/>
    <w:rsid w:val="00322E99"/>
    <w:rsid w:val="003274A3"/>
    <w:rsid w:val="00331318"/>
    <w:rsid w:val="003502DE"/>
    <w:rsid w:val="00362819"/>
    <w:rsid w:val="00363300"/>
    <w:rsid w:val="003655E8"/>
    <w:rsid w:val="00381EEA"/>
    <w:rsid w:val="0038544C"/>
    <w:rsid w:val="0038787F"/>
    <w:rsid w:val="003A107D"/>
    <w:rsid w:val="003A5010"/>
    <w:rsid w:val="003A595D"/>
    <w:rsid w:val="003A7315"/>
    <w:rsid w:val="003D26E6"/>
    <w:rsid w:val="003F5E18"/>
    <w:rsid w:val="004010B8"/>
    <w:rsid w:val="00410059"/>
    <w:rsid w:val="00413E87"/>
    <w:rsid w:val="00416F5F"/>
    <w:rsid w:val="00424C6D"/>
    <w:rsid w:val="004459F0"/>
    <w:rsid w:val="00446698"/>
    <w:rsid w:val="004662EE"/>
    <w:rsid w:val="00477036"/>
    <w:rsid w:val="00481872"/>
    <w:rsid w:val="00481BBD"/>
    <w:rsid w:val="00491574"/>
    <w:rsid w:val="004B2618"/>
    <w:rsid w:val="004C2F2D"/>
    <w:rsid w:val="004E2410"/>
    <w:rsid w:val="005004E3"/>
    <w:rsid w:val="0051398F"/>
    <w:rsid w:val="00514596"/>
    <w:rsid w:val="00545F04"/>
    <w:rsid w:val="00574E51"/>
    <w:rsid w:val="0058120B"/>
    <w:rsid w:val="00591BFE"/>
    <w:rsid w:val="005938B1"/>
    <w:rsid w:val="00594E0E"/>
    <w:rsid w:val="00596F90"/>
    <w:rsid w:val="005A2CDA"/>
    <w:rsid w:val="005A682B"/>
    <w:rsid w:val="005C6CFC"/>
    <w:rsid w:val="005F1B01"/>
    <w:rsid w:val="006048DA"/>
    <w:rsid w:val="00610E61"/>
    <w:rsid w:val="00611802"/>
    <w:rsid w:val="00626CBD"/>
    <w:rsid w:val="006364BF"/>
    <w:rsid w:val="00662CED"/>
    <w:rsid w:val="0066697D"/>
    <w:rsid w:val="006816BE"/>
    <w:rsid w:val="006B6400"/>
    <w:rsid w:val="006D1B11"/>
    <w:rsid w:val="006D220B"/>
    <w:rsid w:val="006E4808"/>
    <w:rsid w:val="006E6333"/>
    <w:rsid w:val="0070149C"/>
    <w:rsid w:val="00713676"/>
    <w:rsid w:val="00715CE8"/>
    <w:rsid w:val="007162DD"/>
    <w:rsid w:val="007237E3"/>
    <w:rsid w:val="007242CC"/>
    <w:rsid w:val="00726C11"/>
    <w:rsid w:val="0072757A"/>
    <w:rsid w:val="0075066A"/>
    <w:rsid w:val="00754303"/>
    <w:rsid w:val="00780AAD"/>
    <w:rsid w:val="00780B09"/>
    <w:rsid w:val="00796B8E"/>
    <w:rsid w:val="007A1939"/>
    <w:rsid w:val="007C34DF"/>
    <w:rsid w:val="0081170F"/>
    <w:rsid w:val="008600FB"/>
    <w:rsid w:val="008613A8"/>
    <w:rsid w:val="00865371"/>
    <w:rsid w:val="00870E31"/>
    <w:rsid w:val="008C417C"/>
    <w:rsid w:val="008C6319"/>
    <w:rsid w:val="008C77BA"/>
    <w:rsid w:val="008D6F6F"/>
    <w:rsid w:val="008E32BC"/>
    <w:rsid w:val="008F18D2"/>
    <w:rsid w:val="00904D1F"/>
    <w:rsid w:val="0092010F"/>
    <w:rsid w:val="00935B77"/>
    <w:rsid w:val="00952E0E"/>
    <w:rsid w:val="0099498D"/>
    <w:rsid w:val="009B53D2"/>
    <w:rsid w:val="009D5E47"/>
    <w:rsid w:val="009E1631"/>
    <w:rsid w:val="009E48D2"/>
    <w:rsid w:val="009E617A"/>
    <w:rsid w:val="009F3FF4"/>
    <w:rsid w:val="00A0417F"/>
    <w:rsid w:val="00A13105"/>
    <w:rsid w:val="00A16917"/>
    <w:rsid w:val="00A37BD9"/>
    <w:rsid w:val="00A745BF"/>
    <w:rsid w:val="00A77642"/>
    <w:rsid w:val="00AB3E48"/>
    <w:rsid w:val="00AB4029"/>
    <w:rsid w:val="00AC240B"/>
    <w:rsid w:val="00AC7FBC"/>
    <w:rsid w:val="00AD2AA1"/>
    <w:rsid w:val="00AD2F38"/>
    <w:rsid w:val="00AE21EB"/>
    <w:rsid w:val="00B006ED"/>
    <w:rsid w:val="00B13005"/>
    <w:rsid w:val="00B151B8"/>
    <w:rsid w:val="00B22CD3"/>
    <w:rsid w:val="00B276B8"/>
    <w:rsid w:val="00B372E2"/>
    <w:rsid w:val="00B402D7"/>
    <w:rsid w:val="00B4254D"/>
    <w:rsid w:val="00B6659E"/>
    <w:rsid w:val="00B925F7"/>
    <w:rsid w:val="00B973CA"/>
    <w:rsid w:val="00BA01F4"/>
    <w:rsid w:val="00BB13BC"/>
    <w:rsid w:val="00BB29C9"/>
    <w:rsid w:val="00BB4E27"/>
    <w:rsid w:val="00BC5E9A"/>
    <w:rsid w:val="00BC7B32"/>
    <w:rsid w:val="00BE4827"/>
    <w:rsid w:val="00BF2E78"/>
    <w:rsid w:val="00BF528F"/>
    <w:rsid w:val="00C45484"/>
    <w:rsid w:val="00C538CD"/>
    <w:rsid w:val="00C543A3"/>
    <w:rsid w:val="00C547DE"/>
    <w:rsid w:val="00C75458"/>
    <w:rsid w:val="00C84BF0"/>
    <w:rsid w:val="00CC378C"/>
    <w:rsid w:val="00CC4D59"/>
    <w:rsid w:val="00CC5F14"/>
    <w:rsid w:val="00CF07F3"/>
    <w:rsid w:val="00D00258"/>
    <w:rsid w:val="00D03CE9"/>
    <w:rsid w:val="00D21F28"/>
    <w:rsid w:val="00D23D90"/>
    <w:rsid w:val="00D24027"/>
    <w:rsid w:val="00D27465"/>
    <w:rsid w:val="00D64153"/>
    <w:rsid w:val="00D67AC8"/>
    <w:rsid w:val="00D8064C"/>
    <w:rsid w:val="00D95CC3"/>
    <w:rsid w:val="00DA30D7"/>
    <w:rsid w:val="00DD3525"/>
    <w:rsid w:val="00DE3906"/>
    <w:rsid w:val="00DE6190"/>
    <w:rsid w:val="00DE6ABE"/>
    <w:rsid w:val="00E04974"/>
    <w:rsid w:val="00E13326"/>
    <w:rsid w:val="00E357EF"/>
    <w:rsid w:val="00E63F56"/>
    <w:rsid w:val="00E6657E"/>
    <w:rsid w:val="00EB10AD"/>
    <w:rsid w:val="00EC77B4"/>
    <w:rsid w:val="00ED463B"/>
    <w:rsid w:val="00ED541E"/>
    <w:rsid w:val="00F54920"/>
    <w:rsid w:val="00F554D4"/>
    <w:rsid w:val="00FA2F27"/>
    <w:rsid w:val="00FA71E5"/>
    <w:rsid w:val="00FB58E5"/>
    <w:rsid w:val="00FC600E"/>
    <w:rsid w:val="010D72BD"/>
    <w:rsid w:val="01134F67"/>
    <w:rsid w:val="01344BCE"/>
    <w:rsid w:val="013E790F"/>
    <w:rsid w:val="014D1D6E"/>
    <w:rsid w:val="014F624A"/>
    <w:rsid w:val="015B6971"/>
    <w:rsid w:val="0168243E"/>
    <w:rsid w:val="018650DA"/>
    <w:rsid w:val="01940741"/>
    <w:rsid w:val="01A7633B"/>
    <w:rsid w:val="01C250B0"/>
    <w:rsid w:val="01C422D3"/>
    <w:rsid w:val="01E859A7"/>
    <w:rsid w:val="01EE7E2B"/>
    <w:rsid w:val="01F727F0"/>
    <w:rsid w:val="02101C68"/>
    <w:rsid w:val="021903FE"/>
    <w:rsid w:val="023B70F8"/>
    <w:rsid w:val="024236B6"/>
    <w:rsid w:val="02432736"/>
    <w:rsid w:val="026A75A7"/>
    <w:rsid w:val="026D4DDD"/>
    <w:rsid w:val="02800AE2"/>
    <w:rsid w:val="028408BC"/>
    <w:rsid w:val="02911093"/>
    <w:rsid w:val="02975E23"/>
    <w:rsid w:val="02A405BA"/>
    <w:rsid w:val="02C82A1E"/>
    <w:rsid w:val="02E555C1"/>
    <w:rsid w:val="02FC714A"/>
    <w:rsid w:val="03120D1E"/>
    <w:rsid w:val="032A2D0D"/>
    <w:rsid w:val="03344A43"/>
    <w:rsid w:val="033E2D3B"/>
    <w:rsid w:val="0375106D"/>
    <w:rsid w:val="03D711CB"/>
    <w:rsid w:val="03DA17F6"/>
    <w:rsid w:val="0405300E"/>
    <w:rsid w:val="040E1F30"/>
    <w:rsid w:val="042B678F"/>
    <w:rsid w:val="044603D8"/>
    <w:rsid w:val="044B56C4"/>
    <w:rsid w:val="04594E6A"/>
    <w:rsid w:val="04604F92"/>
    <w:rsid w:val="049468F6"/>
    <w:rsid w:val="04A809B7"/>
    <w:rsid w:val="04B561CD"/>
    <w:rsid w:val="04BA700E"/>
    <w:rsid w:val="05206950"/>
    <w:rsid w:val="052408A8"/>
    <w:rsid w:val="054F37FF"/>
    <w:rsid w:val="055537EB"/>
    <w:rsid w:val="0580706E"/>
    <w:rsid w:val="05A96B58"/>
    <w:rsid w:val="05CD4223"/>
    <w:rsid w:val="05D31F2C"/>
    <w:rsid w:val="05DA4161"/>
    <w:rsid w:val="061A16C3"/>
    <w:rsid w:val="063F13BF"/>
    <w:rsid w:val="06467305"/>
    <w:rsid w:val="064E776C"/>
    <w:rsid w:val="065759E7"/>
    <w:rsid w:val="06673A9C"/>
    <w:rsid w:val="067F1121"/>
    <w:rsid w:val="06997DC1"/>
    <w:rsid w:val="06B73C99"/>
    <w:rsid w:val="06BC78FC"/>
    <w:rsid w:val="07054E1C"/>
    <w:rsid w:val="071527B0"/>
    <w:rsid w:val="07161419"/>
    <w:rsid w:val="0719097A"/>
    <w:rsid w:val="071F414E"/>
    <w:rsid w:val="071F46DB"/>
    <w:rsid w:val="07264D27"/>
    <w:rsid w:val="0738047F"/>
    <w:rsid w:val="074621D7"/>
    <w:rsid w:val="07626623"/>
    <w:rsid w:val="077F004F"/>
    <w:rsid w:val="079554ED"/>
    <w:rsid w:val="07A4097B"/>
    <w:rsid w:val="07AC3BC2"/>
    <w:rsid w:val="07C34D7D"/>
    <w:rsid w:val="07C6033A"/>
    <w:rsid w:val="07CC10C5"/>
    <w:rsid w:val="07CF29C1"/>
    <w:rsid w:val="07FA22D4"/>
    <w:rsid w:val="0815144F"/>
    <w:rsid w:val="083B4816"/>
    <w:rsid w:val="08633CDA"/>
    <w:rsid w:val="08701393"/>
    <w:rsid w:val="08726247"/>
    <w:rsid w:val="087C236F"/>
    <w:rsid w:val="088602C1"/>
    <w:rsid w:val="089818A9"/>
    <w:rsid w:val="08B50939"/>
    <w:rsid w:val="08CD1FB8"/>
    <w:rsid w:val="08CD6EC4"/>
    <w:rsid w:val="08E80E47"/>
    <w:rsid w:val="08E84BF3"/>
    <w:rsid w:val="08FD2930"/>
    <w:rsid w:val="09043ADE"/>
    <w:rsid w:val="090645CA"/>
    <w:rsid w:val="0913564D"/>
    <w:rsid w:val="092006A4"/>
    <w:rsid w:val="093B0B4E"/>
    <w:rsid w:val="094325EC"/>
    <w:rsid w:val="09461B92"/>
    <w:rsid w:val="094C2124"/>
    <w:rsid w:val="094C6698"/>
    <w:rsid w:val="095363B9"/>
    <w:rsid w:val="09814F5C"/>
    <w:rsid w:val="099027CF"/>
    <w:rsid w:val="09990273"/>
    <w:rsid w:val="099F0D50"/>
    <w:rsid w:val="09BF547F"/>
    <w:rsid w:val="09C4681D"/>
    <w:rsid w:val="09D4558D"/>
    <w:rsid w:val="09DA63DD"/>
    <w:rsid w:val="0A1E3D38"/>
    <w:rsid w:val="0A20334B"/>
    <w:rsid w:val="0A253038"/>
    <w:rsid w:val="0A6F3766"/>
    <w:rsid w:val="0A73388D"/>
    <w:rsid w:val="0A9A0528"/>
    <w:rsid w:val="0AA172C7"/>
    <w:rsid w:val="0AD5192A"/>
    <w:rsid w:val="0ADB6DC2"/>
    <w:rsid w:val="0B2761C0"/>
    <w:rsid w:val="0B3D3F9F"/>
    <w:rsid w:val="0B55527E"/>
    <w:rsid w:val="0B6E4670"/>
    <w:rsid w:val="0B7072F8"/>
    <w:rsid w:val="0B727FB1"/>
    <w:rsid w:val="0B7F43D2"/>
    <w:rsid w:val="0BA94DDB"/>
    <w:rsid w:val="0BC62FC0"/>
    <w:rsid w:val="0BD53736"/>
    <w:rsid w:val="0BD83BAB"/>
    <w:rsid w:val="0BE4305A"/>
    <w:rsid w:val="0C024E10"/>
    <w:rsid w:val="0C0D5CE9"/>
    <w:rsid w:val="0C2B4BE2"/>
    <w:rsid w:val="0C396A7A"/>
    <w:rsid w:val="0C3A5838"/>
    <w:rsid w:val="0C5F1A14"/>
    <w:rsid w:val="0C776D4E"/>
    <w:rsid w:val="0C7E054F"/>
    <w:rsid w:val="0CD96D14"/>
    <w:rsid w:val="0CDB3362"/>
    <w:rsid w:val="0CF5338E"/>
    <w:rsid w:val="0CF773D6"/>
    <w:rsid w:val="0D055972"/>
    <w:rsid w:val="0D1B4DC5"/>
    <w:rsid w:val="0D237E81"/>
    <w:rsid w:val="0D6F1111"/>
    <w:rsid w:val="0D704350"/>
    <w:rsid w:val="0DA64CEB"/>
    <w:rsid w:val="0DAE4271"/>
    <w:rsid w:val="0DB67A67"/>
    <w:rsid w:val="0DBF5C08"/>
    <w:rsid w:val="0DE910C6"/>
    <w:rsid w:val="0DFB35F0"/>
    <w:rsid w:val="0E301FAD"/>
    <w:rsid w:val="0E384A75"/>
    <w:rsid w:val="0E3B5F99"/>
    <w:rsid w:val="0E4D196E"/>
    <w:rsid w:val="0E882F98"/>
    <w:rsid w:val="0E9154B5"/>
    <w:rsid w:val="0E924FA9"/>
    <w:rsid w:val="0EB318B3"/>
    <w:rsid w:val="0EE32B00"/>
    <w:rsid w:val="0EE93B75"/>
    <w:rsid w:val="0EEC617D"/>
    <w:rsid w:val="0EFF3237"/>
    <w:rsid w:val="0F034BE2"/>
    <w:rsid w:val="0F5F19B3"/>
    <w:rsid w:val="0F625D45"/>
    <w:rsid w:val="0F864E64"/>
    <w:rsid w:val="0F9A75F7"/>
    <w:rsid w:val="0FAD4512"/>
    <w:rsid w:val="0FC0150A"/>
    <w:rsid w:val="0FE519F4"/>
    <w:rsid w:val="0FEF31CC"/>
    <w:rsid w:val="0FFD738B"/>
    <w:rsid w:val="10064D80"/>
    <w:rsid w:val="10153160"/>
    <w:rsid w:val="10277806"/>
    <w:rsid w:val="1033061D"/>
    <w:rsid w:val="105B0850"/>
    <w:rsid w:val="10760B8B"/>
    <w:rsid w:val="108075F9"/>
    <w:rsid w:val="109432E0"/>
    <w:rsid w:val="10B57058"/>
    <w:rsid w:val="10B858A2"/>
    <w:rsid w:val="10C325DD"/>
    <w:rsid w:val="10C5199A"/>
    <w:rsid w:val="10E0034F"/>
    <w:rsid w:val="10EF66B3"/>
    <w:rsid w:val="111678A4"/>
    <w:rsid w:val="11306B63"/>
    <w:rsid w:val="113672AA"/>
    <w:rsid w:val="11395AA0"/>
    <w:rsid w:val="114606A4"/>
    <w:rsid w:val="115137BB"/>
    <w:rsid w:val="11514762"/>
    <w:rsid w:val="11585514"/>
    <w:rsid w:val="11664887"/>
    <w:rsid w:val="116A4DD1"/>
    <w:rsid w:val="11720BC7"/>
    <w:rsid w:val="117265F8"/>
    <w:rsid w:val="11963EA5"/>
    <w:rsid w:val="11B379F5"/>
    <w:rsid w:val="12021175"/>
    <w:rsid w:val="120430EF"/>
    <w:rsid w:val="120B220E"/>
    <w:rsid w:val="124A6C69"/>
    <w:rsid w:val="12D958FD"/>
    <w:rsid w:val="12F65F41"/>
    <w:rsid w:val="130D2C70"/>
    <w:rsid w:val="133044A9"/>
    <w:rsid w:val="133B67BF"/>
    <w:rsid w:val="133F5E15"/>
    <w:rsid w:val="134976A0"/>
    <w:rsid w:val="13655224"/>
    <w:rsid w:val="13700DAB"/>
    <w:rsid w:val="137706A2"/>
    <w:rsid w:val="1396772F"/>
    <w:rsid w:val="13BA72B1"/>
    <w:rsid w:val="13BF7A6F"/>
    <w:rsid w:val="13E8162F"/>
    <w:rsid w:val="13F36924"/>
    <w:rsid w:val="142C008A"/>
    <w:rsid w:val="1489324B"/>
    <w:rsid w:val="1491177C"/>
    <w:rsid w:val="149217DE"/>
    <w:rsid w:val="14A65337"/>
    <w:rsid w:val="14AE5202"/>
    <w:rsid w:val="14D534EE"/>
    <w:rsid w:val="14E33CDF"/>
    <w:rsid w:val="14EC67AD"/>
    <w:rsid w:val="14FF1648"/>
    <w:rsid w:val="15151181"/>
    <w:rsid w:val="1539330D"/>
    <w:rsid w:val="153A52F7"/>
    <w:rsid w:val="153B536A"/>
    <w:rsid w:val="1570419B"/>
    <w:rsid w:val="157F1EA3"/>
    <w:rsid w:val="15852A02"/>
    <w:rsid w:val="1595528A"/>
    <w:rsid w:val="15994B69"/>
    <w:rsid w:val="159D45C3"/>
    <w:rsid w:val="15A25705"/>
    <w:rsid w:val="15AE3854"/>
    <w:rsid w:val="15AE77E1"/>
    <w:rsid w:val="15C157C9"/>
    <w:rsid w:val="15C91447"/>
    <w:rsid w:val="15D65485"/>
    <w:rsid w:val="15F828E7"/>
    <w:rsid w:val="15FA2055"/>
    <w:rsid w:val="161330D2"/>
    <w:rsid w:val="1614779D"/>
    <w:rsid w:val="161E74C3"/>
    <w:rsid w:val="16264484"/>
    <w:rsid w:val="162E6839"/>
    <w:rsid w:val="1654111C"/>
    <w:rsid w:val="1689272E"/>
    <w:rsid w:val="171F1C23"/>
    <w:rsid w:val="17216E88"/>
    <w:rsid w:val="1722487B"/>
    <w:rsid w:val="17260CE9"/>
    <w:rsid w:val="172A3CDE"/>
    <w:rsid w:val="17420808"/>
    <w:rsid w:val="17920472"/>
    <w:rsid w:val="17A05721"/>
    <w:rsid w:val="17AC0687"/>
    <w:rsid w:val="17B44FC2"/>
    <w:rsid w:val="17C97071"/>
    <w:rsid w:val="17F1489D"/>
    <w:rsid w:val="180C37D7"/>
    <w:rsid w:val="18186A4D"/>
    <w:rsid w:val="181E07A8"/>
    <w:rsid w:val="181F280E"/>
    <w:rsid w:val="182A319D"/>
    <w:rsid w:val="184527B7"/>
    <w:rsid w:val="18914709"/>
    <w:rsid w:val="18967ADF"/>
    <w:rsid w:val="18D33CB0"/>
    <w:rsid w:val="18D83474"/>
    <w:rsid w:val="18DA01BF"/>
    <w:rsid w:val="18EC27AE"/>
    <w:rsid w:val="18F0464A"/>
    <w:rsid w:val="190007AF"/>
    <w:rsid w:val="19131395"/>
    <w:rsid w:val="191E411C"/>
    <w:rsid w:val="19341957"/>
    <w:rsid w:val="193B788A"/>
    <w:rsid w:val="193D3505"/>
    <w:rsid w:val="19447CA4"/>
    <w:rsid w:val="198A060A"/>
    <w:rsid w:val="1991797A"/>
    <w:rsid w:val="19AC39E0"/>
    <w:rsid w:val="19E90020"/>
    <w:rsid w:val="19FB63F3"/>
    <w:rsid w:val="1A1F769A"/>
    <w:rsid w:val="1A20122D"/>
    <w:rsid w:val="1A2B486D"/>
    <w:rsid w:val="1A5A68EC"/>
    <w:rsid w:val="1A642CDD"/>
    <w:rsid w:val="1A672FB3"/>
    <w:rsid w:val="1A6C4C3B"/>
    <w:rsid w:val="1A9211E1"/>
    <w:rsid w:val="1AB1792D"/>
    <w:rsid w:val="1AD430A7"/>
    <w:rsid w:val="1AF42170"/>
    <w:rsid w:val="1B1049E9"/>
    <w:rsid w:val="1B1B2B77"/>
    <w:rsid w:val="1B262BB6"/>
    <w:rsid w:val="1B387166"/>
    <w:rsid w:val="1B4E1ABB"/>
    <w:rsid w:val="1B6C00C4"/>
    <w:rsid w:val="1B7C0C69"/>
    <w:rsid w:val="1BA3102E"/>
    <w:rsid w:val="1BAF480A"/>
    <w:rsid w:val="1BCA612B"/>
    <w:rsid w:val="1BCC6514"/>
    <w:rsid w:val="1BDC33ED"/>
    <w:rsid w:val="1BDE4DD5"/>
    <w:rsid w:val="1BF4531C"/>
    <w:rsid w:val="1C0F1E0F"/>
    <w:rsid w:val="1C340FAA"/>
    <w:rsid w:val="1C506DD4"/>
    <w:rsid w:val="1C630C93"/>
    <w:rsid w:val="1C641328"/>
    <w:rsid w:val="1C7738D6"/>
    <w:rsid w:val="1C9B721F"/>
    <w:rsid w:val="1CBA4517"/>
    <w:rsid w:val="1CE26C8E"/>
    <w:rsid w:val="1CE52DF1"/>
    <w:rsid w:val="1D014858"/>
    <w:rsid w:val="1D0D7B84"/>
    <w:rsid w:val="1D1C532B"/>
    <w:rsid w:val="1D1E0658"/>
    <w:rsid w:val="1D29130C"/>
    <w:rsid w:val="1D551047"/>
    <w:rsid w:val="1D5844F1"/>
    <w:rsid w:val="1D594CE4"/>
    <w:rsid w:val="1D8559A6"/>
    <w:rsid w:val="1D8F3897"/>
    <w:rsid w:val="1D997D71"/>
    <w:rsid w:val="1DBE2887"/>
    <w:rsid w:val="1DBE7B27"/>
    <w:rsid w:val="1DDF3920"/>
    <w:rsid w:val="1DEC0ADC"/>
    <w:rsid w:val="1E267DCB"/>
    <w:rsid w:val="1E3C6907"/>
    <w:rsid w:val="1E4105B9"/>
    <w:rsid w:val="1E4A315E"/>
    <w:rsid w:val="1E63245B"/>
    <w:rsid w:val="1E8743E2"/>
    <w:rsid w:val="1E89792B"/>
    <w:rsid w:val="1ECA2285"/>
    <w:rsid w:val="1ED16074"/>
    <w:rsid w:val="1ED35C9A"/>
    <w:rsid w:val="1F26717B"/>
    <w:rsid w:val="1F3C6FF6"/>
    <w:rsid w:val="1F6936A1"/>
    <w:rsid w:val="1F927B61"/>
    <w:rsid w:val="1F990B09"/>
    <w:rsid w:val="1FA377E4"/>
    <w:rsid w:val="1FC742CD"/>
    <w:rsid w:val="1FD1004A"/>
    <w:rsid w:val="20136734"/>
    <w:rsid w:val="20541BAF"/>
    <w:rsid w:val="206A4E84"/>
    <w:rsid w:val="207056A2"/>
    <w:rsid w:val="20720919"/>
    <w:rsid w:val="208B6F57"/>
    <w:rsid w:val="20975FFA"/>
    <w:rsid w:val="20D32434"/>
    <w:rsid w:val="20D408E7"/>
    <w:rsid w:val="21002E85"/>
    <w:rsid w:val="21253450"/>
    <w:rsid w:val="212B0854"/>
    <w:rsid w:val="21633318"/>
    <w:rsid w:val="21A74403"/>
    <w:rsid w:val="21AD7EAC"/>
    <w:rsid w:val="21AF7C2A"/>
    <w:rsid w:val="21B7578C"/>
    <w:rsid w:val="21C0573C"/>
    <w:rsid w:val="21F81566"/>
    <w:rsid w:val="224227A4"/>
    <w:rsid w:val="226D45EE"/>
    <w:rsid w:val="22882EBE"/>
    <w:rsid w:val="22A33084"/>
    <w:rsid w:val="22A8752F"/>
    <w:rsid w:val="22C533DD"/>
    <w:rsid w:val="22C65173"/>
    <w:rsid w:val="22E35339"/>
    <w:rsid w:val="22E4779F"/>
    <w:rsid w:val="22FB3142"/>
    <w:rsid w:val="23140E46"/>
    <w:rsid w:val="23142480"/>
    <w:rsid w:val="23181032"/>
    <w:rsid w:val="231C5849"/>
    <w:rsid w:val="233C4050"/>
    <w:rsid w:val="23464B16"/>
    <w:rsid w:val="234756EB"/>
    <w:rsid w:val="234B27EF"/>
    <w:rsid w:val="235B7461"/>
    <w:rsid w:val="235E5CA8"/>
    <w:rsid w:val="24352A44"/>
    <w:rsid w:val="243C454C"/>
    <w:rsid w:val="245F36C2"/>
    <w:rsid w:val="247419AF"/>
    <w:rsid w:val="24744988"/>
    <w:rsid w:val="24831333"/>
    <w:rsid w:val="24955C87"/>
    <w:rsid w:val="249B094A"/>
    <w:rsid w:val="249E4533"/>
    <w:rsid w:val="24BD65C8"/>
    <w:rsid w:val="24C712EA"/>
    <w:rsid w:val="24E16FC3"/>
    <w:rsid w:val="24ED1FC9"/>
    <w:rsid w:val="251E6B3B"/>
    <w:rsid w:val="252E7BDE"/>
    <w:rsid w:val="25433B73"/>
    <w:rsid w:val="254B4670"/>
    <w:rsid w:val="25732416"/>
    <w:rsid w:val="25773CBD"/>
    <w:rsid w:val="25BA1A04"/>
    <w:rsid w:val="25EB7A0A"/>
    <w:rsid w:val="25F544EC"/>
    <w:rsid w:val="261C20D1"/>
    <w:rsid w:val="261F38AD"/>
    <w:rsid w:val="264A6E6E"/>
    <w:rsid w:val="2653437C"/>
    <w:rsid w:val="265F7D3B"/>
    <w:rsid w:val="266E2B31"/>
    <w:rsid w:val="26742751"/>
    <w:rsid w:val="267A539A"/>
    <w:rsid w:val="268773F6"/>
    <w:rsid w:val="26C45C37"/>
    <w:rsid w:val="26D5255E"/>
    <w:rsid w:val="26EE6A4D"/>
    <w:rsid w:val="26F17077"/>
    <w:rsid w:val="270A21D3"/>
    <w:rsid w:val="27252D2C"/>
    <w:rsid w:val="27307DA0"/>
    <w:rsid w:val="273558F7"/>
    <w:rsid w:val="27411123"/>
    <w:rsid w:val="276813B2"/>
    <w:rsid w:val="27731BEF"/>
    <w:rsid w:val="277E6186"/>
    <w:rsid w:val="27CF7BCF"/>
    <w:rsid w:val="28172B3C"/>
    <w:rsid w:val="28261190"/>
    <w:rsid w:val="286053F9"/>
    <w:rsid w:val="28684E71"/>
    <w:rsid w:val="2894652B"/>
    <w:rsid w:val="28965D8C"/>
    <w:rsid w:val="28A21DE8"/>
    <w:rsid w:val="28BE050B"/>
    <w:rsid w:val="28D0503A"/>
    <w:rsid w:val="28D360B5"/>
    <w:rsid w:val="28ED59D6"/>
    <w:rsid w:val="28EF66A0"/>
    <w:rsid w:val="291F02A5"/>
    <w:rsid w:val="2934655A"/>
    <w:rsid w:val="29454407"/>
    <w:rsid w:val="2947491D"/>
    <w:rsid w:val="295022B4"/>
    <w:rsid w:val="29527214"/>
    <w:rsid w:val="29676ACA"/>
    <w:rsid w:val="297138B4"/>
    <w:rsid w:val="298E5541"/>
    <w:rsid w:val="29B1032E"/>
    <w:rsid w:val="29B35AB8"/>
    <w:rsid w:val="29B436A8"/>
    <w:rsid w:val="29D03B18"/>
    <w:rsid w:val="29E30AE4"/>
    <w:rsid w:val="29EF3251"/>
    <w:rsid w:val="29FB1893"/>
    <w:rsid w:val="2A0E2C8A"/>
    <w:rsid w:val="2A1729D1"/>
    <w:rsid w:val="2A183BDE"/>
    <w:rsid w:val="2A192B1B"/>
    <w:rsid w:val="2A803C02"/>
    <w:rsid w:val="2A940B30"/>
    <w:rsid w:val="2AA43B6D"/>
    <w:rsid w:val="2AA50D73"/>
    <w:rsid w:val="2AD25F62"/>
    <w:rsid w:val="2B404E32"/>
    <w:rsid w:val="2B4616CC"/>
    <w:rsid w:val="2B465B92"/>
    <w:rsid w:val="2B5136B8"/>
    <w:rsid w:val="2B525B79"/>
    <w:rsid w:val="2B830FD4"/>
    <w:rsid w:val="2B8D677B"/>
    <w:rsid w:val="2B95682E"/>
    <w:rsid w:val="2B99538C"/>
    <w:rsid w:val="2BB26B7A"/>
    <w:rsid w:val="2BBB0D6E"/>
    <w:rsid w:val="2BD00055"/>
    <w:rsid w:val="2BDA7385"/>
    <w:rsid w:val="2BFE6E5F"/>
    <w:rsid w:val="2C04584B"/>
    <w:rsid w:val="2C1134CB"/>
    <w:rsid w:val="2C1A4329"/>
    <w:rsid w:val="2C5C3332"/>
    <w:rsid w:val="2C835A3B"/>
    <w:rsid w:val="2C8A5BC9"/>
    <w:rsid w:val="2CA30488"/>
    <w:rsid w:val="2CB629DA"/>
    <w:rsid w:val="2CB7621D"/>
    <w:rsid w:val="2CBB7795"/>
    <w:rsid w:val="2CDD2D26"/>
    <w:rsid w:val="2CF20EBA"/>
    <w:rsid w:val="2CFA6F6F"/>
    <w:rsid w:val="2D1E135A"/>
    <w:rsid w:val="2D53103C"/>
    <w:rsid w:val="2D816864"/>
    <w:rsid w:val="2D864230"/>
    <w:rsid w:val="2D9D1545"/>
    <w:rsid w:val="2D9F50A9"/>
    <w:rsid w:val="2DB80F46"/>
    <w:rsid w:val="2DCA4DD0"/>
    <w:rsid w:val="2DDA6076"/>
    <w:rsid w:val="2DDD194C"/>
    <w:rsid w:val="2E0B5CBC"/>
    <w:rsid w:val="2E0F01E3"/>
    <w:rsid w:val="2E385A1A"/>
    <w:rsid w:val="2E45401D"/>
    <w:rsid w:val="2EA4144E"/>
    <w:rsid w:val="2EC12100"/>
    <w:rsid w:val="2EEC08D0"/>
    <w:rsid w:val="2F094789"/>
    <w:rsid w:val="2F151F76"/>
    <w:rsid w:val="2F271E39"/>
    <w:rsid w:val="2F5104C0"/>
    <w:rsid w:val="2F6F3011"/>
    <w:rsid w:val="2F753CA2"/>
    <w:rsid w:val="2F7703AB"/>
    <w:rsid w:val="2F8B3AF1"/>
    <w:rsid w:val="2F95314D"/>
    <w:rsid w:val="2FB43166"/>
    <w:rsid w:val="2FBA2670"/>
    <w:rsid w:val="2FD639DA"/>
    <w:rsid w:val="2FDA7116"/>
    <w:rsid w:val="2FE64055"/>
    <w:rsid w:val="2FE97E9F"/>
    <w:rsid w:val="2FF66EB3"/>
    <w:rsid w:val="2FFC1756"/>
    <w:rsid w:val="3008584C"/>
    <w:rsid w:val="30156DE8"/>
    <w:rsid w:val="301D4DEF"/>
    <w:rsid w:val="30405CD9"/>
    <w:rsid w:val="30522D7D"/>
    <w:rsid w:val="306A79D0"/>
    <w:rsid w:val="30894856"/>
    <w:rsid w:val="30A906E8"/>
    <w:rsid w:val="30B24100"/>
    <w:rsid w:val="30BE78AE"/>
    <w:rsid w:val="30C618A5"/>
    <w:rsid w:val="30CF0828"/>
    <w:rsid w:val="30DB0698"/>
    <w:rsid w:val="30DC6590"/>
    <w:rsid w:val="30DE582C"/>
    <w:rsid w:val="30E01DB4"/>
    <w:rsid w:val="30E17138"/>
    <w:rsid w:val="30EE6E36"/>
    <w:rsid w:val="30F272EE"/>
    <w:rsid w:val="31010D6A"/>
    <w:rsid w:val="3140285B"/>
    <w:rsid w:val="316B211C"/>
    <w:rsid w:val="316F6009"/>
    <w:rsid w:val="31D44104"/>
    <w:rsid w:val="321570B5"/>
    <w:rsid w:val="32164D42"/>
    <w:rsid w:val="3222583D"/>
    <w:rsid w:val="327F310E"/>
    <w:rsid w:val="32B54659"/>
    <w:rsid w:val="32DB6581"/>
    <w:rsid w:val="32E8035D"/>
    <w:rsid w:val="33032532"/>
    <w:rsid w:val="333A6DF3"/>
    <w:rsid w:val="336F226D"/>
    <w:rsid w:val="33872455"/>
    <w:rsid w:val="33951C8C"/>
    <w:rsid w:val="33C96532"/>
    <w:rsid w:val="33D51576"/>
    <w:rsid w:val="33E31544"/>
    <w:rsid w:val="33EC5C15"/>
    <w:rsid w:val="33EF39E6"/>
    <w:rsid w:val="33F04334"/>
    <w:rsid w:val="33FA041A"/>
    <w:rsid w:val="341B23E1"/>
    <w:rsid w:val="34210F34"/>
    <w:rsid w:val="342D5874"/>
    <w:rsid w:val="34507449"/>
    <w:rsid w:val="345350E5"/>
    <w:rsid w:val="34667F7C"/>
    <w:rsid w:val="349B0F6B"/>
    <w:rsid w:val="34E57C7D"/>
    <w:rsid w:val="34FF3369"/>
    <w:rsid w:val="350A5137"/>
    <w:rsid w:val="350B58CB"/>
    <w:rsid w:val="350D4983"/>
    <w:rsid w:val="357957E9"/>
    <w:rsid w:val="357D6536"/>
    <w:rsid w:val="357E22E3"/>
    <w:rsid w:val="359B324C"/>
    <w:rsid w:val="359F2CD5"/>
    <w:rsid w:val="35B26630"/>
    <w:rsid w:val="35D832D9"/>
    <w:rsid w:val="36336B60"/>
    <w:rsid w:val="36382F49"/>
    <w:rsid w:val="364A5882"/>
    <w:rsid w:val="365966F0"/>
    <w:rsid w:val="368B1925"/>
    <w:rsid w:val="36940E29"/>
    <w:rsid w:val="36A2735A"/>
    <w:rsid w:val="36A56AAC"/>
    <w:rsid w:val="36B55E58"/>
    <w:rsid w:val="36BA3BE6"/>
    <w:rsid w:val="36C05258"/>
    <w:rsid w:val="36F14DCB"/>
    <w:rsid w:val="36FE1A5B"/>
    <w:rsid w:val="3722247B"/>
    <w:rsid w:val="37252055"/>
    <w:rsid w:val="3733234D"/>
    <w:rsid w:val="374B0D86"/>
    <w:rsid w:val="374B787C"/>
    <w:rsid w:val="37762273"/>
    <w:rsid w:val="377C5817"/>
    <w:rsid w:val="37833B3D"/>
    <w:rsid w:val="37894E50"/>
    <w:rsid w:val="378C785F"/>
    <w:rsid w:val="379302CF"/>
    <w:rsid w:val="37940AB4"/>
    <w:rsid w:val="37961170"/>
    <w:rsid w:val="37B0143A"/>
    <w:rsid w:val="37B46224"/>
    <w:rsid w:val="37EC0A43"/>
    <w:rsid w:val="381F108F"/>
    <w:rsid w:val="38213845"/>
    <w:rsid w:val="3828454A"/>
    <w:rsid w:val="383B6304"/>
    <w:rsid w:val="384E2841"/>
    <w:rsid w:val="38542CB6"/>
    <w:rsid w:val="38550ADF"/>
    <w:rsid w:val="38872197"/>
    <w:rsid w:val="389D0766"/>
    <w:rsid w:val="38A5410E"/>
    <w:rsid w:val="38EE214C"/>
    <w:rsid w:val="38F3261A"/>
    <w:rsid w:val="39191C29"/>
    <w:rsid w:val="39196424"/>
    <w:rsid w:val="392422C2"/>
    <w:rsid w:val="39301FE7"/>
    <w:rsid w:val="3939438E"/>
    <w:rsid w:val="39570643"/>
    <w:rsid w:val="3986003F"/>
    <w:rsid w:val="398F630C"/>
    <w:rsid w:val="39997E95"/>
    <w:rsid w:val="39DD53EA"/>
    <w:rsid w:val="39E304F0"/>
    <w:rsid w:val="39E95122"/>
    <w:rsid w:val="39EC5276"/>
    <w:rsid w:val="3A162196"/>
    <w:rsid w:val="3A276B8A"/>
    <w:rsid w:val="3A295AE2"/>
    <w:rsid w:val="3A3E0932"/>
    <w:rsid w:val="3A3F4924"/>
    <w:rsid w:val="3A6402BD"/>
    <w:rsid w:val="3A75172B"/>
    <w:rsid w:val="3A7D524A"/>
    <w:rsid w:val="3A842BE4"/>
    <w:rsid w:val="3AC27DF0"/>
    <w:rsid w:val="3AD579EE"/>
    <w:rsid w:val="3AE865B5"/>
    <w:rsid w:val="3AEE58A7"/>
    <w:rsid w:val="3AF6364C"/>
    <w:rsid w:val="3AFC12EF"/>
    <w:rsid w:val="3B3D77B9"/>
    <w:rsid w:val="3B4B1F0F"/>
    <w:rsid w:val="3B6239B7"/>
    <w:rsid w:val="3B742F81"/>
    <w:rsid w:val="3B781C72"/>
    <w:rsid w:val="3B7E3AD5"/>
    <w:rsid w:val="3B805138"/>
    <w:rsid w:val="3B8801DA"/>
    <w:rsid w:val="3B916107"/>
    <w:rsid w:val="3B9E122C"/>
    <w:rsid w:val="3BA65A95"/>
    <w:rsid w:val="3BAC5427"/>
    <w:rsid w:val="3BB2744C"/>
    <w:rsid w:val="3BB651B1"/>
    <w:rsid w:val="3BCD7AC6"/>
    <w:rsid w:val="3BD64F99"/>
    <w:rsid w:val="3BFE2A84"/>
    <w:rsid w:val="3C425D0B"/>
    <w:rsid w:val="3C910AFC"/>
    <w:rsid w:val="3C9775C9"/>
    <w:rsid w:val="3C9E714E"/>
    <w:rsid w:val="3CBD138A"/>
    <w:rsid w:val="3CF71F68"/>
    <w:rsid w:val="3D0272DD"/>
    <w:rsid w:val="3D073994"/>
    <w:rsid w:val="3D117A99"/>
    <w:rsid w:val="3D1F0AF7"/>
    <w:rsid w:val="3D6D4257"/>
    <w:rsid w:val="3DB06EB3"/>
    <w:rsid w:val="3DEB38CC"/>
    <w:rsid w:val="3E05710E"/>
    <w:rsid w:val="3E0611AD"/>
    <w:rsid w:val="3E347288"/>
    <w:rsid w:val="3E412087"/>
    <w:rsid w:val="3E500374"/>
    <w:rsid w:val="3E521F99"/>
    <w:rsid w:val="3E5910F7"/>
    <w:rsid w:val="3E5D531D"/>
    <w:rsid w:val="3E671813"/>
    <w:rsid w:val="3E7060BE"/>
    <w:rsid w:val="3E8B3C18"/>
    <w:rsid w:val="3EA34EDD"/>
    <w:rsid w:val="3ED23225"/>
    <w:rsid w:val="3ED65E0C"/>
    <w:rsid w:val="3EDE1292"/>
    <w:rsid w:val="3EE67A1D"/>
    <w:rsid w:val="3F232DDF"/>
    <w:rsid w:val="3F3E1565"/>
    <w:rsid w:val="3F50625A"/>
    <w:rsid w:val="3F5E2AA3"/>
    <w:rsid w:val="3F855479"/>
    <w:rsid w:val="3FA20836"/>
    <w:rsid w:val="3FBC3BC5"/>
    <w:rsid w:val="3FC70176"/>
    <w:rsid w:val="3FC762F9"/>
    <w:rsid w:val="3FCA4167"/>
    <w:rsid w:val="403C52C7"/>
    <w:rsid w:val="40584738"/>
    <w:rsid w:val="4059782F"/>
    <w:rsid w:val="406A258D"/>
    <w:rsid w:val="40702D5A"/>
    <w:rsid w:val="407C5D28"/>
    <w:rsid w:val="40933359"/>
    <w:rsid w:val="40AC3E3A"/>
    <w:rsid w:val="40C23FA0"/>
    <w:rsid w:val="40D119DB"/>
    <w:rsid w:val="40D361DA"/>
    <w:rsid w:val="40D80BB4"/>
    <w:rsid w:val="40E45006"/>
    <w:rsid w:val="410147CC"/>
    <w:rsid w:val="410F0B56"/>
    <w:rsid w:val="412D7886"/>
    <w:rsid w:val="413259D9"/>
    <w:rsid w:val="415E4664"/>
    <w:rsid w:val="4163066D"/>
    <w:rsid w:val="41736EBD"/>
    <w:rsid w:val="417A124A"/>
    <w:rsid w:val="4186424E"/>
    <w:rsid w:val="419357BD"/>
    <w:rsid w:val="41AC4709"/>
    <w:rsid w:val="41BB7EFA"/>
    <w:rsid w:val="41C01242"/>
    <w:rsid w:val="41D30290"/>
    <w:rsid w:val="41DF282E"/>
    <w:rsid w:val="41F469D4"/>
    <w:rsid w:val="424411BA"/>
    <w:rsid w:val="427D1C4A"/>
    <w:rsid w:val="42832199"/>
    <w:rsid w:val="42857FEA"/>
    <w:rsid w:val="42A11B3D"/>
    <w:rsid w:val="42AD0FD9"/>
    <w:rsid w:val="42DB46CC"/>
    <w:rsid w:val="42F020D2"/>
    <w:rsid w:val="42FC169A"/>
    <w:rsid w:val="432738A8"/>
    <w:rsid w:val="433F181C"/>
    <w:rsid w:val="43512CF0"/>
    <w:rsid w:val="43520C84"/>
    <w:rsid w:val="435E5DB7"/>
    <w:rsid w:val="4366105E"/>
    <w:rsid w:val="436F1239"/>
    <w:rsid w:val="438F0475"/>
    <w:rsid w:val="439F384C"/>
    <w:rsid w:val="43A656F2"/>
    <w:rsid w:val="43AE6EC2"/>
    <w:rsid w:val="43B17C31"/>
    <w:rsid w:val="43B301C5"/>
    <w:rsid w:val="44150FFD"/>
    <w:rsid w:val="44173469"/>
    <w:rsid w:val="44275BCE"/>
    <w:rsid w:val="445966A6"/>
    <w:rsid w:val="4460480D"/>
    <w:rsid w:val="447628B8"/>
    <w:rsid w:val="44BA2C26"/>
    <w:rsid w:val="44D94705"/>
    <w:rsid w:val="44E75997"/>
    <w:rsid w:val="44EC3CDE"/>
    <w:rsid w:val="45086B3D"/>
    <w:rsid w:val="452D6247"/>
    <w:rsid w:val="453646C6"/>
    <w:rsid w:val="45472F53"/>
    <w:rsid w:val="455A03E8"/>
    <w:rsid w:val="459C5EAC"/>
    <w:rsid w:val="45B74B7E"/>
    <w:rsid w:val="45BB2D00"/>
    <w:rsid w:val="45EF6570"/>
    <w:rsid w:val="46087AD6"/>
    <w:rsid w:val="46156FBC"/>
    <w:rsid w:val="463D7008"/>
    <w:rsid w:val="465817D3"/>
    <w:rsid w:val="46654C70"/>
    <w:rsid w:val="467D4F08"/>
    <w:rsid w:val="468A4977"/>
    <w:rsid w:val="468B2367"/>
    <w:rsid w:val="469365DA"/>
    <w:rsid w:val="46A562AB"/>
    <w:rsid w:val="46BB5DFC"/>
    <w:rsid w:val="46D74952"/>
    <w:rsid w:val="46DB312A"/>
    <w:rsid w:val="46FF42EE"/>
    <w:rsid w:val="47074331"/>
    <w:rsid w:val="47293EBE"/>
    <w:rsid w:val="47431400"/>
    <w:rsid w:val="474874A4"/>
    <w:rsid w:val="479D6404"/>
    <w:rsid w:val="47A95747"/>
    <w:rsid w:val="47D0364B"/>
    <w:rsid w:val="47D60119"/>
    <w:rsid w:val="47EC61D1"/>
    <w:rsid w:val="47F9148A"/>
    <w:rsid w:val="48076A95"/>
    <w:rsid w:val="488A1BD5"/>
    <w:rsid w:val="48A6221C"/>
    <w:rsid w:val="48AC77B8"/>
    <w:rsid w:val="48AE26B8"/>
    <w:rsid w:val="48BC670C"/>
    <w:rsid w:val="48D34D18"/>
    <w:rsid w:val="48EE094E"/>
    <w:rsid w:val="490E50CA"/>
    <w:rsid w:val="491E3C66"/>
    <w:rsid w:val="49252619"/>
    <w:rsid w:val="492D407E"/>
    <w:rsid w:val="49516FB3"/>
    <w:rsid w:val="495B1501"/>
    <w:rsid w:val="49691C09"/>
    <w:rsid w:val="49C37727"/>
    <w:rsid w:val="49C97D11"/>
    <w:rsid w:val="49CB78D1"/>
    <w:rsid w:val="49CD36B1"/>
    <w:rsid w:val="49CE0977"/>
    <w:rsid w:val="4A3B38E0"/>
    <w:rsid w:val="4A415AD5"/>
    <w:rsid w:val="4A70707D"/>
    <w:rsid w:val="4A8340A7"/>
    <w:rsid w:val="4A8E067A"/>
    <w:rsid w:val="4A991791"/>
    <w:rsid w:val="4A9955F4"/>
    <w:rsid w:val="4AAF6D8C"/>
    <w:rsid w:val="4ADD1B10"/>
    <w:rsid w:val="4AE12974"/>
    <w:rsid w:val="4B084CB9"/>
    <w:rsid w:val="4B1F36FC"/>
    <w:rsid w:val="4B2742C8"/>
    <w:rsid w:val="4B4312AA"/>
    <w:rsid w:val="4B514575"/>
    <w:rsid w:val="4B5411C1"/>
    <w:rsid w:val="4B775DE1"/>
    <w:rsid w:val="4B802872"/>
    <w:rsid w:val="4B9920D5"/>
    <w:rsid w:val="4BAD2912"/>
    <w:rsid w:val="4BC419F4"/>
    <w:rsid w:val="4BDB42C9"/>
    <w:rsid w:val="4BDD6607"/>
    <w:rsid w:val="4BEF477B"/>
    <w:rsid w:val="4BF808A4"/>
    <w:rsid w:val="4C02450C"/>
    <w:rsid w:val="4C026E5E"/>
    <w:rsid w:val="4C062D58"/>
    <w:rsid w:val="4C080A45"/>
    <w:rsid w:val="4C0F50A1"/>
    <w:rsid w:val="4C527162"/>
    <w:rsid w:val="4C8743E2"/>
    <w:rsid w:val="4CC05292"/>
    <w:rsid w:val="4CCC4BF8"/>
    <w:rsid w:val="4CFD29A7"/>
    <w:rsid w:val="4D1C4C68"/>
    <w:rsid w:val="4D264E77"/>
    <w:rsid w:val="4D324CBE"/>
    <w:rsid w:val="4D413276"/>
    <w:rsid w:val="4D415C6A"/>
    <w:rsid w:val="4D602D5B"/>
    <w:rsid w:val="4D6D0A98"/>
    <w:rsid w:val="4D704718"/>
    <w:rsid w:val="4D776F30"/>
    <w:rsid w:val="4D831209"/>
    <w:rsid w:val="4D985714"/>
    <w:rsid w:val="4D9C1D13"/>
    <w:rsid w:val="4D9F2BAC"/>
    <w:rsid w:val="4DCA13B8"/>
    <w:rsid w:val="4DCC1F8D"/>
    <w:rsid w:val="4DCD146D"/>
    <w:rsid w:val="4DFE00AD"/>
    <w:rsid w:val="4DFF4EF8"/>
    <w:rsid w:val="4E0326B8"/>
    <w:rsid w:val="4E241977"/>
    <w:rsid w:val="4E306039"/>
    <w:rsid w:val="4E334124"/>
    <w:rsid w:val="4E4A35F6"/>
    <w:rsid w:val="4E4F3FB1"/>
    <w:rsid w:val="4E536F34"/>
    <w:rsid w:val="4E6031DC"/>
    <w:rsid w:val="4E726530"/>
    <w:rsid w:val="4E8B0252"/>
    <w:rsid w:val="4E8C0BFD"/>
    <w:rsid w:val="4E8D2832"/>
    <w:rsid w:val="4E9501F3"/>
    <w:rsid w:val="4EDF4C77"/>
    <w:rsid w:val="4EE652D5"/>
    <w:rsid w:val="4EED3F2C"/>
    <w:rsid w:val="4EF115BE"/>
    <w:rsid w:val="4EF141DB"/>
    <w:rsid w:val="4EF462EA"/>
    <w:rsid w:val="4EFC6035"/>
    <w:rsid w:val="4F073B58"/>
    <w:rsid w:val="4F0C628F"/>
    <w:rsid w:val="4F270092"/>
    <w:rsid w:val="4F4612E4"/>
    <w:rsid w:val="4F5260BB"/>
    <w:rsid w:val="4F620260"/>
    <w:rsid w:val="4F7C21A2"/>
    <w:rsid w:val="4F812E9B"/>
    <w:rsid w:val="4F824BB2"/>
    <w:rsid w:val="4F8F19AD"/>
    <w:rsid w:val="4F913B38"/>
    <w:rsid w:val="4FBC483E"/>
    <w:rsid w:val="4FE61A5C"/>
    <w:rsid w:val="4FF93515"/>
    <w:rsid w:val="4FFB4422"/>
    <w:rsid w:val="500959A6"/>
    <w:rsid w:val="50305EB2"/>
    <w:rsid w:val="50341B46"/>
    <w:rsid w:val="507933A1"/>
    <w:rsid w:val="50942E80"/>
    <w:rsid w:val="50960A0B"/>
    <w:rsid w:val="50BB2C80"/>
    <w:rsid w:val="50DC6C5A"/>
    <w:rsid w:val="50E41C68"/>
    <w:rsid w:val="50F12C6F"/>
    <w:rsid w:val="51030766"/>
    <w:rsid w:val="510E1BA0"/>
    <w:rsid w:val="51107559"/>
    <w:rsid w:val="511F0613"/>
    <w:rsid w:val="513051FB"/>
    <w:rsid w:val="51421C13"/>
    <w:rsid w:val="5147029C"/>
    <w:rsid w:val="51470BC2"/>
    <w:rsid w:val="514912CE"/>
    <w:rsid w:val="514D07A0"/>
    <w:rsid w:val="5162709B"/>
    <w:rsid w:val="51A55576"/>
    <w:rsid w:val="51F017CE"/>
    <w:rsid w:val="520878AC"/>
    <w:rsid w:val="52155BC8"/>
    <w:rsid w:val="52197219"/>
    <w:rsid w:val="527E0BA5"/>
    <w:rsid w:val="52995084"/>
    <w:rsid w:val="52CF5553"/>
    <w:rsid w:val="52EA7C6A"/>
    <w:rsid w:val="52F16B1C"/>
    <w:rsid w:val="52FA5410"/>
    <w:rsid w:val="52FD5677"/>
    <w:rsid w:val="53024D6F"/>
    <w:rsid w:val="53052F31"/>
    <w:rsid w:val="53243230"/>
    <w:rsid w:val="534270F6"/>
    <w:rsid w:val="534A15A3"/>
    <w:rsid w:val="535D296B"/>
    <w:rsid w:val="53901E1D"/>
    <w:rsid w:val="539A34A6"/>
    <w:rsid w:val="53A6286C"/>
    <w:rsid w:val="53C21F33"/>
    <w:rsid w:val="53E53785"/>
    <w:rsid w:val="53F40446"/>
    <w:rsid w:val="540A7CB2"/>
    <w:rsid w:val="543409EC"/>
    <w:rsid w:val="543E338A"/>
    <w:rsid w:val="54582A9C"/>
    <w:rsid w:val="546A3B4D"/>
    <w:rsid w:val="5479581A"/>
    <w:rsid w:val="54813680"/>
    <w:rsid w:val="548A0811"/>
    <w:rsid w:val="54A97750"/>
    <w:rsid w:val="54B3573F"/>
    <w:rsid w:val="54CC3558"/>
    <w:rsid w:val="54FD4492"/>
    <w:rsid w:val="55043667"/>
    <w:rsid w:val="551656D3"/>
    <w:rsid w:val="553A5C46"/>
    <w:rsid w:val="554146B0"/>
    <w:rsid w:val="55455276"/>
    <w:rsid w:val="554916FB"/>
    <w:rsid w:val="55535367"/>
    <w:rsid w:val="55604E40"/>
    <w:rsid w:val="556C12B4"/>
    <w:rsid w:val="556E53CB"/>
    <w:rsid w:val="55720725"/>
    <w:rsid w:val="557351D7"/>
    <w:rsid w:val="55840095"/>
    <w:rsid w:val="55897180"/>
    <w:rsid w:val="559D2CFF"/>
    <w:rsid w:val="55D37D53"/>
    <w:rsid w:val="55DF1BCE"/>
    <w:rsid w:val="56525F80"/>
    <w:rsid w:val="566903D7"/>
    <w:rsid w:val="56960B59"/>
    <w:rsid w:val="56C676AF"/>
    <w:rsid w:val="56E51CB3"/>
    <w:rsid w:val="56FB448E"/>
    <w:rsid w:val="57010DAE"/>
    <w:rsid w:val="570E0F28"/>
    <w:rsid w:val="570F1F5E"/>
    <w:rsid w:val="5710666C"/>
    <w:rsid w:val="572A065A"/>
    <w:rsid w:val="576B2A8C"/>
    <w:rsid w:val="5774446E"/>
    <w:rsid w:val="578866CA"/>
    <w:rsid w:val="57AB39DF"/>
    <w:rsid w:val="57B2709C"/>
    <w:rsid w:val="57B549DF"/>
    <w:rsid w:val="57EC312A"/>
    <w:rsid w:val="58152EAA"/>
    <w:rsid w:val="5835754C"/>
    <w:rsid w:val="583845AC"/>
    <w:rsid w:val="584E06E5"/>
    <w:rsid w:val="58550F78"/>
    <w:rsid w:val="585D19BD"/>
    <w:rsid w:val="585F62C8"/>
    <w:rsid w:val="58682630"/>
    <w:rsid w:val="58851062"/>
    <w:rsid w:val="58BD1BD7"/>
    <w:rsid w:val="58D878CC"/>
    <w:rsid w:val="58FC3447"/>
    <w:rsid w:val="5903488B"/>
    <w:rsid w:val="592C3D64"/>
    <w:rsid w:val="592D407C"/>
    <w:rsid w:val="5943527C"/>
    <w:rsid w:val="59747B22"/>
    <w:rsid w:val="5987745C"/>
    <w:rsid w:val="5993044C"/>
    <w:rsid w:val="59955C6B"/>
    <w:rsid w:val="59A114A9"/>
    <w:rsid w:val="59A53E87"/>
    <w:rsid w:val="59D1485B"/>
    <w:rsid w:val="59ED0855"/>
    <w:rsid w:val="5A1959B5"/>
    <w:rsid w:val="5A3700BE"/>
    <w:rsid w:val="5A7B614A"/>
    <w:rsid w:val="5A8214B0"/>
    <w:rsid w:val="5A845483"/>
    <w:rsid w:val="5A8B6B52"/>
    <w:rsid w:val="5ABE60F0"/>
    <w:rsid w:val="5AC976FF"/>
    <w:rsid w:val="5AD00A5D"/>
    <w:rsid w:val="5AE1267A"/>
    <w:rsid w:val="5B1B4A60"/>
    <w:rsid w:val="5B36387E"/>
    <w:rsid w:val="5B4369F6"/>
    <w:rsid w:val="5B4420B2"/>
    <w:rsid w:val="5B4E302C"/>
    <w:rsid w:val="5B51423E"/>
    <w:rsid w:val="5B6A69F9"/>
    <w:rsid w:val="5B787384"/>
    <w:rsid w:val="5B7D1A7A"/>
    <w:rsid w:val="5B8917CA"/>
    <w:rsid w:val="5B9B5EF1"/>
    <w:rsid w:val="5BB07316"/>
    <w:rsid w:val="5BB8056A"/>
    <w:rsid w:val="5BCF6D01"/>
    <w:rsid w:val="5C044277"/>
    <w:rsid w:val="5C0F65E7"/>
    <w:rsid w:val="5C2060A7"/>
    <w:rsid w:val="5C217D87"/>
    <w:rsid w:val="5C2F1A06"/>
    <w:rsid w:val="5C3D6667"/>
    <w:rsid w:val="5C595D93"/>
    <w:rsid w:val="5C6519EA"/>
    <w:rsid w:val="5C8608FB"/>
    <w:rsid w:val="5CA0697C"/>
    <w:rsid w:val="5CA23850"/>
    <w:rsid w:val="5CAF009A"/>
    <w:rsid w:val="5CBC368C"/>
    <w:rsid w:val="5CCF44A4"/>
    <w:rsid w:val="5D2F4979"/>
    <w:rsid w:val="5D3A1416"/>
    <w:rsid w:val="5D6870D3"/>
    <w:rsid w:val="5DA125D5"/>
    <w:rsid w:val="5DA77AB9"/>
    <w:rsid w:val="5E125670"/>
    <w:rsid w:val="5E1E0023"/>
    <w:rsid w:val="5E1E0473"/>
    <w:rsid w:val="5E2617DC"/>
    <w:rsid w:val="5E3D4C92"/>
    <w:rsid w:val="5E4B275A"/>
    <w:rsid w:val="5E603D1D"/>
    <w:rsid w:val="5E630957"/>
    <w:rsid w:val="5E665EA6"/>
    <w:rsid w:val="5E7D65B8"/>
    <w:rsid w:val="5EA42DEE"/>
    <w:rsid w:val="5EA77AB7"/>
    <w:rsid w:val="5ECA0A9B"/>
    <w:rsid w:val="5ED23214"/>
    <w:rsid w:val="5ED77C6F"/>
    <w:rsid w:val="5F1124FA"/>
    <w:rsid w:val="5F1A242D"/>
    <w:rsid w:val="5F28555B"/>
    <w:rsid w:val="5F4722BB"/>
    <w:rsid w:val="5F4F36AF"/>
    <w:rsid w:val="5F515614"/>
    <w:rsid w:val="5F7A6357"/>
    <w:rsid w:val="5F85215D"/>
    <w:rsid w:val="5F891366"/>
    <w:rsid w:val="5F9E7732"/>
    <w:rsid w:val="5FAB0014"/>
    <w:rsid w:val="5FCB5DE7"/>
    <w:rsid w:val="5FD53ECC"/>
    <w:rsid w:val="5FDC437F"/>
    <w:rsid w:val="5FDE4693"/>
    <w:rsid w:val="600007C8"/>
    <w:rsid w:val="60170ABB"/>
    <w:rsid w:val="60352FB9"/>
    <w:rsid w:val="603D7695"/>
    <w:rsid w:val="60512E03"/>
    <w:rsid w:val="6058527E"/>
    <w:rsid w:val="605A7802"/>
    <w:rsid w:val="605B1425"/>
    <w:rsid w:val="60995C1D"/>
    <w:rsid w:val="60A53694"/>
    <w:rsid w:val="60CC5DD1"/>
    <w:rsid w:val="60D25BD2"/>
    <w:rsid w:val="60D60008"/>
    <w:rsid w:val="60F90691"/>
    <w:rsid w:val="60FE5793"/>
    <w:rsid w:val="610B4FE9"/>
    <w:rsid w:val="61247FEE"/>
    <w:rsid w:val="615520E9"/>
    <w:rsid w:val="61760438"/>
    <w:rsid w:val="61983C6D"/>
    <w:rsid w:val="61CC470C"/>
    <w:rsid w:val="61CD5996"/>
    <w:rsid w:val="61DF6C7A"/>
    <w:rsid w:val="61EB0A83"/>
    <w:rsid w:val="62156A37"/>
    <w:rsid w:val="62162552"/>
    <w:rsid w:val="62222D2E"/>
    <w:rsid w:val="622612F0"/>
    <w:rsid w:val="622C08DB"/>
    <w:rsid w:val="623C0EC1"/>
    <w:rsid w:val="6241524A"/>
    <w:rsid w:val="62545BEB"/>
    <w:rsid w:val="625B3210"/>
    <w:rsid w:val="625C7E88"/>
    <w:rsid w:val="625D1E7B"/>
    <w:rsid w:val="626F5B76"/>
    <w:rsid w:val="628E56CA"/>
    <w:rsid w:val="62CF5BD9"/>
    <w:rsid w:val="62DB4659"/>
    <w:rsid w:val="63190429"/>
    <w:rsid w:val="63204306"/>
    <w:rsid w:val="633212E4"/>
    <w:rsid w:val="63373CED"/>
    <w:rsid w:val="633E7AB7"/>
    <w:rsid w:val="6367489C"/>
    <w:rsid w:val="63733495"/>
    <w:rsid w:val="638E04DA"/>
    <w:rsid w:val="63A534C9"/>
    <w:rsid w:val="63A7196D"/>
    <w:rsid w:val="63A8679A"/>
    <w:rsid w:val="63BB0E2B"/>
    <w:rsid w:val="63D2451C"/>
    <w:rsid w:val="63F44201"/>
    <w:rsid w:val="63F649FB"/>
    <w:rsid w:val="641B0B8B"/>
    <w:rsid w:val="642763D2"/>
    <w:rsid w:val="646E659C"/>
    <w:rsid w:val="647107EE"/>
    <w:rsid w:val="64855915"/>
    <w:rsid w:val="64AB7D9D"/>
    <w:rsid w:val="64D1705A"/>
    <w:rsid w:val="64DC319B"/>
    <w:rsid w:val="64DF172F"/>
    <w:rsid w:val="652828C8"/>
    <w:rsid w:val="6536737F"/>
    <w:rsid w:val="65543627"/>
    <w:rsid w:val="65780E94"/>
    <w:rsid w:val="657F671B"/>
    <w:rsid w:val="65866129"/>
    <w:rsid w:val="65A1254E"/>
    <w:rsid w:val="65A31CC2"/>
    <w:rsid w:val="65A64C1F"/>
    <w:rsid w:val="65B16C86"/>
    <w:rsid w:val="65C30D31"/>
    <w:rsid w:val="65DF03D4"/>
    <w:rsid w:val="65DF4EBD"/>
    <w:rsid w:val="65E3164B"/>
    <w:rsid w:val="65E563A5"/>
    <w:rsid w:val="65FE4279"/>
    <w:rsid w:val="66066026"/>
    <w:rsid w:val="661022DB"/>
    <w:rsid w:val="661725BC"/>
    <w:rsid w:val="66D00CFB"/>
    <w:rsid w:val="66E61448"/>
    <w:rsid w:val="66E84615"/>
    <w:rsid w:val="66FA0EE5"/>
    <w:rsid w:val="67181B8D"/>
    <w:rsid w:val="672651A2"/>
    <w:rsid w:val="67293DA8"/>
    <w:rsid w:val="672E3374"/>
    <w:rsid w:val="67373771"/>
    <w:rsid w:val="674A70CE"/>
    <w:rsid w:val="67581BF9"/>
    <w:rsid w:val="675C09BF"/>
    <w:rsid w:val="6798188E"/>
    <w:rsid w:val="67A62570"/>
    <w:rsid w:val="67D60AA7"/>
    <w:rsid w:val="67D877E0"/>
    <w:rsid w:val="68226F82"/>
    <w:rsid w:val="68291E18"/>
    <w:rsid w:val="68492AA0"/>
    <w:rsid w:val="684A15B6"/>
    <w:rsid w:val="68554967"/>
    <w:rsid w:val="688E4302"/>
    <w:rsid w:val="688E7FF0"/>
    <w:rsid w:val="68963A03"/>
    <w:rsid w:val="68AE5CA9"/>
    <w:rsid w:val="68B14D16"/>
    <w:rsid w:val="68CF1CBC"/>
    <w:rsid w:val="68D1137E"/>
    <w:rsid w:val="68D40E9E"/>
    <w:rsid w:val="68D77DF0"/>
    <w:rsid w:val="68DC16D1"/>
    <w:rsid w:val="68EC1791"/>
    <w:rsid w:val="69173808"/>
    <w:rsid w:val="691A56DE"/>
    <w:rsid w:val="69221872"/>
    <w:rsid w:val="692C0C6D"/>
    <w:rsid w:val="693B2A9D"/>
    <w:rsid w:val="693E0851"/>
    <w:rsid w:val="694174A9"/>
    <w:rsid w:val="694330B3"/>
    <w:rsid w:val="694D7A8E"/>
    <w:rsid w:val="695B2A76"/>
    <w:rsid w:val="69671959"/>
    <w:rsid w:val="696F3F62"/>
    <w:rsid w:val="697E6F16"/>
    <w:rsid w:val="697F38AB"/>
    <w:rsid w:val="698643A3"/>
    <w:rsid w:val="69AB0C4D"/>
    <w:rsid w:val="69E73108"/>
    <w:rsid w:val="6A014A2D"/>
    <w:rsid w:val="6A075FF3"/>
    <w:rsid w:val="6A394DD1"/>
    <w:rsid w:val="6A4B1F69"/>
    <w:rsid w:val="6A5F5BB8"/>
    <w:rsid w:val="6A766904"/>
    <w:rsid w:val="6A874CA2"/>
    <w:rsid w:val="6A8845DF"/>
    <w:rsid w:val="6A9A5B0D"/>
    <w:rsid w:val="6A9E40BC"/>
    <w:rsid w:val="6AB44495"/>
    <w:rsid w:val="6AEE773F"/>
    <w:rsid w:val="6B394191"/>
    <w:rsid w:val="6B460248"/>
    <w:rsid w:val="6B4717BD"/>
    <w:rsid w:val="6B702940"/>
    <w:rsid w:val="6B730079"/>
    <w:rsid w:val="6B7738AD"/>
    <w:rsid w:val="6B881A23"/>
    <w:rsid w:val="6BB40672"/>
    <w:rsid w:val="6BBC5657"/>
    <w:rsid w:val="6BC051B9"/>
    <w:rsid w:val="6BD0565C"/>
    <w:rsid w:val="6BD10E7B"/>
    <w:rsid w:val="6BD573AD"/>
    <w:rsid w:val="6BDD6713"/>
    <w:rsid w:val="6BE35F26"/>
    <w:rsid w:val="6BFE5918"/>
    <w:rsid w:val="6C023F45"/>
    <w:rsid w:val="6C3F7D71"/>
    <w:rsid w:val="6C614C05"/>
    <w:rsid w:val="6C6311E9"/>
    <w:rsid w:val="6C6B571B"/>
    <w:rsid w:val="6C88775B"/>
    <w:rsid w:val="6C8916DF"/>
    <w:rsid w:val="6C9B36DD"/>
    <w:rsid w:val="6CB97F94"/>
    <w:rsid w:val="6CCB3C1B"/>
    <w:rsid w:val="6CD356F8"/>
    <w:rsid w:val="6CD7150D"/>
    <w:rsid w:val="6CD77EC7"/>
    <w:rsid w:val="6CDE1624"/>
    <w:rsid w:val="6D005004"/>
    <w:rsid w:val="6D016C2B"/>
    <w:rsid w:val="6D310747"/>
    <w:rsid w:val="6D361BFB"/>
    <w:rsid w:val="6D45145B"/>
    <w:rsid w:val="6D4B61CE"/>
    <w:rsid w:val="6D680A96"/>
    <w:rsid w:val="6D7C571C"/>
    <w:rsid w:val="6D917323"/>
    <w:rsid w:val="6DC507B5"/>
    <w:rsid w:val="6DDA0C2B"/>
    <w:rsid w:val="6DDF2E67"/>
    <w:rsid w:val="6DF56357"/>
    <w:rsid w:val="6DFD0967"/>
    <w:rsid w:val="6E062BAA"/>
    <w:rsid w:val="6E147C85"/>
    <w:rsid w:val="6E1B114A"/>
    <w:rsid w:val="6E221E20"/>
    <w:rsid w:val="6E2A60CA"/>
    <w:rsid w:val="6E35668D"/>
    <w:rsid w:val="6E4161F0"/>
    <w:rsid w:val="6E4D7C42"/>
    <w:rsid w:val="6E67711F"/>
    <w:rsid w:val="6E6A3688"/>
    <w:rsid w:val="6E773C1D"/>
    <w:rsid w:val="6E7B0B64"/>
    <w:rsid w:val="6ECA0A0F"/>
    <w:rsid w:val="6ECB557F"/>
    <w:rsid w:val="6EFA0BE8"/>
    <w:rsid w:val="6F082F72"/>
    <w:rsid w:val="6F0E63C2"/>
    <w:rsid w:val="6F1F3B8A"/>
    <w:rsid w:val="6F341129"/>
    <w:rsid w:val="6F5915E3"/>
    <w:rsid w:val="6F5F69F1"/>
    <w:rsid w:val="6F610BD1"/>
    <w:rsid w:val="6F840B52"/>
    <w:rsid w:val="6FAB3085"/>
    <w:rsid w:val="6FB656C9"/>
    <w:rsid w:val="6FD22C01"/>
    <w:rsid w:val="6FE01944"/>
    <w:rsid w:val="6FEA398C"/>
    <w:rsid w:val="6FEC35AE"/>
    <w:rsid w:val="7004640D"/>
    <w:rsid w:val="701F0768"/>
    <w:rsid w:val="70452090"/>
    <w:rsid w:val="70472A8D"/>
    <w:rsid w:val="704A1A1C"/>
    <w:rsid w:val="704C66DD"/>
    <w:rsid w:val="70657410"/>
    <w:rsid w:val="707D337E"/>
    <w:rsid w:val="707E0B83"/>
    <w:rsid w:val="708237FC"/>
    <w:rsid w:val="708B22D5"/>
    <w:rsid w:val="711E7B23"/>
    <w:rsid w:val="713A7AB9"/>
    <w:rsid w:val="715D3339"/>
    <w:rsid w:val="71C23B62"/>
    <w:rsid w:val="71C94890"/>
    <w:rsid w:val="71CF49B8"/>
    <w:rsid w:val="71D56598"/>
    <w:rsid w:val="71E402C5"/>
    <w:rsid w:val="71E56F09"/>
    <w:rsid w:val="72016B0A"/>
    <w:rsid w:val="7206639D"/>
    <w:rsid w:val="72111601"/>
    <w:rsid w:val="72255C3B"/>
    <w:rsid w:val="72593A62"/>
    <w:rsid w:val="72667C79"/>
    <w:rsid w:val="72894702"/>
    <w:rsid w:val="7291142D"/>
    <w:rsid w:val="729C4375"/>
    <w:rsid w:val="72A3680E"/>
    <w:rsid w:val="72C02BA2"/>
    <w:rsid w:val="72D74B55"/>
    <w:rsid w:val="732701B1"/>
    <w:rsid w:val="73274FE6"/>
    <w:rsid w:val="733B388C"/>
    <w:rsid w:val="734133DF"/>
    <w:rsid w:val="735C67A4"/>
    <w:rsid w:val="73634DBC"/>
    <w:rsid w:val="7366234B"/>
    <w:rsid w:val="73751297"/>
    <w:rsid w:val="738F22AF"/>
    <w:rsid w:val="73A26CC4"/>
    <w:rsid w:val="73A32DA7"/>
    <w:rsid w:val="73BA143A"/>
    <w:rsid w:val="73D54A5F"/>
    <w:rsid w:val="73DB01DF"/>
    <w:rsid w:val="73ED3B39"/>
    <w:rsid w:val="74186C7D"/>
    <w:rsid w:val="742B5985"/>
    <w:rsid w:val="742C2A90"/>
    <w:rsid w:val="742C3892"/>
    <w:rsid w:val="74351CFA"/>
    <w:rsid w:val="743772EF"/>
    <w:rsid w:val="744A30F9"/>
    <w:rsid w:val="745F4E38"/>
    <w:rsid w:val="747B6427"/>
    <w:rsid w:val="74AA2F5C"/>
    <w:rsid w:val="74AC5853"/>
    <w:rsid w:val="74CC39A3"/>
    <w:rsid w:val="74D06143"/>
    <w:rsid w:val="74EA39FE"/>
    <w:rsid w:val="74F11060"/>
    <w:rsid w:val="750F01EB"/>
    <w:rsid w:val="7557772C"/>
    <w:rsid w:val="75590A82"/>
    <w:rsid w:val="757000E2"/>
    <w:rsid w:val="75914544"/>
    <w:rsid w:val="759775FE"/>
    <w:rsid w:val="75BD6470"/>
    <w:rsid w:val="762E423D"/>
    <w:rsid w:val="765F1D23"/>
    <w:rsid w:val="766D2172"/>
    <w:rsid w:val="76757B9B"/>
    <w:rsid w:val="767E18BB"/>
    <w:rsid w:val="767E2E2C"/>
    <w:rsid w:val="7688319C"/>
    <w:rsid w:val="76AA5EB1"/>
    <w:rsid w:val="76BC7376"/>
    <w:rsid w:val="76C76DC7"/>
    <w:rsid w:val="76D75173"/>
    <w:rsid w:val="76DE29DF"/>
    <w:rsid w:val="76E4335D"/>
    <w:rsid w:val="771531E9"/>
    <w:rsid w:val="771F7C4C"/>
    <w:rsid w:val="772B5B40"/>
    <w:rsid w:val="77330CC0"/>
    <w:rsid w:val="77394944"/>
    <w:rsid w:val="774B7D00"/>
    <w:rsid w:val="77632CAC"/>
    <w:rsid w:val="7787435C"/>
    <w:rsid w:val="779D3A07"/>
    <w:rsid w:val="77BC2B32"/>
    <w:rsid w:val="77E20689"/>
    <w:rsid w:val="77F956BA"/>
    <w:rsid w:val="77FD750B"/>
    <w:rsid w:val="7819451B"/>
    <w:rsid w:val="783A4DA2"/>
    <w:rsid w:val="78697A15"/>
    <w:rsid w:val="78B0427A"/>
    <w:rsid w:val="78B6205B"/>
    <w:rsid w:val="78C65E86"/>
    <w:rsid w:val="78CE2DF9"/>
    <w:rsid w:val="78F01AD7"/>
    <w:rsid w:val="79302234"/>
    <w:rsid w:val="79304D29"/>
    <w:rsid w:val="79323A7E"/>
    <w:rsid w:val="7947333E"/>
    <w:rsid w:val="7960799D"/>
    <w:rsid w:val="79884A25"/>
    <w:rsid w:val="798F5C21"/>
    <w:rsid w:val="79920D71"/>
    <w:rsid w:val="799B6404"/>
    <w:rsid w:val="79A37B7C"/>
    <w:rsid w:val="79C16447"/>
    <w:rsid w:val="79E04DAF"/>
    <w:rsid w:val="7A090F3F"/>
    <w:rsid w:val="7A1F3134"/>
    <w:rsid w:val="7A2942BC"/>
    <w:rsid w:val="7A2A4A20"/>
    <w:rsid w:val="7A42123F"/>
    <w:rsid w:val="7A8361E5"/>
    <w:rsid w:val="7A8C3ABF"/>
    <w:rsid w:val="7AB24AF1"/>
    <w:rsid w:val="7ABA6CDC"/>
    <w:rsid w:val="7AC26154"/>
    <w:rsid w:val="7AD71A25"/>
    <w:rsid w:val="7ADB3549"/>
    <w:rsid w:val="7AE70F7A"/>
    <w:rsid w:val="7AE95E6D"/>
    <w:rsid w:val="7AFA60B9"/>
    <w:rsid w:val="7B1A6202"/>
    <w:rsid w:val="7B3B3B54"/>
    <w:rsid w:val="7B4A3EB6"/>
    <w:rsid w:val="7B4F0A48"/>
    <w:rsid w:val="7B5B4390"/>
    <w:rsid w:val="7B911664"/>
    <w:rsid w:val="7B930024"/>
    <w:rsid w:val="7BCE49A8"/>
    <w:rsid w:val="7BD055DD"/>
    <w:rsid w:val="7BDC34E2"/>
    <w:rsid w:val="7BE52497"/>
    <w:rsid w:val="7BEB7811"/>
    <w:rsid w:val="7C0E120D"/>
    <w:rsid w:val="7C231266"/>
    <w:rsid w:val="7C2921E1"/>
    <w:rsid w:val="7C2D0C72"/>
    <w:rsid w:val="7C2D5F25"/>
    <w:rsid w:val="7C427018"/>
    <w:rsid w:val="7C477EF2"/>
    <w:rsid w:val="7C5A4193"/>
    <w:rsid w:val="7C5F254D"/>
    <w:rsid w:val="7C9F39AD"/>
    <w:rsid w:val="7CC65E2B"/>
    <w:rsid w:val="7CCE3DF1"/>
    <w:rsid w:val="7CD5571C"/>
    <w:rsid w:val="7CD9413D"/>
    <w:rsid w:val="7CDA0B55"/>
    <w:rsid w:val="7CE45253"/>
    <w:rsid w:val="7D1C1CF0"/>
    <w:rsid w:val="7D1D0425"/>
    <w:rsid w:val="7D207D45"/>
    <w:rsid w:val="7D210FF7"/>
    <w:rsid w:val="7D221810"/>
    <w:rsid w:val="7D2E4218"/>
    <w:rsid w:val="7D3F7248"/>
    <w:rsid w:val="7D723C54"/>
    <w:rsid w:val="7D7528A4"/>
    <w:rsid w:val="7D8832C0"/>
    <w:rsid w:val="7D912478"/>
    <w:rsid w:val="7DC44505"/>
    <w:rsid w:val="7DC86219"/>
    <w:rsid w:val="7E013406"/>
    <w:rsid w:val="7E2D0B75"/>
    <w:rsid w:val="7E3B4986"/>
    <w:rsid w:val="7E4656E7"/>
    <w:rsid w:val="7E516BE8"/>
    <w:rsid w:val="7EA7353C"/>
    <w:rsid w:val="7EAC77EB"/>
    <w:rsid w:val="7EAE5EA0"/>
    <w:rsid w:val="7EB5621B"/>
    <w:rsid w:val="7F2E0A94"/>
    <w:rsid w:val="7F2F0471"/>
    <w:rsid w:val="7F5B3B4D"/>
    <w:rsid w:val="7F7F64DC"/>
    <w:rsid w:val="7F7F7F9C"/>
    <w:rsid w:val="7F842787"/>
    <w:rsid w:val="7F984EAD"/>
    <w:rsid w:val="7FB36D01"/>
    <w:rsid w:val="7FB56CFF"/>
    <w:rsid w:val="7FBD3712"/>
    <w:rsid w:val="7FCB313C"/>
    <w:rsid w:val="7FDD7BB9"/>
    <w:rsid w:val="7FF61DBD"/>
    <w:rsid w:val="7FF861D8"/>
    <w:rsid w:val="7FFE2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11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3">
    <w:name w:val="Plain Text"/>
    <w:basedOn w:val="1"/>
    <w:link w:val="14"/>
    <w:qFormat/>
    <w:uiPriority w:val="0"/>
    <w:rPr>
      <w:rFonts w:ascii="宋体" w:hAnsi="Courier New"/>
      <w:kern w:val="0"/>
      <w:sz w:val="20"/>
      <w:szCs w:val="21"/>
    </w:r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Normal (Web)"/>
    <w:basedOn w:val="1"/>
    <w:link w:val="17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800080"/>
      <w:u w:val="none"/>
    </w:rPr>
  </w:style>
  <w:style w:type="character" w:styleId="9">
    <w:name w:val="Emphasis"/>
    <w:basedOn w:val="7"/>
    <w:qFormat/>
    <w:uiPriority w:val="0"/>
    <w:rPr>
      <w:rFonts w:ascii="Times New Roman" w:hAnsi="Times New Roman" w:eastAsia="宋体" w:cs="Times New Roman"/>
      <w:i/>
    </w:rPr>
  </w:style>
  <w:style w:type="character" w:styleId="10">
    <w:name w:val="Hyperlink"/>
    <w:basedOn w:val="7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table" w:styleId="12">
    <w:name w:val="Table Grid"/>
    <w:basedOn w:val="1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正文文本 Char"/>
    <w:basedOn w:val="7"/>
    <w:link w:val="2"/>
    <w:qFormat/>
    <w:uiPriority w:val="0"/>
    <w:rPr>
      <w:rFonts w:ascii="Times New Roman" w:hAnsi="Times New Roman" w:eastAsia="宋体" w:cs="Times New Roman"/>
      <w:kern w:val="2"/>
      <w:sz w:val="21"/>
      <w:szCs w:val="22"/>
    </w:rPr>
  </w:style>
  <w:style w:type="character" w:customStyle="1" w:styleId="14">
    <w:name w:val="纯文本 Char1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5">
    <w:name w:val="页脚 Char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6">
    <w:name w:val="页眉 Char"/>
    <w:basedOn w:val="7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普通(网站) Char"/>
    <w:basedOn w:val="7"/>
    <w:link w:val="6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18">
    <w:name w:val="apple-converted-space"/>
    <w:basedOn w:val="7"/>
    <w:qFormat/>
    <w:uiPriority w:val="0"/>
    <w:rPr>
      <w:rFonts w:ascii="Times New Roman" w:hAnsi="Times New Roman" w:eastAsia="宋体" w:cs="Times New Roman"/>
    </w:rPr>
  </w:style>
  <w:style w:type="character" w:customStyle="1" w:styleId="19">
    <w:name w:val="bjh-strong3"/>
    <w:basedOn w:val="7"/>
    <w:qFormat/>
    <w:uiPriority w:val="0"/>
    <w:rPr>
      <w:color w:val="999999"/>
    </w:rPr>
  </w:style>
  <w:style w:type="character" w:customStyle="1" w:styleId="20">
    <w:name w:val="纯文本 Char"/>
    <w:basedOn w:val="7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paragraph" w:customStyle="1" w:styleId="21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22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customStyle="1" w:styleId="23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1372</Words>
  <Characters>1409</Characters>
  <Lines>10</Lines>
  <Paragraphs>2</Paragraphs>
  <TotalTime>157284960</TotalTime>
  <ScaleCrop>false</ScaleCrop>
  <LinksUpToDate>false</LinksUpToDate>
  <CharactersWithSpaces>1409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2019-01-07T03:51:00Z</cp:lastPrinted>
  <dcterms:modified xsi:type="dcterms:W3CDTF">2022-09-11T09:38:08Z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