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20639" w:h="14572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11557000</wp:posOffset>
            </wp:positionH>
            <wp:positionV relativeFrom="topMargin">
              <wp:posOffset>10960100</wp:posOffset>
            </wp:positionV>
            <wp:extent cx="381000" cy="292100"/>
            <wp:effectExtent l="0" t="0" r="0" b="12700"/>
            <wp:wrapNone/>
            <wp:docPr id="100014" name="图片 1000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4" name="图片 10001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810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8503285" cy="10939145"/>
            <wp:effectExtent l="0" t="0" r="14605" b="12065"/>
            <wp:docPr id="2" name="图片 2" descr="C:\Users\Administrator\Desktop\七年期中考试\七年英语\01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七年期中考试\七年英语\01 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04165" cy="109404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658860" cy="11963400"/>
            <wp:effectExtent l="5080" t="0" r="0" b="0"/>
            <wp:docPr id="1" name="图片 1" descr="C:\Users\Administrator\Desktop\七年期中考试\七年英语\02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七年期中考试\七年英语\02 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659762" cy="119640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159750" cy="11643995"/>
            <wp:effectExtent l="0" t="8573" r="4128" b="4127"/>
            <wp:docPr id="4" name="图片 4" descr="C:\Users\Administrator\Desktop\七年期中考试\七年英语\03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七年期中考试\七年英语\03 00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60936" cy="116456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8274685" cy="11590020"/>
            <wp:effectExtent l="0" t="317" r="0" b="0"/>
            <wp:docPr id="3" name="图片 3" descr="C:\Users\Administrator\Desktop\七年期中考试\七年英语\04 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七年期中考试\七年英语\04 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277318" cy="11593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23180" cy="7066280"/>
            <wp:effectExtent l="0" t="0" r="1270" b="127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23809" cy="70666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0639" w:h="14572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C0176"/>
    <w:rsid w:val="004151FC"/>
    <w:rsid w:val="006C0176"/>
    <w:rsid w:val="008153CD"/>
    <w:rsid w:val="00C02FC6"/>
    <w:rsid w:val="00E87100"/>
    <w:rsid w:val="00EA7973"/>
    <w:rsid w:val="395732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customXml" Target="../customXml/item1.xml"/><Relationship Id="rId11" Type="http://schemas.openxmlformats.org/officeDocument/2006/relationships/image" Target="media/image7.pn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Organization</Company>
  <Pages>5</Pages>
  <Words>0</Words>
  <Characters>5</Characters>
  <Lines>1</Lines>
  <Paragraphs>1</Paragraphs>
  <TotalTime>0</TotalTime>
  <ScaleCrop>false</ScaleCrop>
  <LinksUpToDate>false</LinksUpToDate>
  <CharactersWithSpaces>5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2022-10-26T04:17:00Z</dcterms:created>
  <dc:creator>Windows 用户</dc:creator>
  <cp:lastModifiedBy>Administrator</cp:lastModifiedBy>
  <dcterms:modified xsi:type="dcterms:W3CDTF">2022-11-02T04:37:13Z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