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12255500</wp:posOffset>
            </wp:positionV>
            <wp:extent cx="431800" cy="469900"/>
            <wp:effectExtent l="0" t="0" r="6350" b="635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textAlignment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2022</w:t>
      </w:r>
      <w:r>
        <w:rPr>
          <w:rFonts w:hint="eastAsia" w:ascii="宋体" w:hAnsi="宋体" w:eastAsia="宋体" w:cs="宋体"/>
          <w:sz w:val="28"/>
          <w:szCs w:val="28"/>
        </w:rPr>
        <w:t>—</w:t>
      </w:r>
      <w:r>
        <w:rPr>
          <w:rFonts w:hint="default" w:ascii="Times New Roman" w:hAnsi="Times New Roman" w:eastAsia="宋体" w:cs="Times New Roman"/>
          <w:sz w:val="28"/>
          <w:szCs w:val="28"/>
        </w:rPr>
        <w:t>2023学年度第一学期质量监测试卷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七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年级数学</w:t>
      </w: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jc w:val="left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6" w:firstLineChars="20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pacing w:val="-6"/>
          <w:szCs w:val="21"/>
        </w:rPr>
        <w:t>本试卷包括六道大题，共26小题，共</w:t>
      </w:r>
      <w:r>
        <w:rPr>
          <w:rFonts w:hint="eastAsia" w:ascii="Times New Roman" w:hAnsi="Times New Roman" w:eastAsia="宋体" w:cs="Times New Roman"/>
          <w:spacing w:val="-6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pacing w:val="-6"/>
          <w:szCs w:val="21"/>
        </w:rPr>
        <w:t>页，满分120分。考试时间120分钟。</w:t>
      </w:r>
    </w:p>
    <w:p>
      <w:pPr>
        <w:pStyle w:val="14"/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pStyle w:val="14"/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一、单项选择题（每小题2分，共12分）</w:t>
      </w:r>
    </w:p>
    <w:p>
      <w:pPr>
        <w:pStyle w:val="14"/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hanging="1054" w:hangingChars="50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下列各数中，是负数的是                        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（　　）</w:t>
      </w:r>
    </w:p>
    <w:p>
      <w:pPr>
        <w:pStyle w:val="14"/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200" w:hanging="630" w:hangingChars="300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position w:val="-14"/>
          <w:szCs w:val="21"/>
        </w:rPr>
        <w:object>
          <v:shape id="_x0000_i1025" o:spt="75" type="#_x0000_t75" style="height:20pt;width:2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  <w:lang w:val="en-US" w:eastAsia="zh-CN"/>
        </w:rPr>
        <w:t>0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position w:val="-4"/>
          <w:szCs w:val="21"/>
        </w:rPr>
        <w:object>
          <v:shape id="_x0000_i1026" o:spt="75" type="#_x0000_t75" style="height:13pt;width:1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position w:val="-24"/>
          <w:szCs w:val="21"/>
        </w:rPr>
        <w:object>
          <v:shape id="_x0000_i1027" o:spt="75" type="#_x0000_t75" style="height:31pt;width:35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</w:p>
    <w:p>
      <w:pPr>
        <w:pStyle w:val="14"/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hanging="1054" w:hangingChars="50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下列叙述错误的是                                          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（　　）</w:t>
      </w:r>
    </w:p>
    <w:p>
      <w:pPr>
        <w:keepNext w:val="0"/>
        <w:keepLines w:val="0"/>
        <w:pageBreakBefore w:val="0"/>
        <w:tabs>
          <w:tab w:val="left" w:pos="315"/>
          <w:tab w:val="left" w:pos="378"/>
          <w:tab w:val="left" w:pos="426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0.63是正数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    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0.63是正分数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tabs>
          <w:tab w:val="left" w:pos="315"/>
          <w:tab w:val="left" w:pos="378"/>
          <w:tab w:val="left" w:pos="426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0.63是有理数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0.63不是分数</w:t>
      </w:r>
      <w:r>
        <w:rPr>
          <w:rFonts w:hint="eastAsia"/>
          <w:color w:val="000000"/>
          <w:szCs w:val="21"/>
        </w:rPr>
        <w:t>．</w:t>
      </w:r>
    </w:p>
    <w:p>
      <w:pPr>
        <w:keepNext w:val="0"/>
        <w:keepLines w:val="0"/>
        <w:pageBreakBefore w:val="0"/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 w:val="24"/>
        </w:rPr>
        <w:t>．</w:t>
      </w:r>
      <w:r>
        <w:rPr>
          <w:rFonts w:hint="eastAsia" w:ascii="Times New Roman" w:hAnsi="Times New Roman"/>
          <w:szCs w:val="21"/>
          <w:lang w:eastAsia="zh-CN"/>
        </w:rPr>
        <w:t>－</w:t>
      </w:r>
      <w:r>
        <w:rPr>
          <w:rFonts w:hint="eastAsia" w:ascii="Times New Roman" w:hAnsi="Times New Roman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的相反数是                                                    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（    ）</w:t>
      </w:r>
    </w:p>
    <w:p>
      <w:pPr>
        <w:keepNext w:val="0"/>
        <w:keepLines w:val="0"/>
        <w:pageBreakBefore w:val="0"/>
        <w:tabs>
          <w:tab w:val="left" w:pos="315"/>
          <w:tab w:val="left" w:pos="378"/>
          <w:tab w:val="left" w:pos="426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 w:val="24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/>
          <w:szCs w:val="21"/>
          <w:lang w:eastAsia="zh-CN"/>
        </w:rPr>
        <w:t>－</w:t>
      </w:r>
      <w:r>
        <w:rPr>
          <w:rFonts w:hint="eastAsia" w:ascii="Times New Roman" w:hAnsi="Times New Roman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position w:val="-24"/>
          <w:szCs w:val="21"/>
        </w:rPr>
        <w:object>
          <v:shape id="_x0000_i1028" o:spt="75" type="#_x0000_t75" style="height:31pt;width:10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 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position w:val="-24"/>
          <w:szCs w:val="21"/>
        </w:rPr>
        <w:object>
          <v:shape id="_x0000_i1029" o:spt="75" type="#_x0000_t75" style="height:31pt;width:2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</w:p>
    <w:p>
      <w:pPr>
        <w:pStyle w:val="15"/>
        <w:keepNext w:val="0"/>
        <w:keepLines w:val="0"/>
        <w:pageBreakBefore w:val="0"/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val="en-US" w:eastAsia="zh-CN"/>
        </w:rPr>
        <w:t xml:space="preserve"> 4</w:t>
      </w:r>
      <w:r>
        <w:rPr>
          <w:rFonts w:hint="default" w:ascii="Times New Roman" w:hAnsi="Times New Roman" w:eastAsia="宋体" w:cs="Times New Roman"/>
          <w:color w:val="000000"/>
          <w:sz w:val="24"/>
        </w:rPr>
        <w:t>．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下列说法正确的是                                               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（  　）</w:t>
      </w:r>
    </w:p>
    <w:p>
      <w:pPr>
        <w:keepNext w:val="0"/>
        <w:keepLines w:val="0"/>
        <w:pageBreakBefore w:val="0"/>
        <w:tabs>
          <w:tab w:val="left" w:pos="315"/>
          <w:tab w:val="left" w:pos="378"/>
          <w:tab w:val="left" w:pos="426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符号相反的数是互为相反数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tabs>
          <w:tab w:val="left" w:pos="315"/>
          <w:tab w:val="left" w:pos="378"/>
          <w:tab w:val="left" w:pos="426"/>
          <w:tab w:val="left" w:pos="2310"/>
          <w:tab w:val="left" w:pos="4200"/>
          <w:tab w:val="left" w:pos="609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一个数的绝对值越大，表示它的点在数轴上越靠右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</w:p>
    <w:p>
      <w:pPr>
        <w:pStyle w:val="15"/>
        <w:keepNext w:val="0"/>
        <w:keepLines w:val="0"/>
        <w:pageBreakBefore w:val="0"/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一个数的绝对值越大，表示它的点在数轴上离原点越远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           </w:t>
      </w:r>
    </w:p>
    <w:p>
      <w:pPr>
        <w:pStyle w:val="15"/>
        <w:keepNext w:val="0"/>
        <w:keepLines w:val="0"/>
        <w:pageBreakBefore w:val="0"/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 xml:space="preserve"> 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  <w:lang w:val="en-US" w:eastAsia="zh-CN"/>
        </w:rPr>
        <w:t>D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  <w:lang w:val="en-US" w:eastAsia="zh-CN"/>
        </w:rPr>
        <w:t>若</w:t>
      </w:r>
      <w:r>
        <w:rPr>
          <w:rFonts w:hint="default" w:ascii="Times New Roman" w:hAnsi="Times New Roman" w:cs="Times New Roman"/>
          <w:i/>
          <w:iCs/>
          <w:color w:val="000000"/>
          <w:szCs w:val="21"/>
          <w:lang w:val="en-US" w:eastAsia="zh-CN"/>
        </w:rPr>
        <w:t>a</w:t>
      </w:r>
      <w:r>
        <w:rPr>
          <w:rFonts w:hint="eastAsia"/>
          <w:color w:val="000000"/>
          <w:szCs w:val="21"/>
          <w:lang w:val="en-US" w:eastAsia="zh-CN"/>
        </w:rPr>
        <w:t>为有理数，则</w:t>
      </w:r>
      <w:r>
        <w:rPr>
          <w:rFonts w:hint="eastAsia"/>
          <w:color w:val="000000"/>
          <w:position w:val="-14"/>
          <w:szCs w:val="21"/>
          <w:lang w:val="en-US" w:eastAsia="zh-CN"/>
        </w:rPr>
        <w:object>
          <v:shape id="_x0000_i1030" o:spt="75" type="#_x0000_t75" style="height:20pt;width:1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/>
          <w:color w:val="000000"/>
          <w:szCs w:val="21"/>
          <w:lang w:val="en-US" w:eastAsia="zh-CN"/>
        </w:rPr>
        <w:t>＞0</w:t>
      </w:r>
      <w:r>
        <w:rPr>
          <w:rFonts w:hint="eastAsia"/>
          <w:color w:val="000000"/>
          <w:szCs w:val="21"/>
        </w:rPr>
        <w:t xml:space="preserve">．  </w:t>
      </w: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 xml:space="preserve"> 5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对于式子</w:t>
      </w:r>
      <w:r>
        <w:rPr>
          <w:rFonts w:hint="eastAsia" w:ascii="Times New Roman" w:hAnsi="Times New Roman" w:eastAsia="宋体" w:cs="Times New Roman"/>
          <w:position w:val="-6"/>
          <w:szCs w:val="21"/>
          <w:lang w:val="en-US" w:eastAsia="zh-CN"/>
        </w:rPr>
        <w:object>
          <v:shape id="_x0000_i1031" o:spt="75" type="#_x0000_t75" style="height:16pt;width:5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，说法正确的有                    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（　　）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>①是整式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>②是多项式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>③一次项是</w:t>
      </w:r>
      <w:r>
        <w:rPr>
          <w:rFonts w:hint="eastAsia"/>
          <w:color w:val="000000"/>
          <w:position w:val="-6"/>
          <w:szCs w:val="21"/>
          <w:lang w:val="en-US" w:eastAsia="zh-CN"/>
        </w:rPr>
        <w:object>
          <v:shape id="_x0000_i1032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  <w:lang w:val="en-US" w:eastAsia="zh-CN"/>
        </w:rPr>
        <w:t>④次数是2</w:t>
      </w:r>
      <w:r>
        <w:rPr>
          <w:rFonts w:hint="eastAsia"/>
          <w:color w:val="000000"/>
          <w:szCs w:val="21"/>
        </w:rPr>
        <w:t>．</w:t>
      </w:r>
    </w:p>
    <w:p>
      <w:pPr>
        <w:keepNext w:val="0"/>
        <w:keepLines w:val="0"/>
        <w:pageBreakBefore w:val="0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b/>
          <w:snapToGrid w:val="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1个</w: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2个</w: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3个</w:t>
      </w:r>
      <w:r>
        <w:rPr>
          <w:rFonts w:hint="eastAsia"/>
          <w:color w:val="000000"/>
          <w:szCs w:val="21"/>
        </w:rPr>
        <w:t xml:space="preserve">． </w:t>
      </w:r>
      <w:r>
        <w:rPr>
          <w:rFonts w:hint="eastAsia"/>
          <w:color w:val="000000"/>
          <w:szCs w:val="21"/>
          <w:lang w:val="en-US" w:eastAsia="zh-CN"/>
        </w:rPr>
        <w:t xml:space="preserve">  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Times New Roman" w:hAnsi="Times New Roman" w:eastAsia="宋体" w:cs="Times New Roman"/>
          <w:spacing w:val="11"/>
          <w:sz w:val="21"/>
          <w:szCs w:val="21"/>
          <w:lang w:val="en-US" w:eastAsia="zh-CN"/>
        </w:rPr>
        <w:t>4个</w:t>
      </w:r>
      <w:r>
        <w:rPr>
          <w:rFonts w:hint="eastAsia"/>
          <w:color w:val="000000"/>
          <w:szCs w:val="21"/>
        </w:rPr>
        <w:t>．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color w:val="00000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6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下列整式与</w:t>
      </w:r>
      <w:r>
        <w:rPr>
          <w:rFonts w:hint="eastAsia" w:ascii="Times New Roman" w:hAnsi="Times New Roman" w:eastAsia="宋体" w:cs="Times New Roman"/>
          <w:position w:val="-6"/>
          <w:szCs w:val="21"/>
          <w:lang w:val="en-US" w:eastAsia="zh-CN"/>
        </w:rPr>
        <w:object>
          <v:shape id="_x0000_i1033" o:spt="75" type="#_x0000_t75" style="height:16pt;width:2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是同类项的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是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宋体" w:cs="Times New Roman"/>
          <w:szCs w:val="21"/>
        </w:rPr>
        <w:t>（  　）</w:t>
      </w:r>
    </w:p>
    <w:p>
      <w:pPr>
        <w:keepNext w:val="0"/>
        <w:keepLines w:val="0"/>
        <w:pageBreakBefore w:val="0"/>
        <w:numPr>
          <w:ilvl w:val="0"/>
          <w:numId w:val="0"/>
        </w:numPr>
        <w:shd w:val="solid" w:color="FFFFFF" w:fill="auto"/>
        <w:tabs>
          <w:tab w:val="left" w:pos="420"/>
          <w:tab w:val="left" w:pos="2310"/>
          <w:tab w:val="left" w:pos="4200"/>
          <w:tab w:val="left" w:pos="6090"/>
          <w:tab w:val="left" w:pos="756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default" w:ascii="Times New Roman" w:hAnsi="Times New Roman" w:eastAsia="宋体" w:cs="Times New Roman"/>
          <w:b/>
          <w:snapToGrid w:val="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ab/>
      </w:r>
      <w:r>
        <w:rPr>
          <w:color w:val="000000"/>
          <w:szCs w:val="21"/>
        </w:rPr>
        <w:t>（A）</w:t>
      </w:r>
      <w:r>
        <w:rPr>
          <w:color w:val="000000"/>
          <w:position w:val="-6"/>
          <w:szCs w:val="21"/>
        </w:rPr>
        <w:object>
          <v:shape id="_x0000_i1034" o:spt="75" type="#_x0000_t75" style="height:16pt;width:3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color w:val="000000"/>
          <w:szCs w:val="21"/>
        </w:rPr>
        <w:t>（B）</w:t>
      </w:r>
      <w:r>
        <w:rPr>
          <w:color w:val="000000"/>
          <w:position w:val="-6"/>
          <w:szCs w:val="21"/>
        </w:rPr>
        <w:object>
          <v:shape id="_x0000_i1035" o:spt="75" type="#_x0000_t75" style="height:16pt;width:3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color w:val="000000"/>
          <w:szCs w:val="21"/>
        </w:rPr>
        <w:t>（C）</w:t>
      </w:r>
      <w:r>
        <w:rPr>
          <w:color w:val="000000"/>
          <w:position w:val="-6"/>
          <w:szCs w:val="21"/>
        </w:rPr>
        <w:object>
          <v:shape id="_x0000_i1036" o:spt="75" type="#_x0000_t75" style="height:13.95pt;width:16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ab/>
      </w:r>
      <w:r>
        <w:rPr>
          <w:color w:val="000000"/>
          <w:szCs w:val="21"/>
        </w:rPr>
        <w:t>（D）</w:t>
      </w:r>
      <w:r>
        <w:rPr>
          <w:color w:val="000000"/>
          <w:position w:val="-6"/>
          <w:szCs w:val="21"/>
        </w:rPr>
        <w:object>
          <v:shape id="_x0000_i1037" o:spt="75" type="#_x0000_t75" style="height:16pt;width:26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  <w:r>
        <w:rPr>
          <w:color w:val="000000"/>
          <w:szCs w:val="21"/>
        </w:rPr>
        <w:t>．</w:t>
      </w:r>
    </w:p>
    <w:p>
      <w:pPr>
        <w:keepNext w:val="0"/>
        <w:keepLines w:val="0"/>
        <w:pageBreakBefore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snapToGrid w:val="0"/>
          <w:szCs w:val="21"/>
        </w:rPr>
      </w:pPr>
      <w:r>
        <w:rPr>
          <w:rFonts w:hint="default" w:ascii="Times New Roman" w:hAnsi="Times New Roman" w:eastAsia="宋体" w:cs="Times New Roman"/>
          <w:b/>
          <w:snapToGrid w:val="0"/>
          <w:szCs w:val="21"/>
        </w:rPr>
        <w:t>二、</w:t>
      </w:r>
      <w:r>
        <w:rPr>
          <w:rFonts w:hint="default" w:ascii="Times New Roman" w:hAnsi="Times New Roman" w:eastAsia="宋体" w:cs="Times New Roman"/>
          <w:b/>
          <w:szCs w:val="21"/>
        </w:rPr>
        <w:t>填空题</w:t>
      </w:r>
      <w:r>
        <w:rPr>
          <w:rFonts w:hint="default" w:ascii="Times New Roman" w:hAnsi="Times New Roman" w:eastAsia="宋体" w:cs="Times New Roman"/>
          <w:b/>
          <w:snapToGrid w:val="0"/>
          <w:szCs w:val="21"/>
        </w:rPr>
        <w:t>（每小题3分，共24分）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pacing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0"/>
          <w:szCs w:val="21"/>
        </w:rPr>
        <w:t xml:space="preserve"> 7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如果水位升高3 m时水位变化记作+3 m，那么水位下降3 m时水位变化记作_______m</w:t>
      </w:r>
      <w:r>
        <w:rPr>
          <w:rFonts w:hint="eastAsia"/>
          <w:color w:val="000000"/>
          <w:szCs w:val="21"/>
        </w:rPr>
        <w:t>．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tabs>
          <w:tab w:val="left" w:pos="567"/>
          <w:tab w:val="left" w:pos="2310"/>
          <w:tab w:val="left" w:pos="6090"/>
          <w:tab w:val="left" w:pos="7560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default"/>
          <w:color w:val="000000"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pacing w:val="0"/>
          <w:szCs w:val="21"/>
          <w:lang w:val="en-US" w:eastAsia="zh-CN"/>
        </w:rPr>
        <w:t xml:space="preserve"> 8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有理数</w:t>
      </w:r>
      <w:r>
        <w:rPr>
          <w:rFonts w:hint="default" w:ascii="Times New Roman" w:hAnsi="Times New Roman" w:cs="Times New Roman"/>
          <w:i/>
          <w:iCs/>
          <w:szCs w:val="21"/>
          <w:lang w:val="en-US" w:eastAsia="zh-CN"/>
        </w:rPr>
        <w:t>a</w:t>
      </w:r>
      <w:r>
        <w:rPr>
          <w:rFonts w:hint="eastAsia"/>
          <w:i w:val="0"/>
          <w:iCs w:val="0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i/>
          <w:iCs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在数轴上表示如下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则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a_________b</w:t>
      </w:r>
      <w:r>
        <w:rPr>
          <w:rFonts w:hint="eastAsia" w:ascii="Times New Roman" w:hAnsi="Times New Roman" w:eastAsia="宋体" w:cs="Times New Roman"/>
          <w:i w:val="0"/>
          <w:iCs w:val="0"/>
          <w:szCs w:val="21"/>
          <w:lang w:val="en-US" w:eastAsia="zh-CN"/>
        </w:rPr>
        <w:t>（填“＜”、“＞”或“=”）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</w:pPr>
      <w:r>
        <w:pict>
          <v:shape id="图片 258" o:spid="_x0000_s1038" o:spt="75" type="#_x0000_t75" style="position:absolute;left:0pt;margin-left:48pt;margin-top:14.05pt;height:39pt;width:137.25pt;z-index:251659264;mso-width-relative:page;mso-height-relative:page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default" w:ascii="Times New Roman" w:hAnsi="Times New Roman" w:eastAsia="宋体" w:cs="Times New Roman"/>
          <w:spacing w:val="0"/>
          <w:szCs w:val="21"/>
        </w:rPr>
      </w:pP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pacing w:val="0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比较大小：</w:t>
      </w:r>
      <w:r>
        <w:rPr>
          <w:rFonts w:hint="eastAsia" w:ascii="Times New Roman" w:hAnsi="Times New Roman" w:eastAsia="宋体" w:cs="Times New Roman"/>
          <w:spacing w:val="0"/>
          <w:position w:val="-24"/>
          <w:szCs w:val="21"/>
          <w:lang w:val="en-US" w:eastAsia="zh-CN"/>
        </w:rPr>
        <w:object>
          <v:shape id="_x0000_i1038" o:spt="75" type="#_x0000_t75" style="height:31pt;width:20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  <w:t>_________</w:t>
      </w:r>
      <w:r>
        <w:rPr>
          <w:rFonts w:hint="default" w:ascii="Times New Roman" w:hAnsi="Times New Roman" w:eastAsia="宋体" w:cs="Times New Roman"/>
          <w:spacing w:val="0"/>
          <w:position w:val="-24"/>
          <w:szCs w:val="21"/>
          <w:lang w:val="en-US" w:eastAsia="zh-CN"/>
        </w:rPr>
        <w:object>
          <v:shape id="_x0000_i1039" o:spt="75" type="#_x0000_t75" style="height:31pt;width:20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pacing w:val="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pacing w:val="0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口前某天的气温是—3</w:t>
      </w:r>
      <w:r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～8</w:t>
      </w:r>
      <w:r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  <w:t>℃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，这天的温差是__________</w:t>
      </w:r>
      <w:r>
        <w:rPr>
          <w:rFonts w:hint="default" w:ascii="Times New Roman" w:hAnsi="Times New Roman" w:eastAsia="宋体" w:cs="Times New Roman"/>
          <w:spacing w:val="0"/>
          <w:szCs w:val="21"/>
          <w:lang w:val="en-US" w:eastAsia="zh-CN"/>
        </w:rPr>
        <w:t>℃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pacing w:val="0"/>
          <w:szCs w:val="21"/>
        </w:rPr>
      </w:pPr>
      <w:r>
        <w:rPr>
          <w:rFonts w:hint="eastAsia" w:ascii="Times New Roman" w:hAnsi="Times New Roman" w:cs="Times New Roman"/>
          <w:b/>
          <w:bCs/>
          <w:spacing w:val="0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列式表示：买单价</w:t>
      </w:r>
      <w:r>
        <w:rPr>
          <w:rFonts w:hint="eastAsia" w:ascii="Times New Roman" w:hAnsi="Times New Roman" w:eastAsia="宋体" w:cs="Times New Roman"/>
          <w:i/>
          <w:iCs/>
          <w:spacing w:val="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元的商品</w:t>
      </w:r>
      <w:r>
        <w:rPr>
          <w:rFonts w:hint="eastAsia" w:ascii="Times New Roman" w:hAnsi="Times New Roman" w:eastAsia="宋体" w:cs="Times New Roman"/>
          <w:i/>
          <w:iCs/>
          <w:spacing w:val="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件，支付100元（有剩余），应找回</w:t>
      </w:r>
      <w:r>
        <w:rPr>
          <w:rFonts w:hint="default" w:ascii="Times New Roman" w:hAnsi="Times New Roman" w:eastAsia="宋体" w:cs="Times New Roman"/>
          <w:spacing w:val="0"/>
          <w:szCs w:val="21"/>
        </w:rPr>
        <w:t>_____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spacing w:val="0"/>
          <w:szCs w:val="21"/>
        </w:rPr>
        <w:t>____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元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2" w:hangingChars="200"/>
        <w:textAlignment w:val="auto"/>
        <w:rPr>
          <w:rFonts w:hint="default" w:ascii="Times New Roman" w:hAnsi="Times New Roman" w:eastAsia="宋体" w:cs="Times New Roman"/>
          <w:b/>
          <w:bCs/>
          <w:spacing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pacing w:val="0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中国的陆地面积约为9 600 000 km</w:t>
      </w:r>
      <w:r>
        <w:rPr>
          <w:rFonts w:hint="eastAsia" w:ascii="Times New Roman" w:hAnsi="Times New Roman" w:eastAsia="宋体" w:cs="Times New Roman"/>
          <w:spacing w:val="0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，数据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9 600 000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用科学记数法表示为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____________</w:t>
      </w:r>
      <w:r>
        <w:rPr>
          <w:rFonts w:hint="eastAsia" w:ascii="宋体" w:hAnsi="宋体" w:eastAsia="宋体" w:cs="宋体"/>
          <w:spacing w:val="0"/>
          <w:sz w:val="21"/>
          <w:szCs w:val="21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pacing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0"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pacing w:val="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单项式</w:t>
      </w:r>
      <w:r>
        <w:rPr>
          <w:rFonts w:hint="eastAsia" w:ascii="Times New Roman" w:hAnsi="Times New Roman" w:eastAsia="宋体" w:cs="Times New Roman"/>
          <w:spacing w:val="0"/>
          <w:position w:val="-6"/>
          <w:szCs w:val="21"/>
          <w:lang w:val="en-US" w:eastAsia="zh-CN"/>
        </w:rPr>
        <w:object>
          <v:shape id="_x0000_i1040" o:spt="75" type="#_x0000_t75" style="height:16pt;width:3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的次数与多项式</w:t>
      </w:r>
      <w:r>
        <w:rPr>
          <w:rFonts w:hint="eastAsia" w:ascii="Times New Roman" w:hAnsi="Times New Roman" w:eastAsia="宋体" w:cs="Times New Roman"/>
          <w:spacing w:val="0"/>
          <w:position w:val="-6"/>
          <w:szCs w:val="21"/>
          <w:lang w:val="en-US" w:eastAsia="zh-CN"/>
        </w:rPr>
        <w:object>
          <v:shape id="_x0000_i1041" o:spt="75" type="#_x0000_t75" style="height:16pt;width:5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的次数相同，则</w:t>
      </w:r>
      <w:r>
        <w:rPr>
          <w:rFonts w:hint="eastAsia" w:ascii="Times New Roman" w:hAnsi="Times New Roman" w:eastAsia="宋体" w:cs="Times New Roman"/>
          <w:i/>
          <w:iCs/>
          <w:spacing w:val="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spacing w:val="0"/>
          <w:szCs w:val="21"/>
          <w:lang w:val="en-US" w:eastAsia="zh-CN"/>
        </w:rPr>
        <w:t>的值为</w:t>
      </w:r>
      <w:r>
        <w:rPr>
          <w:rFonts w:hint="default" w:ascii="Times New Roman" w:hAnsi="Times New Roman" w:eastAsia="宋体" w:cs="Times New Roman"/>
          <w:spacing w:val="0"/>
          <w:szCs w:val="21"/>
        </w:rPr>
        <w:t>________．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502" w:hangingChars="200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pacing w:val="20"/>
          <w:szCs w:val="21"/>
        </w:rPr>
        <w:t>1</w:t>
      </w:r>
      <w:r>
        <w:rPr>
          <w:rFonts w:hint="default" w:ascii="Times New Roman" w:hAnsi="Times New Roman" w:eastAsia="宋体" w:cs="Times New Roman"/>
          <w:b/>
          <w:bCs/>
          <w:spacing w:val="2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pacing w:val="20"/>
          <w:szCs w:val="21"/>
        </w:rPr>
        <w:t>．</w:t>
      </w:r>
      <w:r>
        <w:rPr>
          <w:rFonts w:hint="eastAsia" w:ascii="Times New Roman" w:hAnsi="Times New Roman" w:eastAsia="宋体" w:cs="Times New Roman"/>
          <w:spacing w:val="0"/>
          <w:sz w:val="21"/>
          <w:szCs w:val="21"/>
          <w:lang w:val="en-US" w:eastAsia="zh-CN"/>
        </w:rPr>
        <w:t>观察下面一组数：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—2，4，—8，16，—32，64，……</w:t>
      </w:r>
    </w:p>
    <w:p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根据你观察得到的规律，可知第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个数是__________（用含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的式子表示）</w:t>
      </w:r>
      <w:r>
        <w:rPr>
          <w:rFonts w:hint="default" w:ascii="Times New Roman" w:hAnsi="Times New Roman" w:eastAsia="宋体" w:cs="Times New Roman"/>
          <w:spacing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三、解答题（每小题5分，共20分）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15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kern w:val="4"/>
          <w:szCs w:val="21"/>
          <w:lang w:eastAsia="zh-CN"/>
        </w:rPr>
        <w:t>计算</w:t>
      </w:r>
      <w:r>
        <w:rPr>
          <w:rFonts w:hint="default" w:ascii="Times New Roman" w:hAnsi="Times New Roman" w:eastAsia="宋体" w:cs="Times New Roman"/>
          <w:szCs w:val="21"/>
        </w:rPr>
        <w:t>：</w:t>
      </w:r>
      <w:r>
        <w:rPr>
          <w:rFonts w:hint="default" w:ascii="Times New Roman" w:hAnsi="Times New Roman" w:eastAsia="宋体" w:cs="Times New Roman"/>
          <w:position w:val="-10"/>
          <w:szCs w:val="21"/>
        </w:rPr>
        <w:object>
          <v:shape id="_x0000_i1042" o:spt="75" type="#_x0000_t75" style="height:16pt;width:134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16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kern w:val="4"/>
          <w:szCs w:val="21"/>
          <w:lang w:eastAsia="zh-CN"/>
        </w:rPr>
        <w:t>计算</w:t>
      </w:r>
      <w:r>
        <w:rPr>
          <w:rFonts w:hint="default" w:ascii="Times New Roman" w:hAnsi="Times New Roman" w:eastAsia="宋体" w:cs="Times New Roman"/>
          <w:szCs w:val="21"/>
        </w:rPr>
        <w:t>：</w:t>
      </w:r>
      <w:r>
        <w:rPr>
          <w:rFonts w:hint="default" w:ascii="Times New Roman" w:hAnsi="Times New Roman" w:eastAsia="宋体" w:cs="Times New Roman"/>
          <w:position w:val="-10"/>
          <w:szCs w:val="21"/>
        </w:rPr>
        <w:object>
          <v:shape id="_x0000_i1043" o:spt="75" type="#_x0000_t75" style="height:16pt;width:85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bidi w:val="0"/>
        <w:spacing w:line="24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1</w:t>
      </w: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kern w:val="4"/>
          <w:szCs w:val="21"/>
          <w:lang w:eastAsia="zh-CN"/>
        </w:rPr>
        <w:t>计算</w:t>
      </w:r>
      <w:r>
        <w:rPr>
          <w:rFonts w:hint="default" w:ascii="Times New Roman" w:hAnsi="Times New Roman" w:eastAsia="宋体" w:cs="Times New Roman"/>
          <w:szCs w:val="21"/>
        </w:rPr>
        <w:t>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position w:val="-10"/>
          <w:lang w:val="en-US" w:eastAsia="zh-CN"/>
        </w:rPr>
        <w:object>
          <v:shape id="_x0000_i1044" o:spt="75" type="#_x0000_t75" style="height:17.95pt;width:91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1</w:t>
      </w: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kern w:val="4"/>
          <w:szCs w:val="21"/>
          <w:lang w:eastAsia="zh-CN"/>
        </w:rPr>
        <w:t>计算</w:t>
      </w:r>
      <w:r>
        <w:rPr>
          <w:rFonts w:hint="default" w:ascii="Times New Roman" w:hAnsi="Times New Roman" w:eastAsia="宋体" w:cs="Times New Roman"/>
          <w:szCs w:val="21"/>
        </w:rPr>
        <w:t>：</w:t>
      </w:r>
      <w:r>
        <w:rPr>
          <w:rFonts w:hint="default" w:ascii="Times New Roman" w:hAnsi="Times New Roman" w:eastAsia="宋体" w:cs="Times New Roman"/>
          <w:position w:val="-10"/>
          <w:szCs w:val="21"/>
        </w:rPr>
        <w:object>
          <v:shape id="_x0000_i1045" o:spt="75" type="#_x0000_t75" style="height:16pt;width:100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四、解答题（每题7分，共28分）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Times New Roman" w:hAnsi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1</w:t>
      </w:r>
      <w: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/>
          <w:szCs w:val="21"/>
          <w:lang w:eastAsia="zh-CN"/>
        </w:rPr>
        <w:t>在</w:t>
      </w:r>
      <w:r>
        <w:rPr>
          <w:rFonts w:hint="eastAsia" w:ascii="Times New Roman" w:hAnsi="Times New Roman"/>
          <w:szCs w:val="21"/>
          <w:lang w:eastAsia="zh-CN"/>
        </w:rPr>
        <w:t>数轴</w:t>
      </w:r>
      <w:r>
        <w:rPr>
          <w:rFonts w:hint="eastAsia"/>
          <w:szCs w:val="21"/>
          <w:lang w:eastAsia="zh-CN"/>
        </w:rPr>
        <w:t>上</w:t>
      </w:r>
      <w:r>
        <w:rPr>
          <w:rFonts w:hint="eastAsia" w:ascii="Times New Roman" w:hAnsi="Times New Roman"/>
          <w:szCs w:val="21"/>
          <w:lang w:eastAsia="zh-CN"/>
        </w:rPr>
        <w:t>表示下列</w:t>
      </w:r>
      <w:r>
        <w:rPr>
          <w:rFonts w:hint="eastAsia"/>
          <w:szCs w:val="21"/>
          <w:lang w:eastAsia="zh-CN"/>
        </w:rPr>
        <w:t>各</w:t>
      </w:r>
      <w:r>
        <w:rPr>
          <w:rFonts w:hint="eastAsia" w:ascii="Times New Roman" w:hAnsi="Times New Roman"/>
          <w:szCs w:val="21"/>
          <w:lang w:eastAsia="zh-CN"/>
        </w:rPr>
        <w:t>数：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rPr>
          <w:rFonts w:hint="default" w:eastAsia="宋体"/>
          <w:b/>
          <w:bCs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szCs w:val="21"/>
          <w:lang w:eastAsia="zh-CN"/>
        </w:rPr>
        <w:t>－</w:t>
      </w:r>
      <w:r>
        <w:rPr>
          <w:rFonts w:hint="eastAsia" w:ascii="Times New Roman" w:hAnsi="Times New Roman"/>
          <w:szCs w:val="21"/>
          <w:lang w:val="en-US" w:eastAsia="zh-CN"/>
        </w:rPr>
        <w:t xml:space="preserve">3.5， 0， </w:t>
      </w:r>
      <w:r>
        <w:rPr>
          <w:rFonts w:hint="eastAsia"/>
          <w:szCs w:val="21"/>
          <w:lang w:val="en-US" w:eastAsia="zh-CN"/>
        </w:rPr>
        <w:t xml:space="preserve">2， </w:t>
      </w:r>
      <w:r>
        <w:rPr>
          <w:rFonts w:hint="eastAsia" w:ascii="Times New Roman" w:hAnsi="Times New Roman"/>
          <w:szCs w:val="21"/>
          <w:lang w:eastAsia="zh-CN"/>
        </w:rPr>
        <w:t>－</w:t>
      </w:r>
      <w:r>
        <w:rPr>
          <w:rFonts w:hint="eastAsia" w:ascii="Times New Roman" w:hAnsi="Times New Roman"/>
          <w:szCs w:val="21"/>
          <w:lang w:val="en-US" w:eastAsia="zh-CN"/>
        </w:rPr>
        <w:t xml:space="preserve">2， </w:t>
      </w:r>
      <w:r>
        <w:rPr>
          <w:rFonts w:hint="eastAsia" w:ascii="Times New Roman" w:hAnsi="Times New Roman"/>
          <w:position w:val="-24"/>
          <w:szCs w:val="21"/>
          <w:lang w:val="en-US" w:eastAsia="zh-CN"/>
        </w:rPr>
        <w:object>
          <v:shape id="_x0000_i1046" o:spt="75" type="#_x0000_t75" style="height:31pt;width:20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US" w:eastAsia="zh-CN"/>
        </w:rPr>
        <w:t>， 0.5.</w:t>
      </w:r>
    </w:p>
    <w:p>
      <w:pPr>
        <w:spacing w:line="240" w:lineRule="auto"/>
        <w:jc w:val="left"/>
        <w:rPr>
          <w:rFonts w:hint="default" w:eastAsia="宋体"/>
          <w:b w:val="0"/>
          <w:bCs w:val="0"/>
          <w:szCs w:val="21"/>
          <w:lang w:val="en-US" w:eastAsia="zh-CN"/>
        </w:rPr>
      </w:pPr>
      <w:r>
        <w:rPr>
          <w:rFonts w:hint="eastAsia"/>
          <w:b w:val="0"/>
          <w:bCs w:val="0"/>
          <w:szCs w:val="21"/>
          <w:lang w:val="en-US" w:eastAsia="zh-CN"/>
        </w:rPr>
        <w:t xml:space="preserve">    </w:t>
      </w:r>
    </w:p>
    <w:p>
      <w:pPr>
        <w:spacing w:line="240" w:lineRule="auto"/>
        <w:ind w:firstLine="843" w:firstLineChars="400"/>
        <w:jc w:val="left"/>
        <w:textAlignment w:val="center"/>
        <w:rPr>
          <w:rFonts w:hint="default" w:ascii="Times New Roman" w:hAnsi="Times New Roman" w:eastAsia="宋体" w:cs="Times New Roman"/>
          <w:b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pStyle w:val="15"/>
        <w:spacing w:line="240" w:lineRule="auto"/>
        <w:rPr>
          <w:rFonts w:hint="eastAsia" w:ascii="Times New Roman" w:hAnsi="Times New Roman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观察下列各式</w:t>
      </w:r>
      <w:r>
        <w:rPr>
          <w:rFonts w:hint="eastAsia" w:ascii="Times New Roman" w:hAnsi="Times New Roman"/>
          <w:szCs w:val="21"/>
        </w:rPr>
        <w:t>：</w:t>
      </w:r>
    </w:p>
    <w:p>
      <w:pPr>
        <w:pStyle w:val="15"/>
        <w:spacing w:line="24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eastAsia"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position w:val="-6"/>
          <w:szCs w:val="21"/>
          <w:lang w:val="en-US" w:eastAsia="zh-CN"/>
        </w:rPr>
        <w:object>
          <v:shape id="_x0000_i1047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position w:val="-24"/>
          <w:szCs w:val="21"/>
        </w:rPr>
        <w:object>
          <v:shape id="_x0000_i1048" o:spt="75" type="#_x0000_t75" style="height:31pt;width:21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5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US" w:eastAsia="zh-CN"/>
        </w:rPr>
        <w:t>，</w:t>
      </w:r>
      <w:r>
        <w:rPr>
          <w:rFonts w:hint="eastAsia" w:ascii="Times New Roman" w:hAnsi="Times New Roman"/>
          <w:position w:val="-24"/>
          <w:szCs w:val="21"/>
          <w:lang w:val="en-US" w:eastAsia="zh-CN"/>
        </w:rPr>
        <w:object>
          <v:shape id="_x0000_i1049" o:spt="75" type="#_x0000_t75" style="height:31pt;width:12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position w:val="-6"/>
          <w:szCs w:val="21"/>
        </w:rPr>
        <w:object>
          <v:shape id="_x0000_i1050" o:spt="75" type="#_x0000_t75" style="height:13.95pt;width:27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position w:val="-6"/>
          <w:szCs w:val="21"/>
        </w:rPr>
        <w:object>
          <v:shape id="_x0000_i1051" o:spt="75" type="#_x0000_t75" style="height:16pt;width:47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eastAsia="zh-CN"/>
        </w:rPr>
        <w:t>．</w:t>
      </w:r>
    </w:p>
    <w:p>
      <w:pPr>
        <w:pStyle w:val="15"/>
        <w:spacing w:line="240" w:lineRule="auto"/>
        <w:rPr>
          <w:rFonts w:hint="eastAsia" w:ascii="Times New Roman" w:hAnsi="Times New Roman" w:eastAsia="宋体"/>
          <w:b/>
          <w:szCs w:val="21"/>
          <w:lang w:val="en-US" w:eastAsia="zh-CN"/>
        </w:rPr>
      </w:pPr>
      <w:r>
        <w:rPr>
          <w:rFonts w:hint="eastAsia" w:ascii="Times New Roman" w:hAnsi="Times New Roman"/>
          <w:b/>
          <w:szCs w:val="21"/>
        </w:rPr>
        <w:t xml:space="preserve"> 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回答下列问题：</w:t>
      </w:r>
    </w:p>
    <w:p>
      <w:pPr>
        <w:pStyle w:val="15"/>
        <w:spacing w:line="240" w:lineRule="auto"/>
        <w:ind w:firstLine="420" w:firstLineChars="200"/>
        <w:rPr>
          <w:rFonts w:hint="default" w:ascii="Times New Roman" w:hAnsi="Times New Roman" w:eastAsia="宋体"/>
          <w:b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  <w:lang w:eastAsia="zh-CN"/>
        </w:rPr>
        <w:t>（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1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）</w:t>
      </w:r>
      <w:r>
        <w:rPr>
          <w:rFonts w:hint="eastAsia" w:ascii="Times New Roman" w:hAnsi="Times New Roman"/>
          <w:bCs/>
          <w:szCs w:val="21"/>
          <w:lang w:val="en-US" w:eastAsia="zh-CN"/>
        </w:rPr>
        <w:t>单项式分别为</w:t>
      </w:r>
      <w:r>
        <w:rPr>
          <w:rFonts w:hint="eastAsia" w:ascii="Times New Roman" w:hAnsi="Times New Roman"/>
          <w:bCs/>
          <w:szCs w:val="21"/>
        </w:rPr>
        <w:t>：</w:t>
      </w:r>
      <w:r>
        <w:rPr>
          <w:rFonts w:hint="eastAsia" w:ascii="Times New Roman" w:hAnsi="Times New Roman"/>
          <w:bCs/>
          <w:szCs w:val="21"/>
          <w:lang w:val="en-US" w:eastAsia="zh-CN"/>
        </w:rPr>
        <w:t>______________________________________________；</w:t>
      </w:r>
    </w:p>
    <w:p>
      <w:pPr>
        <w:pStyle w:val="15"/>
        <w:spacing w:line="240" w:lineRule="auto"/>
        <w:rPr>
          <w:rFonts w:hint="default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/>
          <w:szCs w:val="21"/>
        </w:rPr>
        <w:t xml:space="preserve">   </w:t>
      </w:r>
      <w:r>
        <w:rPr>
          <w:rFonts w:hint="eastAsia" w:ascii="Times New Roman" w:hAnsi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（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2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）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多项式</w:t>
      </w:r>
      <w:r>
        <w:rPr>
          <w:rFonts w:hint="eastAsia" w:ascii="Times New Roman" w:hAnsi="Times New Roman"/>
          <w:bCs/>
          <w:szCs w:val="21"/>
          <w:lang w:val="en-US" w:eastAsia="zh-CN"/>
        </w:rPr>
        <w:t>分别为</w:t>
      </w:r>
      <w:r>
        <w:rPr>
          <w:rFonts w:hint="eastAsia" w:ascii="Times New Roman" w:hAnsi="Times New Roman"/>
          <w:b w:val="0"/>
          <w:bCs/>
          <w:szCs w:val="21"/>
        </w:rPr>
        <w:t>：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_______________________________________________；</w:t>
      </w:r>
    </w:p>
    <w:p>
      <w:pPr>
        <w:pStyle w:val="15"/>
        <w:spacing w:line="240" w:lineRule="auto"/>
        <w:rPr>
          <w:rFonts w:hint="eastAsia" w:ascii="Times New Roman" w:hAnsi="Times New Roman" w:eastAsia="宋体"/>
          <w:b/>
          <w:szCs w:val="21"/>
          <w:lang w:eastAsia="zh-CN"/>
        </w:rPr>
      </w:pPr>
      <w:r>
        <w:rPr>
          <w:rFonts w:hint="eastAsia" w:ascii="Times New Roman" w:hAnsi="Times New Roman"/>
          <w:b/>
          <w:szCs w:val="21"/>
        </w:rPr>
        <w:t xml:space="preserve"> </w:t>
      </w:r>
      <w:r>
        <w:rPr>
          <w:rFonts w:hint="eastAsia" w:ascii="Times New Roman" w:hAnsi="Times New Roman"/>
          <w:bCs/>
          <w:szCs w:val="21"/>
        </w:rPr>
        <w:t xml:space="preserve">   </w:t>
      </w:r>
      <w:r>
        <w:rPr>
          <w:rFonts w:hint="eastAsia" w:ascii="Times New Roman" w:hAnsi="Times New Roman"/>
          <w:bCs/>
          <w:szCs w:val="21"/>
          <w:lang w:eastAsia="zh-CN"/>
        </w:rPr>
        <w:t>（</w:t>
      </w:r>
      <w:r>
        <w:rPr>
          <w:rFonts w:hint="eastAsia" w:ascii="Times New Roman" w:hAnsi="Times New Roman"/>
          <w:bCs/>
          <w:szCs w:val="21"/>
          <w:lang w:val="en-US" w:eastAsia="zh-CN"/>
        </w:rPr>
        <w:t>3</w:t>
      </w:r>
      <w:r>
        <w:rPr>
          <w:rFonts w:hint="eastAsia" w:ascii="Times New Roman" w:hAnsi="Times New Roman"/>
          <w:bCs/>
          <w:szCs w:val="21"/>
          <w:lang w:eastAsia="zh-CN"/>
        </w:rPr>
        <w:t>）</w:t>
      </w:r>
      <w:r>
        <w:rPr>
          <w:rFonts w:hint="eastAsia" w:ascii="Times New Roman" w:hAnsi="Times New Roman"/>
          <w:bCs/>
          <w:szCs w:val="21"/>
          <w:lang w:val="en-US" w:eastAsia="zh-CN"/>
        </w:rPr>
        <w:t>整式有___________个</w:t>
      </w:r>
      <w:r>
        <w:rPr>
          <w:rFonts w:hint="eastAsia" w:ascii="Times New Roman" w:hAnsi="Times New Roman"/>
          <w:bCs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（4）</w:t>
      </w:r>
      <w:r>
        <w:rPr>
          <w:rFonts w:hint="eastAsia" w:ascii="Times New Roman" w:hAnsi="Times New Roman"/>
          <w:position w:val="-6"/>
          <w:szCs w:val="21"/>
          <w:lang w:val="en-US" w:eastAsia="zh-CN"/>
        </w:rPr>
        <w:object>
          <v:shape id="_x0000_i1052" o:spt="75" type="#_x0000_t75" style="height:13.95pt;width:24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的系数为__________；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（5）次数最高的多项式为__________________</w:t>
      </w:r>
      <w:r>
        <w:rPr>
          <w:rFonts w:hint="eastAsia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eastAsia"/>
          <w:lang w:val="en-US" w:eastAsia="zh-CN"/>
        </w:rPr>
        <w:t>先化简再求值：</w:t>
      </w:r>
      <w:r>
        <w:rPr>
          <w:rFonts w:hint="eastAsia"/>
          <w:position w:val="-28"/>
          <w:lang w:val="en-US" w:eastAsia="zh-CN"/>
        </w:rPr>
        <w:object>
          <v:shape id="_x0000_i1053" o:spt="75" type="#_x0000_t75" style="height:33.95pt;width:13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4">
            <o:LockedField>false</o:LockedField>
          </o:OLEObject>
        </w:object>
      </w:r>
      <w:r>
        <w:rPr>
          <w:rFonts w:hint="eastAsia"/>
          <w:lang w:val="en-US" w:eastAsia="zh-CN"/>
        </w:rPr>
        <w:t>，其中</w:t>
      </w:r>
      <w:r>
        <w:rPr>
          <w:rFonts w:hint="eastAsia"/>
          <w:position w:val="-6"/>
          <w:lang w:val="en-US" w:eastAsia="zh-CN"/>
        </w:rPr>
        <w:object>
          <v:shape id="_x0000_i1054" o:spt="75" type="#_x0000_t75" style="height:13.95pt;width:28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hint="eastAsia"/>
          <w:lang w:val="en-US" w:eastAsia="zh-CN"/>
        </w:rPr>
        <w:t>．</w:t>
      </w: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numPr>
          <w:ilvl w:val="0"/>
          <w:numId w:val="0"/>
        </w:numPr>
        <w:bidi w:val="0"/>
        <w:spacing w:line="240" w:lineRule="auto"/>
        <w:jc w:val="left"/>
        <w:rPr>
          <w:rFonts w:hint="default" w:ascii="Times New Roman" w:hAnsi="Times New Roman" w:eastAsia="宋体" w:cs="Times New Roman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Cs w:val="21"/>
        </w:rPr>
        <w:t>．</w:t>
      </w:r>
      <w:r>
        <w:rPr>
          <w:rFonts w:hint="eastAsia"/>
          <w:lang w:val="en-US" w:eastAsia="zh-CN"/>
        </w:rPr>
        <w:t>如图，是一所住宅的建筑平面图（图中长度单位：m）．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（1）求这所住宅的建筑面积</w:t>
      </w:r>
      <w:r>
        <w:rPr>
          <w:rFonts w:hint="eastAsia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>（用含</w:t>
      </w:r>
      <w:r>
        <w:rPr>
          <w:rFonts w:hint="eastAsia"/>
          <w:i/>
          <w:iCs/>
          <w:lang w:val="en-US" w:eastAsia="zh-CN"/>
        </w:rPr>
        <w:t>x</w:t>
      </w:r>
      <w:r>
        <w:rPr>
          <w:rFonts w:hint="eastAsia"/>
          <w:lang w:val="en-US" w:eastAsia="zh-CN"/>
        </w:rPr>
        <w:t>的式子表示）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lang w:val="en-US" w:eastAsia="zh-CN"/>
        </w:rPr>
      </w:pPr>
      <w:r>
        <w:pict>
          <v:shape id="图片 262" o:spid="_x0000_s1056" o:spt="75" type="#_x0000_t75" style="position:absolute;left:0pt;margin-left:223.95pt;margin-top:9.05pt;height:125.25pt;width:180.75pt;z-index:251660288;mso-width-relative:page;mso-height-relative:page;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</v:shape>
        </w:pict>
      </w:r>
      <w:r>
        <w:rPr>
          <w:rFonts w:hint="eastAsia"/>
          <w:lang w:val="en-US" w:eastAsia="zh-CN"/>
        </w:rPr>
        <w:t xml:space="preserve">   （2）若</w:t>
      </w:r>
      <w:r>
        <w:rPr>
          <w:rFonts w:hint="eastAsia"/>
          <w:i/>
          <w:iCs/>
          <w:lang w:val="en-US" w:eastAsia="zh-CN"/>
        </w:rPr>
        <w:t>x</w:t>
      </w:r>
      <w:r>
        <w:rPr>
          <w:rFonts w:hint="eastAsia"/>
          <w:lang w:val="en-US" w:eastAsia="zh-CN"/>
        </w:rPr>
        <w:t>=8，求</w:t>
      </w:r>
      <w:r>
        <w:rPr>
          <w:rFonts w:hint="eastAsia"/>
          <w:i/>
          <w:iCs/>
          <w:lang w:val="en-US" w:eastAsia="zh-CN"/>
        </w:rPr>
        <w:t>S</w:t>
      </w:r>
      <w:r>
        <w:rPr>
          <w:rFonts w:hint="eastAsia"/>
          <w:lang w:val="en-US" w:eastAsia="zh-CN"/>
        </w:rPr>
        <w:t>的值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pacing w:line="240" w:lineRule="auto"/>
        <w:textAlignment w:val="center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000000"/>
          <w:szCs w:val="21"/>
        </w:rPr>
        <w:t>五、解答题（每题8分，共16分）</w:t>
      </w:r>
    </w:p>
    <w:p>
      <w:pPr>
        <w:numPr>
          <w:ilvl w:val="0"/>
          <w:numId w:val="0"/>
        </w:numPr>
        <w:bidi w:val="0"/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kern w:val="0"/>
          <w:szCs w:val="21"/>
        </w:rPr>
        <w:t>．</w:t>
      </w:r>
      <w:r>
        <w:rPr>
          <w:rFonts w:hint="eastAsia"/>
          <w:lang w:val="en-US" w:eastAsia="zh-CN"/>
        </w:rPr>
        <w:t>先化简，再求值：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auto"/>
        <w:rPr>
          <w:rFonts w:hint="eastAsia"/>
          <w:position w:val="-24"/>
          <w:lang w:val="en-US" w:eastAsia="zh-CN"/>
        </w:rPr>
      </w:pPr>
      <w:r>
        <w:rPr>
          <w:rFonts w:hint="eastAsia"/>
          <w:position w:val="-10"/>
          <w:lang w:val="en-US" w:eastAsia="zh-CN"/>
        </w:rPr>
        <w:object>
          <v:shape id="_x0000_i1055" o:spt="75" type="#_x0000_t75" style="height:17.95pt;width:14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/>
          <w:lang w:val="en-US" w:eastAsia="zh-CN"/>
        </w:rPr>
        <w:t>，其中</w:t>
      </w:r>
      <w:r>
        <w:rPr>
          <w:rFonts w:hint="eastAsia"/>
          <w:position w:val="-24"/>
          <w:lang w:val="en-US" w:eastAsia="zh-CN"/>
        </w:rPr>
        <w:object>
          <v:shape id="_x0000_i1056" o:spt="75" type="#_x0000_t75" style="height:31pt;width:29.9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057" o:spt="75" type="#_x0000_t75" style="height:31pt;width:39.9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eastAsia" w:ascii="Times New Roman" w:hAnsi="Times New Roman" w:eastAsia="宋体" w:cs="Times New Roman"/>
          <w:b w:val="0"/>
          <w:bCs/>
          <w:position w:val="-5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adjustRightInd/>
        <w:snapToGrid w:val="0"/>
        <w:spacing w:line="240" w:lineRule="auto"/>
        <w:contextualSpacing/>
        <w:jc w:val="left"/>
        <w:rPr>
          <w:rFonts w:hint="default" w:ascii="Times New Roman" w:hAnsi="Times New Roman" w:eastAsia="宋体" w:cs="Times New Roman"/>
          <w:b/>
          <w:position w:val="-5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2" w:leftChars="0" w:hanging="422" w:hanging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kern w:val="0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Cs w:val="21"/>
          <w:lang w:val="en-US" w:eastAsia="zh-CN"/>
        </w:rPr>
        <w:t>某学校组织学生到北京旅游，由1名老师和2名学生家长带队</w:t>
      </w:r>
      <w:r>
        <w:rPr>
          <w:rFonts w:hint="eastAsia" w:ascii="Times New Roman" w:hAnsi="Times New Roman" w:eastAsia="宋体" w:cs="Times New Roman"/>
          <w:b w:val="0"/>
          <w:bCs w:val="0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甲旅行社到北京旅游的标价是成人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000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元/人，学生打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折</w:t>
      </w:r>
      <w:r>
        <w:rPr>
          <w:rFonts w:hint="eastAsia" w:ascii="Times New Roman" w:hAnsi="Times New Roman" w:eastAsia="宋体" w:cs="Times New Roman"/>
          <w:b w:val="0"/>
          <w:bCs w:val="0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乙旅行社到北京旅游的标价是成人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000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元/人，成人和学生都打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折</w:t>
      </w:r>
      <w:r>
        <w:rPr>
          <w:rFonts w:hint="eastAsia" w:ascii="Times New Roman" w:hAnsi="Times New Roman" w:eastAsia="宋体" w:cs="Times New Roman"/>
          <w:b w:val="0"/>
          <w:bCs w:val="0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有学生20人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若选择甲旅行社，则需要交给甲旅行社________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400" w:hanging="210" w:hanging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有学生20人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若选择乙旅行社，则需要交给乙旅行社________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有学生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若选择甲旅行社，则需要交给甲旅行社________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用含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的式子表示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400" w:firstLine="0" w:firstLineChars="0"/>
        <w:textAlignment w:val="auto"/>
        <w:rPr>
          <w:rFonts w:ascii="Arial" w:hAnsi="Arial" w:cs="Arial"/>
          <w:b/>
          <w:color w:val="333333"/>
          <w:kern w:val="0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有学生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若选择乙旅行社，则需要交给乙旅行社________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用含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的式子表示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Arial" w:hAnsi="Arial" w:cs="Arial"/>
          <w:b/>
          <w:color w:val="333333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Arial" w:hAnsi="Arial" w:cs="Arial"/>
          <w:b/>
          <w:color w:val="333333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Arial" w:hAnsi="Arial" w:cs="Arial"/>
          <w:b/>
          <w:color w:val="333333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Cs w:val="21"/>
        </w:rPr>
      </w:pPr>
      <w:r>
        <w:rPr>
          <w:rFonts w:hint="default" w:ascii="Times New Roman" w:hAnsi="Times New Roman" w:eastAsia="宋体" w:cs="Times New Roman"/>
          <w:b/>
          <w:position w:val="-5"/>
          <w:szCs w:val="21"/>
        </w:rPr>
        <w:t>六、解答题（每题10分，共20分）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kern w:val="0"/>
          <w:szCs w:val="21"/>
        </w:rPr>
        <w:t>．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Cs w:val="21"/>
          <w:lang w:val="en-US" w:eastAsia="zh-CN"/>
        </w:rPr>
        <w:t>教材69页例9</w:t>
      </w:r>
      <w:r>
        <w:rPr>
          <w:rFonts w:hint="eastAsia"/>
          <w:lang w:val="en-US" w:eastAsia="zh-CN"/>
        </w:rPr>
        <w:t>：求</w:t>
      </w:r>
      <w:r>
        <w:rPr>
          <w:rFonts w:hint="eastAsia"/>
          <w:position w:val="-24"/>
          <w:lang w:val="en-US" w:eastAsia="zh-CN"/>
        </w:rPr>
        <w:object>
          <v:shape id="_x0000_i1058" o:spt="75" type="#_x0000_t75" style="height:31pt;width:157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  <w:r>
        <w:rPr>
          <w:rFonts w:hint="eastAsia"/>
          <w:lang w:val="en-US" w:eastAsia="zh-CN"/>
        </w:rPr>
        <w:t>的值，其中</w:t>
      </w:r>
      <w:r>
        <w:rPr>
          <w:rFonts w:hint="eastAsia"/>
          <w:position w:val="-6"/>
          <w:lang w:val="en-US" w:eastAsia="zh-CN"/>
        </w:rPr>
        <w:object>
          <v:shape id="_x0000_i1059" o:spt="75" type="#_x0000_t75" style="height:13.95pt;width:33.9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060" o:spt="75" type="#_x0000_t75" style="height:31pt;width:3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（1）做这样的题时，一般要先把原式_________，再代入求值，这样做比较_________；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（2）写出式子</w:t>
      </w:r>
      <w:r>
        <w:rPr>
          <w:rFonts w:hint="eastAsia"/>
          <w:position w:val="-24"/>
          <w:lang w:val="en-US" w:eastAsia="zh-CN"/>
        </w:rPr>
        <w:object>
          <v:shape id="_x0000_i1061" o:spt="75" type="#_x0000_t75" style="height:31pt;width:157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/>
          <w:lang w:val="en-US" w:eastAsia="zh-CN"/>
        </w:rPr>
        <w:t>去括号、合并同类项的过程；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200" w:hanging="630" w:hangingChars="3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0" w:leftChars="200" w:hanging="630" w:hangingChars="3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（3）小婷同学在代入求值时，误把“</w:t>
      </w:r>
      <w:r>
        <w:rPr>
          <w:rFonts w:hint="eastAsia"/>
          <w:position w:val="-24"/>
          <w:lang w:val="en-US" w:eastAsia="zh-CN"/>
        </w:rPr>
        <w:object>
          <v:shape id="_x0000_i1062" o:spt="75" type="#_x0000_t75" style="height:31pt;width:31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2">
            <o:LockedField>false</o:LockedField>
          </o:OLEObject>
        </w:object>
      </w:r>
      <w:r>
        <w:rPr>
          <w:rFonts w:hint="eastAsia"/>
          <w:lang w:val="en-US" w:eastAsia="zh-CN"/>
        </w:rPr>
        <w:t>”看成了“</w:t>
      </w:r>
      <w:r>
        <w:rPr>
          <w:rFonts w:hint="eastAsia"/>
          <w:position w:val="-24"/>
          <w:lang w:val="en-US" w:eastAsia="zh-CN"/>
        </w:rPr>
        <w:object>
          <v:shape id="_x0000_i1063" o:spt="75" type="#_x0000_t75" style="height:31pt;width:38.9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4">
            <o:LockedField>false</o:LockedField>
          </o:OLEObject>
        </w:object>
      </w:r>
      <w:r>
        <w:rPr>
          <w:rFonts w:hint="eastAsia"/>
          <w:lang w:val="en-US" w:eastAsia="zh-CN"/>
        </w:rPr>
        <w:t>”，但非常奇怪的是：她计算结果还是正确的，请你通过（2）题的结果，说明其中的原因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（4）由（3）题</w:t>
      </w:r>
      <w:r>
        <w:rPr>
          <w:rFonts w:hint="eastAsia"/>
          <w:b/>
          <w:bCs/>
          <w:lang w:val="en-US" w:eastAsia="zh-CN"/>
        </w:rPr>
        <w:t>联想填空：</w:t>
      </w:r>
      <w:r>
        <w:rPr>
          <w:rFonts w:hint="eastAsia"/>
          <w:lang w:val="en-US" w:eastAsia="zh-CN"/>
        </w:rPr>
        <w:t>如果一个式子的值与其所含的某个字母的取值</w:t>
      </w:r>
      <w:r>
        <w:rPr>
          <w:rFonts w:hint="eastAsia"/>
          <w:b/>
          <w:bCs/>
          <w:sz w:val="21"/>
          <w:em w:val="dot"/>
          <w:lang w:val="en-US" w:eastAsia="zh-CN"/>
        </w:rPr>
        <w:t>无关</w:t>
      </w:r>
      <w:r>
        <w:rPr>
          <w:rFonts w:hint="eastAsia"/>
          <w:lang w:val="en-US" w:eastAsia="zh-CN"/>
        </w:rPr>
        <w:t>，那么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szCs w:val="21"/>
        </w:rPr>
      </w:pPr>
      <w:r>
        <w:rPr>
          <w:rFonts w:hint="eastAsia"/>
          <w:lang w:val="en-US" w:eastAsia="zh-CN"/>
        </w:rPr>
        <w:t xml:space="preserve">        这个式子的计算结果应该_____________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pStyle w:val="16"/>
        <w:spacing w:line="240" w:lineRule="auto"/>
        <w:ind w:left="420" w:hanging="422" w:hangingChars="200"/>
        <w:rPr>
          <w:rFonts w:hint="default" w:ascii="Times New Roman" w:hAnsi="Times New Roman" w:eastAsia="宋体" w:cs="Times New Roman"/>
          <w:b/>
          <w:bCs/>
          <w:color w:val="000000"/>
          <w:szCs w:val="21"/>
        </w:rPr>
      </w:pPr>
    </w:p>
    <w:p>
      <w:pPr>
        <w:pStyle w:val="16"/>
        <w:spacing w:line="240" w:lineRule="auto"/>
        <w:rPr>
          <w:rFonts w:hint="default" w:ascii="Times New Roman" w:hAnsi="Times New Roman" w:eastAsia="宋体" w:cs="Times New Roman"/>
          <w:b/>
          <w:bCs/>
          <w:color w:val="000000"/>
          <w:szCs w:val="21"/>
        </w:rPr>
      </w:pPr>
    </w:p>
    <w:p>
      <w:pPr>
        <w:pStyle w:val="16"/>
        <w:spacing w:line="240" w:lineRule="auto"/>
        <w:ind w:left="420" w:hanging="422" w:hangingChars="200"/>
        <w:rPr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kern w:val="0"/>
          <w:szCs w:val="21"/>
        </w:rPr>
        <w:t>．</w:t>
      </w:r>
      <w:r>
        <w:rPr>
          <w:rFonts w:hint="eastAsia" w:eastAsia="宋体"/>
          <w:sz w:val="21"/>
          <w:szCs w:val="21"/>
          <w:lang w:val="en-US" w:eastAsia="zh-CN"/>
        </w:rPr>
        <w:t>一辆治安巡逻车在一条东西方向的公路上巡逻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sz w:val="21"/>
          <w:szCs w:val="21"/>
        </w:rPr>
        <w:t>规定</w:t>
      </w:r>
      <w:r>
        <w:rPr>
          <w:rFonts w:hint="eastAsia"/>
          <w:sz w:val="21"/>
          <w:szCs w:val="21"/>
        </w:rPr>
        <w:t>向东为正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向西为负，</w:t>
      </w:r>
      <w:r>
        <w:rPr>
          <w:rFonts w:hint="eastAsia" w:eastAsia="宋体"/>
          <w:sz w:val="21"/>
          <w:szCs w:val="21"/>
          <w:lang w:val="en-US" w:eastAsia="zh-CN"/>
        </w:rPr>
        <w:t>某一时段</w:t>
      </w:r>
      <w:r>
        <w:rPr>
          <w:sz w:val="21"/>
          <w:szCs w:val="21"/>
        </w:rPr>
        <w:t>的行程</w:t>
      </w:r>
      <w:r>
        <w:rPr>
          <w:rFonts w:hint="eastAsia"/>
          <w:sz w:val="21"/>
          <w:szCs w:val="21"/>
        </w:rPr>
        <w:t>如下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单位</w:t>
      </w:r>
      <w:r>
        <w:rPr>
          <w:sz w:val="21"/>
          <w:szCs w:val="21"/>
        </w:rPr>
        <w:t>：千米）</w:t>
      </w:r>
      <w:r>
        <w:rPr>
          <w:rFonts w:hint="eastAsia"/>
          <w:sz w:val="21"/>
          <w:szCs w:val="21"/>
        </w:rPr>
        <w:t>：</w:t>
      </w:r>
    </w:p>
    <w:p>
      <w:pPr>
        <w:pStyle w:val="16"/>
        <w:spacing w:line="240" w:lineRule="auto"/>
        <w:ind w:left="420" w:hanging="420" w:hanging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－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，－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，－</w:t>
      </w:r>
      <w:r>
        <w:rPr>
          <w:rFonts w:hint="eastAsia"/>
          <w:sz w:val="21"/>
          <w:szCs w:val="21"/>
          <w:lang w:val="en-US" w:eastAsia="zh-CN"/>
        </w:rPr>
        <w:t>11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+</w:t>
      </w:r>
      <w:r>
        <w:rPr>
          <w:rFonts w:hint="eastAsia"/>
          <w:sz w:val="21"/>
          <w:szCs w:val="21"/>
        </w:rPr>
        <w:t>2</w:t>
      </w:r>
    </w:p>
    <w:p>
      <w:pPr>
        <w:pStyle w:val="16"/>
        <w:numPr>
          <w:ilvl w:val="0"/>
          <w:numId w:val="0"/>
        </w:num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>这个时间段巡逻结束时，车头朝________（填“东”或“西”）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pStyle w:val="16"/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>这个时间段巡逻结束时，巡逻车离出发地</w:t>
      </w:r>
      <w:r>
        <w:rPr>
          <w:rFonts w:hint="eastAsia"/>
          <w:szCs w:val="21"/>
        </w:rPr>
        <w:t>多远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通过计算说明</w:t>
      </w:r>
      <w:r>
        <w:rPr>
          <w:rFonts w:hint="eastAsia"/>
          <w:szCs w:val="21"/>
          <w:lang w:eastAsia="zh-CN"/>
        </w:rPr>
        <w:t>）</w:t>
      </w:r>
      <w:r>
        <w:rPr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100" w:hanging="420" w:hangingChars="200"/>
        <w:jc w:val="lef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（3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  <w:lang w:val="en-US" w:eastAsia="zh-CN"/>
        </w:rPr>
        <w:t>已知</w:t>
      </w:r>
      <w:r>
        <w:rPr>
          <w:rFonts w:hint="eastAsia" w:eastAsia="宋体"/>
          <w:sz w:val="21"/>
          <w:szCs w:val="21"/>
          <w:lang w:val="en-US" w:eastAsia="zh-CN"/>
        </w:rPr>
        <w:t>巡逻车</w:t>
      </w:r>
      <w:r>
        <w:rPr>
          <w:sz w:val="21"/>
          <w:szCs w:val="21"/>
        </w:rPr>
        <w:t>的耗油量为</w:t>
      </w:r>
      <w:r>
        <w:rPr>
          <w:rFonts w:hint="eastAsia"/>
          <w:sz w:val="21"/>
          <w:szCs w:val="21"/>
        </w:rPr>
        <w:t>0.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升/千米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油价为0.82元/升，求</w:t>
      </w:r>
      <w:r>
        <w:rPr>
          <w:rFonts w:hint="eastAsia" w:eastAsia="宋体"/>
          <w:sz w:val="21"/>
          <w:szCs w:val="21"/>
          <w:lang w:val="en-US" w:eastAsia="zh-CN"/>
        </w:rPr>
        <w:t>巡逻车</w:t>
      </w:r>
      <w:r>
        <w:rPr>
          <w:rFonts w:hint="eastAsia"/>
          <w:sz w:val="21"/>
          <w:szCs w:val="21"/>
          <w:lang w:val="en-US" w:eastAsia="zh-CN"/>
        </w:rPr>
        <w:t>这个时间段巡逻共花油钱多少元？</w:t>
      </w:r>
    </w:p>
    <w:p>
      <w:pPr>
        <w:spacing w:line="240" w:lineRule="auto"/>
        <w:jc w:val="center"/>
        <w:textAlignment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/>
          <w:sz w:val="21"/>
          <w:szCs w:val="21"/>
          <w:lang w:val="en-US" w:eastAsia="zh-CN"/>
        </w:rPr>
        <w:br w:type="page"/>
      </w:r>
      <w:r>
        <w:rPr>
          <w:rFonts w:hint="default" w:ascii="Times New Roman" w:hAnsi="Times New Roman" w:eastAsia="宋体" w:cs="Times New Roman"/>
          <w:sz w:val="28"/>
          <w:szCs w:val="28"/>
        </w:rPr>
        <w:t>2022</w:t>
      </w:r>
      <w:r>
        <w:rPr>
          <w:rFonts w:hint="eastAsia" w:ascii="宋体" w:hAnsi="宋体" w:eastAsia="宋体" w:cs="宋体"/>
          <w:sz w:val="28"/>
          <w:szCs w:val="28"/>
        </w:rPr>
        <w:t>—</w:t>
      </w:r>
      <w:r>
        <w:rPr>
          <w:rFonts w:hint="default" w:ascii="Times New Roman" w:hAnsi="Times New Roman" w:eastAsia="宋体" w:cs="Times New Roman"/>
          <w:sz w:val="28"/>
          <w:szCs w:val="28"/>
        </w:rPr>
        <w:t>2023学年度第一学期质量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年级数学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参考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rPr>
          <w:rFonts w:hint="default" w:ascii="Times New Roman" w:hAnsi="Times New Roman" w:cs="Times New Roman"/>
          <w:b/>
          <w:sz w:val="2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一、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单项</w:t>
      </w:r>
      <w:r>
        <w:rPr>
          <w:rFonts w:hint="default" w:ascii="Times New Roman" w:hAnsi="Times New Roman" w:cs="Times New Roman"/>
          <w:b/>
          <w:sz w:val="21"/>
          <w:szCs w:val="21"/>
        </w:rPr>
        <w:t>选择题（每题2分，共12分）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0" w:firstLineChars="147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 xml:space="preserve"> 1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2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3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B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4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5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6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二、</w:t>
      </w:r>
      <w:r>
        <w:rPr>
          <w:rFonts w:hint="default" w:ascii="Times New Roman" w:hAnsi="Times New Roman" w:cs="Times New Roman"/>
          <w:b/>
          <w:sz w:val="21"/>
          <w:szCs w:val="21"/>
        </w:rPr>
        <w:t>填空题（每题3分，共24分）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1" w:firstLineChars="100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—3．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8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＜</w:t>
      </w:r>
      <w:r>
        <w:rPr>
          <w:rFonts w:hint="eastAsia" w:ascii="Times New Roman" w:hAnsi="Times New Roman" w:cs="Times New Roman"/>
          <w:b w:val="0"/>
          <w:bCs/>
          <w:i w:val="0"/>
          <w:iCs w:val="0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9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＞．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sz w:val="21"/>
          <w:szCs w:val="21"/>
        </w:rPr>
        <w:t>10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1" w:firstLineChars="100"/>
        <w:rPr>
          <w:rFonts w:hint="default" w:ascii="Times New Roman" w:hAnsi="Times New Roman" w:cs="Times New Roman"/>
          <w:b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11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/>
          <w:position w:val="-6"/>
          <w:sz w:val="21"/>
          <w:szCs w:val="21"/>
          <w:lang w:eastAsia="zh-CN"/>
        </w:rPr>
        <w:object>
          <v:shape id="_x0000_i1064" o:spt="75" type="#_x0000_t75" style="height:13.95pt;width:41.9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12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position w:val="-6"/>
          <w:sz w:val="21"/>
          <w:szCs w:val="21"/>
          <w:lang w:eastAsia="zh-CN"/>
        </w:rPr>
        <w:object>
          <v:shape id="_x0000_i1065" o:spt="75" type="#_x0000_t75" style="height:16pt;width:41.9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．   </w:t>
      </w:r>
      <w:r>
        <w:rPr>
          <w:rFonts w:hint="default" w:ascii="Times New Roman" w:hAnsi="Times New Roman" w:cs="Times New Roman"/>
          <w:b/>
          <w:sz w:val="21"/>
          <w:szCs w:val="21"/>
        </w:rPr>
        <w:t>13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3</w:t>
      </w:r>
      <w:r>
        <w:rPr>
          <w:rFonts w:hint="eastAsia" w:ascii="宋体" w:hAnsi="宋体" w:cs="宋体"/>
          <w:bCs/>
          <w:szCs w:val="21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 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1"/>
          <w:szCs w:val="21"/>
        </w:rPr>
        <w:t>14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position w:val="-10"/>
          <w:sz w:val="21"/>
          <w:szCs w:val="21"/>
          <w:lang w:eastAsia="zh-CN"/>
        </w:rPr>
        <w:object>
          <v:shape id="_x0000_i1066" o:spt="75" type="#_x0000_t75" style="height:17.95pt;width:28.9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三、解答题（每题5分，共20分）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position w:val="-24"/>
          <w:sz w:val="21"/>
          <w:szCs w:val="21"/>
        </w:rPr>
        <w:pict>
          <v:shape id="Object 66" o:spid="_x0000_s1069" o:spt="75" type="#_x0000_t75" style="position:absolute;left:0pt;margin-left:73pt;margin-top:6.85pt;height:17pt;width:154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</v:shape>
          <o:OLEObject Type="Embed" ProgID="Equation.3" ShapeID="Object 66" DrawAspect="Content" ObjectID="_1468075767" r:id="rId92">
            <o:LockedField>false</o:LockedField>
          </o:OLEObject>
        </w:pict>
      </w:r>
      <w:r>
        <w:rPr>
          <w:rFonts w:hint="default" w:ascii="Times New Roman" w:hAnsi="Times New Roman" w:cs="Times New Roman"/>
          <w:b/>
          <w:sz w:val="21"/>
          <w:szCs w:val="21"/>
        </w:rPr>
        <w:t>15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解：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原式=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/>
          <w:color w:val="FF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/>
          <w:position w:val="-10"/>
          <w:sz w:val="21"/>
          <w:szCs w:val="21"/>
          <w:lang w:val="en-US" w:eastAsia="zh-CN"/>
        </w:rPr>
        <w:object>
          <v:shape id="_x0000_i1067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7" DrawAspect="Content" ObjectID="_1468075768" r:id="rId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rPr>
          <w:rFonts w:hint="default" w:ascii="Times New Roman" w:hAnsi="Times New Roman" w:cs="Times New Roman"/>
          <w:b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/>
          <w:position w:val="-6"/>
          <w:sz w:val="21"/>
          <w:szCs w:val="21"/>
          <w:lang w:val="en-US" w:eastAsia="zh-CN"/>
        </w:rPr>
        <w:object>
          <v:shape id="_x0000_i1068" o:spt="75" type="#_x0000_t75" style="height:13.95pt;width:17.9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8" DrawAspect="Content" ObjectID="_1468075769" r:id="rId96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bCs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 w:val="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bCs w:val="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1" w:firstLineChars="100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阅卷说明：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没使用运算律的，参照上述标准赋分</w:t>
      </w:r>
      <w:r>
        <w:rPr>
          <w:rFonts w:hint="eastAsia"/>
          <w:lang w:val="en-US" w:eastAsia="zh-CN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position w:val="-10"/>
          <w:sz w:val="21"/>
          <w:szCs w:val="21"/>
          <w:lang w:val="en-US" w:eastAsia="zh-CN"/>
        </w:rPr>
        <w:pict>
          <v:shape id="Object 81" o:spid="_x0000_s1072" o:spt="75" type="#_x0000_t75" style="position:absolute;left:0pt;margin-left:69pt;margin-top:5.75pt;height:16pt;width:56pt;z-index:25167052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</v:shape>
          <o:OLEObject Type="Embed" ProgID="Equation.3" ShapeID="Object 81" DrawAspect="Content" ObjectID="_1468075770" r:id="rId98">
            <o:LockedField>false</o:LockedField>
          </o:OLEObject>
        </w:pict>
      </w:r>
      <w:r>
        <w:rPr>
          <w:rFonts w:hint="default" w:ascii="Times New Roman" w:hAnsi="Times New Roman" w:cs="Times New Roman"/>
          <w:b/>
          <w:sz w:val="21"/>
          <w:szCs w:val="21"/>
        </w:rPr>
        <w:t>1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/>
          <w:sz w:val="21"/>
          <w:szCs w:val="21"/>
        </w:rPr>
        <w:t>解：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原式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=   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rPr>
          <w:rFonts w:hint="default" w:ascii="Times New Roman" w:hAnsi="Times New Roman" w:eastAsia="黑体" w:cs="Times New Roman"/>
          <w:b/>
          <w:sz w:val="21"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=—</w:t>
      </w:r>
      <w:r>
        <w:rPr>
          <w:rFonts w:hint="default" w:ascii="Times New Roman" w:hAnsi="Times New Roman" w:cs="Times New Roman"/>
          <w:bCs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zCs w:val="21"/>
        </w:rPr>
        <w:t>．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-------5分  </w:t>
      </w:r>
      <w:r>
        <w:rPr>
          <w:rFonts w:hint="default" w:ascii="Times New Roman" w:hAnsi="Times New Roman" w:cs="Times New Roman"/>
          <w:b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黑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sz w:val="21"/>
          <w:szCs w:val="21"/>
        </w:rPr>
        <w:t>17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解</w:t>
      </w:r>
      <w:r>
        <w:rPr>
          <w:rFonts w:hint="default" w:ascii="Times New Roman" w:hAnsi="Times New Roman" w:cs="Times New Roman"/>
          <w:b/>
          <w:sz w:val="21"/>
          <w:szCs w:val="21"/>
        </w:rPr>
        <w:t>：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原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式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/>
          <w:position w:val="-10"/>
          <w:sz w:val="21"/>
          <w:szCs w:val="21"/>
          <w:lang w:val="en-US" w:eastAsia="zh-CN"/>
        </w:rPr>
        <w:object>
          <v:shape id="_x0000_i1069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69" DrawAspect="Content" ObjectID="_1468075771" r:id="rId100">
            <o:LockedField>false</o:LockedField>
          </o:OLEObject>
        </w:objec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  <w:t xml:space="preserve">            =－</w:t>
      </w:r>
      <w:r>
        <w:rPr>
          <w:rFonts w:hint="default" w:ascii="Times New Roman" w:hAnsi="Times New Roman" w:cs="Times New Roman"/>
          <w:b w:val="0"/>
          <w:bCs/>
          <w:i w:val="0"/>
          <w:iCs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cs="Times New Roman"/>
          <w:b w:val="0"/>
          <w:bCs/>
          <w:i w:val="0"/>
          <w:i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cs="Times New Roman"/>
          <w:b w:val="0"/>
          <w:bCs/>
          <w:i w:val="0"/>
          <w:iCs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/>
          <w:i w:val="0"/>
          <w:iCs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  <w:t>=－</w:t>
      </w:r>
      <w:r>
        <w:rPr>
          <w:rFonts w:hint="default" w:ascii="Times New Roman" w:hAnsi="Times New Roman" w:cs="Times New Roman"/>
          <w:b w:val="0"/>
          <w:bCs/>
          <w:i w:val="0"/>
          <w:iCs/>
          <w:sz w:val="21"/>
          <w:szCs w:val="21"/>
          <w:lang w:val="en-US" w:eastAsia="zh-CN"/>
        </w:rPr>
        <w:t xml:space="preserve">20+2.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5" w:firstLineChars="600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/>
          <w:i/>
          <w:sz w:val="21"/>
          <w:szCs w:val="21"/>
          <w:lang w:val="en-US" w:eastAsia="zh-CN"/>
        </w:rPr>
        <w:t>－</w:t>
      </w:r>
      <w:r>
        <w:rPr>
          <w:rFonts w:hint="default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18. </w:t>
      </w:r>
      <w:r>
        <w:rPr>
          <w:rFonts w:hint="default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position w:val="-6"/>
          <w:sz w:val="21"/>
          <w:szCs w:val="21"/>
          <w:lang w:val="en-US" w:eastAsia="zh-CN"/>
        </w:rPr>
        <w:pict>
          <v:shape id="Object 82" o:spid="_x0000_s1074" o:spt="75" type="#_x0000_t75" style="position:absolute;left:0pt;margin-left:75.15pt;margin-top:4.75pt;height:13.95pt;width:83pt;z-index:25167155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</v:shape>
          <o:OLEObject Type="Embed" ProgID="Equation.3" ShapeID="Object 82" DrawAspect="Content" ObjectID="_1468075772" r:id="rId102">
            <o:LockedField>false</o:LockedField>
          </o:OLEObject>
        </w:pic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/>
          <w:sz w:val="21"/>
          <w:szCs w:val="21"/>
        </w:rPr>
        <w:t>解：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原式=            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黑体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 xml:space="preserve">       =</w:t>
      </w:r>
      <w:r>
        <w:rPr>
          <w:rFonts w:hint="eastAsia" w:ascii="Times New Roman" w:hAnsi="Times New Roman" w:cs="Times New Roman"/>
          <w:b/>
          <w:position w:val="-6"/>
          <w:sz w:val="21"/>
          <w:szCs w:val="21"/>
          <w:lang w:val="en-US" w:eastAsia="zh-CN"/>
        </w:rPr>
        <w:object>
          <v:shape id="_x0000_i1070" o:spt="75" type="#_x0000_t75" style="height:13.95pt;width:38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0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.    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  <w:r>
        <w:rPr>
          <w:rFonts w:hint="default" w:ascii="Times New Roman" w:hAnsi="Times New Roman" w:eastAsia="黑体" w:cs="Times New Roman"/>
          <w:b/>
          <w:sz w:val="21"/>
          <w:szCs w:val="21"/>
          <w:lang w:eastAsia="zh-CN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黑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黑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sz w:val="21"/>
          <w:szCs w:val="21"/>
        </w:rPr>
        <w:t>四、解答题（每小题7分，共 28分）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pict>
          <v:shape id="图片 267" o:spid="_x0000_s1076" o:spt="75" type="#_x0000_t75" style="position:absolute;left:0pt;margin-left:35.25pt;margin-top:6.05pt;height:60.75pt;width:287.2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</v:shape>
        </w:pic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　　　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632" w:firstLineChars="300"/>
        <w:rPr>
          <w:rFonts w:hint="default" w:ascii="黑体" w:hAnsi="宋体" w:eastAsia="黑体"/>
          <w:b/>
          <w:color w:val="FF000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阅卷说明：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（1）题数轴画对给1分，6个数每表示对一个给1分．</w:t>
      </w:r>
    </w:p>
    <w:p>
      <w:pPr>
        <w:pStyle w:val="15"/>
        <w:spacing w:line="240" w:lineRule="auto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解：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cs="Times New Roman"/>
          <w:b w:val="0"/>
          <w:bCs/>
          <w:position w:val="-6"/>
          <w:sz w:val="21"/>
          <w:szCs w:val="21"/>
          <w:lang w:val="en-US" w:eastAsia="zh-CN"/>
        </w:rPr>
        <w:object>
          <v:shape id="_x0000_i1071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1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object>
          <v:shape id="_x0000_i1072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2" DrawAspect="Content" ObjectID="_1468075775" r:id="rId10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宋体"/>
          <w:b w:val="0"/>
          <w:bCs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szCs w:val="21"/>
        </w:rPr>
        <w:t xml:space="preserve">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（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2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）</w:t>
      </w:r>
      <w:r>
        <w:rPr>
          <w:rFonts w:hint="eastAsia" w:ascii="Times New Roman" w:hAnsi="Times New Roman"/>
          <w:position w:val="-6"/>
          <w:szCs w:val="21"/>
        </w:rPr>
        <w:object>
          <v:shape id="_x0000_i107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73" DrawAspect="Content" ObjectID="_1468075776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position w:val="-6"/>
          <w:szCs w:val="21"/>
        </w:rPr>
        <w:object>
          <v:shape id="_x0000_i1074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74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US" w:eastAsia="zh-CN"/>
        </w:rPr>
        <w:t xml:space="preserve">.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pStyle w:val="15"/>
        <w:spacing w:line="240" w:lineRule="auto"/>
        <w:rPr>
          <w:rFonts w:ascii="Times New Roman" w:hAnsi="Times New Roman"/>
          <w:b w:val="0"/>
          <w:bCs/>
          <w:szCs w:val="21"/>
        </w:rPr>
      </w:pPr>
      <w:r>
        <w:rPr>
          <w:rFonts w:hint="eastAsia" w:ascii="Times New Roman" w:hAnsi="Times New Roman"/>
          <w:b w:val="0"/>
          <w:bCs/>
          <w:szCs w:val="21"/>
        </w:rPr>
        <w:t xml:space="preserve">   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 xml:space="preserve">    </w:t>
      </w:r>
      <w:r>
        <w:rPr>
          <w:rFonts w:hint="eastAsia" w:ascii="Times New Roman" w:hAnsi="Times New Roman"/>
          <w:b w:val="0"/>
          <w:bCs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（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3</w:t>
      </w:r>
      <w:r>
        <w:rPr>
          <w:rFonts w:hint="eastAsia" w:ascii="Times New Roman" w:hAnsi="Times New Roman"/>
          <w:b w:val="0"/>
          <w:bCs/>
          <w:szCs w:val="21"/>
          <w:lang w:eastAsia="zh-CN"/>
        </w:rPr>
        <w:t>）</w:t>
      </w:r>
      <w:r>
        <w:rPr>
          <w:rFonts w:hint="eastAsia" w:ascii="Times New Roman" w:hAnsi="Times New Roman"/>
          <w:b w:val="0"/>
          <w:bCs/>
          <w:szCs w:val="21"/>
          <w:lang w:val="en-US" w:eastAsia="zh-CN"/>
        </w:rPr>
        <w:t>4</w:t>
      </w:r>
      <w:r>
        <w:rPr>
          <w:rFonts w:hint="eastAsia" w:ascii="Times New Roman" w:hAnsi="Times New Roman"/>
          <w:b w:val="0"/>
          <w:bCs/>
          <w:szCs w:val="21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position w:val="-6"/>
          <w:sz w:val="21"/>
          <w:szCs w:val="21"/>
          <w:lang w:val="en-US" w:eastAsia="zh-CN"/>
        </w:rPr>
        <w:pict>
          <v:shape id="Object 84" o:spid="_x0000_s1081" o:spt="75" type="#_x0000_t75" style="position:absolute;left:0pt;margin-left:68.25pt;margin-top:4.75pt;height:13.95pt;width:19pt;z-index:25167360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</v:shape>
          <o:OLEObject Type="Embed" ProgID="Equation.3" ShapeID="Object 84" DrawAspect="Content" ObjectID="_1468075778" r:id="rId113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（4）               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position w:val="-6"/>
          <w:szCs w:val="21"/>
        </w:rPr>
        <w:pict>
          <v:shape id="Object 85" o:spid="_x0000_s1082" o:spt="75" type="#_x0000_t75" style="position:absolute;left:0pt;margin-left:68.25pt;margin-top:1.75pt;height:16pt;width:47pt;z-index:25167462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  <o:OLEObject Type="Embed" ProgID="Equation.3" ShapeID="Object 85" DrawAspect="Content" ObjectID="_1468075779" r:id="rId115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（5）                    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 w:val="0"/>
          <w:kern w:val="0"/>
          <w:szCs w:val="21"/>
        </w:rPr>
        <w:t>2</w:t>
      </w:r>
      <w:r>
        <w:rPr>
          <w:rFonts w:hint="eastAsia" w:ascii="Times New Roman" w:hAnsi="Times New Roman" w:cs="Times New Roman"/>
          <w:b/>
          <w:bCs w:val="0"/>
          <w:kern w:val="0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解：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原式=</w:t>
      </w:r>
      <w:r>
        <w:rPr>
          <w:rFonts w:hint="eastAsia" w:ascii="Times New Roman" w:hAnsi="Times New Roman" w:cs="Times New Roman"/>
          <w:b w:val="0"/>
          <w:bCs/>
          <w:position w:val="-28"/>
          <w:sz w:val="21"/>
          <w:szCs w:val="21"/>
          <w:lang w:val="en-US" w:eastAsia="zh-CN"/>
        </w:rPr>
        <w:object>
          <v:shape id="_x0000_i1075" o:spt="75" type="#_x0000_t75" style="height:33.95pt;width:12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5" DrawAspect="Content" ObjectID="_1468075780" r:id="rId11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5" w:firstLineChars="600"/>
        <w:jc w:val="left"/>
        <w:textAlignment w:val="auto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object>
          <v:shape id="_x0000_i1076" o:spt="75" type="#_x0000_t75" style="height:31pt;width:1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6" DrawAspect="Content" ObjectID="_1468075781" r:id="rId1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jc w:val="lef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object>
          <v:shape id="_x0000_i1077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7" DrawAspect="Content" ObjectID="_1468075782" r:id="rId120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当</w:t>
      </w:r>
      <w:r>
        <w:rPr>
          <w:rFonts w:hint="eastAsia" w:ascii="Times New Roman" w:hAnsi="Times New Roman" w:cs="Times New Roman"/>
          <w:b w:val="0"/>
          <w:bCs/>
          <w:position w:val="-6"/>
          <w:sz w:val="21"/>
          <w:szCs w:val="21"/>
          <w:lang w:val="en-US" w:eastAsia="zh-CN"/>
        </w:rPr>
        <w:object>
          <v:shape id="_x0000_i107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78" DrawAspect="Content" ObjectID="_1468075783" r:id="rId122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auto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eastAsia"/>
          <w:lang w:val="en-US" w:eastAsia="zh-CN"/>
        </w:rPr>
        <w:t>原式=</w:t>
      </w:r>
      <w:r>
        <w:rPr>
          <w:rFonts w:hint="eastAsia"/>
          <w:position w:val="-24"/>
          <w:lang w:val="en-US" w:eastAsia="zh-CN"/>
        </w:rPr>
        <w:object>
          <v:shape id="_x0000_i1079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79" DrawAspect="Content" ObjectID="_1468075784" r:id="rId124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6"/>
          <w:lang w:val="en-US" w:eastAsia="zh-CN"/>
        </w:rPr>
        <w:object>
          <v:shape id="_x0000_i1080" o:spt="75" type="#_x0000_t75" style="height:13.95pt;width:17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0" DrawAspect="Content" ObjectID="_1468075785" r:id="rId1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．        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3" w:firstLineChars="400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阅卷说明：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先去中括号的，参照上述标准赋分</w:t>
      </w:r>
      <w:r>
        <w:rPr>
          <w:rFonts w:hint="eastAsia"/>
          <w:b/>
          <w:bCs w:val="0"/>
          <w:lang w:val="en-US" w:eastAsia="zh-CN"/>
        </w:rPr>
        <w:t>．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/>
          <w:i/>
          <w:iCs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2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解：（1）</w:t>
      </w:r>
      <w:r>
        <w:rPr>
          <w:rFonts w:hint="default" w:ascii="Times New Roman" w:hAnsi="Times New Roman" w:cs="Times New Roman"/>
          <w:b w:val="0"/>
          <w:bCs/>
          <w:position w:val="-6"/>
          <w:sz w:val="21"/>
          <w:szCs w:val="21"/>
        </w:rPr>
        <w:object>
          <v:shape id="_x0000_i1081" o:spt="75" type="#_x0000_t75" style="height:16pt;width:111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1" DrawAspect="Content" ObjectID="_1468075786" r:id="rId128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position w:val="-6"/>
          <w:szCs w:val="21"/>
          <w:lang w:val="en-US" w:eastAsia="zh-CN"/>
        </w:rPr>
        <w:pict>
          <v:shape id="Object 86" o:spid="_x0000_s1090" o:spt="75" type="#_x0000_t75" style="position:absolute;left:0pt;margin-left:80.9pt;margin-top:2.5pt;height:16pt;width:57pt;z-index:2516756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</v:shape>
          <o:OLEObject Type="Embed" ProgID="Equation.3" ShapeID="Object 86" DrawAspect="Content" ObjectID="_1468075787" r:id="rId130">
            <o:LockedField>false</o:LockedField>
          </o:OLEObject>
        </w:pict>
      </w:r>
      <w:r>
        <w:rPr>
          <w:rFonts w:hint="eastAsia" w:ascii="Times New Roman" w:hAnsi="Times New Roman" w:cs="Times New Roman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auto"/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当</w:t>
      </w:r>
      <w:r>
        <w:rPr>
          <w:rFonts w:hint="eastAsia" w:ascii="Times New Roman" w:hAnsi="Times New Roman" w:cs="Times New Roman"/>
          <w:b w:val="0"/>
          <w:bCs/>
          <w:position w:val="-6"/>
          <w:sz w:val="21"/>
          <w:szCs w:val="21"/>
          <w:lang w:val="en-US" w:eastAsia="zh-CN"/>
        </w:rPr>
        <w:object>
          <v:shape id="_x0000_i1082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2" DrawAspect="Content" ObjectID="_1468075788" r:id="rId132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left"/>
        <w:textAlignment w:val="auto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eastAsia"/>
          <w:lang w:val="en-US" w:eastAsia="zh-CN"/>
        </w:rPr>
        <w:t>原式=</w:t>
      </w:r>
      <w:r>
        <w:rPr>
          <w:rFonts w:hint="eastAsia"/>
          <w:position w:val="-6"/>
          <w:lang w:val="en-US" w:eastAsia="zh-CN"/>
        </w:rPr>
        <w:object>
          <v:shape id="_x0000_i1083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3" DrawAspect="Content" ObjectID="_1468075789" r:id="rId134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6"/>
          <w:lang w:val="en-US" w:eastAsia="zh-CN"/>
        </w:rPr>
        <w:object>
          <v:shape id="_x0000_i108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4" DrawAspect="Content" ObjectID="_1468075790" r:id="rId1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．        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黑体" w:cs="Times New Roman"/>
          <w:b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sz w:val="21"/>
          <w:szCs w:val="21"/>
          <w:lang w:eastAsia="zh-CN"/>
        </w:rPr>
        <w:t>五、</w:t>
      </w:r>
      <w:r>
        <w:rPr>
          <w:rFonts w:hint="default" w:ascii="Times New Roman" w:hAnsi="Times New Roman" w:eastAsia="黑体" w:cs="Times New Roman"/>
          <w:b/>
          <w:sz w:val="21"/>
          <w:szCs w:val="21"/>
        </w:rPr>
        <w:t>解答题（每小题8分，共16分）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position w:val="-6"/>
          <w:sz w:val="21"/>
          <w:szCs w:val="21"/>
          <w:lang w:val="en-US" w:eastAsia="zh-CN"/>
        </w:rPr>
        <w:pict>
          <v:shape id="Object 70" o:spid="_x0000_s1094" o:spt="75" type="#_x0000_t75" style="position:absolute;left:0pt;margin-left:75.3pt;margin-top:2.95pt;height:16pt;width:131pt;z-index:2516643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</v:shape>
          <o:OLEObject Type="Embed" ProgID="Equation.3" ShapeID="Object 70" DrawAspect="Content" ObjectID="_1468075791" r:id="rId138">
            <o:LockedField>false</o:LockedField>
          </o:OLEObject>
        </w:pict>
      </w:r>
      <w:r>
        <w:rPr>
          <w:rFonts w:hint="default" w:ascii="Times New Roman" w:hAnsi="Times New Roman" w:cs="Times New Roman"/>
          <w:b/>
          <w:sz w:val="21"/>
          <w:szCs w:val="21"/>
        </w:rPr>
        <w:t>23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解：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原式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5" w:firstLineChars="600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/>
          <w:bCs w:val="0"/>
          <w:color w:val="auto"/>
          <w:position w:val="-6"/>
          <w:sz w:val="21"/>
          <w:szCs w:val="21"/>
          <w:lang w:val="en-US" w:eastAsia="zh-CN"/>
        </w:rPr>
        <w:pict>
          <v:shape id="Object 76" o:spid="_x0000_s1095" o:spt="75" type="#_x0000_t75" style="position:absolute;left:0pt;margin-left:72.55pt;margin-top:2.7pt;height:16pt;width:62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</v:shape>
          <o:OLEObject Type="Embed" ProgID="Equation.3" ShapeID="Object 76" DrawAspect="Content" ObjectID="_1468075792" r:id="rId140">
            <o:LockedField>false</o:LockedField>
          </o:OLEObject>
        </w:pict>
      </w:r>
      <w:r>
        <w:rPr>
          <w:rFonts w:hint="eastAsia" w:ascii="Times New Roman" w:hAnsi="Times New Roman" w:cs="Times New Roman"/>
          <w:b/>
          <w:bCs w:val="0"/>
          <w:color w:val="auto"/>
          <w:sz w:val="21"/>
          <w:szCs w:val="21"/>
          <w:lang w:val="en-US" w:eastAsia="zh-CN"/>
        </w:rPr>
        <w:t xml:space="preserve">=                                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pict>
          <v:shape id="Object 78" o:spid="_x0000_s1096" o:spt="75" type="#_x0000_t75" style="position:absolute;left:0pt;margin-left:99.15pt;margin-top:19pt;height:31pt;width:37pt;z-index:25166745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</v:shape>
          <o:OLEObject Type="Embed" ProgID="Equation.3" ShapeID="Object 78" DrawAspect="Content" ObjectID="_1468075793" r:id="rId142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eastAsia="zh-CN"/>
        </w:rPr>
        <w:pict>
          <v:shape id="Object 77" o:spid="_x0000_s1097" o:spt="75" type="#_x0000_t75" style="position:absolute;left:0pt;margin-left:56.1pt;margin-top:18.55pt;height:31pt;width:30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</v:shape>
          <o:OLEObject Type="Embed" ProgID="Equation.3" ShapeID="Object 77" DrawAspect="Content" ObjectID="_1468075794" r:id="rId144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当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，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pict>
          <v:shape id="Object 80" o:spid="_x0000_s1098" o:spt="75" type="#_x0000_t75" style="position:absolute;left:0pt;margin-left:225.85pt;margin-top:19.15pt;height:31pt;width:28pt;z-index:2516695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</v:shape>
          <o:OLEObject Type="Embed" ProgID="Equation.3" ShapeID="Object 80" DrawAspect="Content" ObjectID="_1468075795" r:id="rId146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position w:val="-24"/>
          <w:sz w:val="21"/>
          <w:szCs w:val="21"/>
          <w:lang w:val="en-US" w:eastAsia="zh-CN"/>
        </w:rPr>
        <w:pict>
          <v:shape id="Object 79" o:spid="_x0000_s1099" o:spt="75" type="#_x0000_t75" style="position:absolute;left:0pt;margin-left:68.6pt;margin-top:19.15pt;height:31pt;width:144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</v:shape>
          <o:OLEObject Type="Embed" ProgID="Equation.3" ShapeID="Object 79" DrawAspect="Content" ObjectID="_1468075796" r:id="rId148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原式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=                            =       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default" w:ascii="Times New Roman" w:hAnsi="Times New Roman" w:cs="Times New Roman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eastAsia="宋体" w:cs="Times New Roman"/>
          <w:b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2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解：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34 000.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 xml:space="preserve">           </w:t>
      </w:r>
    </w:p>
    <w:p>
      <w:pPr>
        <w:keepNext w:val="0"/>
        <w:keepLines w:val="0"/>
        <w:pageBreakBefore w:val="0"/>
        <w:tabs>
          <w:tab w:val="left" w:pos="138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           ②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333333"/>
          <w:kern w:val="0"/>
          <w:sz w:val="21"/>
          <w:szCs w:val="21"/>
          <w:lang w:val="en-US" w:eastAsia="zh-CN"/>
        </w:rPr>
        <w:t>37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400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.      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</w:p>
    <w:p>
      <w:pPr>
        <w:keepNext w:val="0"/>
        <w:keepLines w:val="0"/>
        <w:pageBreakBefore w:val="0"/>
        <w:tabs>
          <w:tab w:val="left" w:pos="13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630" w:firstLineChars="300"/>
        <w:textAlignment w:val="auto"/>
        <w:rPr>
          <w:rFonts w:hint="default"/>
          <w:i/>
          <w:i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333333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position w:val="-6"/>
          <w:sz w:val="21"/>
          <w:szCs w:val="21"/>
          <w:lang w:eastAsia="zh-CN"/>
        </w:rPr>
        <w:object>
          <v:shape id="_x0000_i1085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85" DrawAspect="Content" ObjectID="_1468075797" r:id="rId150">
            <o:LockedField>false</o:LockedField>
          </o:OLEObject>
        </w:object>
      </w:r>
      <w:r>
        <w:rPr>
          <w:rFonts w:hint="eastAsia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tabs>
          <w:tab w:val="left" w:pos="138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1260" w:firstLineChars="600"/>
        <w:textAlignment w:val="auto"/>
        <w:rPr>
          <w:rFonts w:hint="eastAsia"/>
          <w:b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position w:val="-6"/>
          <w:sz w:val="21"/>
          <w:szCs w:val="21"/>
          <w:lang w:eastAsia="zh-CN"/>
        </w:rPr>
        <w:object>
          <v:shape id="_x0000_i1086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086" DrawAspect="Content" ObjectID="_1468075798" r:id="rId1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365" w:firstLineChars="650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eastAsia"/>
          <w:b w:val="0"/>
          <w:bCs/>
          <w:kern w:val="0"/>
          <w:sz w:val="21"/>
          <w:szCs w:val="21"/>
        </w:rPr>
        <w:t xml:space="preserve">        </w:t>
      </w:r>
      <w:r>
        <w:rPr>
          <w:rFonts w:hint="eastAsia"/>
          <w:b w:val="0"/>
          <w:bCs/>
          <w:kern w:val="0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default" w:ascii="Times New Roman" w:hAnsi="Times New Roman" w:eastAsia="黑体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kern w:val="0"/>
          <w:sz w:val="21"/>
          <w:szCs w:val="21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黑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黑体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pict>
          <v:shape id="图片 28" o:spid="_x0000_s1102" o:spt="75" type="#_x0000_t75" style="position:absolute;left:0pt;margin-left:-9.65pt;margin-top:-14.1pt;height:647.4pt;width:0.0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4" cropright="317f" cropbottom="384f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sz w:val="21"/>
          <w:szCs w:val="21"/>
        </w:rPr>
        <w:pict>
          <v:shape id="图片 29" o:spid="_x0000_s1103" o:spt="75" type="#_x0000_t75" style="position:absolute;left:0pt;margin-left:431.9pt;margin-top:-14.1pt;height:647.4pt;width:0.0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55" cropright="3641f" cropbottom="2300f" o:title=""/>
            <o:lock v:ext="edit" aspectratio="t"/>
          </v:shape>
        </w:pict>
      </w:r>
      <w:r>
        <w:rPr>
          <w:rFonts w:hint="default" w:ascii="Times New Roman" w:hAnsi="Times New Roman" w:eastAsia="黑体" w:cs="Times New Roman"/>
          <w:b/>
          <w:sz w:val="21"/>
          <w:szCs w:val="21"/>
        </w:rPr>
        <w:t>六、解答题（25题10分，26题设书写分2分，共20分）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kern w:val="0"/>
          <w:position w:val="-24"/>
          <w:sz w:val="21"/>
          <w:szCs w:val="21"/>
          <w:lang w:val="en-US" w:eastAsia="zh-CN"/>
        </w:rPr>
        <w:pict>
          <v:shape id="Object 87" o:spid="_x0000_s1104" o:spt="75" type="#_x0000_t75" style="position:absolute;left:0pt;margin-left:103.4pt;margin-top:20.2pt;height:31pt;width:131pt;z-index:25167667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</v:shape>
          <o:OLEObject Type="Embed" ProgID="Equation.3" ShapeID="Object 87" DrawAspect="Content" ObjectID="_1468075799" r:id="rId156">
            <o:LockedField>false</o:LockedField>
          </o:OLEObject>
        </w:pict>
      </w:r>
      <w:r>
        <w:rPr>
          <w:rFonts w:hint="default" w:ascii="Times New Roman" w:hAnsi="Times New Roman" w:cs="Times New Roman"/>
          <w:b/>
          <w:kern w:val="0"/>
          <w:sz w:val="21"/>
          <w:szCs w:val="21"/>
        </w:rPr>
        <w:t>2</w:t>
      </w:r>
      <w:r>
        <w:rPr>
          <w:rFonts w:hint="eastAsia" w:ascii="Times New Roman" w:hAnsi="Times New Roman" w:cs="Times New Roman"/>
          <w:b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解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eastAsia="zh-CN"/>
        </w:rPr>
        <w:t>：（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化简，简便．              </w:t>
      </w:r>
      <w:r>
        <w:rPr>
          <w:rFonts w:hint="eastAsia" w:ascii="Times New Roman" w:hAnsi="Times New Roman" w:cs="Times New Roman"/>
          <w:b w:val="0"/>
          <w:bCs/>
          <w:i/>
          <w:iCs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（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）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原式=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890" w:firstLineChars="900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kern w:val="0"/>
          <w:position w:val="-24"/>
          <w:sz w:val="21"/>
          <w:szCs w:val="21"/>
          <w:lang w:val="en-US" w:eastAsia="zh-CN"/>
        </w:rPr>
        <w:pict>
          <v:shape id="Object 89" o:spid="_x0000_s1105" o:spt="75" type="#_x0000_t75" style="position:absolute;left:0pt;margin-left:103.5pt;margin-top:19.45pt;height:31pt;width:66pt;z-index:25167872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</v:shape>
          <o:OLEObject Type="Embed" ProgID="Equation.3" ShapeID="Object 89" DrawAspect="Content" ObjectID="_1468075800" r:id="rId158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kern w:val="0"/>
          <w:position w:val="-10"/>
          <w:sz w:val="21"/>
          <w:szCs w:val="21"/>
          <w:lang w:val="en-US" w:eastAsia="zh-CN"/>
        </w:rPr>
        <w:pict>
          <v:shape id="Object 88" o:spid="_x0000_s1106" o:spt="75" type="#_x0000_t75" style="position:absolute;left:0pt;margin-left:105.65pt;margin-top:2.75pt;height:18pt;width:46pt;z-index:2516776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</v:shape>
          <o:OLEObject Type="Embed" ProgID="Equation.3" ShapeID="Object 88" DrawAspect="Content" ObjectID="_1468075801" r:id="rId160">
            <o:LockedField>false</o:LockedField>
          </o:OLEObject>
        </w:pic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=        </w:t>
      </w:r>
      <w:r>
        <w:rPr>
          <w:rFonts w:hint="eastAsia"/>
          <w:szCs w:val="21"/>
          <w:lang w:val="en-US" w:eastAsia="zh-CN"/>
        </w:rPr>
        <w:t>．</w:t>
      </w:r>
      <w:r>
        <w:rPr>
          <w:rFonts w:hint="eastAsia" w:ascii="Times New Roman" w:hAnsi="Times New Roman" w:cs="Times New Roman"/>
          <w:b w:val="0"/>
          <w:bCs/>
          <w:i/>
          <w:iCs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--------------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因为            </w:t>
      </w:r>
      <w:r>
        <w:rPr>
          <w:rFonts w:hint="eastAsia" w:ascii="Times New Roman" w:hAnsi="Times New Roman" w:cs="Times New Roman"/>
          <w:b w:val="0"/>
          <w:bCs/>
          <w:i/>
          <w:i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 xml:space="preserve">．         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----------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分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center"/>
        <w:rPr>
          <w:rFonts w:hint="eastAsia"/>
          <w:b w:val="0"/>
          <w:bCs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b w:val="0"/>
          <w:bCs/>
          <w:color w:val="auto"/>
          <w:kern w:val="0"/>
          <w:sz w:val="21"/>
          <w:szCs w:val="21"/>
          <w:lang w:val="en-US" w:eastAsia="zh-CN"/>
        </w:rPr>
        <w:t xml:space="preserve">不含这个字母.               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----------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</w:rPr>
        <w:t>分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365" w:firstLineChars="650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  <w:r>
        <w:rPr>
          <w:rFonts w:hint="eastAsia"/>
          <w:b w:val="0"/>
          <w:bCs/>
          <w:kern w:val="0"/>
          <w:sz w:val="21"/>
          <w:szCs w:val="21"/>
        </w:rPr>
        <w:t xml:space="preserve">        </w:t>
      </w:r>
      <w:r>
        <w:rPr>
          <w:rFonts w:hint="eastAsia"/>
          <w:b w:val="0"/>
          <w:bCs/>
          <w:kern w:val="0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/>
          <w:kern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/>
          <w:kern w:val="0"/>
          <w:sz w:val="21"/>
          <w:szCs w:val="21"/>
        </w:rPr>
        <w:t>26</w:t>
      </w:r>
      <w:r>
        <w:rPr>
          <w:rFonts w:hint="default" w:ascii="Times New Roman" w:hAnsi="Times New Roman" w:cs="Times New Roman"/>
          <w:b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解：（1）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东                       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-------------</w:t>
      </w:r>
      <w:r>
        <w:rPr>
          <w:rFonts w:hint="default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 w:val="0"/>
          <w:color w:val="FF0000"/>
          <w:sz w:val="21"/>
          <w:szCs w:val="21"/>
          <w:lang w:val="en-US" w:eastAsia="zh-CN"/>
        </w:rPr>
        <w:t>1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（2</w:t>
      </w:r>
      <w:r>
        <w:rPr>
          <w:rFonts w:hint="eastAsia"/>
          <w:b w:val="0"/>
          <w:bCs/>
          <w:kern w:val="0"/>
          <w:sz w:val="21"/>
          <w:szCs w:val="21"/>
        </w:rPr>
        <w:t>）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11+</w:t>
      </w:r>
      <w:r>
        <w:rPr>
          <w:rFonts w:hint="eastAsia"/>
          <w:sz w:val="21"/>
          <w:szCs w:val="21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11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+</w:t>
      </w:r>
      <w:r>
        <w:rPr>
          <w:rFonts w:hint="eastAsia"/>
          <w:sz w:val="21"/>
          <w:szCs w:val="21"/>
          <w:lang w:val="en-US" w:eastAsia="zh-CN"/>
        </w:rPr>
        <w:t>5+</w:t>
      </w:r>
      <w:r>
        <w:rPr>
          <w:rFonts w:hint="eastAsia"/>
          <w:sz w:val="21"/>
          <w:szCs w:val="21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18+15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eastAsia"/>
          <w:sz w:val="21"/>
          <w:szCs w:val="21"/>
        </w:rPr>
        <w:t>－</w:t>
      </w:r>
      <w:r>
        <w:rPr>
          <w:rFonts w:hint="eastAsia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/>
          <w:b/>
          <w:bCs w:val="0"/>
          <w:color w:val="FF0000"/>
          <w:kern w:val="0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答：这个时间段巡逻结束时，巡逻车离出发地</w:t>
      </w:r>
      <w:r>
        <w:rPr>
          <w:rFonts w:hint="eastAsia"/>
          <w:szCs w:val="21"/>
          <w:lang w:val="en-US" w:eastAsia="zh-CN"/>
        </w:rPr>
        <w:t>3 km．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-----------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5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center"/>
        <w:rPr>
          <w:rFonts w:hint="eastAsia"/>
          <w:b w:val="0"/>
          <w:bCs/>
          <w:color w:val="auto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（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kern w:val="0"/>
          <w:sz w:val="21"/>
          <w:szCs w:val="21"/>
        </w:rPr>
        <w:t>）</w:t>
      </w:r>
      <w:r>
        <w:rPr>
          <w:rFonts w:hint="eastAsia"/>
          <w:b w:val="0"/>
          <w:bCs/>
          <w:color w:val="auto"/>
          <w:kern w:val="0"/>
          <w:position w:val="-14"/>
          <w:sz w:val="21"/>
          <w:szCs w:val="21"/>
          <w:lang w:eastAsia="zh-CN"/>
        </w:rPr>
        <w:object>
          <v:shape id="_x0000_i1087" o:spt="75" type="#_x0000_t75" style="height:20pt;width:16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87" DrawAspect="Content" ObjectID="_1468075802" r:id="rId16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=3+8+4+5+11+</w:t>
      </w:r>
      <w:r>
        <w:rPr>
          <w:rFonts w:hint="eastAsia"/>
          <w:sz w:val="21"/>
          <w:szCs w:val="21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 w:firstLine="630" w:firstLineChars="300"/>
        <w:jc w:val="left"/>
        <w:textAlignment w:val="auto"/>
        <w:rPr>
          <w:rFonts w:hint="eastAsia"/>
          <w:b/>
          <w:bCs w:val="0"/>
          <w:color w:val="FF0000"/>
          <w:kern w:val="0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=33.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------------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8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分</w:t>
      </w: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center"/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default"/>
          <w:b w:val="0"/>
          <w:bCs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88" o:spt="75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088" DrawAspect="Content" ObjectID="_1468075803" r:id="rId1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 w:firstLine="210" w:firstLineChars="100"/>
        <w:jc w:val="left"/>
        <w:textAlignment w:val="auto"/>
        <w:rPr>
          <w:rFonts w:hint="eastAsia"/>
          <w:b/>
          <w:bCs w:val="0"/>
          <w:color w:val="FF0000"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/>
          <w:kern w:val="0"/>
          <w:sz w:val="21"/>
          <w:szCs w:val="21"/>
          <w:lang w:val="en-US" w:eastAsia="zh-CN"/>
        </w:rPr>
        <w:t>答：</w:t>
      </w:r>
      <w:r>
        <w:rPr>
          <w:rFonts w:hint="eastAsia" w:eastAsia="宋体"/>
          <w:sz w:val="21"/>
          <w:szCs w:val="21"/>
          <w:lang w:val="en-US" w:eastAsia="zh-CN"/>
        </w:rPr>
        <w:t>巡逻车</w:t>
      </w:r>
      <w:r>
        <w:rPr>
          <w:rFonts w:hint="eastAsia"/>
          <w:sz w:val="21"/>
          <w:szCs w:val="21"/>
          <w:lang w:val="en-US" w:eastAsia="zh-CN"/>
        </w:rPr>
        <w:t>这个时间段巡逻共花油钱13.53元</w:t>
      </w:r>
      <w:r>
        <w:rPr>
          <w:rFonts w:hint="eastAsia"/>
          <w:szCs w:val="21"/>
          <w:lang w:val="en-US" w:eastAsia="zh-CN"/>
        </w:rPr>
        <w:t xml:space="preserve">．  </w:t>
      </w:r>
      <w:r>
        <w:rPr>
          <w:rFonts w:hint="eastAsia"/>
          <w:b w:val="0"/>
          <w:bCs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------------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 w:val="0"/>
          <w:color w:val="FF0000"/>
          <w:kern w:val="0"/>
          <w:sz w:val="21"/>
          <w:szCs w:val="21"/>
          <w:lang w:val="en-US" w:eastAsia="zh-CN"/>
        </w:rPr>
        <w:t>10</w:t>
      </w:r>
      <w:r>
        <w:rPr>
          <w:rFonts w:hint="eastAsia"/>
          <w:b/>
          <w:bCs w:val="0"/>
          <w:color w:val="FF000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/>
          <w:b/>
          <w:bCs w:val="0"/>
          <w:kern w:val="0"/>
          <w:sz w:val="21"/>
          <w:szCs w:val="21"/>
        </w:rPr>
      </w:pPr>
      <w:r>
        <w:rPr>
          <w:rFonts w:hint="eastAsia"/>
          <w:b/>
          <w:bCs w:val="0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6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840" w:hangingChars="400"/>
        <w:jc w:val="left"/>
        <w:textAlignment w:val="auto"/>
        <w:rPr>
          <w:rFonts w:hint="default"/>
          <w:kern w:val="2"/>
          <w:sz w:val="21"/>
          <w:szCs w:val="24"/>
          <w:lang w:val="en-US" w:eastAsia="zh-CN" w:bidi="ar-SA"/>
        </w:rPr>
        <w:sectPr>
          <w:headerReference r:id="rId3" w:type="default"/>
          <w:footerReference r:id="rId4" w:type="default"/>
          <w:footerReference r:id="rId5" w:type="even"/>
          <w:pgSz w:w="10263" w:h="14515"/>
          <w:pgMar w:top="850" w:right="899" w:bottom="850" w:left="964" w:header="851" w:footer="992" w:gutter="0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0263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rFonts w:hint="default" w:eastAsia="宋体"/>
        <w:lang w:val="en-US" w:eastAsia="zh-CN"/>
      </w:rPr>
    </w:pPr>
    <w:r>
      <w:rPr>
        <w:rFonts w:hint="eastAsia"/>
        <w:lang w:eastAsia="zh-CN"/>
      </w:rPr>
      <w:t>七年级数学试卷</w:t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t>第</w:t>
    </w: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6</w:t>
    </w:r>
    <w:r>
      <w:fldChar w:fldCharType="end"/>
    </w:r>
    <w:r>
      <w:rPr>
        <w:rFonts w:hint="eastAsia"/>
        <w:lang w:eastAsia="zh-CN"/>
      </w:rPr>
      <w:t>页（共</w:t>
    </w:r>
    <w:r>
      <w:rPr>
        <w:rFonts w:hint="eastAsia"/>
        <w:lang w:val="en-US" w:eastAsia="zh-CN"/>
      </w:rPr>
      <w:t>8页）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Y3Nzg2YzU5YWE1NjBjNjM1NGYwMzAyM2I1YzYwNjQifQ=="/>
  </w:docVars>
  <w:rsids>
    <w:rsidRoot w:val="00F548A9"/>
    <w:rsid w:val="000774D0"/>
    <w:rsid w:val="0009058A"/>
    <w:rsid w:val="00174263"/>
    <w:rsid w:val="0017669F"/>
    <w:rsid w:val="001E17CD"/>
    <w:rsid w:val="00214CA8"/>
    <w:rsid w:val="002271C9"/>
    <w:rsid w:val="00285CFD"/>
    <w:rsid w:val="002E457A"/>
    <w:rsid w:val="0032125B"/>
    <w:rsid w:val="00341BB2"/>
    <w:rsid w:val="00375EBA"/>
    <w:rsid w:val="003C36FC"/>
    <w:rsid w:val="003F18E9"/>
    <w:rsid w:val="00405D32"/>
    <w:rsid w:val="004151FC"/>
    <w:rsid w:val="0042221F"/>
    <w:rsid w:val="00450467"/>
    <w:rsid w:val="00462F8D"/>
    <w:rsid w:val="00497E23"/>
    <w:rsid w:val="004A1A13"/>
    <w:rsid w:val="004E135B"/>
    <w:rsid w:val="00544148"/>
    <w:rsid w:val="00547619"/>
    <w:rsid w:val="00553D9A"/>
    <w:rsid w:val="005729D5"/>
    <w:rsid w:val="005F6E68"/>
    <w:rsid w:val="0060781A"/>
    <w:rsid w:val="00611027"/>
    <w:rsid w:val="006D5B04"/>
    <w:rsid w:val="00716D40"/>
    <w:rsid w:val="00725591"/>
    <w:rsid w:val="0075753D"/>
    <w:rsid w:val="007D7226"/>
    <w:rsid w:val="00811B2E"/>
    <w:rsid w:val="00813907"/>
    <w:rsid w:val="0087239F"/>
    <w:rsid w:val="008C195A"/>
    <w:rsid w:val="008E6088"/>
    <w:rsid w:val="009029F1"/>
    <w:rsid w:val="009203F9"/>
    <w:rsid w:val="00942084"/>
    <w:rsid w:val="00973D90"/>
    <w:rsid w:val="009A2C28"/>
    <w:rsid w:val="009F1A5E"/>
    <w:rsid w:val="00A24B33"/>
    <w:rsid w:val="00A84E5F"/>
    <w:rsid w:val="00AD3328"/>
    <w:rsid w:val="00AE7627"/>
    <w:rsid w:val="00B132D5"/>
    <w:rsid w:val="00BC23F7"/>
    <w:rsid w:val="00BE4830"/>
    <w:rsid w:val="00C0220B"/>
    <w:rsid w:val="00C02FC6"/>
    <w:rsid w:val="00C44BC0"/>
    <w:rsid w:val="00C45DB2"/>
    <w:rsid w:val="00C740FD"/>
    <w:rsid w:val="00CF56CF"/>
    <w:rsid w:val="00D047B2"/>
    <w:rsid w:val="00D13129"/>
    <w:rsid w:val="00D24982"/>
    <w:rsid w:val="00D64159"/>
    <w:rsid w:val="00DE3E09"/>
    <w:rsid w:val="00DE4133"/>
    <w:rsid w:val="00E06E8A"/>
    <w:rsid w:val="00E251D2"/>
    <w:rsid w:val="00E8204D"/>
    <w:rsid w:val="00EA1849"/>
    <w:rsid w:val="00EA3F98"/>
    <w:rsid w:val="00EA68AB"/>
    <w:rsid w:val="00F4727E"/>
    <w:rsid w:val="00F548A9"/>
    <w:rsid w:val="00F67D12"/>
    <w:rsid w:val="00F728DD"/>
    <w:rsid w:val="00FC4AFF"/>
    <w:rsid w:val="00FD11D8"/>
    <w:rsid w:val="00FD413F"/>
    <w:rsid w:val="01073E43"/>
    <w:rsid w:val="010D0245"/>
    <w:rsid w:val="01217B4E"/>
    <w:rsid w:val="013A52D6"/>
    <w:rsid w:val="013B1949"/>
    <w:rsid w:val="01431E96"/>
    <w:rsid w:val="01623F0B"/>
    <w:rsid w:val="017B7436"/>
    <w:rsid w:val="017E2D34"/>
    <w:rsid w:val="017F474E"/>
    <w:rsid w:val="018E7D6E"/>
    <w:rsid w:val="01B0635C"/>
    <w:rsid w:val="01B6210C"/>
    <w:rsid w:val="01BF03BB"/>
    <w:rsid w:val="01C2593A"/>
    <w:rsid w:val="01CD7A7A"/>
    <w:rsid w:val="01FE1779"/>
    <w:rsid w:val="021360ED"/>
    <w:rsid w:val="02155F6A"/>
    <w:rsid w:val="0216601E"/>
    <w:rsid w:val="02196568"/>
    <w:rsid w:val="023D33B0"/>
    <w:rsid w:val="02962C44"/>
    <w:rsid w:val="02D77D5D"/>
    <w:rsid w:val="02FF16E8"/>
    <w:rsid w:val="02FF5309"/>
    <w:rsid w:val="030A1A57"/>
    <w:rsid w:val="030B34C4"/>
    <w:rsid w:val="030B42D5"/>
    <w:rsid w:val="030D0DD8"/>
    <w:rsid w:val="031958C3"/>
    <w:rsid w:val="031F6D24"/>
    <w:rsid w:val="0320252F"/>
    <w:rsid w:val="032A1C49"/>
    <w:rsid w:val="0346031D"/>
    <w:rsid w:val="035465A7"/>
    <w:rsid w:val="038762D0"/>
    <w:rsid w:val="038A1D7C"/>
    <w:rsid w:val="03987104"/>
    <w:rsid w:val="03A539D7"/>
    <w:rsid w:val="03A708EE"/>
    <w:rsid w:val="03B0525A"/>
    <w:rsid w:val="03BC18D8"/>
    <w:rsid w:val="03CE2DDA"/>
    <w:rsid w:val="03E320C4"/>
    <w:rsid w:val="03FC16E5"/>
    <w:rsid w:val="03FC388E"/>
    <w:rsid w:val="03FE461E"/>
    <w:rsid w:val="04112EB6"/>
    <w:rsid w:val="041B2430"/>
    <w:rsid w:val="044A1C9B"/>
    <w:rsid w:val="044C73D7"/>
    <w:rsid w:val="04516C73"/>
    <w:rsid w:val="04626A5F"/>
    <w:rsid w:val="047466BD"/>
    <w:rsid w:val="049E5DF6"/>
    <w:rsid w:val="04D311B1"/>
    <w:rsid w:val="04DA26C6"/>
    <w:rsid w:val="04E51060"/>
    <w:rsid w:val="04F64500"/>
    <w:rsid w:val="052B401B"/>
    <w:rsid w:val="053E7A6D"/>
    <w:rsid w:val="057A0354"/>
    <w:rsid w:val="057E41AE"/>
    <w:rsid w:val="058666C7"/>
    <w:rsid w:val="058D4FF2"/>
    <w:rsid w:val="05A02157"/>
    <w:rsid w:val="05B37196"/>
    <w:rsid w:val="05B677CA"/>
    <w:rsid w:val="05C3756F"/>
    <w:rsid w:val="05C43EEF"/>
    <w:rsid w:val="05D629D6"/>
    <w:rsid w:val="05DB5A6A"/>
    <w:rsid w:val="060C3F82"/>
    <w:rsid w:val="06195AE4"/>
    <w:rsid w:val="061D6D0E"/>
    <w:rsid w:val="063A0AC3"/>
    <w:rsid w:val="064D5985"/>
    <w:rsid w:val="06597870"/>
    <w:rsid w:val="065E68AD"/>
    <w:rsid w:val="06921AF7"/>
    <w:rsid w:val="069D6DEF"/>
    <w:rsid w:val="06A42744"/>
    <w:rsid w:val="06C21663"/>
    <w:rsid w:val="06C6764B"/>
    <w:rsid w:val="06C86D71"/>
    <w:rsid w:val="06DC20D0"/>
    <w:rsid w:val="06DD68D7"/>
    <w:rsid w:val="06DF5277"/>
    <w:rsid w:val="06F16262"/>
    <w:rsid w:val="07025606"/>
    <w:rsid w:val="071569D0"/>
    <w:rsid w:val="072362D7"/>
    <w:rsid w:val="072D057D"/>
    <w:rsid w:val="074B7CB8"/>
    <w:rsid w:val="07645ECF"/>
    <w:rsid w:val="0773190B"/>
    <w:rsid w:val="07755647"/>
    <w:rsid w:val="079C2BF8"/>
    <w:rsid w:val="079F1B0F"/>
    <w:rsid w:val="07B314ED"/>
    <w:rsid w:val="07B409B0"/>
    <w:rsid w:val="07C12FED"/>
    <w:rsid w:val="07C1461F"/>
    <w:rsid w:val="07DB5A09"/>
    <w:rsid w:val="07E74F7A"/>
    <w:rsid w:val="07F73186"/>
    <w:rsid w:val="08117738"/>
    <w:rsid w:val="081B020B"/>
    <w:rsid w:val="083A2C9F"/>
    <w:rsid w:val="085A00D1"/>
    <w:rsid w:val="087C519B"/>
    <w:rsid w:val="08954D67"/>
    <w:rsid w:val="089D5B83"/>
    <w:rsid w:val="089E05EF"/>
    <w:rsid w:val="08A12FF1"/>
    <w:rsid w:val="08AD04FE"/>
    <w:rsid w:val="08AF1112"/>
    <w:rsid w:val="08C71E12"/>
    <w:rsid w:val="08D90870"/>
    <w:rsid w:val="08F639F8"/>
    <w:rsid w:val="08F84FD6"/>
    <w:rsid w:val="09111D31"/>
    <w:rsid w:val="091778F4"/>
    <w:rsid w:val="092339E9"/>
    <w:rsid w:val="0928264D"/>
    <w:rsid w:val="09283126"/>
    <w:rsid w:val="093335F5"/>
    <w:rsid w:val="0942331F"/>
    <w:rsid w:val="09570D22"/>
    <w:rsid w:val="09575375"/>
    <w:rsid w:val="09616A64"/>
    <w:rsid w:val="0968315E"/>
    <w:rsid w:val="099C6BEC"/>
    <w:rsid w:val="09C90142"/>
    <w:rsid w:val="09D36314"/>
    <w:rsid w:val="09DF1422"/>
    <w:rsid w:val="09E309E3"/>
    <w:rsid w:val="0A047DF1"/>
    <w:rsid w:val="0A0C1B7D"/>
    <w:rsid w:val="0A2008EB"/>
    <w:rsid w:val="0A277143"/>
    <w:rsid w:val="0A460627"/>
    <w:rsid w:val="0A476C39"/>
    <w:rsid w:val="0A682522"/>
    <w:rsid w:val="0A6C50FE"/>
    <w:rsid w:val="0A7830AE"/>
    <w:rsid w:val="0A79030A"/>
    <w:rsid w:val="0A7D7E06"/>
    <w:rsid w:val="0A7E1EFC"/>
    <w:rsid w:val="0AAC6D76"/>
    <w:rsid w:val="0AD24420"/>
    <w:rsid w:val="0AEC7823"/>
    <w:rsid w:val="0B121E72"/>
    <w:rsid w:val="0B157CBB"/>
    <w:rsid w:val="0B1E6E7A"/>
    <w:rsid w:val="0B556701"/>
    <w:rsid w:val="0B591E17"/>
    <w:rsid w:val="0B681791"/>
    <w:rsid w:val="0B6A694F"/>
    <w:rsid w:val="0B756438"/>
    <w:rsid w:val="0B7B7D6B"/>
    <w:rsid w:val="0B8D6717"/>
    <w:rsid w:val="0B8E3174"/>
    <w:rsid w:val="0B96601C"/>
    <w:rsid w:val="0B970143"/>
    <w:rsid w:val="0BA6105F"/>
    <w:rsid w:val="0BC33474"/>
    <w:rsid w:val="0BC96453"/>
    <w:rsid w:val="0BDB738E"/>
    <w:rsid w:val="0BEC27DF"/>
    <w:rsid w:val="0C145240"/>
    <w:rsid w:val="0C175254"/>
    <w:rsid w:val="0C185C94"/>
    <w:rsid w:val="0C1D13CD"/>
    <w:rsid w:val="0C450EF4"/>
    <w:rsid w:val="0C5823DD"/>
    <w:rsid w:val="0C72133A"/>
    <w:rsid w:val="0C826DBA"/>
    <w:rsid w:val="0CAE5804"/>
    <w:rsid w:val="0CB24EC7"/>
    <w:rsid w:val="0CB71EF2"/>
    <w:rsid w:val="0CC47F8C"/>
    <w:rsid w:val="0CC84318"/>
    <w:rsid w:val="0CCE4748"/>
    <w:rsid w:val="0CCE4E97"/>
    <w:rsid w:val="0CD253D2"/>
    <w:rsid w:val="0CD663AB"/>
    <w:rsid w:val="0CD75CA6"/>
    <w:rsid w:val="0CDA2090"/>
    <w:rsid w:val="0CE54A47"/>
    <w:rsid w:val="0D36577E"/>
    <w:rsid w:val="0D375493"/>
    <w:rsid w:val="0D390F33"/>
    <w:rsid w:val="0D551850"/>
    <w:rsid w:val="0D6853D3"/>
    <w:rsid w:val="0D6E536B"/>
    <w:rsid w:val="0D876D12"/>
    <w:rsid w:val="0D957863"/>
    <w:rsid w:val="0DAB7612"/>
    <w:rsid w:val="0DC73549"/>
    <w:rsid w:val="0DC87C9F"/>
    <w:rsid w:val="0DD13861"/>
    <w:rsid w:val="0DD74317"/>
    <w:rsid w:val="0DDD6256"/>
    <w:rsid w:val="0DEF732D"/>
    <w:rsid w:val="0DF86C19"/>
    <w:rsid w:val="0E0548E5"/>
    <w:rsid w:val="0E1238FF"/>
    <w:rsid w:val="0E41613A"/>
    <w:rsid w:val="0E4A65D4"/>
    <w:rsid w:val="0E4B6382"/>
    <w:rsid w:val="0E526AF3"/>
    <w:rsid w:val="0E70049B"/>
    <w:rsid w:val="0E811BBE"/>
    <w:rsid w:val="0E8C3247"/>
    <w:rsid w:val="0EDB031E"/>
    <w:rsid w:val="0EE35B13"/>
    <w:rsid w:val="0EF0282E"/>
    <w:rsid w:val="0EF515DC"/>
    <w:rsid w:val="0EFB536E"/>
    <w:rsid w:val="0F076AC6"/>
    <w:rsid w:val="0F136A37"/>
    <w:rsid w:val="0F571C28"/>
    <w:rsid w:val="0F595CF5"/>
    <w:rsid w:val="0F6900EA"/>
    <w:rsid w:val="0F701E0B"/>
    <w:rsid w:val="0F773431"/>
    <w:rsid w:val="0F781214"/>
    <w:rsid w:val="0F78754F"/>
    <w:rsid w:val="0FB160D7"/>
    <w:rsid w:val="0FD221F5"/>
    <w:rsid w:val="0FE55839"/>
    <w:rsid w:val="10021A28"/>
    <w:rsid w:val="109A0C19"/>
    <w:rsid w:val="10A16571"/>
    <w:rsid w:val="10AA45DD"/>
    <w:rsid w:val="10EC7801"/>
    <w:rsid w:val="10F73DBD"/>
    <w:rsid w:val="110774DF"/>
    <w:rsid w:val="110E2404"/>
    <w:rsid w:val="11127FDE"/>
    <w:rsid w:val="112E641B"/>
    <w:rsid w:val="11410AD5"/>
    <w:rsid w:val="114A7F56"/>
    <w:rsid w:val="11500DD6"/>
    <w:rsid w:val="11521574"/>
    <w:rsid w:val="116B7F72"/>
    <w:rsid w:val="11723C89"/>
    <w:rsid w:val="11763EAC"/>
    <w:rsid w:val="118C3BC8"/>
    <w:rsid w:val="1191533E"/>
    <w:rsid w:val="11953BA3"/>
    <w:rsid w:val="11990866"/>
    <w:rsid w:val="11A46535"/>
    <w:rsid w:val="11AE114F"/>
    <w:rsid w:val="11C2774E"/>
    <w:rsid w:val="11DF7308"/>
    <w:rsid w:val="11E82A9E"/>
    <w:rsid w:val="11EA7FF3"/>
    <w:rsid w:val="120318DC"/>
    <w:rsid w:val="120708B9"/>
    <w:rsid w:val="12137136"/>
    <w:rsid w:val="122712D3"/>
    <w:rsid w:val="1238160C"/>
    <w:rsid w:val="12430589"/>
    <w:rsid w:val="124E60FC"/>
    <w:rsid w:val="127135D5"/>
    <w:rsid w:val="12AA70B2"/>
    <w:rsid w:val="12B524D4"/>
    <w:rsid w:val="12B67814"/>
    <w:rsid w:val="12BB5DEF"/>
    <w:rsid w:val="12DE62E8"/>
    <w:rsid w:val="12F511A1"/>
    <w:rsid w:val="13085F7F"/>
    <w:rsid w:val="130B65ED"/>
    <w:rsid w:val="132D259C"/>
    <w:rsid w:val="13411623"/>
    <w:rsid w:val="13591B84"/>
    <w:rsid w:val="136348D8"/>
    <w:rsid w:val="136D6392"/>
    <w:rsid w:val="137A6E0E"/>
    <w:rsid w:val="13BB5048"/>
    <w:rsid w:val="13C21876"/>
    <w:rsid w:val="13F63D7A"/>
    <w:rsid w:val="13FE62DE"/>
    <w:rsid w:val="1416341E"/>
    <w:rsid w:val="1422474B"/>
    <w:rsid w:val="14276610"/>
    <w:rsid w:val="143A0991"/>
    <w:rsid w:val="143E61D2"/>
    <w:rsid w:val="14571A60"/>
    <w:rsid w:val="148A3ED2"/>
    <w:rsid w:val="14AC2CE5"/>
    <w:rsid w:val="14CF1B49"/>
    <w:rsid w:val="14D426B2"/>
    <w:rsid w:val="14D829EC"/>
    <w:rsid w:val="14E77152"/>
    <w:rsid w:val="14FE3ED0"/>
    <w:rsid w:val="150E68D8"/>
    <w:rsid w:val="1527506C"/>
    <w:rsid w:val="15320C68"/>
    <w:rsid w:val="153B541D"/>
    <w:rsid w:val="15500704"/>
    <w:rsid w:val="15785C29"/>
    <w:rsid w:val="157D1ABE"/>
    <w:rsid w:val="158652F4"/>
    <w:rsid w:val="15891190"/>
    <w:rsid w:val="158C10D2"/>
    <w:rsid w:val="15B170D7"/>
    <w:rsid w:val="15C01CA6"/>
    <w:rsid w:val="15CF0C7A"/>
    <w:rsid w:val="15D85F42"/>
    <w:rsid w:val="15DC117A"/>
    <w:rsid w:val="15EC5402"/>
    <w:rsid w:val="160F3F8B"/>
    <w:rsid w:val="16354D3C"/>
    <w:rsid w:val="16690EBD"/>
    <w:rsid w:val="166B6F96"/>
    <w:rsid w:val="16874813"/>
    <w:rsid w:val="16933AF7"/>
    <w:rsid w:val="16BD7C89"/>
    <w:rsid w:val="16CC0F79"/>
    <w:rsid w:val="17014B06"/>
    <w:rsid w:val="172C56D2"/>
    <w:rsid w:val="17354BB6"/>
    <w:rsid w:val="174106EF"/>
    <w:rsid w:val="17443D95"/>
    <w:rsid w:val="17530FF5"/>
    <w:rsid w:val="177D5147"/>
    <w:rsid w:val="17824E6A"/>
    <w:rsid w:val="17B11499"/>
    <w:rsid w:val="17BF068F"/>
    <w:rsid w:val="17C05F2E"/>
    <w:rsid w:val="17C937C3"/>
    <w:rsid w:val="17D403C6"/>
    <w:rsid w:val="17DF7CF1"/>
    <w:rsid w:val="17E57467"/>
    <w:rsid w:val="17F75510"/>
    <w:rsid w:val="180052EC"/>
    <w:rsid w:val="1802270F"/>
    <w:rsid w:val="180C0147"/>
    <w:rsid w:val="18145849"/>
    <w:rsid w:val="1846511E"/>
    <w:rsid w:val="184C2409"/>
    <w:rsid w:val="18721FAC"/>
    <w:rsid w:val="18BF2F2D"/>
    <w:rsid w:val="18D17475"/>
    <w:rsid w:val="18E25600"/>
    <w:rsid w:val="18E34B64"/>
    <w:rsid w:val="18EF22EE"/>
    <w:rsid w:val="19103571"/>
    <w:rsid w:val="1927666F"/>
    <w:rsid w:val="1934346C"/>
    <w:rsid w:val="19386873"/>
    <w:rsid w:val="19424C71"/>
    <w:rsid w:val="194E2469"/>
    <w:rsid w:val="19605760"/>
    <w:rsid w:val="19822E7F"/>
    <w:rsid w:val="19823084"/>
    <w:rsid w:val="19841C01"/>
    <w:rsid w:val="199263D4"/>
    <w:rsid w:val="19A83274"/>
    <w:rsid w:val="19BC3C8C"/>
    <w:rsid w:val="19BD4BB2"/>
    <w:rsid w:val="19BF6939"/>
    <w:rsid w:val="19C12A22"/>
    <w:rsid w:val="19C345A9"/>
    <w:rsid w:val="19E70D88"/>
    <w:rsid w:val="1A0736A8"/>
    <w:rsid w:val="1A0A3AF2"/>
    <w:rsid w:val="1A0A6552"/>
    <w:rsid w:val="1A1B1757"/>
    <w:rsid w:val="1A1D50AE"/>
    <w:rsid w:val="1A485D15"/>
    <w:rsid w:val="1A4D1D39"/>
    <w:rsid w:val="1A5D4C14"/>
    <w:rsid w:val="1A6C5058"/>
    <w:rsid w:val="1A7101E8"/>
    <w:rsid w:val="1A7345D7"/>
    <w:rsid w:val="1A8D4506"/>
    <w:rsid w:val="1AAD26C8"/>
    <w:rsid w:val="1ADF042B"/>
    <w:rsid w:val="1B0037A6"/>
    <w:rsid w:val="1B2A4088"/>
    <w:rsid w:val="1B627CC5"/>
    <w:rsid w:val="1B9A6BFD"/>
    <w:rsid w:val="1B9B4DD8"/>
    <w:rsid w:val="1BBD1A67"/>
    <w:rsid w:val="1BDF127B"/>
    <w:rsid w:val="1C1F5BE8"/>
    <w:rsid w:val="1C2F7181"/>
    <w:rsid w:val="1C354A18"/>
    <w:rsid w:val="1C4276AF"/>
    <w:rsid w:val="1C4751F9"/>
    <w:rsid w:val="1C603BA8"/>
    <w:rsid w:val="1C853182"/>
    <w:rsid w:val="1C8B54A7"/>
    <w:rsid w:val="1C8E048E"/>
    <w:rsid w:val="1C9F673E"/>
    <w:rsid w:val="1CB3038A"/>
    <w:rsid w:val="1CBC55CD"/>
    <w:rsid w:val="1CCB4B70"/>
    <w:rsid w:val="1CD25454"/>
    <w:rsid w:val="1CE44FE8"/>
    <w:rsid w:val="1CE950EE"/>
    <w:rsid w:val="1CE9713C"/>
    <w:rsid w:val="1CF40A23"/>
    <w:rsid w:val="1CF4793B"/>
    <w:rsid w:val="1D375B9A"/>
    <w:rsid w:val="1D3C2886"/>
    <w:rsid w:val="1D4635A3"/>
    <w:rsid w:val="1D5D3899"/>
    <w:rsid w:val="1D77193D"/>
    <w:rsid w:val="1D8E6940"/>
    <w:rsid w:val="1DAA4864"/>
    <w:rsid w:val="1DB10EEB"/>
    <w:rsid w:val="1DC44C1C"/>
    <w:rsid w:val="1DD6650C"/>
    <w:rsid w:val="1E0108D1"/>
    <w:rsid w:val="1E09418B"/>
    <w:rsid w:val="1E232CBD"/>
    <w:rsid w:val="1E25365A"/>
    <w:rsid w:val="1E386039"/>
    <w:rsid w:val="1E405A55"/>
    <w:rsid w:val="1E4D6A9D"/>
    <w:rsid w:val="1E5B48DD"/>
    <w:rsid w:val="1E5C342A"/>
    <w:rsid w:val="1E615273"/>
    <w:rsid w:val="1E6349B5"/>
    <w:rsid w:val="1E647BCD"/>
    <w:rsid w:val="1E6972A6"/>
    <w:rsid w:val="1E877066"/>
    <w:rsid w:val="1E967206"/>
    <w:rsid w:val="1E9B35A3"/>
    <w:rsid w:val="1E9F1A3E"/>
    <w:rsid w:val="1EAD437C"/>
    <w:rsid w:val="1EAF0776"/>
    <w:rsid w:val="1EBF7124"/>
    <w:rsid w:val="1EC245A4"/>
    <w:rsid w:val="1EE1256A"/>
    <w:rsid w:val="1EFD5F67"/>
    <w:rsid w:val="1F000C81"/>
    <w:rsid w:val="1F0C229C"/>
    <w:rsid w:val="1F12347F"/>
    <w:rsid w:val="1F2E5C90"/>
    <w:rsid w:val="1F356BF0"/>
    <w:rsid w:val="1F3F3C9F"/>
    <w:rsid w:val="1F3F4ACC"/>
    <w:rsid w:val="1F582123"/>
    <w:rsid w:val="1F676187"/>
    <w:rsid w:val="1F7949B0"/>
    <w:rsid w:val="1F996173"/>
    <w:rsid w:val="1FAA2F80"/>
    <w:rsid w:val="1FB01E50"/>
    <w:rsid w:val="1FCB70A4"/>
    <w:rsid w:val="1FCC1AAF"/>
    <w:rsid w:val="1FEA0A52"/>
    <w:rsid w:val="1FEE0170"/>
    <w:rsid w:val="2001107C"/>
    <w:rsid w:val="200A3AC8"/>
    <w:rsid w:val="200E2113"/>
    <w:rsid w:val="200E6009"/>
    <w:rsid w:val="2032310F"/>
    <w:rsid w:val="20493E2B"/>
    <w:rsid w:val="2054678E"/>
    <w:rsid w:val="20570433"/>
    <w:rsid w:val="205F660A"/>
    <w:rsid w:val="20854562"/>
    <w:rsid w:val="2098193A"/>
    <w:rsid w:val="20CF1FC4"/>
    <w:rsid w:val="20E87AFD"/>
    <w:rsid w:val="20E918F9"/>
    <w:rsid w:val="20F10D62"/>
    <w:rsid w:val="21106734"/>
    <w:rsid w:val="2111176E"/>
    <w:rsid w:val="21183B3F"/>
    <w:rsid w:val="211A1E4F"/>
    <w:rsid w:val="215B7B4C"/>
    <w:rsid w:val="21660CA1"/>
    <w:rsid w:val="21765D1D"/>
    <w:rsid w:val="217760EF"/>
    <w:rsid w:val="219364A9"/>
    <w:rsid w:val="219E7567"/>
    <w:rsid w:val="21A360D1"/>
    <w:rsid w:val="21AA4ECA"/>
    <w:rsid w:val="21C2439D"/>
    <w:rsid w:val="21C90A1C"/>
    <w:rsid w:val="21EB76E0"/>
    <w:rsid w:val="220D1FFE"/>
    <w:rsid w:val="220F0102"/>
    <w:rsid w:val="2220321A"/>
    <w:rsid w:val="223730A3"/>
    <w:rsid w:val="223F29B5"/>
    <w:rsid w:val="22420197"/>
    <w:rsid w:val="224B0B24"/>
    <w:rsid w:val="22603574"/>
    <w:rsid w:val="226649D2"/>
    <w:rsid w:val="22743C7D"/>
    <w:rsid w:val="22844A7B"/>
    <w:rsid w:val="22876401"/>
    <w:rsid w:val="228B546B"/>
    <w:rsid w:val="22992657"/>
    <w:rsid w:val="229B27BF"/>
    <w:rsid w:val="22A63EC7"/>
    <w:rsid w:val="22AD7DE2"/>
    <w:rsid w:val="22B04B44"/>
    <w:rsid w:val="22B05E61"/>
    <w:rsid w:val="22BB2642"/>
    <w:rsid w:val="22BF2E1B"/>
    <w:rsid w:val="22D05519"/>
    <w:rsid w:val="22E5693E"/>
    <w:rsid w:val="22E6358E"/>
    <w:rsid w:val="22E8045D"/>
    <w:rsid w:val="22F91D27"/>
    <w:rsid w:val="22FA4207"/>
    <w:rsid w:val="22FA64F1"/>
    <w:rsid w:val="22FF5BFA"/>
    <w:rsid w:val="230B0EF1"/>
    <w:rsid w:val="23396A68"/>
    <w:rsid w:val="233D5F55"/>
    <w:rsid w:val="234B6378"/>
    <w:rsid w:val="23567F6F"/>
    <w:rsid w:val="2358302F"/>
    <w:rsid w:val="236A3FAA"/>
    <w:rsid w:val="23797659"/>
    <w:rsid w:val="23936321"/>
    <w:rsid w:val="239B0CC1"/>
    <w:rsid w:val="23AB3753"/>
    <w:rsid w:val="23DF4D47"/>
    <w:rsid w:val="23F119C3"/>
    <w:rsid w:val="23F24D83"/>
    <w:rsid w:val="241A5901"/>
    <w:rsid w:val="244B389A"/>
    <w:rsid w:val="248155AF"/>
    <w:rsid w:val="24897945"/>
    <w:rsid w:val="249916CB"/>
    <w:rsid w:val="24A47DFC"/>
    <w:rsid w:val="24A5220E"/>
    <w:rsid w:val="24BB53EF"/>
    <w:rsid w:val="24D7022B"/>
    <w:rsid w:val="24E93A0E"/>
    <w:rsid w:val="24FE3B58"/>
    <w:rsid w:val="25153D5A"/>
    <w:rsid w:val="251B45E7"/>
    <w:rsid w:val="251C0CF2"/>
    <w:rsid w:val="252A7F63"/>
    <w:rsid w:val="252D5FCA"/>
    <w:rsid w:val="253E1C97"/>
    <w:rsid w:val="254465DD"/>
    <w:rsid w:val="25872D82"/>
    <w:rsid w:val="25BF4BE8"/>
    <w:rsid w:val="25C21966"/>
    <w:rsid w:val="25F31DAA"/>
    <w:rsid w:val="25F46EDB"/>
    <w:rsid w:val="26041AE3"/>
    <w:rsid w:val="26143CAA"/>
    <w:rsid w:val="262D7A7C"/>
    <w:rsid w:val="262F01E0"/>
    <w:rsid w:val="264135BD"/>
    <w:rsid w:val="264334AC"/>
    <w:rsid w:val="265D1EB0"/>
    <w:rsid w:val="26613A2A"/>
    <w:rsid w:val="26642887"/>
    <w:rsid w:val="2669413F"/>
    <w:rsid w:val="269838D7"/>
    <w:rsid w:val="26A71270"/>
    <w:rsid w:val="26A97304"/>
    <w:rsid w:val="26AA7E01"/>
    <w:rsid w:val="26AD74F3"/>
    <w:rsid w:val="26B96D27"/>
    <w:rsid w:val="26C44F94"/>
    <w:rsid w:val="26D867CB"/>
    <w:rsid w:val="26E16260"/>
    <w:rsid w:val="26FF3EB9"/>
    <w:rsid w:val="270660FD"/>
    <w:rsid w:val="27185776"/>
    <w:rsid w:val="271A5966"/>
    <w:rsid w:val="27285533"/>
    <w:rsid w:val="273C4DED"/>
    <w:rsid w:val="274C6110"/>
    <w:rsid w:val="275C50FB"/>
    <w:rsid w:val="276D5528"/>
    <w:rsid w:val="277B1866"/>
    <w:rsid w:val="277D638F"/>
    <w:rsid w:val="27976001"/>
    <w:rsid w:val="27A61445"/>
    <w:rsid w:val="27BE0AEE"/>
    <w:rsid w:val="27C85DBF"/>
    <w:rsid w:val="27CA2BCD"/>
    <w:rsid w:val="27F073F6"/>
    <w:rsid w:val="2807015E"/>
    <w:rsid w:val="2813573B"/>
    <w:rsid w:val="28160239"/>
    <w:rsid w:val="281B2761"/>
    <w:rsid w:val="281B6D20"/>
    <w:rsid w:val="28292D59"/>
    <w:rsid w:val="2836032F"/>
    <w:rsid w:val="284B757D"/>
    <w:rsid w:val="284E5177"/>
    <w:rsid w:val="286924D7"/>
    <w:rsid w:val="288C15A3"/>
    <w:rsid w:val="288E1CB0"/>
    <w:rsid w:val="28A96DA8"/>
    <w:rsid w:val="28DF473F"/>
    <w:rsid w:val="28FB5C65"/>
    <w:rsid w:val="28FE044E"/>
    <w:rsid w:val="290937DE"/>
    <w:rsid w:val="292742D9"/>
    <w:rsid w:val="29342E7B"/>
    <w:rsid w:val="29561A7C"/>
    <w:rsid w:val="29590A89"/>
    <w:rsid w:val="295E28C9"/>
    <w:rsid w:val="2964047E"/>
    <w:rsid w:val="299719AE"/>
    <w:rsid w:val="29E45E33"/>
    <w:rsid w:val="29E65268"/>
    <w:rsid w:val="29EB64C9"/>
    <w:rsid w:val="2A2C03FC"/>
    <w:rsid w:val="2A34476A"/>
    <w:rsid w:val="2A3B2077"/>
    <w:rsid w:val="2A5F73AB"/>
    <w:rsid w:val="2A67660E"/>
    <w:rsid w:val="2A6803F7"/>
    <w:rsid w:val="2A697B36"/>
    <w:rsid w:val="2A885744"/>
    <w:rsid w:val="2A892395"/>
    <w:rsid w:val="2A8C4DCC"/>
    <w:rsid w:val="2A8C650E"/>
    <w:rsid w:val="2A9268FF"/>
    <w:rsid w:val="2AAB47CD"/>
    <w:rsid w:val="2AC44B68"/>
    <w:rsid w:val="2ADA2029"/>
    <w:rsid w:val="2B00788D"/>
    <w:rsid w:val="2B023821"/>
    <w:rsid w:val="2B186B92"/>
    <w:rsid w:val="2B2174D1"/>
    <w:rsid w:val="2B264ED3"/>
    <w:rsid w:val="2B3C5C06"/>
    <w:rsid w:val="2B420E46"/>
    <w:rsid w:val="2B4B1DEB"/>
    <w:rsid w:val="2B552175"/>
    <w:rsid w:val="2B632E77"/>
    <w:rsid w:val="2B716E73"/>
    <w:rsid w:val="2B772E60"/>
    <w:rsid w:val="2B7A0C44"/>
    <w:rsid w:val="2B7B0FB6"/>
    <w:rsid w:val="2B7E2AD7"/>
    <w:rsid w:val="2BA85970"/>
    <w:rsid w:val="2BCC2294"/>
    <w:rsid w:val="2BCD5438"/>
    <w:rsid w:val="2BE7569E"/>
    <w:rsid w:val="2BF1388C"/>
    <w:rsid w:val="2C106F4D"/>
    <w:rsid w:val="2C1A653F"/>
    <w:rsid w:val="2C255518"/>
    <w:rsid w:val="2C2671A8"/>
    <w:rsid w:val="2C2B1EB7"/>
    <w:rsid w:val="2C301180"/>
    <w:rsid w:val="2C326A5B"/>
    <w:rsid w:val="2C442A8E"/>
    <w:rsid w:val="2C54611F"/>
    <w:rsid w:val="2C57595F"/>
    <w:rsid w:val="2C626983"/>
    <w:rsid w:val="2C746A9E"/>
    <w:rsid w:val="2C871C9B"/>
    <w:rsid w:val="2C9D0EB7"/>
    <w:rsid w:val="2CBC6C61"/>
    <w:rsid w:val="2CD3665D"/>
    <w:rsid w:val="2CDE69C5"/>
    <w:rsid w:val="2CE46013"/>
    <w:rsid w:val="2CF5676B"/>
    <w:rsid w:val="2D0C495A"/>
    <w:rsid w:val="2D1F37E6"/>
    <w:rsid w:val="2D343001"/>
    <w:rsid w:val="2D3746C5"/>
    <w:rsid w:val="2D3A04A3"/>
    <w:rsid w:val="2D4A5DD8"/>
    <w:rsid w:val="2D641E20"/>
    <w:rsid w:val="2D6B4D3F"/>
    <w:rsid w:val="2D7D5138"/>
    <w:rsid w:val="2D8A4E86"/>
    <w:rsid w:val="2D956FB7"/>
    <w:rsid w:val="2DB944CA"/>
    <w:rsid w:val="2DCA3FD3"/>
    <w:rsid w:val="2DCB790D"/>
    <w:rsid w:val="2DD54348"/>
    <w:rsid w:val="2DE770DC"/>
    <w:rsid w:val="2DE97E48"/>
    <w:rsid w:val="2DF95E00"/>
    <w:rsid w:val="2E0404BE"/>
    <w:rsid w:val="2E093CBA"/>
    <w:rsid w:val="2E247922"/>
    <w:rsid w:val="2E31058C"/>
    <w:rsid w:val="2E3B0F33"/>
    <w:rsid w:val="2E3D76CF"/>
    <w:rsid w:val="2E3E137E"/>
    <w:rsid w:val="2E401E29"/>
    <w:rsid w:val="2E482008"/>
    <w:rsid w:val="2E6E4A72"/>
    <w:rsid w:val="2E9F3EB4"/>
    <w:rsid w:val="2EA35B7B"/>
    <w:rsid w:val="2EAD2A59"/>
    <w:rsid w:val="2ED52422"/>
    <w:rsid w:val="2EE04F5E"/>
    <w:rsid w:val="2EEC0143"/>
    <w:rsid w:val="2F093A1D"/>
    <w:rsid w:val="2F142289"/>
    <w:rsid w:val="2F2A0D25"/>
    <w:rsid w:val="2F360AD5"/>
    <w:rsid w:val="2F4E2759"/>
    <w:rsid w:val="2F513A75"/>
    <w:rsid w:val="2F532B84"/>
    <w:rsid w:val="2F850A65"/>
    <w:rsid w:val="2F8E79E2"/>
    <w:rsid w:val="2FA716CB"/>
    <w:rsid w:val="2FAA60EB"/>
    <w:rsid w:val="2FC91947"/>
    <w:rsid w:val="2FDF2152"/>
    <w:rsid w:val="2FE117E4"/>
    <w:rsid w:val="2FE644B9"/>
    <w:rsid w:val="301A5E13"/>
    <w:rsid w:val="30234A81"/>
    <w:rsid w:val="305C5323"/>
    <w:rsid w:val="305E4D44"/>
    <w:rsid w:val="305F12FA"/>
    <w:rsid w:val="30620FB3"/>
    <w:rsid w:val="30800CA8"/>
    <w:rsid w:val="308A403F"/>
    <w:rsid w:val="308F4F97"/>
    <w:rsid w:val="309E1CCC"/>
    <w:rsid w:val="30B551A6"/>
    <w:rsid w:val="30CF1998"/>
    <w:rsid w:val="30D21A64"/>
    <w:rsid w:val="30D321D4"/>
    <w:rsid w:val="30D86481"/>
    <w:rsid w:val="30F8109A"/>
    <w:rsid w:val="30FB6D99"/>
    <w:rsid w:val="31060419"/>
    <w:rsid w:val="31186845"/>
    <w:rsid w:val="311A7B3B"/>
    <w:rsid w:val="3128542C"/>
    <w:rsid w:val="313A787E"/>
    <w:rsid w:val="313C4895"/>
    <w:rsid w:val="315C3E60"/>
    <w:rsid w:val="315D27A8"/>
    <w:rsid w:val="3164658E"/>
    <w:rsid w:val="31651AD0"/>
    <w:rsid w:val="3180783C"/>
    <w:rsid w:val="3188062F"/>
    <w:rsid w:val="31A264C0"/>
    <w:rsid w:val="31B04800"/>
    <w:rsid w:val="31C57561"/>
    <w:rsid w:val="31F240C4"/>
    <w:rsid w:val="31FE4234"/>
    <w:rsid w:val="31FF0F84"/>
    <w:rsid w:val="32024965"/>
    <w:rsid w:val="3206739D"/>
    <w:rsid w:val="32100DA2"/>
    <w:rsid w:val="322D4463"/>
    <w:rsid w:val="3233394E"/>
    <w:rsid w:val="32337880"/>
    <w:rsid w:val="32586667"/>
    <w:rsid w:val="32692103"/>
    <w:rsid w:val="327F24A8"/>
    <w:rsid w:val="32A74D86"/>
    <w:rsid w:val="32A81666"/>
    <w:rsid w:val="32C706BA"/>
    <w:rsid w:val="32D30DAD"/>
    <w:rsid w:val="32D40DD1"/>
    <w:rsid w:val="33114892"/>
    <w:rsid w:val="332D5831"/>
    <w:rsid w:val="332F155E"/>
    <w:rsid w:val="33486F35"/>
    <w:rsid w:val="334A7B03"/>
    <w:rsid w:val="334F1300"/>
    <w:rsid w:val="334F1B87"/>
    <w:rsid w:val="336A2B56"/>
    <w:rsid w:val="33C82AEA"/>
    <w:rsid w:val="33D3186D"/>
    <w:rsid w:val="33DF1DFA"/>
    <w:rsid w:val="33E62E49"/>
    <w:rsid w:val="33EB2D5F"/>
    <w:rsid w:val="33F90CBD"/>
    <w:rsid w:val="33FB61BF"/>
    <w:rsid w:val="33FD7B8F"/>
    <w:rsid w:val="33FE18F4"/>
    <w:rsid w:val="34082D11"/>
    <w:rsid w:val="34204CF4"/>
    <w:rsid w:val="342132A6"/>
    <w:rsid w:val="34423CAB"/>
    <w:rsid w:val="344407C6"/>
    <w:rsid w:val="34692D8C"/>
    <w:rsid w:val="34791C34"/>
    <w:rsid w:val="348F1F20"/>
    <w:rsid w:val="349551BE"/>
    <w:rsid w:val="34A67C49"/>
    <w:rsid w:val="34A87DEE"/>
    <w:rsid w:val="34CC2651"/>
    <w:rsid w:val="34DE31E7"/>
    <w:rsid w:val="34E83120"/>
    <w:rsid w:val="34FA0830"/>
    <w:rsid w:val="35102E76"/>
    <w:rsid w:val="3531386C"/>
    <w:rsid w:val="35400B99"/>
    <w:rsid w:val="354D5BF1"/>
    <w:rsid w:val="35533B22"/>
    <w:rsid w:val="35554761"/>
    <w:rsid w:val="355D2EC8"/>
    <w:rsid w:val="35626CC9"/>
    <w:rsid w:val="356307B0"/>
    <w:rsid w:val="357A7B55"/>
    <w:rsid w:val="359F279C"/>
    <w:rsid w:val="359F2877"/>
    <w:rsid w:val="35A34EB8"/>
    <w:rsid w:val="35A913CA"/>
    <w:rsid w:val="35BC273F"/>
    <w:rsid w:val="35D978D6"/>
    <w:rsid w:val="35E32D31"/>
    <w:rsid w:val="35E716F7"/>
    <w:rsid w:val="3600792F"/>
    <w:rsid w:val="360E00E2"/>
    <w:rsid w:val="3610082A"/>
    <w:rsid w:val="36195454"/>
    <w:rsid w:val="36333B12"/>
    <w:rsid w:val="364E45BA"/>
    <w:rsid w:val="366B50CE"/>
    <w:rsid w:val="366F5574"/>
    <w:rsid w:val="368B1534"/>
    <w:rsid w:val="369462C9"/>
    <w:rsid w:val="36C566B6"/>
    <w:rsid w:val="36C65A97"/>
    <w:rsid w:val="36D738ED"/>
    <w:rsid w:val="370E1FF4"/>
    <w:rsid w:val="370E2F43"/>
    <w:rsid w:val="372A20F0"/>
    <w:rsid w:val="37337D00"/>
    <w:rsid w:val="374C01E8"/>
    <w:rsid w:val="375D66BB"/>
    <w:rsid w:val="37754E35"/>
    <w:rsid w:val="37851F2E"/>
    <w:rsid w:val="37B26441"/>
    <w:rsid w:val="37CD3BE8"/>
    <w:rsid w:val="37D45A24"/>
    <w:rsid w:val="37DB156C"/>
    <w:rsid w:val="37E13DEC"/>
    <w:rsid w:val="37F065B0"/>
    <w:rsid w:val="380E4E8C"/>
    <w:rsid w:val="38242DC8"/>
    <w:rsid w:val="3856312E"/>
    <w:rsid w:val="388A76DA"/>
    <w:rsid w:val="389E7FC2"/>
    <w:rsid w:val="38A23D7A"/>
    <w:rsid w:val="38A34480"/>
    <w:rsid w:val="38BE2127"/>
    <w:rsid w:val="38C01069"/>
    <w:rsid w:val="38C7759A"/>
    <w:rsid w:val="38F7452B"/>
    <w:rsid w:val="39020938"/>
    <w:rsid w:val="39093A47"/>
    <w:rsid w:val="391433AA"/>
    <w:rsid w:val="39150D3C"/>
    <w:rsid w:val="39197B98"/>
    <w:rsid w:val="392831C0"/>
    <w:rsid w:val="3930052B"/>
    <w:rsid w:val="39374882"/>
    <w:rsid w:val="394F45BA"/>
    <w:rsid w:val="39570392"/>
    <w:rsid w:val="396167F4"/>
    <w:rsid w:val="39852906"/>
    <w:rsid w:val="39911C24"/>
    <w:rsid w:val="39B87A45"/>
    <w:rsid w:val="39C500C8"/>
    <w:rsid w:val="39D3732F"/>
    <w:rsid w:val="39D7253E"/>
    <w:rsid w:val="39EE37C7"/>
    <w:rsid w:val="39FC327D"/>
    <w:rsid w:val="3A2067F1"/>
    <w:rsid w:val="3A4837A7"/>
    <w:rsid w:val="3A605EC3"/>
    <w:rsid w:val="3A6600D3"/>
    <w:rsid w:val="3A6B2757"/>
    <w:rsid w:val="3A803459"/>
    <w:rsid w:val="3A9E6DC9"/>
    <w:rsid w:val="3AA3375B"/>
    <w:rsid w:val="3AAA6AE8"/>
    <w:rsid w:val="3AAE6D45"/>
    <w:rsid w:val="3AB45900"/>
    <w:rsid w:val="3ABB168A"/>
    <w:rsid w:val="3ABF0AFE"/>
    <w:rsid w:val="3AC528DD"/>
    <w:rsid w:val="3AE41697"/>
    <w:rsid w:val="3B314D12"/>
    <w:rsid w:val="3B3357AD"/>
    <w:rsid w:val="3B4D040A"/>
    <w:rsid w:val="3B6B4F06"/>
    <w:rsid w:val="3B885C41"/>
    <w:rsid w:val="3B9F70AD"/>
    <w:rsid w:val="3BB123AA"/>
    <w:rsid w:val="3BC71DEA"/>
    <w:rsid w:val="3BEB6804"/>
    <w:rsid w:val="3BEC096A"/>
    <w:rsid w:val="3C582DD5"/>
    <w:rsid w:val="3C5835E7"/>
    <w:rsid w:val="3C693110"/>
    <w:rsid w:val="3C720C8E"/>
    <w:rsid w:val="3C7A68B6"/>
    <w:rsid w:val="3C9821B6"/>
    <w:rsid w:val="3CE130F7"/>
    <w:rsid w:val="3CEE2B4D"/>
    <w:rsid w:val="3D1052F7"/>
    <w:rsid w:val="3D2C141D"/>
    <w:rsid w:val="3D464A72"/>
    <w:rsid w:val="3D677E12"/>
    <w:rsid w:val="3D712BB8"/>
    <w:rsid w:val="3D715A78"/>
    <w:rsid w:val="3D8A4F01"/>
    <w:rsid w:val="3D943260"/>
    <w:rsid w:val="3D9D6504"/>
    <w:rsid w:val="3DA75610"/>
    <w:rsid w:val="3DAA51DD"/>
    <w:rsid w:val="3DAC01F3"/>
    <w:rsid w:val="3DB440A7"/>
    <w:rsid w:val="3DB542F4"/>
    <w:rsid w:val="3DB618A7"/>
    <w:rsid w:val="3E1778FD"/>
    <w:rsid w:val="3E48474E"/>
    <w:rsid w:val="3E617054"/>
    <w:rsid w:val="3E6F10AC"/>
    <w:rsid w:val="3E8A1AA8"/>
    <w:rsid w:val="3E8A7329"/>
    <w:rsid w:val="3E90738B"/>
    <w:rsid w:val="3EAB3D16"/>
    <w:rsid w:val="3EBF55B5"/>
    <w:rsid w:val="3ED80281"/>
    <w:rsid w:val="3EFF5811"/>
    <w:rsid w:val="3F090534"/>
    <w:rsid w:val="3F152ECC"/>
    <w:rsid w:val="3F1C3B8C"/>
    <w:rsid w:val="3F30728B"/>
    <w:rsid w:val="3F391AF7"/>
    <w:rsid w:val="3F3B0107"/>
    <w:rsid w:val="3F3E1544"/>
    <w:rsid w:val="3F5B7C7A"/>
    <w:rsid w:val="3F8844F1"/>
    <w:rsid w:val="3F8E519B"/>
    <w:rsid w:val="3FB00D67"/>
    <w:rsid w:val="3FD35E7E"/>
    <w:rsid w:val="3FE14B0F"/>
    <w:rsid w:val="40100199"/>
    <w:rsid w:val="402173BB"/>
    <w:rsid w:val="40306409"/>
    <w:rsid w:val="40312969"/>
    <w:rsid w:val="40602AAD"/>
    <w:rsid w:val="40BD4E28"/>
    <w:rsid w:val="40C06A74"/>
    <w:rsid w:val="40CB49BD"/>
    <w:rsid w:val="40F853C4"/>
    <w:rsid w:val="410A6E67"/>
    <w:rsid w:val="41141D10"/>
    <w:rsid w:val="41143C81"/>
    <w:rsid w:val="411E35FE"/>
    <w:rsid w:val="412E3C47"/>
    <w:rsid w:val="41563C17"/>
    <w:rsid w:val="417A5C44"/>
    <w:rsid w:val="41893095"/>
    <w:rsid w:val="41B31D39"/>
    <w:rsid w:val="41CE3473"/>
    <w:rsid w:val="42034068"/>
    <w:rsid w:val="42216D95"/>
    <w:rsid w:val="42254BCE"/>
    <w:rsid w:val="423C1357"/>
    <w:rsid w:val="423D38F6"/>
    <w:rsid w:val="424601A2"/>
    <w:rsid w:val="424A0F78"/>
    <w:rsid w:val="42763E88"/>
    <w:rsid w:val="42834D1C"/>
    <w:rsid w:val="42974488"/>
    <w:rsid w:val="429E765B"/>
    <w:rsid w:val="42A42E70"/>
    <w:rsid w:val="42BC6AD1"/>
    <w:rsid w:val="42C05EEC"/>
    <w:rsid w:val="42FD0F60"/>
    <w:rsid w:val="43042BB7"/>
    <w:rsid w:val="43154EAE"/>
    <w:rsid w:val="432A460E"/>
    <w:rsid w:val="43432E48"/>
    <w:rsid w:val="43680BD8"/>
    <w:rsid w:val="436E00C3"/>
    <w:rsid w:val="436E21DE"/>
    <w:rsid w:val="43782BAB"/>
    <w:rsid w:val="437C296B"/>
    <w:rsid w:val="4383394D"/>
    <w:rsid w:val="438729DF"/>
    <w:rsid w:val="43AF7BC4"/>
    <w:rsid w:val="43BD5A57"/>
    <w:rsid w:val="43C338F3"/>
    <w:rsid w:val="43C936FE"/>
    <w:rsid w:val="43CC2438"/>
    <w:rsid w:val="43DE617E"/>
    <w:rsid w:val="43E3447A"/>
    <w:rsid w:val="43F06EF9"/>
    <w:rsid w:val="43FD7999"/>
    <w:rsid w:val="44055B52"/>
    <w:rsid w:val="44064B3A"/>
    <w:rsid w:val="441207A8"/>
    <w:rsid w:val="441C5ADF"/>
    <w:rsid w:val="442741A5"/>
    <w:rsid w:val="442F66F2"/>
    <w:rsid w:val="443B276E"/>
    <w:rsid w:val="443E4B9C"/>
    <w:rsid w:val="444937AD"/>
    <w:rsid w:val="446E29FE"/>
    <w:rsid w:val="44943033"/>
    <w:rsid w:val="44BC789B"/>
    <w:rsid w:val="44BF0E72"/>
    <w:rsid w:val="44C571B6"/>
    <w:rsid w:val="44D22388"/>
    <w:rsid w:val="44DD78A9"/>
    <w:rsid w:val="44E26DC5"/>
    <w:rsid w:val="452B6E99"/>
    <w:rsid w:val="452C2FB7"/>
    <w:rsid w:val="452F03DE"/>
    <w:rsid w:val="453439D4"/>
    <w:rsid w:val="45437FE8"/>
    <w:rsid w:val="454E67B0"/>
    <w:rsid w:val="455D21BB"/>
    <w:rsid w:val="45A1501B"/>
    <w:rsid w:val="45A63DA9"/>
    <w:rsid w:val="45AB547B"/>
    <w:rsid w:val="45BF40EB"/>
    <w:rsid w:val="45CE70E3"/>
    <w:rsid w:val="45D70008"/>
    <w:rsid w:val="460E0D53"/>
    <w:rsid w:val="46272FAB"/>
    <w:rsid w:val="462767EB"/>
    <w:rsid w:val="462A546A"/>
    <w:rsid w:val="462D58AC"/>
    <w:rsid w:val="463E5C0A"/>
    <w:rsid w:val="46457F49"/>
    <w:rsid w:val="46487AE1"/>
    <w:rsid w:val="46572A62"/>
    <w:rsid w:val="46597B90"/>
    <w:rsid w:val="466E48DE"/>
    <w:rsid w:val="469A02A1"/>
    <w:rsid w:val="469E3410"/>
    <w:rsid w:val="46A43327"/>
    <w:rsid w:val="46BF096F"/>
    <w:rsid w:val="46C141F2"/>
    <w:rsid w:val="46C15D45"/>
    <w:rsid w:val="46CD3F85"/>
    <w:rsid w:val="46CD743C"/>
    <w:rsid w:val="46D303AE"/>
    <w:rsid w:val="46D375EF"/>
    <w:rsid w:val="46ED1653"/>
    <w:rsid w:val="46F91A79"/>
    <w:rsid w:val="46FA0EF0"/>
    <w:rsid w:val="4725401D"/>
    <w:rsid w:val="472725D4"/>
    <w:rsid w:val="474C678F"/>
    <w:rsid w:val="475C3434"/>
    <w:rsid w:val="47662C0A"/>
    <w:rsid w:val="47881935"/>
    <w:rsid w:val="47947ABB"/>
    <w:rsid w:val="47C05B2F"/>
    <w:rsid w:val="47DB6A0B"/>
    <w:rsid w:val="47E333A5"/>
    <w:rsid w:val="48054931"/>
    <w:rsid w:val="4836131E"/>
    <w:rsid w:val="483B6840"/>
    <w:rsid w:val="483D311B"/>
    <w:rsid w:val="4858010C"/>
    <w:rsid w:val="48794117"/>
    <w:rsid w:val="487D7823"/>
    <w:rsid w:val="488B4E29"/>
    <w:rsid w:val="48A72852"/>
    <w:rsid w:val="48AF7CA4"/>
    <w:rsid w:val="48B20F18"/>
    <w:rsid w:val="48B22DBC"/>
    <w:rsid w:val="48D07C93"/>
    <w:rsid w:val="48D65AF6"/>
    <w:rsid w:val="48DA1BA3"/>
    <w:rsid w:val="48EA55EF"/>
    <w:rsid w:val="49021332"/>
    <w:rsid w:val="49270AE6"/>
    <w:rsid w:val="49492990"/>
    <w:rsid w:val="49494BA4"/>
    <w:rsid w:val="49503268"/>
    <w:rsid w:val="49526C8A"/>
    <w:rsid w:val="49696B27"/>
    <w:rsid w:val="496A05C8"/>
    <w:rsid w:val="499711DA"/>
    <w:rsid w:val="49F60798"/>
    <w:rsid w:val="4A1505F1"/>
    <w:rsid w:val="4A277933"/>
    <w:rsid w:val="4A284453"/>
    <w:rsid w:val="4A312EE3"/>
    <w:rsid w:val="4A48540F"/>
    <w:rsid w:val="4A4B78AF"/>
    <w:rsid w:val="4A7845F2"/>
    <w:rsid w:val="4AE44CD1"/>
    <w:rsid w:val="4AE50BBE"/>
    <w:rsid w:val="4B1338D5"/>
    <w:rsid w:val="4B1C162F"/>
    <w:rsid w:val="4B227837"/>
    <w:rsid w:val="4B441DB2"/>
    <w:rsid w:val="4B860E82"/>
    <w:rsid w:val="4B8B1DE3"/>
    <w:rsid w:val="4B934FA5"/>
    <w:rsid w:val="4BAC4274"/>
    <w:rsid w:val="4BAF0BFA"/>
    <w:rsid w:val="4BB0250D"/>
    <w:rsid w:val="4BB75AF4"/>
    <w:rsid w:val="4BC1374B"/>
    <w:rsid w:val="4BC36CA3"/>
    <w:rsid w:val="4BCD03CA"/>
    <w:rsid w:val="4BD907C4"/>
    <w:rsid w:val="4BE52598"/>
    <w:rsid w:val="4BF62E53"/>
    <w:rsid w:val="4BF64CB3"/>
    <w:rsid w:val="4C0D14E7"/>
    <w:rsid w:val="4C294974"/>
    <w:rsid w:val="4C2A1665"/>
    <w:rsid w:val="4C406E2A"/>
    <w:rsid w:val="4C482E0F"/>
    <w:rsid w:val="4C9B479A"/>
    <w:rsid w:val="4CB30DFF"/>
    <w:rsid w:val="4CBB14C8"/>
    <w:rsid w:val="4CCA7CAC"/>
    <w:rsid w:val="4CE41A72"/>
    <w:rsid w:val="4CE75C12"/>
    <w:rsid w:val="4D0E7D36"/>
    <w:rsid w:val="4D3643D6"/>
    <w:rsid w:val="4D3F0173"/>
    <w:rsid w:val="4D4974C1"/>
    <w:rsid w:val="4D507AC7"/>
    <w:rsid w:val="4D5659DD"/>
    <w:rsid w:val="4D580582"/>
    <w:rsid w:val="4D5C593A"/>
    <w:rsid w:val="4D5D2405"/>
    <w:rsid w:val="4D621C83"/>
    <w:rsid w:val="4D8363F8"/>
    <w:rsid w:val="4D930976"/>
    <w:rsid w:val="4D990FF1"/>
    <w:rsid w:val="4DA95E1F"/>
    <w:rsid w:val="4DCD2477"/>
    <w:rsid w:val="4DD839F9"/>
    <w:rsid w:val="4DF5369F"/>
    <w:rsid w:val="4DFA2ECF"/>
    <w:rsid w:val="4E0C1CA8"/>
    <w:rsid w:val="4E0C4B93"/>
    <w:rsid w:val="4E0F44D3"/>
    <w:rsid w:val="4E1514E6"/>
    <w:rsid w:val="4E35240E"/>
    <w:rsid w:val="4E4220C1"/>
    <w:rsid w:val="4E46731B"/>
    <w:rsid w:val="4E4E1487"/>
    <w:rsid w:val="4EA8237E"/>
    <w:rsid w:val="4EB02F90"/>
    <w:rsid w:val="4EB478EE"/>
    <w:rsid w:val="4EBD60DD"/>
    <w:rsid w:val="4EC652A2"/>
    <w:rsid w:val="4EEA0010"/>
    <w:rsid w:val="4EFA7D0E"/>
    <w:rsid w:val="4EFF317D"/>
    <w:rsid w:val="4F051C37"/>
    <w:rsid w:val="4F081622"/>
    <w:rsid w:val="4F0C7863"/>
    <w:rsid w:val="4F305CD5"/>
    <w:rsid w:val="4F354FD2"/>
    <w:rsid w:val="4F3708A3"/>
    <w:rsid w:val="4F392367"/>
    <w:rsid w:val="4F3E1487"/>
    <w:rsid w:val="4F4C42B7"/>
    <w:rsid w:val="4F4E14AB"/>
    <w:rsid w:val="4F5F1014"/>
    <w:rsid w:val="4F73139E"/>
    <w:rsid w:val="4F7C4EAB"/>
    <w:rsid w:val="4F824F20"/>
    <w:rsid w:val="4F9F3065"/>
    <w:rsid w:val="4FA04CD2"/>
    <w:rsid w:val="4FE42C5C"/>
    <w:rsid w:val="50015CA1"/>
    <w:rsid w:val="502C0EED"/>
    <w:rsid w:val="50364742"/>
    <w:rsid w:val="50487D45"/>
    <w:rsid w:val="504A1A7A"/>
    <w:rsid w:val="505815EE"/>
    <w:rsid w:val="505A64B7"/>
    <w:rsid w:val="50612446"/>
    <w:rsid w:val="50723EDF"/>
    <w:rsid w:val="50782417"/>
    <w:rsid w:val="5091424F"/>
    <w:rsid w:val="50955E6E"/>
    <w:rsid w:val="50A51462"/>
    <w:rsid w:val="50A60157"/>
    <w:rsid w:val="50C26EA1"/>
    <w:rsid w:val="50D02746"/>
    <w:rsid w:val="50F55F6B"/>
    <w:rsid w:val="511C2CA6"/>
    <w:rsid w:val="511C7AB5"/>
    <w:rsid w:val="512D70EB"/>
    <w:rsid w:val="51365771"/>
    <w:rsid w:val="517049BD"/>
    <w:rsid w:val="51922F35"/>
    <w:rsid w:val="519C3282"/>
    <w:rsid w:val="519E66A4"/>
    <w:rsid w:val="51CA3D81"/>
    <w:rsid w:val="51D9643D"/>
    <w:rsid w:val="51FE3011"/>
    <w:rsid w:val="52040EEA"/>
    <w:rsid w:val="52236DFD"/>
    <w:rsid w:val="522E0FB1"/>
    <w:rsid w:val="5251080F"/>
    <w:rsid w:val="52570867"/>
    <w:rsid w:val="525F2301"/>
    <w:rsid w:val="526B23B2"/>
    <w:rsid w:val="52786BFB"/>
    <w:rsid w:val="527F0ADD"/>
    <w:rsid w:val="52896725"/>
    <w:rsid w:val="5298415F"/>
    <w:rsid w:val="52A37D7F"/>
    <w:rsid w:val="52A6284F"/>
    <w:rsid w:val="52B16891"/>
    <w:rsid w:val="52B55D6F"/>
    <w:rsid w:val="52B74125"/>
    <w:rsid w:val="52BA32BA"/>
    <w:rsid w:val="52E574F0"/>
    <w:rsid w:val="52E65D10"/>
    <w:rsid w:val="52F05DC3"/>
    <w:rsid w:val="52FF7AFE"/>
    <w:rsid w:val="531A0B7D"/>
    <w:rsid w:val="532E6349"/>
    <w:rsid w:val="533E4795"/>
    <w:rsid w:val="53416F19"/>
    <w:rsid w:val="53424504"/>
    <w:rsid w:val="535244AA"/>
    <w:rsid w:val="536568E1"/>
    <w:rsid w:val="536A0763"/>
    <w:rsid w:val="53805E9D"/>
    <w:rsid w:val="539A3727"/>
    <w:rsid w:val="53BE3CBA"/>
    <w:rsid w:val="53D44FAF"/>
    <w:rsid w:val="53DA3650"/>
    <w:rsid w:val="53DC3EAE"/>
    <w:rsid w:val="53EF435A"/>
    <w:rsid w:val="53FD1061"/>
    <w:rsid w:val="53FE6C09"/>
    <w:rsid w:val="540E54FD"/>
    <w:rsid w:val="54336F13"/>
    <w:rsid w:val="543F518F"/>
    <w:rsid w:val="54714FB7"/>
    <w:rsid w:val="547B1AB5"/>
    <w:rsid w:val="548B754C"/>
    <w:rsid w:val="54994C79"/>
    <w:rsid w:val="54A602B7"/>
    <w:rsid w:val="54B83059"/>
    <w:rsid w:val="54C70174"/>
    <w:rsid w:val="54FC547F"/>
    <w:rsid w:val="552260E5"/>
    <w:rsid w:val="552C37D7"/>
    <w:rsid w:val="55425368"/>
    <w:rsid w:val="554A434B"/>
    <w:rsid w:val="554D5C74"/>
    <w:rsid w:val="556340DF"/>
    <w:rsid w:val="556D2163"/>
    <w:rsid w:val="55843AC7"/>
    <w:rsid w:val="55A31986"/>
    <w:rsid w:val="55AA4810"/>
    <w:rsid w:val="55AC2746"/>
    <w:rsid w:val="55AD7952"/>
    <w:rsid w:val="55C353CC"/>
    <w:rsid w:val="55D12ACE"/>
    <w:rsid w:val="55E84387"/>
    <w:rsid w:val="55F717E6"/>
    <w:rsid w:val="56027218"/>
    <w:rsid w:val="561E418E"/>
    <w:rsid w:val="562060FD"/>
    <w:rsid w:val="56336DA2"/>
    <w:rsid w:val="564A580F"/>
    <w:rsid w:val="564B0665"/>
    <w:rsid w:val="564D20BD"/>
    <w:rsid w:val="565B5628"/>
    <w:rsid w:val="567402D2"/>
    <w:rsid w:val="568603D1"/>
    <w:rsid w:val="56B83C9E"/>
    <w:rsid w:val="56C02A96"/>
    <w:rsid w:val="56C82686"/>
    <w:rsid w:val="56D945E8"/>
    <w:rsid w:val="56F934BE"/>
    <w:rsid w:val="57082ADD"/>
    <w:rsid w:val="5713788F"/>
    <w:rsid w:val="57303F8A"/>
    <w:rsid w:val="574A2CA6"/>
    <w:rsid w:val="576170D7"/>
    <w:rsid w:val="57632748"/>
    <w:rsid w:val="57640FF8"/>
    <w:rsid w:val="57974DBD"/>
    <w:rsid w:val="57AD41ED"/>
    <w:rsid w:val="57CA67DC"/>
    <w:rsid w:val="57D01FFB"/>
    <w:rsid w:val="57D30BAF"/>
    <w:rsid w:val="57DF553C"/>
    <w:rsid w:val="580B596C"/>
    <w:rsid w:val="581463C3"/>
    <w:rsid w:val="58280AEF"/>
    <w:rsid w:val="582B5231"/>
    <w:rsid w:val="58300E41"/>
    <w:rsid w:val="583019E9"/>
    <w:rsid w:val="58371C89"/>
    <w:rsid w:val="58417C07"/>
    <w:rsid w:val="5842572D"/>
    <w:rsid w:val="58443F30"/>
    <w:rsid w:val="584C6754"/>
    <w:rsid w:val="589B560F"/>
    <w:rsid w:val="589C6982"/>
    <w:rsid w:val="58A60D89"/>
    <w:rsid w:val="58A80B12"/>
    <w:rsid w:val="58AF5A1F"/>
    <w:rsid w:val="58B00E08"/>
    <w:rsid w:val="58C16844"/>
    <w:rsid w:val="58C919AA"/>
    <w:rsid w:val="58D8611D"/>
    <w:rsid w:val="58DA046F"/>
    <w:rsid w:val="59266DE0"/>
    <w:rsid w:val="59451B64"/>
    <w:rsid w:val="59522434"/>
    <w:rsid w:val="595F092E"/>
    <w:rsid w:val="596A6950"/>
    <w:rsid w:val="596B2AC4"/>
    <w:rsid w:val="596C2704"/>
    <w:rsid w:val="596E5C29"/>
    <w:rsid w:val="59700A28"/>
    <w:rsid w:val="59A51743"/>
    <w:rsid w:val="59B21CB1"/>
    <w:rsid w:val="59B552E2"/>
    <w:rsid w:val="59BC6236"/>
    <w:rsid w:val="59C962AE"/>
    <w:rsid w:val="59DA17E4"/>
    <w:rsid w:val="59E92512"/>
    <w:rsid w:val="59EF700F"/>
    <w:rsid w:val="59F84BF4"/>
    <w:rsid w:val="59FE1A59"/>
    <w:rsid w:val="5A056F09"/>
    <w:rsid w:val="5A1C3851"/>
    <w:rsid w:val="5A2E26A7"/>
    <w:rsid w:val="5A54104A"/>
    <w:rsid w:val="5A6176EF"/>
    <w:rsid w:val="5A67214A"/>
    <w:rsid w:val="5A687BE5"/>
    <w:rsid w:val="5A6B09D2"/>
    <w:rsid w:val="5A706E3D"/>
    <w:rsid w:val="5A714B02"/>
    <w:rsid w:val="5A8732A0"/>
    <w:rsid w:val="5A8B3354"/>
    <w:rsid w:val="5AAD002E"/>
    <w:rsid w:val="5AB04DA0"/>
    <w:rsid w:val="5AB501E6"/>
    <w:rsid w:val="5B446A6C"/>
    <w:rsid w:val="5B4572B3"/>
    <w:rsid w:val="5B57304C"/>
    <w:rsid w:val="5B5C5280"/>
    <w:rsid w:val="5B8C01EF"/>
    <w:rsid w:val="5B8C2185"/>
    <w:rsid w:val="5B8D3ABD"/>
    <w:rsid w:val="5BB40923"/>
    <w:rsid w:val="5BBD4DDE"/>
    <w:rsid w:val="5BCA6F58"/>
    <w:rsid w:val="5BCC6037"/>
    <w:rsid w:val="5BD3753D"/>
    <w:rsid w:val="5C0109B1"/>
    <w:rsid w:val="5C0D3562"/>
    <w:rsid w:val="5C2632DC"/>
    <w:rsid w:val="5C356792"/>
    <w:rsid w:val="5C405152"/>
    <w:rsid w:val="5C4B5B00"/>
    <w:rsid w:val="5C6D443E"/>
    <w:rsid w:val="5C7B0B08"/>
    <w:rsid w:val="5C821110"/>
    <w:rsid w:val="5C88434F"/>
    <w:rsid w:val="5C8D2FC6"/>
    <w:rsid w:val="5C9A4F92"/>
    <w:rsid w:val="5CAC3165"/>
    <w:rsid w:val="5CB825D6"/>
    <w:rsid w:val="5CDC31E9"/>
    <w:rsid w:val="5CDD3182"/>
    <w:rsid w:val="5CF23162"/>
    <w:rsid w:val="5CFB0422"/>
    <w:rsid w:val="5D0D68EC"/>
    <w:rsid w:val="5D3D71B3"/>
    <w:rsid w:val="5D403FF5"/>
    <w:rsid w:val="5D75624D"/>
    <w:rsid w:val="5D865F45"/>
    <w:rsid w:val="5DBB5AE3"/>
    <w:rsid w:val="5DDA3CF8"/>
    <w:rsid w:val="5DDD59C3"/>
    <w:rsid w:val="5E074FA7"/>
    <w:rsid w:val="5E12408C"/>
    <w:rsid w:val="5E297149"/>
    <w:rsid w:val="5E350495"/>
    <w:rsid w:val="5E5059DC"/>
    <w:rsid w:val="5E536C6D"/>
    <w:rsid w:val="5E5540E4"/>
    <w:rsid w:val="5E6D2F3D"/>
    <w:rsid w:val="5E756E83"/>
    <w:rsid w:val="5E7A5449"/>
    <w:rsid w:val="5E8761E4"/>
    <w:rsid w:val="5E886CC8"/>
    <w:rsid w:val="5E8D074D"/>
    <w:rsid w:val="5E914714"/>
    <w:rsid w:val="5EA274DE"/>
    <w:rsid w:val="5EAC56AE"/>
    <w:rsid w:val="5EAE13F3"/>
    <w:rsid w:val="5EC073AC"/>
    <w:rsid w:val="5EFA300B"/>
    <w:rsid w:val="5F1625C9"/>
    <w:rsid w:val="5F4D173B"/>
    <w:rsid w:val="5F9963B5"/>
    <w:rsid w:val="5FA0466F"/>
    <w:rsid w:val="5FD24E34"/>
    <w:rsid w:val="5FD83E77"/>
    <w:rsid w:val="5FDE2C49"/>
    <w:rsid w:val="5FE1553F"/>
    <w:rsid w:val="60066F57"/>
    <w:rsid w:val="601E5A7F"/>
    <w:rsid w:val="603474C2"/>
    <w:rsid w:val="606016D2"/>
    <w:rsid w:val="60990E3C"/>
    <w:rsid w:val="60A36664"/>
    <w:rsid w:val="60AF6671"/>
    <w:rsid w:val="60C45451"/>
    <w:rsid w:val="60CF3BB7"/>
    <w:rsid w:val="60D175CD"/>
    <w:rsid w:val="60E66DBA"/>
    <w:rsid w:val="60E914EC"/>
    <w:rsid w:val="60F76F16"/>
    <w:rsid w:val="610F18B9"/>
    <w:rsid w:val="61125764"/>
    <w:rsid w:val="612779A5"/>
    <w:rsid w:val="612F5263"/>
    <w:rsid w:val="613B7D14"/>
    <w:rsid w:val="61537AA1"/>
    <w:rsid w:val="615436E8"/>
    <w:rsid w:val="616C5866"/>
    <w:rsid w:val="617D6187"/>
    <w:rsid w:val="617F303A"/>
    <w:rsid w:val="61A73A3B"/>
    <w:rsid w:val="61A905F7"/>
    <w:rsid w:val="61B25F33"/>
    <w:rsid w:val="61B6162E"/>
    <w:rsid w:val="61E53280"/>
    <w:rsid w:val="620C2825"/>
    <w:rsid w:val="621C6613"/>
    <w:rsid w:val="622253EA"/>
    <w:rsid w:val="62467F53"/>
    <w:rsid w:val="6248322C"/>
    <w:rsid w:val="62487C37"/>
    <w:rsid w:val="624D1138"/>
    <w:rsid w:val="627A68E3"/>
    <w:rsid w:val="62824D74"/>
    <w:rsid w:val="628C7CD0"/>
    <w:rsid w:val="62AA3229"/>
    <w:rsid w:val="62BB5B04"/>
    <w:rsid w:val="62BB5D6D"/>
    <w:rsid w:val="62C10472"/>
    <w:rsid w:val="62D42AAD"/>
    <w:rsid w:val="62E36F62"/>
    <w:rsid w:val="62F52D21"/>
    <w:rsid w:val="63006976"/>
    <w:rsid w:val="630C1FBD"/>
    <w:rsid w:val="63365C09"/>
    <w:rsid w:val="63383296"/>
    <w:rsid w:val="63384EEB"/>
    <w:rsid w:val="633F4F67"/>
    <w:rsid w:val="63553978"/>
    <w:rsid w:val="63560533"/>
    <w:rsid w:val="635A58C5"/>
    <w:rsid w:val="637457AB"/>
    <w:rsid w:val="63945D59"/>
    <w:rsid w:val="63A53F08"/>
    <w:rsid w:val="63AB5000"/>
    <w:rsid w:val="63B15A2C"/>
    <w:rsid w:val="63C44A9D"/>
    <w:rsid w:val="63E317E6"/>
    <w:rsid w:val="63E77D03"/>
    <w:rsid w:val="63FB0993"/>
    <w:rsid w:val="640B0285"/>
    <w:rsid w:val="6413146B"/>
    <w:rsid w:val="644668C1"/>
    <w:rsid w:val="644843FF"/>
    <w:rsid w:val="645D0975"/>
    <w:rsid w:val="645F1F24"/>
    <w:rsid w:val="647745A6"/>
    <w:rsid w:val="647E250C"/>
    <w:rsid w:val="64AE1450"/>
    <w:rsid w:val="64BE2F1F"/>
    <w:rsid w:val="64C23EE7"/>
    <w:rsid w:val="64D44C59"/>
    <w:rsid w:val="64D63CBE"/>
    <w:rsid w:val="64FA1CCE"/>
    <w:rsid w:val="64FB3EEC"/>
    <w:rsid w:val="6511083E"/>
    <w:rsid w:val="65333D41"/>
    <w:rsid w:val="654E37B5"/>
    <w:rsid w:val="65566531"/>
    <w:rsid w:val="6581524D"/>
    <w:rsid w:val="658E3288"/>
    <w:rsid w:val="658F320B"/>
    <w:rsid w:val="659D63DF"/>
    <w:rsid w:val="65AD7BCD"/>
    <w:rsid w:val="65B57676"/>
    <w:rsid w:val="65B6562D"/>
    <w:rsid w:val="65BA4EFD"/>
    <w:rsid w:val="65BD706D"/>
    <w:rsid w:val="65E838CB"/>
    <w:rsid w:val="65EC4E0D"/>
    <w:rsid w:val="65F51A54"/>
    <w:rsid w:val="65F77819"/>
    <w:rsid w:val="65FB2DA1"/>
    <w:rsid w:val="660D38C4"/>
    <w:rsid w:val="66262DB8"/>
    <w:rsid w:val="66546987"/>
    <w:rsid w:val="665E3490"/>
    <w:rsid w:val="666615A8"/>
    <w:rsid w:val="666724C8"/>
    <w:rsid w:val="66682A78"/>
    <w:rsid w:val="667A78C0"/>
    <w:rsid w:val="66813FC3"/>
    <w:rsid w:val="66A61944"/>
    <w:rsid w:val="66AF0716"/>
    <w:rsid w:val="66B64A2D"/>
    <w:rsid w:val="66F56CBE"/>
    <w:rsid w:val="67492230"/>
    <w:rsid w:val="674B0E0B"/>
    <w:rsid w:val="67520E22"/>
    <w:rsid w:val="677D751E"/>
    <w:rsid w:val="677E23E9"/>
    <w:rsid w:val="677F4DBE"/>
    <w:rsid w:val="67B63BF4"/>
    <w:rsid w:val="67BC0EB6"/>
    <w:rsid w:val="67D245D3"/>
    <w:rsid w:val="67D971F6"/>
    <w:rsid w:val="67FD36C0"/>
    <w:rsid w:val="67FF732F"/>
    <w:rsid w:val="680F7C32"/>
    <w:rsid w:val="681E318E"/>
    <w:rsid w:val="682460F6"/>
    <w:rsid w:val="68266F49"/>
    <w:rsid w:val="683F7593"/>
    <w:rsid w:val="68424747"/>
    <w:rsid w:val="68463B3E"/>
    <w:rsid w:val="68567742"/>
    <w:rsid w:val="685C1C71"/>
    <w:rsid w:val="68681C3D"/>
    <w:rsid w:val="6875163F"/>
    <w:rsid w:val="6886061B"/>
    <w:rsid w:val="688D5242"/>
    <w:rsid w:val="6890086D"/>
    <w:rsid w:val="68AC486E"/>
    <w:rsid w:val="68C703F9"/>
    <w:rsid w:val="68DA76E7"/>
    <w:rsid w:val="68DD1561"/>
    <w:rsid w:val="68DE55A3"/>
    <w:rsid w:val="68FF4305"/>
    <w:rsid w:val="690602FF"/>
    <w:rsid w:val="69120019"/>
    <w:rsid w:val="69164BEE"/>
    <w:rsid w:val="6918718F"/>
    <w:rsid w:val="69303A0A"/>
    <w:rsid w:val="69384CF7"/>
    <w:rsid w:val="69401278"/>
    <w:rsid w:val="6941266D"/>
    <w:rsid w:val="69471795"/>
    <w:rsid w:val="69474387"/>
    <w:rsid w:val="69476E89"/>
    <w:rsid w:val="694B1473"/>
    <w:rsid w:val="69572596"/>
    <w:rsid w:val="696F3006"/>
    <w:rsid w:val="699D4C37"/>
    <w:rsid w:val="69AB0D70"/>
    <w:rsid w:val="69AF4D1E"/>
    <w:rsid w:val="69B5516C"/>
    <w:rsid w:val="69D24A8B"/>
    <w:rsid w:val="69D63623"/>
    <w:rsid w:val="6A006F5B"/>
    <w:rsid w:val="6A046C7A"/>
    <w:rsid w:val="6A2F2C5F"/>
    <w:rsid w:val="6A422A7C"/>
    <w:rsid w:val="6A7052F6"/>
    <w:rsid w:val="6A72508B"/>
    <w:rsid w:val="6A8F52AA"/>
    <w:rsid w:val="6AA3116E"/>
    <w:rsid w:val="6AC81422"/>
    <w:rsid w:val="6ACA1DE0"/>
    <w:rsid w:val="6AD97CC5"/>
    <w:rsid w:val="6AE368FC"/>
    <w:rsid w:val="6AEA3C85"/>
    <w:rsid w:val="6AEE4F1E"/>
    <w:rsid w:val="6B0941C7"/>
    <w:rsid w:val="6B486838"/>
    <w:rsid w:val="6B800700"/>
    <w:rsid w:val="6B965E70"/>
    <w:rsid w:val="6BC628A5"/>
    <w:rsid w:val="6BCA413C"/>
    <w:rsid w:val="6BFB37C5"/>
    <w:rsid w:val="6C0C40DF"/>
    <w:rsid w:val="6C145E2F"/>
    <w:rsid w:val="6C282C75"/>
    <w:rsid w:val="6C4655B6"/>
    <w:rsid w:val="6C4828F8"/>
    <w:rsid w:val="6C5C6261"/>
    <w:rsid w:val="6C711C33"/>
    <w:rsid w:val="6C7A2DE4"/>
    <w:rsid w:val="6C864E3C"/>
    <w:rsid w:val="6CA433BB"/>
    <w:rsid w:val="6CB17F93"/>
    <w:rsid w:val="6CB30B4C"/>
    <w:rsid w:val="6CB417D5"/>
    <w:rsid w:val="6CB82CFD"/>
    <w:rsid w:val="6CDB725D"/>
    <w:rsid w:val="6CDD46C2"/>
    <w:rsid w:val="6CDE0013"/>
    <w:rsid w:val="6CF42272"/>
    <w:rsid w:val="6CFD23C0"/>
    <w:rsid w:val="6D03411D"/>
    <w:rsid w:val="6D1C4B71"/>
    <w:rsid w:val="6D24574C"/>
    <w:rsid w:val="6D2C7A8C"/>
    <w:rsid w:val="6D4A3C9D"/>
    <w:rsid w:val="6D584A10"/>
    <w:rsid w:val="6D734C42"/>
    <w:rsid w:val="6D75163E"/>
    <w:rsid w:val="6D947117"/>
    <w:rsid w:val="6D9625E3"/>
    <w:rsid w:val="6DB1569D"/>
    <w:rsid w:val="6DB17C68"/>
    <w:rsid w:val="6DBA29AE"/>
    <w:rsid w:val="6DBC3128"/>
    <w:rsid w:val="6DC06B3E"/>
    <w:rsid w:val="6DC13C10"/>
    <w:rsid w:val="6DC30A61"/>
    <w:rsid w:val="6DF11A76"/>
    <w:rsid w:val="6E01769A"/>
    <w:rsid w:val="6E0C39CF"/>
    <w:rsid w:val="6E0D6B47"/>
    <w:rsid w:val="6E307C91"/>
    <w:rsid w:val="6E3504B3"/>
    <w:rsid w:val="6E42087D"/>
    <w:rsid w:val="6E45751A"/>
    <w:rsid w:val="6E4D2DEF"/>
    <w:rsid w:val="6E4E4EF8"/>
    <w:rsid w:val="6E764174"/>
    <w:rsid w:val="6E872BE2"/>
    <w:rsid w:val="6EAA11FC"/>
    <w:rsid w:val="6EB04292"/>
    <w:rsid w:val="6EB74025"/>
    <w:rsid w:val="6EC750E3"/>
    <w:rsid w:val="6EDB790B"/>
    <w:rsid w:val="6EE93F17"/>
    <w:rsid w:val="6F041C3D"/>
    <w:rsid w:val="6F38466A"/>
    <w:rsid w:val="6F3C5F9F"/>
    <w:rsid w:val="6F464C5B"/>
    <w:rsid w:val="6F4824B3"/>
    <w:rsid w:val="6F526857"/>
    <w:rsid w:val="6F613D36"/>
    <w:rsid w:val="6F641338"/>
    <w:rsid w:val="6F701D6A"/>
    <w:rsid w:val="6F7622FC"/>
    <w:rsid w:val="6F7642B0"/>
    <w:rsid w:val="6F790517"/>
    <w:rsid w:val="6F80630B"/>
    <w:rsid w:val="6FAF4160"/>
    <w:rsid w:val="6FC26E83"/>
    <w:rsid w:val="6FDC30DA"/>
    <w:rsid w:val="6FEF189F"/>
    <w:rsid w:val="701E306C"/>
    <w:rsid w:val="702E0B5E"/>
    <w:rsid w:val="702E36D8"/>
    <w:rsid w:val="70464386"/>
    <w:rsid w:val="70473E31"/>
    <w:rsid w:val="705C404B"/>
    <w:rsid w:val="70603093"/>
    <w:rsid w:val="708011B6"/>
    <w:rsid w:val="708D008C"/>
    <w:rsid w:val="70957BC8"/>
    <w:rsid w:val="70B94691"/>
    <w:rsid w:val="70E35468"/>
    <w:rsid w:val="70F804EF"/>
    <w:rsid w:val="710240E3"/>
    <w:rsid w:val="710653AC"/>
    <w:rsid w:val="710E21F8"/>
    <w:rsid w:val="71192F68"/>
    <w:rsid w:val="71213FC9"/>
    <w:rsid w:val="71470554"/>
    <w:rsid w:val="715216D1"/>
    <w:rsid w:val="71594919"/>
    <w:rsid w:val="715F720B"/>
    <w:rsid w:val="716F43D5"/>
    <w:rsid w:val="7170432A"/>
    <w:rsid w:val="717F0DC0"/>
    <w:rsid w:val="71927BA0"/>
    <w:rsid w:val="719A650A"/>
    <w:rsid w:val="71AB1234"/>
    <w:rsid w:val="71B2681B"/>
    <w:rsid w:val="71B4412D"/>
    <w:rsid w:val="71B737E1"/>
    <w:rsid w:val="71E77C3B"/>
    <w:rsid w:val="71FB2270"/>
    <w:rsid w:val="720612D6"/>
    <w:rsid w:val="7218043B"/>
    <w:rsid w:val="7224123E"/>
    <w:rsid w:val="72265AC8"/>
    <w:rsid w:val="724A54FF"/>
    <w:rsid w:val="7254389C"/>
    <w:rsid w:val="727E1936"/>
    <w:rsid w:val="72845BE0"/>
    <w:rsid w:val="7287009D"/>
    <w:rsid w:val="72AD3CED"/>
    <w:rsid w:val="72C35F4B"/>
    <w:rsid w:val="72D263E8"/>
    <w:rsid w:val="72DF15DB"/>
    <w:rsid w:val="731933B4"/>
    <w:rsid w:val="73293A03"/>
    <w:rsid w:val="734B23F5"/>
    <w:rsid w:val="736668F0"/>
    <w:rsid w:val="73684F09"/>
    <w:rsid w:val="73752104"/>
    <w:rsid w:val="73784785"/>
    <w:rsid w:val="738F6E7F"/>
    <w:rsid w:val="73A03DC2"/>
    <w:rsid w:val="73B11678"/>
    <w:rsid w:val="73F5060B"/>
    <w:rsid w:val="741E5526"/>
    <w:rsid w:val="741F3F94"/>
    <w:rsid w:val="74373F47"/>
    <w:rsid w:val="74545428"/>
    <w:rsid w:val="747022E1"/>
    <w:rsid w:val="74A277FE"/>
    <w:rsid w:val="74AC2356"/>
    <w:rsid w:val="74B92450"/>
    <w:rsid w:val="74B967E2"/>
    <w:rsid w:val="74E12ABC"/>
    <w:rsid w:val="74EF4D55"/>
    <w:rsid w:val="74F64A76"/>
    <w:rsid w:val="7507497D"/>
    <w:rsid w:val="750E6309"/>
    <w:rsid w:val="752E10BB"/>
    <w:rsid w:val="752F1F58"/>
    <w:rsid w:val="75313995"/>
    <w:rsid w:val="753B5CEE"/>
    <w:rsid w:val="75400AB6"/>
    <w:rsid w:val="754832B3"/>
    <w:rsid w:val="7550081E"/>
    <w:rsid w:val="75536746"/>
    <w:rsid w:val="755D63A2"/>
    <w:rsid w:val="756176AB"/>
    <w:rsid w:val="75646F70"/>
    <w:rsid w:val="75683F94"/>
    <w:rsid w:val="756B72B5"/>
    <w:rsid w:val="756F7A9A"/>
    <w:rsid w:val="75854A56"/>
    <w:rsid w:val="75BF074C"/>
    <w:rsid w:val="75C46A85"/>
    <w:rsid w:val="75C84AC7"/>
    <w:rsid w:val="75E923CF"/>
    <w:rsid w:val="75EB0FBB"/>
    <w:rsid w:val="761341B1"/>
    <w:rsid w:val="761765BF"/>
    <w:rsid w:val="76337538"/>
    <w:rsid w:val="76392D60"/>
    <w:rsid w:val="763B4B23"/>
    <w:rsid w:val="7640574C"/>
    <w:rsid w:val="76901A3D"/>
    <w:rsid w:val="76B542C9"/>
    <w:rsid w:val="76C441EF"/>
    <w:rsid w:val="76EA59EC"/>
    <w:rsid w:val="76EB6F51"/>
    <w:rsid w:val="76FB4155"/>
    <w:rsid w:val="76FC29DA"/>
    <w:rsid w:val="77014B16"/>
    <w:rsid w:val="773578A4"/>
    <w:rsid w:val="775067EB"/>
    <w:rsid w:val="778D482F"/>
    <w:rsid w:val="77DF3A4D"/>
    <w:rsid w:val="78077428"/>
    <w:rsid w:val="781A590F"/>
    <w:rsid w:val="787E51F4"/>
    <w:rsid w:val="7891512F"/>
    <w:rsid w:val="78C0578F"/>
    <w:rsid w:val="78C37D12"/>
    <w:rsid w:val="78C93C47"/>
    <w:rsid w:val="78D22CEB"/>
    <w:rsid w:val="78D674E6"/>
    <w:rsid w:val="78DC1FA3"/>
    <w:rsid w:val="78E92054"/>
    <w:rsid w:val="791737FD"/>
    <w:rsid w:val="79265A39"/>
    <w:rsid w:val="794B27CE"/>
    <w:rsid w:val="794C5380"/>
    <w:rsid w:val="79507A79"/>
    <w:rsid w:val="79537685"/>
    <w:rsid w:val="795E28E5"/>
    <w:rsid w:val="795F2252"/>
    <w:rsid w:val="795F4833"/>
    <w:rsid w:val="796C5F75"/>
    <w:rsid w:val="796E41EA"/>
    <w:rsid w:val="79791F3D"/>
    <w:rsid w:val="79796DE2"/>
    <w:rsid w:val="798A2EAF"/>
    <w:rsid w:val="799919F1"/>
    <w:rsid w:val="799C31C4"/>
    <w:rsid w:val="79DF1836"/>
    <w:rsid w:val="79F3153E"/>
    <w:rsid w:val="79FE4F90"/>
    <w:rsid w:val="7A036586"/>
    <w:rsid w:val="7A10328F"/>
    <w:rsid w:val="7A3C231C"/>
    <w:rsid w:val="7A563A89"/>
    <w:rsid w:val="7A632CBE"/>
    <w:rsid w:val="7A847717"/>
    <w:rsid w:val="7A8871F9"/>
    <w:rsid w:val="7A942466"/>
    <w:rsid w:val="7AA07817"/>
    <w:rsid w:val="7AB04587"/>
    <w:rsid w:val="7ACD087A"/>
    <w:rsid w:val="7AD04AEA"/>
    <w:rsid w:val="7AD128A8"/>
    <w:rsid w:val="7AE95A11"/>
    <w:rsid w:val="7AEC4141"/>
    <w:rsid w:val="7B104E0B"/>
    <w:rsid w:val="7B1E7AC9"/>
    <w:rsid w:val="7B541151"/>
    <w:rsid w:val="7B581383"/>
    <w:rsid w:val="7B712AD4"/>
    <w:rsid w:val="7B7179EF"/>
    <w:rsid w:val="7B85723B"/>
    <w:rsid w:val="7B876331"/>
    <w:rsid w:val="7B8811D8"/>
    <w:rsid w:val="7BA4601A"/>
    <w:rsid w:val="7BB9592A"/>
    <w:rsid w:val="7BC42A1A"/>
    <w:rsid w:val="7BDB21A9"/>
    <w:rsid w:val="7BE01055"/>
    <w:rsid w:val="7BFC0372"/>
    <w:rsid w:val="7C080102"/>
    <w:rsid w:val="7C1A5BB4"/>
    <w:rsid w:val="7C235AFF"/>
    <w:rsid w:val="7C500903"/>
    <w:rsid w:val="7C5A6935"/>
    <w:rsid w:val="7C933439"/>
    <w:rsid w:val="7CCE7E5C"/>
    <w:rsid w:val="7CD04BC1"/>
    <w:rsid w:val="7CDC72E3"/>
    <w:rsid w:val="7D10226A"/>
    <w:rsid w:val="7D241921"/>
    <w:rsid w:val="7D28179F"/>
    <w:rsid w:val="7D454D69"/>
    <w:rsid w:val="7D6417DE"/>
    <w:rsid w:val="7D7A51DA"/>
    <w:rsid w:val="7D813AAB"/>
    <w:rsid w:val="7D8A7DCE"/>
    <w:rsid w:val="7D946A19"/>
    <w:rsid w:val="7DBA40D5"/>
    <w:rsid w:val="7DC059EA"/>
    <w:rsid w:val="7DC21BC2"/>
    <w:rsid w:val="7DDA593C"/>
    <w:rsid w:val="7DE56678"/>
    <w:rsid w:val="7E086AF1"/>
    <w:rsid w:val="7E0906EA"/>
    <w:rsid w:val="7E091DE9"/>
    <w:rsid w:val="7E234936"/>
    <w:rsid w:val="7E283B8F"/>
    <w:rsid w:val="7E3B45BB"/>
    <w:rsid w:val="7E5600D3"/>
    <w:rsid w:val="7E64588D"/>
    <w:rsid w:val="7E826017"/>
    <w:rsid w:val="7ED03BB4"/>
    <w:rsid w:val="7ED8445A"/>
    <w:rsid w:val="7EDE207A"/>
    <w:rsid w:val="7EE542E9"/>
    <w:rsid w:val="7EED190F"/>
    <w:rsid w:val="7F034500"/>
    <w:rsid w:val="7F477CF6"/>
    <w:rsid w:val="7F4E31A9"/>
    <w:rsid w:val="7F5369AF"/>
    <w:rsid w:val="7F554719"/>
    <w:rsid w:val="7F7B60E3"/>
    <w:rsid w:val="7FA33C82"/>
    <w:rsid w:val="7FB62484"/>
    <w:rsid w:val="7FC6132B"/>
    <w:rsid w:val="7FD71CF3"/>
    <w:rsid w:val="7FEC257F"/>
    <w:rsid w:val="7FF66D56"/>
    <w:rsid w:val="7FF72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page number"/>
    <w:basedOn w:val="8"/>
    <w:uiPriority w:val="0"/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字符"/>
    <w:link w:val="5"/>
    <w:uiPriority w:val="0"/>
    <w:rPr>
      <w:kern w:val="2"/>
      <w:sz w:val="18"/>
      <w:szCs w:val="18"/>
    </w:rPr>
  </w:style>
  <w:style w:type="paragraph" w:customStyle="1" w:styleId="13">
    <w:name w:val="Body text|2"/>
    <w:basedOn w:val="1"/>
    <w:qFormat/>
    <w:uiPriority w:val="99"/>
    <w:pPr>
      <w:shd w:val="clear" w:color="auto" w:fill="FFFFFF"/>
      <w:spacing w:line="375" w:lineRule="exact"/>
      <w:ind w:hanging="420"/>
      <w:jc w:val="distribute"/>
    </w:pPr>
    <w:rPr>
      <w:rFonts w:ascii="PMingLiU" w:hAnsi="PMingLiU" w:eastAsia="PMingLiU"/>
      <w:kern w:val="0"/>
      <w:sz w:val="20"/>
      <w:szCs w:val="20"/>
      <w:lang w:val="en-US" w:eastAsia="zh-CN"/>
    </w:rPr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png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jpeg"/><Relationship Id="rId154" Type="http://schemas.openxmlformats.org/officeDocument/2006/relationships/image" Target="media/image75.jpeg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png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8"/>
    <customShpInfo spid="_x0000_s1056"/>
    <customShpInfo spid="_x0000_s1069"/>
    <customShpInfo spid="_x0000_s1072"/>
    <customShpInfo spid="_x0000_s1074"/>
    <customShpInfo spid="_x0000_s1076"/>
    <customShpInfo spid="_x0000_s1081"/>
    <customShpInfo spid="_x0000_s1082"/>
    <customShpInfo spid="_x0000_s1090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2"/>
    <customShpInfo spid="_x0000_s1103"/>
    <customShpInfo spid="_x0000_s1104"/>
    <customShpInfo spid="_x0000_s1105"/>
    <customShpInfo spid="_x0000_s110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1489</Words>
  <Characters>1841</Characters>
  <Lines>33</Lines>
  <Paragraphs>9</Paragraphs>
  <TotalTime>3</TotalTime>
  <ScaleCrop>false</ScaleCrop>
  <LinksUpToDate>false</LinksUpToDate>
  <CharactersWithSpaces>2304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2017-02-28T01:36:00Z</dcterms:created>
  <dc:creator>USER</dc:creator>
  <cp:lastModifiedBy>Administrator</cp:lastModifiedBy>
  <cp:lastPrinted>2022-10-12T05:09:00Z</cp:lastPrinted>
  <dcterms:modified xsi:type="dcterms:W3CDTF">2022-11-09T11:13:47Z</dcterms:modified>
  <dc:title>2017年初中毕业年级第一次教学质量检测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