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850A9">
      <w:pPr>
        <w:spacing w:line="400" w:lineRule="exact"/>
        <w:jc w:val="center"/>
        <w:rPr>
          <w:rFonts w:ascii="黑体" w:eastAsia="黑体" w:hint="eastAsia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10477500</wp:posOffset>
            </wp:positionV>
            <wp:extent cx="342900" cy="266700"/>
            <wp:wrapNone/>
            <wp:docPr id="1000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4516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b/>
          <w:sz w:val="36"/>
          <w:szCs w:val="36"/>
        </w:rPr>
        <w:t>20</w:t>
      </w:r>
      <w:r w:rsidR="008E3FE8">
        <w:rPr>
          <w:rFonts w:ascii="黑体" w:eastAsia="黑体" w:hint="eastAsia"/>
          <w:b/>
          <w:sz w:val="36"/>
          <w:szCs w:val="36"/>
        </w:rPr>
        <w:t>2</w:t>
      </w:r>
      <w:r w:rsidR="008C5641">
        <w:rPr>
          <w:rFonts w:ascii="黑体" w:eastAsia="黑体" w:hint="eastAsia"/>
          <w:b/>
          <w:sz w:val="36"/>
          <w:szCs w:val="36"/>
        </w:rPr>
        <w:t>1</w:t>
      </w:r>
      <w:r>
        <w:rPr>
          <w:rFonts w:ascii="黑体" w:eastAsia="黑体" w:hint="eastAsia"/>
          <w:b/>
          <w:sz w:val="36"/>
          <w:szCs w:val="36"/>
        </w:rPr>
        <w:t>-20</w:t>
      </w:r>
      <w:r w:rsidR="0024298D">
        <w:rPr>
          <w:rFonts w:ascii="黑体" w:eastAsia="黑体" w:hint="eastAsia"/>
          <w:b/>
          <w:sz w:val="36"/>
          <w:szCs w:val="36"/>
        </w:rPr>
        <w:t>2</w:t>
      </w:r>
      <w:r w:rsidR="008C5641">
        <w:rPr>
          <w:rFonts w:ascii="黑体" w:eastAsia="黑体" w:hint="eastAsia"/>
          <w:b/>
          <w:sz w:val="36"/>
          <w:szCs w:val="36"/>
        </w:rPr>
        <w:t>2</w:t>
      </w:r>
      <w:r>
        <w:rPr>
          <w:rFonts w:ascii="黑体" w:eastAsia="黑体" w:hint="eastAsia"/>
          <w:b/>
          <w:sz w:val="36"/>
          <w:szCs w:val="36"/>
        </w:rPr>
        <w:t>学年度</w:t>
      </w:r>
      <w:r w:rsidR="00811A56">
        <w:rPr>
          <w:rFonts w:ascii="黑体" w:eastAsia="黑体" w:hint="eastAsia"/>
          <w:b/>
          <w:sz w:val="36"/>
          <w:szCs w:val="36"/>
        </w:rPr>
        <w:t>下</w:t>
      </w:r>
      <w:r>
        <w:rPr>
          <w:rFonts w:ascii="黑体" w:eastAsia="黑体" w:hint="eastAsia"/>
          <w:b/>
          <w:sz w:val="36"/>
          <w:szCs w:val="36"/>
        </w:rPr>
        <w:t>学期期末考试</w:t>
      </w:r>
    </w:p>
    <w:p w:rsidR="00A850A9">
      <w:pPr>
        <w:jc w:val="center"/>
        <w:rPr>
          <w:rFonts w:eastAsia="黑体" w:hint="eastAsia"/>
          <w:b/>
          <w:sz w:val="48"/>
          <w:szCs w:val="48"/>
        </w:rPr>
      </w:pPr>
      <w:r w:rsidR="00770420">
        <w:rPr>
          <w:rFonts w:eastAsia="黑体" w:hint="eastAsia"/>
          <w:b/>
          <w:sz w:val="48"/>
          <w:szCs w:val="48"/>
        </w:rPr>
        <w:t>八</w:t>
      </w:r>
      <w:r>
        <w:rPr>
          <w:rFonts w:eastAsia="黑体" w:hint="eastAsia"/>
          <w:b/>
          <w:sz w:val="48"/>
          <w:szCs w:val="48"/>
        </w:rPr>
        <w:t>年级数学答题卷</w:t>
      </w:r>
    </w:p>
    <w:p w:rsidR="00A850A9">
      <w:pPr>
        <w:spacing w:line="680" w:lineRule="exact"/>
        <w:rPr>
          <w:rFonts w:hint="eastAsia"/>
        </w:rPr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3" o:spid="_x0000_s1025" type="#_x0000_t75" style="width:170.5pt;height:57pt;margin-top:12.1pt;margin-left:140.5pt;position:absolute;z-index:251660288" filled="f" stroked="f">
            <v:imagedata r:id="rId5" o:title="条形码" gain="93623f" blacklevel="-5898f"/>
            <v:path o:extrusionok="f"/>
            <o:lock v:ext="edit" aspectratio="t"/>
            <w10:wrap type="square"/>
          </v:shape>
        </w:pict>
      </w:r>
      <w:r>
        <w:rPr>
          <w:rFonts w:hint="eastAsia"/>
        </w:rPr>
        <w:t>姓名</w:t>
      </w:r>
      <w:r>
        <w:rPr>
          <w:rFonts w:hint="eastAsia"/>
          <w:u w:val="single"/>
        </w:rPr>
        <w:t xml:space="preserve">                  </w:t>
      </w:r>
    </w:p>
    <w:p w:rsidR="00A850A9">
      <w:pPr>
        <w:spacing w:line="320" w:lineRule="exact"/>
        <w:rPr>
          <w:rFonts w:hint="eastAsia"/>
        </w:rPr>
      </w:pPr>
    </w:p>
    <w:p w:rsidR="00A850A9">
      <w:pPr>
        <w:spacing w:line="320" w:lineRule="exact"/>
        <w:rPr>
          <w:rFonts w:hint="eastAsia"/>
        </w:rPr>
      </w:pPr>
      <w:r>
        <w:rPr>
          <w:rFonts w:hint="eastAsia"/>
        </w:rPr>
        <w:t>班级</w:t>
      </w:r>
      <w:r>
        <w:rPr>
          <w:rFonts w:hint="eastAsia"/>
          <w:u w:val="single"/>
        </w:rPr>
        <w:t xml:space="preserve">                  </w:t>
      </w: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67" o:spid="_x0000_s1026" type="#_x0000_t202" style="width:311.8pt;height:371.9pt;margin-top:16.15pt;margin-left:0.45pt;position:absolute;z-index:251661312">
            <v:textbox inset="0,,0">
              <w:txbxContent>
                <w:p w:rsidR="00A850A9" w:rsidP="005746F3">
                  <w:pPr>
                    <w:spacing w:after="94" w:afterLines="30" w:line="240" w:lineRule="exact"/>
                    <w:ind w:firstLine="103" w:firstLineChars="49"/>
                    <w:rPr>
                      <w:rFonts w:ascii="宋体" w:hAnsi="宋体" w:hint="eastAsia"/>
                      <w:b/>
                      <w:szCs w:val="21"/>
                    </w:rPr>
                  </w:pPr>
                  <w:r>
                    <w:rPr>
                      <w:rFonts w:ascii="黑体" w:eastAsia="黑体" w:hint="eastAsia"/>
                      <w:b/>
                      <w:bCs/>
                    </w:rPr>
                    <w:t>一、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>选择题（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本大题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有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6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小题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,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>每小题3分，共18分,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每小题只有一个正确选项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>）</w:t>
                  </w:r>
                </w:p>
                <w:tbl>
                  <w:tblPr>
                    <w:tblStyle w:val="TableNormal"/>
                    <w:tblW w:w="0" w:type="auto"/>
                    <w:jc w:val="center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4"/>
                    <w:gridCol w:w="1738"/>
                    <w:gridCol w:w="308"/>
                    <w:gridCol w:w="1705"/>
                    <w:gridCol w:w="321"/>
                    <w:gridCol w:w="1692"/>
                  </w:tblGrid>
                  <w:tr>
                    <w:tblPrEx>
                      <w:tblW w:w="0" w:type="auto"/>
                      <w:jc w:val="center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34"/>
                      <w:jc w:val="center"/>
                    </w:trPr>
                    <w:tc>
                      <w:tcPr>
                        <w:tcW w:w="2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50A9">
                        <w:pPr>
                          <w:spacing w:line="240" w:lineRule="exact"/>
                          <w:jc w:val="center"/>
                          <w:rPr>
                            <w:rFonts w:ascii="宋体" w:hAnsi="宋体" w:hint="eastAsia"/>
                            <w:sz w:val="20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7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50A9" w:rsidP="00013FA0">
                        <w:pPr>
                          <w:spacing w:line="240" w:lineRule="exact"/>
                          <w:ind w:firstLine="130" w:firstLineChars="50"/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</w:pP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1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2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3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50A9">
                        <w:pPr>
                          <w:spacing w:line="240" w:lineRule="exact"/>
                          <w:jc w:val="center"/>
                          <w:rPr>
                            <w:rFonts w:ascii="宋体" w:hAnsi="宋体" w:hint="eastAsia"/>
                            <w:sz w:val="20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7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50A9" w:rsidP="00013FA0">
                        <w:pPr>
                          <w:spacing w:line="240" w:lineRule="exact"/>
                          <w:ind w:firstLine="130" w:firstLineChars="50"/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</w:pP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1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2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3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50A9">
                        <w:pPr>
                          <w:spacing w:line="240" w:lineRule="exact"/>
                          <w:jc w:val="center"/>
                          <w:rPr>
                            <w:rFonts w:ascii="宋体" w:hAnsi="宋体" w:hint="eastAsia"/>
                            <w:sz w:val="20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6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50A9" w:rsidP="00013FA0">
                        <w:pPr>
                          <w:spacing w:line="240" w:lineRule="exact"/>
                          <w:ind w:firstLine="130" w:firstLineChars="50"/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</w:pP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1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2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3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4"/>
                        </w:r>
                        <w:r>
                          <w:rPr>
                            <w:rFonts w:ascii="宋体" w:hAnsi="宋体" w:hint="eastAsia"/>
                            <w:b/>
                            <w:sz w:val="18"/>
                            <w:szCs w:val="18"/>
                            <w:bdr w:val="single" w:sz="4" w:space="0" w:color="auto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34"/>
                      <w:jc w:val="center"/>
                    </w:trPr>
                    <w:tc>
                      <w:tcPr>
                        <w:tcW w:w="2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50A9">
                        <w:pPr>
                          <w:spacing w:line="240" w:lineRule="exact"/>
                          <w:jc w:val="center"/>
                          <w:rPr>
                            <w:rFonts w:ascii="宋体" w:hAnsi="宋体" w:hint="eastAsia"/>
                            <w:sz w:val="20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7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50A9" w:rsidP="00013FA0">
                        <w:pPr>
                          <w:spacing w:line="240" w:lineRule="exact"/>
                          <w:ind w:firstLine="130" w:firstLineChars="50"/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</w:pP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1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2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3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4"/>
                        </w:r>
                        <w:r>
                          <w:rPr>
                            <w:rFonts w:ascii="宋体" w:hAnsi="宋体" w:hint="eastAsia"/>
                            <w:b/>
                            <w:sz w:val="18"/>
                            <w:szCs w:val="18"/>
                            <w:bdr w:val="single" w:sz="4" w:space="0" w:color="auto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50A9">
                        <w:pPr>
                          <w:spacing w:line="240" w:lineRule="exact"/>
                          <w:jc w:val="center"/>
                          <w:rPr>
                            <w:rFonts w:ascii="宋体" w:hAnsi="宋体" w:hint="eastAsia"/>
                            <w:sz w:val="20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7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50A9" w:rsidP="00013FA0">
                        <w:pPr>
                          <w:spacing w:line="240" w:lineRule="exact"/>
                          <w:ind w:firstLine="130" w:firstLineChars="50"/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</w:pP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1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2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3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50A9">
                        <w:pPr>
                          <w:spacing w:line="240" w:lineRule="exact"/>
                          <w:jc w:val="center"/>
                          <w:rPr>
                            <w:rFonts w:ascii="宋体" w:hAnsi="宋体" w:hint="eastAsia"/>
                            <w:sz w:val="20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6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850A9" w:rsidP="00013FA0">
                        <w:pPr>
                          <w:spacing w:line="240" w:lineRule="exact"/>
                          <w:ind w:firstLine="130" w:firstLineChars="50"/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</w:pP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1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2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3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20"/>
                        </w:r>
                        <w:r w:rsidRPr="00FB5645" w:rsidR="00013FA0">
                          <w:rPr>
                            <w:rFonts w:ascii="HYT_OMR_Small" w:hAnsi="HYT_OMR_Small"/>
                            <w:spacing w:val="-20"/>
                            <w:sz w:val="26"/>
                            <w:szCs w:val="26"/>
                          </w:rPr>
                          <w:sym w:font="HYT_OMR_Small" w:char="F044"/>
                        </w:r>
                      </w:p>
                    </w:tc>
                  </w:tr>
                </w:tbl>
                <w:p w:rsidR="00A850A9" w:rsidP="005746F3">
                  <w:pPr>
                    <w:spacing w:line="180" w:lineRule="exact"/>
                    <w:ind w:firstLine="105" w:firstLineChars="50"/>
                    <w:rPr>
                      <w:rFonts w:ascii="黑体" w:eastAsia="黑体" w:hint="eastAsia"/>
                      <w:b/>
                      <w:bCs/>
                    </w:rPr>
                  </w:pPr>
                </w:p>
                <w:p w:rsidR="00A850A9">
                  <w:pPr>
                    <w:spacing w:before="31" w:beforeLines="10" w:line="240" w:lineRule="exact"/>
                    <w:ind w:firstLine="105" w:firstLineChars="50"/>
                    <w:rPr>
                      <w:rFonts w:ascii="宋体" w:hAnsi="宋体" w:hint="eastAsia"/>
                      <w:b/>
                    </w:rPr>
                  </w:pPr>
                  <w:r>
                    <w:rPr>
                      <w:rFonts w:ascii="宋体" w:hAnsi="宋体" w:hint="eastAsia"/>
                      <w:b/>
                      <w:bCs/>
                    </w:rPr>
                    <w:t>二、填空题（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本大题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有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6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小题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,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>每小题3分，共18分）</w:t>
                  </w:r>
                </w:p>
                <w:p w:rsidR="000627B1" w:rsidP="00770420">
                  <w:pPr>
                    <w:spacing w:line="360" w:lineRule="exact"/>
                    <w:ind w:firstLine="105" w:firstLineChars="50"/>
                    <w:rPr>
                      <w:rFonts w:ascii="宋体" w:hAnsi="宋体" w:hint="eastAsia"/>
                    </w:rPr>
                  </w:pPr>
                </w:p>
                <w:p w:rsidR="00770420" w:rsidP="00770420">
                  <w:pPr>
                    <w:spacing w:line="360" w:lineRule="exact"/>
                    <w:ind w:firstLine="105" w:firstLineChars="50"/>
                    <w:rPr>
                      <w:rFonts w:ascii="宋体" w:hAnsi="宋体" w:hint="eastAsia"/>
                    </w:rPr>
                  </w:pPr>
                  <w:r w:rsidR="00A850A9">
                    <w:rPr>
                      <w:rFonts w:ascii="宋体" w:hAnsi="宋体" w:hint="eastAsia"/>
                    </w:rPr>
                    <w:t>7.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</w:t>
                  </w:r>
                  <w:r w:rsidR="00A850A9">
                    <w:rPr>
                      <w:rFonts w:ascii="宋体" w:hAnsi="宋体" w:hint="eastAsia"/>
                    </w:rPr>
                    <w:t xml:space="preserve">  8.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　 </w:t>
                  </w:r>
                  <w:r w:rsidR="00A850A9">
                    <w:rPr>
                      <w:rFonts w:ascii="宋体" w:hAnsi="宋体" w:hint="eastAsia"/>
                    </w:rPr>
                    <w:t xml:space="preserve">   9. </w:t>
                  </w:r>
                  <w:r w:rsidR="00A850A9">
                    <w:rPr>
                      <w:rFonts w:ascii="宋体" w:hAnsi="宋体" w:hint="eastAsia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　 </w:t>
                  </w:r>
                  <w:r w:rsidRPr="00770420">
                    <w:rPr>
                      <w:rFonts w:ascii="宋体" w:hAnsi="宋体" w:hint="eastAsia"/>
                    </w:rPr>
                    <w:t>　</w:t>
                  </w:r>
                  <w:r w:rsidR="00A850A9">
                    <w:rPr>
                      <w:rFonts w:ascii="宋体" w:hAnsi="宋体" w:hint="eastAsia"/>
                    </w:rPr>
                    <w:t>10</w:t>
                  </w:r>
                  <w:r w:rsidR="00A850A9">
                    <w:rPr>
                      <w:rFonts w:ascii="宋体" w:hAnsi="宋体"/>
                    </w:rPr>
                    <w:t>.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</w:t>
                  </w:r>
                  <w:r w:rsidRPr="00770420">
                    <w:rPr>
                      <w:rFonts w:ascii="宋体" w:hAnsi="宋体" w:hint="eastAsia"/>
                    </w:rPr>
                    <w:t xml:space="preserve"> </w:t>
                  </w:r>
                  <w:r>
                    <w:rPr>
                      <w:rFonts w:ascii="宋体" w:hAnsi="宋体" w:hint="eastAsia"/>
                    </w:rPr>
                    <w:t>　</w:t>
                  </w:r>
                </w:p>
                <w:p w:rsidR="000627B1" w:rsidP="00770420">
                  <w:pPr>
                    <w:spacing w:line="360" w:lineRule="exact"/>
                    <w:ind w:firstLine="105" w:firstLineChars="50"/>
                    <w:rPr>
                      <w:rFonts w:ascii="宋体" w:hAnsi="宋体" w:hint="eastAsia"/>
                    </w:rPr>
                  </w:pPr>
                </w:p>
                <w:p w:rsidR="00A850A9" w:rsidP="00770420">
                  <w:pPr>
                    <w:spacing w:line="360" w:lineRule="exact"/>
                    <w:ind w:firstLine="105" w:firstLineChars="50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/>
                    </w:rPr>
                    <w:t>1</w:t>
                  </w:r>
                  <w:r>
                    <w:rPr>
                      <w:rFonts w:ascii="宋体" w:hAnsi="宋体" w:hint="eastAsia"/>
                    </w:rPr>
                    <w:t xml:space="preserve">1.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</w:t>
                  </w:r>
                  <w:r w:rsidRPr="00770420">
                    <w:rPr>
                      <w:rFonts w:ascii="宋体" w:hAnsi="宋体" w:hint="eastAsia"/>
                    </w:rPr>
                    <w:t xml:space="preserve">  </w:t>
                  </w:r>
                  <w:r w:rsidR="00770420">
                    <w:rPr>
                      <w:rFonts w:ascii="宋体" w:hAnsi="宋体" w:hint="eastAsia"/>
                    </w:rPr>
                    <w:t>12.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</w:t>
                  </w:r>
                  <w:r w:rsidR="00770420">
                    <w:rPr>
                      <w:rFonts w:ascii="宋体" w:hAnsi="宋体" w:hint="eastAsia"/>
                      <w:u w:val="single"/>
                    </w:rPr>
                    <w:t>　　　　　　　　　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</w:rPr>
                    <w:t xml:space="preserve"> </w:t>
                  </w:r>
                </w:p>
                <w:p w:rsidR="00A850A9">
                  <w:pPr>
                    <w:spacing w:line="200" w:lineRule="exact"/>
                    <w:rPr>
                      <w:rFonts w:hint="eastAsia"/>
                      <w:b/>
                      <w:szCs w:val="21"/>
                    </w:rPr>
                  </w:pPr>
                </w:p>
                <w:p w:rsidR="000627B1">
                  <w:pPr>
                    <w:ind w:firstLine="103" w:firstLineChars="49"/>
                    <w:rPr>
                      <w:rFonts w:hint="eastAsia"/>
                      <w:b/>
                      <w:szCs w:val="21"/>
                    </w:rPr>
                  </w:pPr>
                </w:p>
                <w:p w:rsidR="00A850A9">
                  <w:pPr>
                    <w:ind w:firstLine="103" w:firstLineChars="49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三、解答题（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本大题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有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5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小题，每题</w:t>
                  </w:r>
                  <w:r>
                    <w:rPr>
                      <w:b/>
                      <w:bCs/>
                      <w:szCs w:val="21"/>
                    </w:rPr>
                    <w:t>6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分，共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30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分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）</w:t>
                  </w:r>
                </w:p>
                <w:p w:rsidR="00A850A9">
                  <w:pPr>
                    <w:spacing w:line="0" w:lineRule="atLeas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13．</w:t>
                  </w:r>
                  <w:r>
                    <w:rPr>
                      <w:rFonts w:ascii="宋体" w:hAnsi="宋体"/>
                      <w:szCs w:val="21"/>
                    </w:rPr>
                    <w:t>计算</w:t>
                  </w:r>
                  <w:r>
                    <w:rPr>
                      <w:rFonts w:ascii="宋体" w:hAnsi="宋体" w:hint="eastAsia"/>
                      <w:szCs w:val="21"/>
                    </w:rPr>
                    <w:t>（每小题3分，共6分）</w:t>
                  </w:r>
                </w:p>
                <w:p w:rsidR="00A850A9">
                  <w:pPr>
                    <w:rPr>
                      <w:rFonts w:ascii="宋体" w:hAnsi="宋体" w:hint="eastAsia"/>
                      <w:szCs w:val="21"/>
                    </w:rPr>
                  </w:pPr>
                  <w:r w:rsidRPr="00F52D14" w:rsidR="00B81EEB">
                    <w:rPr>
                      <w:rFonts w:ascii="宋体" w:hAnsi="宋体"/>
                      <w:sz w:val="24"/>
                    </w:rPr>
                    <w:t>(1)</w:t>
                  </w:r>
                  <w:r>
                    <w:rPr>
                      <w:rFonts w:ascii="宋体" w:hAnsi="宋体"/>
                      <w:noProof/>
                      <w:position w:val="-5"/>
                      <w:sz w:val="24"/>
                    </w:rPr>
                    <w:pict>
                      <v:shape id="图片 323" o:spid="_x0000_i1027" type="#_x0000_t75" alt="菁优网-jyeoo" style="width:115.51pt;height:13.5pt;visibility:visible" filled="f" stroked="f">
                        <v:imagedata r:id="rId6" o:title="菁优网-jyeoo"/>
                      </v:shape>
                    </w:pict>
                  </w:r>
                  <w:r w:rsidR="00B81EEB">
                    <w:rPr>
                      <w:rFonts w:ascii="宋体" w:hAnsi="宋体" w:hint="eastAsia"/>
                      <w:noProof/>
                      <w:position w:val="-5"/>
                      <w:sz w:val="24"/>
                    </w:rPr>
                    <w:t xml:space="preserve">     　</w:t>
                  </w:r>
                  <w:r w:rsidRPr="00F52D14" w:rsidR="00B81EEB">
                    <w:rPr>
                      <w:rFonts w:ascii="宋体" w:hAnsi="宋体" w:hint="eastAsia"/>
                      <w:noProof/>
                      <w:sz w:val="24"/>
                    </w:rPr>
                    <w:t>(2)</w:t>
                  </w:r>
                  <w:r w:rsidRPr="00F52D14" w:rsidR="00B81EEB">
                    <w:rPr>
                      <w:rFonts w:ascii="宋体" w:hAnsi="宋体"/>
                      <w:sz w:val="24"/>
                    </w:rPr>
                    <w:t>（</w:t>
                  </w:r>
                  <w:r>
                    <w:rPr>
                      <w:rFonts w:ascii="宋体" w:hAnsi="宋体"/>
                      <w:noProof/>
                      <w:position w:val="-25"/>
                      <w:sz w:val="24"/>
                    </w:rPr>
                    <w:pict>
                      <v:shape id="图片 205" o:spid="_x0000_i1028" type="#_x0000_t75" alt="菁优网-jyeoo" style="width:17.25pt;height:27.75pt;visibility:visible" filled="f" stroked="f">
                        <v:imagedata r:id="rId7" o:title="菁优网-jyeoo"/>
                      </v:shape>
                    </w:pict>
                  </w:r>
                  <w:r w:rsidRPr="00F52D14" w:rsidR="00B81EEB">
                    <w:rPr>
                      <w:rFonts w:ascii="宋体" w:hAnsi="宋体" w:hint="eastAsia"/>
                      <w:sz w:val="24"/>
                    </w:rPr>
                    <w:t>+</w:t>
                  </w:r>
                  <w:r>
                    <w:rPr>
                      <w:rFonts w:ascii="宋体" w:hAnsi="宋体"/>
                      <w:noProof/>
                      <w:position w:val="-5"/>
                      <w:sz w:val="24"/>
                    </w:rPr>
                    <w:pict>
                      <v:shape id="图片 206" o:spid="_x0000_i1029" type="#_x0000_t75" alt="菁优网-jyeoo" style="width:21pt;height:13.5pt;visibility:visible" filled="f" stroked="f">
                        <v:imagedata r:id="rId8" o:title="菁优网-jyeoo"/>
                      </v:shape>
                    </w:pict>
                  </w:r>
                  <w:r w:rsidRPr="00F52D14" w:rsidR="00B81EEB">
                    <w:rPr>
                      <w:rFonts w:ascii="宋体" w:hAnsi="宋体"/>
                      <w:sz w:val="24"/>
                    </w:rPr>
                    <w:t>）</w:t>
                  </w:r>
                  <w:r w:rsidRPr="00F52D14" w:rsidR="00B81EEB">
                    <w:rPr>
                      <w:rFonts w:ascii="宋体" w:hAnsi="宋体" w:hint="eastAsia"/>
                      <w:sz w:val="24"/>
                    </w:rPr>
                    <w:t>×</w:t>
                  </w:r>
                  <w:r>
                    <w:rPr>
                      <w:rFonts w:ascii="宋体" w:hAnsi="宋体"/>
                      <w:noProof/>
                      <w:position w:val="-5"/>
                      <w:sz w:val="24"/>
                    </w:rPr>
                    <w:pict>
                      <v:shape id="图片 207" o:spid="_x0000_i1030" type="#_x0000_t75" alt="菁优网-jyeoo" style="width:15pt;height:13.5pt;visibility:visible" filled="f" stroked="f">
                        <v:imagedata r:id="rId9" o:title="菁优网-jyeoo"/>
                      </v:shape>
                    </w:pict>
                  </w:r>
                  <w:r w:rsidRPr="00F52D14" w:rsidR="00B81EEB">
                    <w:rPr>
                      <w:rFonts w:ascii="宋体" w:hAnsi="宋体"/>
                      <w:sz w:val="24"/>
                    </w:rPr>
                    <w:t>．</w:t>
                  </w:r>
                  <w:r w:rsidRPr="00F52D14" w:rsidR="00B81EEB">
                    <w:rPr>
                      <w:rFonts w:ascii="宋体" w:hAnsi="宋体" w:hint="eastAsia"/>
                      <w:sz w:val="24"/>
                    </w:rPr>
                    <w:t xml:space="preserve">  </w:t>
                  </w:r>
                </w:p>
                <w:p w:rsidR="00A850A9">
                  <w:pPr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</w:p>
                <w:p w:rsidR="00A850A9">
                  <w:pPr>
                    <w:spacing w:line="240" w:lineRule="exact"/>
                    <w:jc w:val="left"/>
                    <w:rPr>
                      <w:rFonts w:hint="eastAsia"/>
                    </w:rPr>
                  </w:pPr>
                </w:p>
                <w:p w:rsidR="00A850A9">
                  <w:pPr>
                    <w:spacing w:line="240" w:lineRule="exact"/>
                    <w:jc w:val="left"/>
                    <w:rPr>
                      <w:rFonts w:hint="eastAsia"/>
                    </w:rPr>
                  </w:pPr>
                </w:p>
                <w:p w:rsidR="00A850A9">
                  <w:pPr>
                    <w:spacing w:line="240" w:lineRule="exact"/>
                    <w:jc w:val="left"/>
                    <w:rPr>
                      <w:rFonts w:hint="eastAsia"/>
                    </w:rPr>
                  </w:pPr>
                </w:p>
                <w:p w:rsidR="00A850A9">
                  <w:pPr>
                    <w:spacing w:line="240" w:lineRule="exact"/>
                    <w:jc w:val="left"/>
                    <w:rPr>
                      <w:rFonts w:hint="eastAsia"/>
                    </w:rPr>
                  </w:pPr>
                </w:p>
                <w:p w:rsidR="00A850A9">
                  <w:pPr>
                    <w:spacing w:line="240" w:lineRule="exact"/>
                    <w:jc w:val="left"/>
                    <w:rPr>
                      <w:rFonts w:ascii="宋体" w:hAnsi="宋体" w:hint="eastAsia"/>
                    </w:rPr>
                  </w:pPr>
                </w:p>
                <w:p w:rsidR="00A850A9">
                  <w:pPr>
                    <w:spacing w:line="240" w:lineRule="exact"/>
                    <w:jc w:val="left"/>
                    <w:rPr>
                      <w:rFonts w:ascii="宋体" w:hAnsi="宋体" w:hint="eastAsia"/>
                    </w:rPr>
                  </w:pPr>
                </w:p>
                <w:p w:rsidR="00A850A9">
                  <w:pPr>
                    <w:spacing w:line="240" w:lineRule="exact"/>
                    <w:jc w:val="left"/>
                    <w:rPr>
                      <w:rFonts w:hint="eastAsia"/>
                    </w:rPr>
                  </w:pPr>
                </w:p>
                <w:p w:rsidR="00A850A9">
                  <w:pPr>
                    <w:spacing w:line="240" w:lineRule="exact"/>
                    <w:jc w:val="left"/>
                    <w:rPr>
                      <w:rFonts w:hint="eastAsia"/>
                    </w:rPr>
                  </w:pPr>
                </w:p>
                <w:p w:rsidR="00A850A9">
                  <w:pPr>
                    <w:spacing w:line="240" w:lineRule="exact"/>
                    <w:jc w:val="left"/>
                    <w:rPr>
                      <w:rFonts w:hint="eastAsia"/>
                    </w:rPr>
                  </w:pPr>
                </w:p>
                <w:p w:rsidR="00A850A9">
                  <w:pPr>
                    <w:widowControl/>
                    <w:spacing w:line="400" w:lineRule="exact"/>
                    <w:jc w:val="left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widowControl/>
                    <w:spacing w:line="400" w:lineRule="exact"/>
                    <w:jc w:val="left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widowControl/>
                    <w:spacing w:line="400" w:lineRule="exact"/>
                    <w:jc w:val="left"/>
                    <w:rPr>
                      <w:rFonts w:ascii="宋体" w:hAnsi="宋体" w:hint="eastAsia"/>
                      <w:szCs w:val="21"/>
                    </w:rPr>
                  </w:pPr>
                </w:p>
              </w:txbxContent>
            </v:textbox>
          </v:shape>
        </w:pict>
      </w:r>
      <w:r>
        <w:pict>
          <v:group id="组合 188" o:spid="_x0000_i1031" style="width:311.25pt;height:148.2pt;mso-position-horizontal-relative:char;mso-position-vertical-relative:line" coordorigin="1674,3630" coordsize="6225,2964">
            <v:shape id="文本框 189" o:spid="_x0000_s1032" type="#_x0000_t202" style="width:5669;height:1843;left:2229;position:absolute;top:3630">
              <v:textbox>
                <w:txbxContent>
                  <w:p w:rsidR="00A850A9">
                    <w:pPr>
                      <w:spacing w:line="240" w:lineRule="exact"/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1.答题前，考生先将自己的姓名、班级填写清楚，并认真核对条形码上的考生信息。</w:t>
                    </w:r>
                  </w:p>
                  <w:p w:rsidR="00A850A9">
                    <w:pPr>
                      <w:spacing w:line="240" w:lineRule="exact"/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2.选择题部分必须使用2B铅笔填涂；非选择题部分必须用黑色的签字笔书写，字迹工整。</w:t>
                    </w:r>
                  </w:p>
                  <w:p w:rsidR="00A850A9">
                    <w:pPr>
                      <w:spacing w:line="240" w:lineRule="exact"/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3.请按题号顺序在各题的答题区内作答，超出答题区域的答案无效，在草稿纸、试题卷上作答无效。</w:t>
                    </w:r>
                  </w:p>
                  <w:p w:rsidR="00A850A9">
                    <w:pPr>
                      <w:spacing w:line="240" w:lineRule="exact"/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4.保持答题卷清洁，不折叠，不破损。</w:t>
                    </w:r>
                  </w:p>
                </w:txbxContent>
              </v:textbox>
            </v:shape>
            <v:shape id="文本框 190" o:spid="_x0000_s1033" type="#_x0000_t202" style="width:567;height:1843;left:1674;position:absolute;top:3630">
              <v:textbox>
                <w:txbxContent>
                  <w:p w:rsidR="00A850A9">
                    <w:pPr>
                      <w:spacing w:line="240" w:lineRule="exact"/>
                      <w:jc w:val="center"/>
                      <w:rPr>
                        <w:rFonts w:ascii="黑体" w:eastAsia="黑体" w:hAnsi="宋体" w:hint="eastAsia"/>
                        <w:szCs w:val="21"/>
                      </w:rPr>
                    </w:pPr>
                  </w:p>
                  <w:p w:rsidR="00A850A9">
                    <w:pPr>
                      <w:jc w:val="center"/>
                      <w:rPr>
                        <w:rFonts w:ascii="黑体" w:eastAsia="黑体" w:hAnsi="宋体" w:hint="eastAsia"/>
                        <w:szCs w:val="21"/>
                      </w:rPr>
                    </w:pPr>
                    <w:r>
                      <w:rPr>
                        <w:rFonts w:ascii="黑体" w:eastAsia="黑体" w:hAnsi="宋体" w:hint="eastAsia"/>
                        <w:szCs w:val="21"/>
                      </w:rPr>
                      <w:t>注</w:t>
                    </w:r>
                  </w:p>
                  <w:p w:rsidR="00A850A9">
                    <w:pPr>
                      <w:jc w:val="center"/>
                      <w:rPr>
                        <w:rFonts w:ascii="黑体" w:eastAsia="黑体" w:hAnsi="宋体" w:hint="eastAsia"/>
                        <w:szCs w:val="21"/>
                      </w:rPr>
                    </w:pPr>
                    <w:r>
                      <w:rPr>
                        <w:rFonts w:ascii="黑体" w:eastAsia="黑体" w:hAnsi="宋体" w:hint="eastAsia"/>
                        <w:szCs w:val="21"/>
                      </w:rPr>
                      <w:t>意</w:t>
                    </w:r>
                  </w:p>
                  <w:p w:rsidR="00A850A9">
                    <w:pPr>
                      <w:jc w:val="center"/>
                      <w:rPr>
                        <w:rFonts w:ascii="黑体" w:eastAsia="黑体" w:hAnsi="宋体" w:hint="eastAsia"/>
                        <w:szCs w:val="21"/>
                      </w:rPr>
                    </w:pPr>
                    <w:r>
                      <w:rPr>
                        <w:rFonts w:ascii="黑体" w:eastAsia="黑体" w:hAnsi="宋体" w:hint="eastAsia"/>
                        <w:szCs w:val="21"/>
                      </w:rPr>
                      <w:t>事</w:t>
                    </w:r>
                  </w:p>
                  <w:p w:rsidR="00A850A9">
                    <w:pPr>
                      <w:jc w:val="center"/>
                      <w:rPr>
                        <w:rFonts w:ascii="黑体" w:eastAsia="黑体" w:hAnsi="宋体" w:hint="eastAsia"/>
                        <w:szCs w:val="21"/>
                      </w:rPr>
                    </w:pPr>
                    <w:r>
                      <w:rPr>
                        <w:rFonts w:ascii="黑体" w:eastAsia="黑体" w:hAnsi="宋体" w:hint="eastAsia"/>
                        <w:szCs w:val="21"/>
                      </w:rPr>
                      <w:t>项</w:t>
                    </w:r>
                  </w:p>
                </w:txbxContent>
              </v:textbox>
            </v:shape>
            <v:shape id="文本框 191" o:spid="_x0000_s1034" type="#_x0000_t202" style="width:567;height:1134;left:1674;position:absolute;top:5460">
              <v:textbox>
                <w:txbxContent>
                  <w:p w:rsidR="00A850A9">
                    <w:pPr>
                      <w:spacing w:line="240" w:lineRule="exact"/>
                      <w:jc w:val="center"/>
                      <w:rPr>
                        <w:rFonts w:ascii="黑体" w:eastAsia="黑体" w:hAnsi="宋体" w:hint="eastAsia"/>
                        <w:szCs w:val="21"/>
                      </w:rPr>
                    </w:pPr>
                    <w:r>
                      <w:rPr>
                        <w:rFonts w:ascii="黑体" w:eastAsia="黑体" w:hAnsi="宋体" w:hint="eastAsia"/>
                        <w:szCs w:val="21"/>
                      </w:rPr>
                      <w:t>填</w:t>
                    </w:r>
                  </w:p>
                  <w:p w:rsidR="00A850A9">
                    <w:pPr>
                      <w:spacing w:line="240" w:lineRule="exact"/>
                      <w:jc w:val="center"/>
                      <w:rPr>
                        <w:rFonts w:ascii="黑体" w:eastAsia="黑体" w:hAnsi="宋体" w:hint="eastAsia"/>
                        <w:szCs w:val="21"/>
                      </w:rPr>
                    </w:pPr>
                    <w:r>
                      <w:rPr>
                        <w:rFonts w:ascii="黑体" w:eastAsia="黑体" w:hAnsi="宋体" w:hint="eastAsia"/>
                        <w:szCs w:val="21"/>
                      </w:rPr>
                      <w:t>涂</w:t>
                    </w:r>
                  </w:p>
                  <w:p w:rsidR="00A850A9">
                    <w:pPr>
                      <w:spacing w:line="240" w:lineRule="exact"/>
                      <w:jc w:val="center"/>
                      <w:rPr>
                        <w:rFonts w:ascii="黑体" w:eastAsia="黑体" w:hAnsi="宋体" w:hint="eastAsia"/>
                        <w:szCs w:val="21"/>
                      </w:rPr>
                    </w:pPr>
                    <w:r>
                      <w:rPr>
                        <w:rFonts w:ascii="黑体" w:eastAsia="黑体" w:hAnsi="宋体" w:hint="eastAsia"/>
                        <w:szCs w:val="21"/>
                      </w:rPr>
                      <w:t>样</w:t>
                    </w:r>
                  </w:p>
                  <w:p w:rsidR="00A850A9">
                    <w:pPr>
                      <w:spacing w:line="240" w:lineRule="exact"/>
                      <w:jc w:val="center"/>
                      <w:rPr>
                        <w:rFonts w:ascii="黑体" w:eastAsia="黑体" w:hAnsi="宋体" w:hint="eastAsia"/>
                        <w:szCs w:val="21"/>
                      </w:rPr>
                    </w:pPr>
                    <w:r>
                      <w:rPr>
                        <w:rFonts w:ascii="黑体" w:eastAsia="黑体" w:hAnsi="宋体" w:hint="eastAsia"/>
                        <w:szCs w:val="21"/>
                      </w:rPr>
                      <w:t>例</w:t>
                    </w:r>
                  </w:p>
                </w:txbxContent>
              </v:textbox>
            </v:shape>
            <v:shape id="文本框 192" o:spid="_x0000_s1035" type="#_x0000_t202" style="width:2830;height:1134;left:2234;position:absolute;top:5460">
              <v:textbox>
                <w:txbxContent>
                  <w:p w:rsidR="00A850A9">
                    <w:pPr>
                      <w:spacing w:line="360" w:lineRule="auto"/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正确填涂：</w:t>
                    </w:r>
                    <w:r>
                      <w:rPr>
                        <w:rFonts w:ascii="宋体" w:hAnsi="宋体"/>
                        <w:position w:val="-4"/>
                        <w:sz w:val="18"/>
                        <w:szCs w:val="18"/>
                      </w:rPr>
                      <w:pict>
                        <v:shape id="图片 2" o:spid="_x0000_i1036" type="#_x0000_t75" style="width:18.45pt;height:9.75pt;mso-position-horizontal-relative:page;mso-position-vertical-relative:page" filled="f" stroked="f">
                          <v:imagedata r:id="rId10" o:title=""/>
                          <v:path o:extrusionok="f"/>
                          <o:lock v:ext="edit" aspectratio="f"/>
                        </v:shape>
                      </w:pict>
                    </w:r>
                  </w:p>
                  <w:p w:rsidR="00A850A9">
                    <w:pPr>
                      <w:spacing w:line="360" w:lineRule="auto"/>
                      <w:rPr>
                        <w:rFonts w:ascii="HYT_OMR_Small" w:hAnsi="HYT_OMR_Small"/>
                        <w:spacing w:val="-20"/>
                        <w:sz w:val="26"/>
                        <w:szCs w:val="26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无效填涂：</w:t>
                    </w:r>
                    <w:r>
                      <w:rPr>
                        <w:rFonts w:ascii="HYT_OMR_Small" w:hAnsi="HYT_OMR_Small"/>
                        <w:position w:val="-6"/>
                        <w:sz w:val="28"/>
                        <w:szCs w:val="28"/>
                      </w:rPr>
                      <w:sym w:font="HYT_OMR_Small" w:char="F041"/>
                    </w:r>
                    <w:r>
                      <w:rPr>
                        <w:rFonts w:ascii="HYT_OMR_Small" w:hAnsi="HYT_OMR_Small"/>
                        <w:position w:val="-6"/>
                        <w:szCs w:val="21"/>
                      </w:rPr>
                      <w:sym w:font="HYT_OMR_Small" w:char="F020"/>
                    </w:r>
                    <w:r>
                      <w:rPr>
                        <w:rFonts w:ascii="HYT_OMR_Small" w:hAnsi="HYT_OMR_Small"/>
                        <w:position w:val="-6"/>
                        <w:sz w:val="28"/>
                        <w:szCs w:val="28"/>
                      </w:rPr>
                      <w:sym w:font="HYT_OMR_Small" w:char="F042"/>
                    </w:r>
                    <w:r>
                      <w:rPr>
                        <w:rFonts w:ascii="HYT_OMR_Small" w:hAnsi="HYT_OMR_Small"/>
                        <w:position w:val="-6"/>
                        <w:szCs w:val="21"/>
                      </w:rPr>
                      <w:sym w:font="HYT_OMR_Small" w:char="F020"/>
                    </w:r>
                    <w:r>
                      <w:rPr>
                        <w:rFonts w:ascii="HYT_OMR_Small" w:hAnsi="HYT_OMR_Small"/>
                        <w:position w:val="-6"/>
                        <w:sz w:val="28"/>
                        <w:szCs w:val="28"/>
                      </w:rPr>
                      <w:sym w:font="HYT_OMR_Small" w:char="F043"/>
                    </w:r>
                    <w:r>
                      <w:rPr>
                        <w:rFonts w:ascii="HYT_OMR_Small" w:hAnsi="HYT_OMR_Small"/>
                        <w:position w:val="-6"/>
                        <w:szCs w:val="21"/>
                      </w:rPr>
                      <w:sym w:font="HYT_OMR_Small" w:char="F020"/>
                    </w:r>
                    <w:r>
                      <w:rPr>
                        <w:rFonts w:ascii="HYT_OMR_Small" w:hAnsi="HYT_OMR_Small"/>
                        <w:position w:val="-6"/>
                        <w:sz w:val="28"/>
                        <w:szCs w:val="28"/>
                      </w:rPr>
                      <w:sym w:font="HYT_OMR_Small" w:char="F044"/>
                    </w:r>
                  </w:p>
                </w:txbxContent>
              </v:textbox>
            </v:shape>
            <v:group id="组合 193" o:spid="_x0000_s1037" style="width:1440;height:306;left:3294;position:absolute;top:6099" coordorigin="2895,6654" coordsize="1440,306">
              <v:shape id="文本框 194" o:spid="_x0000_s1038" type="#_x0000_t202" style="width:310;height:306;left:2895;position:absolute;top:6654" filled="f" stroked="f">
                <v:textbox inset="0,0,0,0">
                  <w:txbxContent>
                    <w:p w:rsidR="00A850A9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√</w:t>
                      </w:r>
                    </w:p>
                  </w:txbxContent>
                </v:textbox>
              </v:shape>
              <v:shape id="文本框 195" o:spid="_x0000_s1039" type="#_x0000_t202" style="width:310;height:306;left:3345;position:absolute;top:6654" filled="f" stroked="f">
                <v:textbox inset="0,0,0,0">
                  <w:txbxContent>
                    <w:p w:rsidR="00A850A9">
                      <w:r>
                        <w:rPr>
                          <w:rFonts w:hint="eastAsia"/>
                          <w:sz w:val="24"/>
                        </w:rPr>
                        <w:t>×</w:t>
                      </w:r>
                    </w:p>
                  </w:txbxContent>
                </v:textbox>
              </v:shape>
              <v:oval id="椭圆 196" o:spid="_x0000_s1040" style="width:227;height:85;left:3792;position:absolute;top:6762" filled="f" strokeweight="1pt"/>
              <v:line id="直线 197" o:spid="_x0000_s1041" style="position:absolute" from="4335,6659" to="4335,6942" strokeweight="1pt"/>
            </v:group>
            <v:shape id="文本框 198" o:spid="_x0000_s1042" type="#_x0000_t202" style="width:2098;height:1134;left:5064;position:absolute;top:5460">
              <v:textbox>
                <w:txbxContent>
                  <w:p w:rsidR="00A850A9">
                    <w:pPr>
                      <w:spacing w:line="240" w:lineRule="exact"/>
                      <w:rPr>
                        <w:rFonts w:ascii="黑体" w:eastAsia="黑体" w:hAnsi="宋体" w:hint="eastAsia"/>
                        <w:szCs w:val="21"/>
                      </w:rPr>
                    </w:pPr>
                    <w:r>
                      <w:rPr>
                        <w:rFonts w:ascii="黑体" w:eastAsia="黑体" w:hAnsi="宋体" w:hint="eastAsia"/>
                        <w:szCs w:val="21"/>
                      </w:rPr>
                      <w:t>考生禁填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（填涂说明：缺考生由监考老师贴条形码，并用2B铅笔填涂右边标记）</w:t>
                    </w:r>
                  </w:p>
                </w:txbxContent>
              </v:textbox>
            </v:shape>
            <v:shape id="文本框 199" o:spid="_x0000_s1043" type="#_x0000_t202" style="width:737;height:1134;left:7162;position:absolute;top:5460">
              <v:textbox>
                <w:txbxContent>
                  <w:p w:rsidR="00A850A9">
                    <w:pPr>
                      <w:spacing w:line="360" w:lineRule="auto"/>
                      <w:jc w:val="center"/>
                      <w:rPr>
                        <w:rFonts w:ascii="黑体" w:eastAsia="黑体" w:hAnsi="宋体" w:hint="eastAsia"/>
                        <w:szCs w:val="21"/>
                      </w:rPr>
                    </w:pPr>
                    <w:r>
                      <w:rPr>
                        <w:rFonts w:ascii="黑体" w:eastAsia="黑体" w:hAnsi="宋体" w:hint="eastAsia"/>
                        <w:szCs w:val="21"/>
                      </w:rPr>
                      <w:t>缺考</w:t>
                    </w:r>
                  </w:p>
                  <w:p w:rsidR="00A850A9">
                    <w:pPr>
                      <w:jc w:val="center"/>
                      <w:rPr>
                        <w:rFonts w:ascii="黑体" w:eastAsia="黑体" w:hAnsi="宋体"/>
                        <w:szCs w:val="21"/>
                      </w:rPr>
                    </w:pPr>
                    <w:r>
                      <w:rPr>
                        <w:rFonts w:ascii="黑体" w:eastAsia="黑体" w:hAnsi="宋体"/>
                        <w:position w:val="-4"/>
                        <w:szCs w:val="21"/>
                      </w:rPr>
                      <w:pict>
                        <v:shape id="图片 3" o:spid="_x0000_i1044" type="#_x0000_t75" style="width:19.45pt;height:10.94pt;mso-position-horizontal-relative:page;mso-position-vertical-relative:page" filled="f" stroked="f">
                          <v:imagedata r:id="rId11" o:title=""/>
                          <v:path o:extrusionok="f"/>
                          <o:lock v:ext="edit" aspectratio="t"/>
                        </v:shape>
                      </w:pi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  <w:r>
        <w:rPr>
          <w:rFonts w:hint="eastAsia"/>
        </w:rPr>
        <w:t xml:space="preserve">     </w:t>
      </w:r>
    </w:p>
    <w:p w:rsidR="00A850A9">
      <w:pPr>
        <w:spacing w:line="360" w:lineRule="exact"/>
        <w:rPr>
          <w:rFonts w:hint="eastAsia"/>
        </w:rPr>
      </w:pPr>
      <w:r>
        <w:rPr>
          <w:rFonts w:hint="eastAsia"/>
        </w:rPr>
        <w:pict>
          <v:line id="直线 70" o:spid="_x0000_s1045" style="position:absolute;z-index:251662336" from="-0.75pt,13pt" to="311.05pt,13pt" strokeweight="1pt"/>
        </w:pict>
      </w:r>
      <w:r>
        <w:rPr>
          <w:rFonts w:hint="eastAsia"/>
        </w:rPr>
        <w:t xml:space="preserve"> </w:t>
      </w: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  <w:r>
        <w:rPr>
          <w:rFonts w:hint="eastAsia"/>
        </w:rPr>
        <w:pict>
          <v:line id="直线 81" o:spid="_x0000_s1046" style="position:absolute;z-index:251665408" from="-0.1pt,15.25pt" to="311.7pt,15.25pt" strokeweight="1pt"/>
        </w:pict>
      </w: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  <w:r>
        <w:rPr>
          <w:rFonts w:hint="eastAsia"/>
        </w:rPr>
        <w:pict>
          <v:group id="组合 214" o:spid="_x0000_s1047" style="width:977.6pt;height:25.25pt;margin-top:31.15pt;margin-left:0.3pt;position:absolute;z-index:251671552" coordorigin="1991,15032" coordsize="19552,505">
            <v:shape id="文本框 215" o:spid="_x0000_s1048" type="#_x0000_t202" style="width:6236;height:505;left:1991;position:absolute;top:15032" stroked="f">
              <v:textbox>
                <w:txbxContent>
                  <w:p w:rsidR="00A850A9">
                    <w:pPr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  <w:r w:rsidRPr="00E21FE6" w:rsidR="00E21FE6">
                      <w:rPr>
                        <w:rFonts w:hint="eastAsia"/>
                        <w:sz w:val="18"/>
                        <w:szCs w:val="18"/>
                      </w:rPr>
                      <w:t>八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年级数学答题卷  第1页  共6页</w:t>
                    </w:r>
                  </w:p>
                </w:txbxContent>
              </v:textbox>
            </v:shape>
            <v:shape id="文本框 216" o:spid="_x0000_s1049" type="#_x0000_t202" style="width:6236;height:505;left:8635;position:absolute;top:15032" stroked="f">
              <v:textbox>
                <w:txbxContent>
                  <w:p w:rsidR="00A850A9">
                    <w:pPr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  <w:r w:rsidRPr="00E21FE6" w:rsidR="00E21FE6">
                      <w:rPr>
                        <w:rFonts w:hint="eastAsia"/>
                        <w:sz w:val="18"/>
                        <w:szCs w:val="18"/>
                      </w:rPr>
                      <w:t>八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年级数学答题卷  第2页  共6页</w:t>
                    </w:r>
                  </w:p>
                </w:txbxContent>
              </v:textbox>
            </v:shape>
            <v:shape id="文本框 217" o:spid="_x0000_s1050" type="#_x0000_t202" style="width:6236;height:505;left:15307;position:absolute;top:15032" stroked="f">
              <v:textbox>
                <w:txbxContent>
                  <w:p w:rsidR="00A850A9">
                    <w:pPr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  <w:r w:rsidRPr="00E21FE6" w:rsidR="00E21FE6">
                      <w:rPr>
                        <w:rFonts w:hint="eastAsia"/>
                        <w:sz w:val="18"/>
                        <w:szCs w:val="18"/>
                      </w:rPr>
                      <w:t>八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年级数学答题卷  第3页  共6页</w:t>
                    </w:r>
                  </w:p>
                </w:txbxContent>
              </v:textbox>
            </v:shape>
          </v:group>
        </w:pict>
      </w:r>
    </w:p>
    <w:p w:rsidR="00A850A9">
      <w:pPr>
        <w:spacing w:line="360" w:lineRule="exact"/>
        <w:rPr>
          <w:rFonts w:hint="eastAsia"/>
        </w:rPr>
      </w:pPr>
      <w:r>
        <w:rPr>
          <w:rFonts w:ascii="黑体" w:eastAsia="黑体" w:hint="eastAsia"/>
          <w:b/>
          <w:noProof/>
          <w:sz w:val="36"/>
          <w:szCs w:val="36"/>
        </w:rPr>
        <w:pict>
          <v:shape id="_x0000_s1051" type="#_x0000_t75" style="width:132.8pt;height:101.35pt;margin-top:-2.35pt;margin-left:180.5pt;position:absolute;z-index:251681792" stroked="f">
            <v:imagedata r:id="rId12" o:title=""/>
          </v:shape>
        </w:pict>
      </w:r>
      <w:r>
        <w:rPr>
          <w:rFonts w:hint="eastAsia"/>
        </w:rPr>
        <w:pict>
          <v:shape id="文本框 71" o:spid="_x0000_s1052" type="#_x0000_t202" style="width:311.8pt;height:651.65pt;margin-top:0;margin-left:-0.5pt;position:absolute;z-index:251663360">
            <v:textbox inset="0,,0">
              <w:txbxContent>
                <w:p w:rsidR="00A850A9" w:rsidP="00B81EEB">
                  <w:pPr>
                    <w:rPr>
                      <w:rFonts w:ascii="宋体" w:hAnsi="宋体" w:cs="宋体" w:hint="eastAsia"/>
                      <w:szCs w:val="21"/>
                      <w:lang w:bidi="ar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14</w:t>
                  </w:r>
                  <w:r w:rsidR="00B81EEB">
                    <w:rPr>
                      <w:rFonts w:ascii="宋体" w:hAnsi="宋体" w:hint="eastAsia"/>
                      <w:szCs w:val="21"/>
                    </w:rPr>
                    <w:t>.（6分）</w:t>
                  </w:r>
                  <w:r w:rsidR="00B81EEB">
                    <w:rPr>
                      <w:rFonts w:ascii="宋体" w:hAnsi="宋体" w:cs="宋体" w:hint="eastAsia"/>
                      <w:szCs w:val="21"/>
                      <w:lang w:bidi="ar"/>
                    </w:rPr>
                    <w:t>　　　　　　　　　</w:t>
                  </w:r>
                </w:p>
                <w:p w:rsidR="00B81EEB">
                  <w:pPr>
                    <w:rPr>
                      <w:rFonts w:ascii="宋体" w:hAnsi="宋体" w:cs="宋体" w:hint="eastAsia"/>
                      <w:szCs w:val="21"/>
                      <w:lang w:bidi="ar"/>
                    </w:rPr>
                  </w:pPr>
                </w:p>
                <w:p w:rsidR="00B81EEB">
                  <w:pPr>
                    <w:rPr>
                      <w:rFonts w:ascii="宋体" w:hAnsi="宋体" w:cs="宋体" w:hint="eastAsia"/>
                      <w:szCs w:val="21"/>
                      <w:lang w:bidi="ar"/>
                    </w:rPr>
                  </w:pPr>
                </w:p>
                <w:p w:rsidR="00B81EEB">
                  <w:pPr>
                    <w:rPr>
                      <w:rFonts w:ascii="宋体" w:hAnsi="宋体" w:cs="宋体" w:hint="eastAsia"/>
                      <w:szCs w:val="21"/>
                      <w:lang w:bidi="ar"/>
                    </w:rPr>
                  </w:pPr>
                </w:p>
                <w:p w:rsidR="00B81EEB">
                  <w:pPr>
                    <w:rPr>
                      <w:rFonts w:ascii="宋体" w:hAnsi="宋体" w:cs="宋体" w:hint="eastAsia"/>
                      <w:szCs w:val="21"/>
                      <w:lang w:bidi="ar"/>
                    </w:rPr>
                  </w:pPr>
                </w:p>
                <w:p w:rsidR="00B81EEB">
                  <w:pPr>
                    <w:rPr>
                      <w:rFonts w:ascii="宋体" w:hAnsi="宋体" w:cs="宋体" w:hint="eastAsia"/>
                      <w:szCs w:val="21"/>
                      <w:lang w:bidi="ar"/>
                    </w:rPr>
                  </w:pPr>
                </w:p>
                <w:p w:rsidR="00B81EEB">
                  <w:pPr>
                    <w:rPr>
                      <w:rFonts w:ascii="宋体" w:hAnsi="宋体" w:cs="宋体" w:hint="eastAsia"/>
                      <w:szCs w:val="21"/>
                      <w:lang w:bidi="ar"/>
                    </w:rPr>
                  </w:pPr>
                </w:p>
                <w:p w:rsidR="00B81EEB">
                  <w:pPr>
                    <w:rPr>
                      <w:rFonts w:ascii="宋体" w:hAnsi="宋体" w:cs="宋体" w:hint="eastAsia"/>
                      <w:szCs w:val="21"/>
                      <w:lang w:bidi="ar"/>
                    </w:rPr>
                  </w:pPr>
                </w:p>
                <w:p w:rsidR="00B81EEB">
                  <w:pPr>
                    <w:rPr>
                      <w:rFonts w:ascii="宋体" w:hAnsi="宋体" w:cs="宋体" w:hint="eastAsia"/>
                      <w:szCs w:val="21"/>
                      <w:lang w:bidi="ar"/>
                    </w:rPr>
                  </w:pPr>
                </w:p>
                <w:p w:rsidR="00A850A9">
                  <w:pPr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  <w:lang w:bidi="ar"/>
                    </w:rPr>
                    <w:t>15</w:t>
                  </w:r>
                  <w:r>
                    <w:rPr>
                      <w:rFonts w:ascii="宋体" w:hAnsi="宋体" w:hint="eastAsia"/>
                      <w:szCs w:val="21"/>
                    </w:rPr>
                    <w:t>.（6分）</w:t>
                  </w:r>
                </w:p>
                <w:p w:rsidR="00A850A9">
                  <w:pPr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>6.（6分）</w:t>
                  </w:r>
                </w:p>
                <w:p w:rsidR="00A850A9">
                  <w:pPr>
                    <w:spacing w:line="360" w:lineRule="auto"/>
                    <w:rPr>
                      <w:rFonts w:ascii="宋体" w:hAnsi="宋体"/>
                      <w:b/>
                      <w:szCs w:val="21"/>
                    </w:rPr>
                  </w:pPr>
                </w:p>
                <w:p w:rsidR="00A850A9">
                  <w:pPr>
                    <w:spacing w:line="360" w:lineRule="auto"/>
                    <w:rPr>
                      <w:rFonts w:ascii="宋体" w:hAnsi="宋体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572111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572111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572111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572111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  <w:r w:rsidR="00572111">
                    <w:rPr>
                      <w:rFonts w:ascii="宋体" w:hAnsi="宋体" w:hint="eastAsia"/>
                      <w:szCs w:val="21"/>
                    </w:rPr>
                    <w:t>17.（6分）</w:t>
                  </w:r>
                </w:p>
                <w:p w:rsidR="00A850A9" w:rsidP="00572111">
                  <w:pPr>
                    <w:jc w:val="right"/>
                    <w:rPr>
                      <w:rFonts w:hint="eastAsia"/>
                      <w:szCs w:val="21"/>
                    </w:rPr>
                  </w:pPr>
                </w:p>
                <w:p w:rsidR="00A850A9" w:rsidP="00E04F9D">
                  <w:pPr>
                    <w:spacing w:line="460" w:lineRule="exact"/>
                    <w:rPr>
                      <w:rFonts w:ascii="宋体" w:hAnsi="宋体" w:hint="eastAsia"/>
                      <w:szCs w:val="21"/>
                    </w:rPr>
                  </w:pPr>
                </w:p>
                <w:p w:rsidR="00A850A9" w:rsidP="00572111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 w:rsidP="00572111">
                  <w:pPr>
                    <w:ind w:right="105"/>
                    <w:jc w:val="righ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81140C" w:rsidP="00B81EEB">
                  <w:pPr>
                    <w:ind w:firstLine="1680" w:firstLineChars="700"/>
                    <w:rPr>
                      <w:rFonts w:ascii="宋体" w:hAnsi="宋体" w:hint="eastAsia"/>
                      <w:sz w:val="24"/>
                    </w:rPr>
                  </w:pPr>
                </w:p>
                <w:p w:rsidR="00B81EEB" w:rsidRPr="00F52D14" w:rsidP="00B81EEB">
                  <w:pPr>
                    <w:ind w:firstLine="1680" w:firstLineChars="700"/>
                    <w:rPr>
                      <w:rFonts w:ascii="宋体" w:hAnsi="宋体" w:hint="eastAsia"/>
                      <w:sz w:val="24"/>
                    </w:rPr>
                  </w:pPr>
                  <w:r w:rsidRPr="00F52D14">
                    <w:rPr>
                      <w:rFonts w:ascii="宋体" w:hAnsi="宋体" w:hint="eastAsia"/>
                      <w:sz w:val="24"/>
                    </w:rPr>
                    <w:t>图1　　　　</w:t>
                  </w:r>
                  <w:r>
                    <w:rPr>
                      <w:rFonts w:ascii="宋体" w:hAnsi="宋体" w:hint="eastAsia"/>
                      <w:sz w:val="24"/>
                    </w:rPr>
                    <w:t xml:space="preserve">            </w:t>
                  </w:r>
                  <w:r w:rsidRPr="00F52D14">
                    <w:rPr>
                      <w:rFonts w:ascii="宋体" w:hAnsi="宋体" w:hint="eastAsia"/>
                      <w:sz w:val="24"/>
                    </w:rPr>
                    <w:t xml:space="preserve"> 图2</w:t>
                  </w: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</w:txbxContent>
            </v:textbox>
          </v:shape>
        </w:pict>
      </w: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  <w:r>
        <w:rPr>
          <w:rFonts w:hint="eastAsia"/>
        </w:rPr>
        <w:pict>
          <v:line id="直线 150" o:spid="_x0000_s1053" style="position:absolute;z-index:251670528" from="-0.35pt,1.45pt" to="311.45pt,1.45pt" strokeweight="1pt"/>
        </w:pict>
      </w: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  <w:r>
        <w:rPr>
          <w:rFonts w:ascii="黑体" w:eastAsia="黑体" w:hint="eastAsia"/>
          <w:b/>
          <w:noProof/>
          <w:sz w:val="36"/>
          <w:szCs w:val="36"/>
        </w:rPr>
        <w:pict>
          <v:shape id="图片 2" o:spid="_x0000_s1054" type="#_x0000_t75" style="width:171.9pt;height:89.1pt;margin-top:17.7pt;margin-left:136.3pt;position:absolute;visibility:visible;z-index:251682816" filled="f" stroked="f">
            <v:fill o:detectmouseclick="f"/>
            <v:imagedata r:id="rId13" o:title=""/>
          </v:shape>
        </w:pict>
      </w:r>
      <w:r>
        <w:rPr>
          <w:rFonts w:hint="eastAsia"/>
        </w:rPr>
        <w:pict>
          <v:line id="直线 82" o:spid="_x0000_s1055" style="position:absolute;z-index:251666432" from="-0.35pt,14.85pt" to="311.45pt,14.85pt" strokeweight="1pt"/>
        </w:pict>
      </w: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  <w:r>
        <w:rPr>
          <w:rFonts w:eastAsia="黑体" w:hint="eastAsia"/>
          <w:b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224" o:spid="_x0000_s1056" type="#_x0000_t32" style="width:311.55pt;height:0;margin-top:2.4pt;margin-left:-0.35pt;position:absolute;z-index:251672576" o:connectortype="straight" filled="f">
            <v:path arrowok="t" fillok="f"/>
          </v:shape>
        </w:pict>
      </w:r>
    </w:p>
    <w:p w:rsidR="00A850A9">
      <w:pPr>
        <w:spacing w:line="360" w:lineRule="exact"/>
        <w:rPr>
          <w:rFonts w:hint="eastAsia"/>
        </w:rPr>
      </w:pPr>
      <w:r>
        <w:rPr>
          <w:rFonts w:hint="eastAsia"/>
          <w:noProof/>
        </w:rPr>
        <w:pict>
          <v:shape id="图片 1" o:spid="_x0000_s1057" type="#_x0000_t75" style="width:128.35pt;height:128.35pt;margin-top:3.5pt;margin-left:166.25pt;position:absolute;visibility:visible;z-index:251675648" filled="f" stroked="f">
            <v:imagedata r:id="rId14" o:title=""/>
          </v:shape>
        </w:pict>
      </w:r>
      <w:r>
        <w:rPr>
          <w:rFonts w:hint="eastAsia"/>
          <w:noProof/>
        </w:rPr>
        <w:pict>
          <v:shape id="图片 1" o:spid="_x0000_s1058" type="#_x0000_t75" style="width:128.35pt;height:128.35pt;margin-top:1.9pt;margin-left:26.5pt;position:absolute;visibility:visible;z-index:251674624" filled="f" stroked="f">
            <v:imagedata r:id="rId14" o:title=""/>
          </v:shape>
        </w:pict>
      </w: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 w:rsidP="00572111">
      <w:pPr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  <w:r>
        <w:rPr>
          <w:rFonts w:hint="eastAsia"/>
        </w:rPr>
        <w:pict>
          <v:shape id="文本框 72" o:spid="_x0000_s1059" type="#_x0000_t202" style="width:311.8pt;height:651.65pt;margin-top:0;margin-left:-0.35pt;position:absolute;z-index:251664384">
            <v:textbox inset="0,,0">
              <w:txbxContent>
                <w:p w:rsidR="00A850A9" w:rsidP="00EC03D1">
                  <w:pPr>
                    <w:ind w:firstLine="105" w:firstLineChars="50"/>
                    <w:rPr>
                      <w:rFonts w:ascii="黑体" w:eastAsia="黑体" w:hint="eastAsia"/>
                      <w:b/>
                      <w:bCs/>
                    </w:rPr>
                  </w:pPr>
                  <w:r>
                    <w:rPr>
                      <w:rFonts w:ascii="黑体" w:eastAsia="黑体" w:hint="eastAsia"/>
                      <w:b/>
                      <w:bCs/>
                    </w:rPr>
                    <w:t>四、解答题（本大题共3小题，每小题8分，共24分）</w:t>
                  </w: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18.（8分）</w:t>
                  </w:r>
                </w:p>
                <w:p w:rsidR="00A850A9" w:rsidP="00B81EEB">
                  <w:pPr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 w:rsidR="000442C7">
                    <w:rPr>
                      <w:rFonts w:hint="eastAsia"/>
                      <w:szCs w:val="21"/>
                    </w:rPr>
                    <w:t>（1）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0A1AE6" w:rsidP="000A1AE6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（2）</w:t>
                  </w: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B81EEB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0442C7">
                  <w:pPr>
                    <w:spacing w:line="320" w:lineRule="exact"/>
                    <w:ind w:firstLine="105" w:firstLineChars="50"/>
                    <w:rPr>
                      <w:rFonts w:hint="eastAsia"/>
                    </w:rPr>
                  </w:pPr>
                </w:p>
                <w:p w:rsidR="000442C7">
                  <w:pPr>
                    <w:spacing w:line="320" w:lineRule="exact"/>
                    <w:ind w:firstLine="105" w:firstLineChars="50"/>
                    <w:rPr>
                      <w:rFonts w:hint="eastAsia"/>
                    </w:rPr>
                  </w:pPr>
                </w:p>
                <w:p w:rsidR="000442C7">
                  <w:pPr>
                    <w:spacing w:line="320" w:lineRule="exact"/>
                    <w:ind w:firstLine="105" w:firstLineChars="50"/>
                    <w:rPr>
                      <w:rFonts w:hint="eastAsia"/>
                    </w:rPr>
                  </w:pPr>
                </w:p>
                <w:p w:rsidR="000442C7">
                  <w:pPr>
                    <w:spacing w:line="320" w:lineRule="exact"/>
                    <w:ind w:firstLine="105" w:firstLineChars="50"/>
                    <w:rPr>
                      <w:rFonts w:hint="eastAsia"/>
                    </w:rPr>
                  </w:pPr>
                </w:p>
                <w:p w:rsidR="000442C7">
                  <w:pPr>
                    <w:spacing w:line="320" w:lineRule="exact"/>
                    <w:ind w:firstLine="105" w:firstLineChars="50"/>
                    <w:rPr>
                      <w:rFonts w:hint="eastAsia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272E0D" w:rsidP="00272E0D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hint="eastAsia"/>
                    </w:rPr>
                    <w:t>19.（8分）</w:t>
                  </w:r>
                </w:p>
                <w:p w:rsidR="00272E0D" w:rsidP="00272E0D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（1）</w:t>
                  </w: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 w:rsidP="00E04F9D">
                  <w:pPr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272E0D" w:rsidP="00272E0D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（2）</w:t>
                  </w: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 w:rsidP="00E04F9D">
                  <w:pPr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320" w:lineRule="exact"/>
                    <w:ind w:firstLine="105" w:firstLineChars="50"/>
                    <w:rPr>
                      <w:rFonts w:hint="eastAsia"/>
                      <w:szCs w:val="21"/>
                    </w:rPr>
                  </w:pPr>
                </w:p>
              </w:txbxContent>
            </v:textbox>
          </v:shape>
        </w:pict>
      </w:r>
    </w:p>
    <w:p w:rsidR="00A850A9">
      <w:pPr>
        <w:spacing w:line="360" w:lineRule="exact"/>
        <w:rPr>
          <w:rFonts w:hint="eastAsia"/>
        </w:rPr>
      </w:pPr>
      <w:r>
        <w:rPr>
          <w:rFonts w:hint="eastAsia"/>
          <w:noProof/>
        </w:rPr>
        <w:pict>
          <v:shape id="图片24" o:spid="_x0000_s1060" type="#_x0000_t75" alt="菁优网：http://www.jyeoo.com" style="width:141.75pt;height:63pt;margin-top:10.8pt;margin-left:155.4pt;position:absolute;visibility:visible;z-index:251676672" filled="f" stroked="f">
            <v:imagedata r:id="rId15" o:title="www"/>
          </v:shape>
        </w:pict>
      </w: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  <w:r>
        <w:rPr>
          <w:rFonts w:hint="eastAsia"/>
        </w:rPr>
        <w:pict>
          <v:line id="直线 111" o:spid="_x0000_s1061" style="position:absolute;z-index:251667456" from="-0.35pt,2.65pt" to="311.45pt,2.65pt" strokeweight="1pt"/>
        </w:pict>
      </w: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  <w:r>
        <w:rPr>
          <w:rFonts w:ascii="宋体" w:hAnsi="宋体" w:hint="eastAsia"/>
        </w:rPr>
        <w:pict>
          <v:shape id="文本框 140" o:spid="_x0000_s1062" type="#_x0000_t202" style="width:311.8pt;height:651.65pt;margin-top:1.15pt;margin-left:0;position:absolute;z-index:251677696">
            <v:textbox inset="0,,0">
              <w:txbxContent>
                <w:p w:rsidR="00A850A9">
                  <w:pPr>
                    <w:spacing w:line="24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</w:rPr>
                    <w:t>20.（8分）</w:t>
                  </w:r>
                </w:p>
                <w:p w:rsidR="00A850A9">
                  <w:pPr>
                    <w:spacing w:line="460" w:lineRule="exact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0442C7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0442C7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napToGrid w:val="0"/>
                    <w:spacing w:line="340" w:lineRule="exact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五、解答题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（本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大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题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共2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小题，每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小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题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9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分，共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18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分）</w:t>
                  </w:r>
                </w:p>
                <w:p w:rsidR="00A850A9">
                  <w:pPr>
                    <w:spacing w:line="340" w:lineRule="exact"/>
                    <w:ind w:firstLine="105" w:firstLineChars="5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</w:rPr>
                    <w:t>21. （9分）</w:t>
                  </w: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（1）</w:t>
                  </w: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0442C7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0442C7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0442C7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0442C7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0442C7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0442C7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（2）</w:t>
                  </w: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 w:rsidP="000442C7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</w:txbxContent>
            </v:textbox>
          </v:shape>
        </w:pict>
      </w: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  <w:r>
        <w:rPr>
          <w:rFonts w:hint="eastAsia"/>
        </w:rPr>
        <w:pict>
          <v:line id="直线 141" o:spid="_x0000_s1063" style="position:absolute;z-index:251678720" from="0,6.1pt" to="311.8pt,6.1pt" strokeweight="1pt"/>
        </w:pict>
      </w: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  <w:r>
        <w:rPr>
          <w:noProof/>
          <w:u w:val="single"/>
        </w:rPr>
        <w:pict>
          <v:shape id="图片 1" o:spid="_x0000_s1064" type="#_x0000_t75" style="width:147.3pt;height:91.55pt;margin-top:0.9pt;margin-left:155.75pt;position:absolute;visibility:visible;z-index:251683840" filled="f" stroked="f">
            <v:fill o:detectmouseclick="f"/>
            <v:imagedata r:id="rId16" o:title=""/>
          </v:shape>
        </w:pict>
      </w: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  <w:r>
        <w:pict>
          <v:shape id="图片 227" o:spid="_x0000_s1065" type="#_x0000_t75" style="width:136.5pt;height:125.7pt;margin-top:4.65pt;margin-left:175.3pt;position:absolute;z-index:251673600" filled="f" stroked="f">
            <v:imagedata r:id="rId17" o:title=""/>
            <v:path o:extrusionok="f"/>
            <o:lock v:ext="edit" aspectratio="t"/>
          </v:shape>
        </w:pict>
      </w: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  <w:r>
        <w:rPr>
          <w:rFonts w:ascii="宋体" w:hAnsi="宋体" w:hint="eastAsia"/>
        </w:rPr>
        <w:pict>
          <v:group id="组合 218" o:spid="_x0000_s1066" style="width:977.6pt;height:25.25pt;margin-top:21.2pt;margin-left:0;position:absolute;z-index:251659264" coordorigin="1991,15032" coordsize="19552,505">
            <v:shape id="文本框 219" o:spid="_x0000_s1067" type="#_x0000_t202" style="width:6236;height:505;left:1991;position:absolute;top:15032" stroked="f">
              <v:textbox>
                <w:txbxContent>
                  <w:p w:rsidR="00A850A9">
                    <w:pPr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  <w:r w:rsidRPr="00E21FE6" w:rsidR="00E21FE6">
                      <w:rPr>
                        <w:rFonts w:hint="eastAsia"/>
                        <w:sz w:val="18"/>
                        <w:szCs w:val="18"/>
                      </w:rPr>
                      <w:t>八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年级数学答题卷  第4页  共6页</w:t>
                    </w:r>
                  </w:p>
                </w:txbxContent>
              </v:textbox>
            </v:shape>
            <v:shape id="文本框 220" o:spid="_x0000_s1068" type="#_x0000_t202" style="width:6236;height:505;left:8635;position:absolute;top:15032" stroked="f">
              <v:textbox>
                <w:txbxContent>
                  <w:p w:rsidR="00A850A9">
                    <w:pPr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  <w:r w:rsidRPr="00E21FE6" w:rsidR="00E21FE6">
                      <w:rPr>
                        <w:rFonts w:hint="eastAsia"/>
                        <w:sz w:val="18"/>
                        <w:szCs w:val="18"/>
                      </w:rPr>
                      <w:t>八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年级数学答题卷  第5页  共6页</w:t>
                    </w:r>
                  </w:p>
                </w:txbxContent>
              </v:textbox>
            </v:shape>
            <v:shape id="文本框 221" o:spid="_x0000_s1069" type="#_x0000_t202" style="width:6236;height:505;left:15307;position:absolute;top:15032" stroked="f">
              <v:textbox>
                <w:txbxContent>
                  <w:p w:rsidR="00A850A9">
                    <w:pPr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  <w:r w:rsidRPr="00E21FE6" w:rsidR="00E21FE6">
                      <w:rPr>
                        <w:rFonts w:hint="eastAsia"/>
                        <w:sz w:val="18"/>
                        <w:szCs w:val="18"/>
                      </w:rPr>
                      <w:t>八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年级数学答题卷  第6页  共6页</w:t>
                    </w:r>
                  </w:p>
                </w:txbxContent>
              </v:textbox>
            </v:shape>
          </v:group>
        </w:pict>
      </w:r>
    </w:p>
    <w:p w:rsidR="00A850A9">
      <w:pPr>
        <w:tabs>
          <w:tab w:val="left" w:pos="193"/>
        </w:tabs>
        <w:spacing w:line="360" w:lineRule="exact"/>
        <w:rPr>
          <w:rFonts w:ascii="宋体" w:hAnsi="宋体" w:hint="eastAsia"/>
        </w:rPr>
      </w:pPr>
      <w:r>
        <w:rPr>
          <w:rFonts w:ascii="宋体" w:hAnsi="宋体" w:hint="eastAsia"/>
        </w:rPr>
        <w:pict>
          <v:shape id="文本框 142" o:spid="_x0000_s1070" type="#_x0000_t202" style="width:311.8pt;height:651.45pt;margin-top:0;margin-left:0.9pt;position:absolute;z-index:251668480">
            <v:textbox inset="0,,0">
              <w:txbxContent>
                <w:p w:rsidR="00A850A9">
                  <w:pPr>
                    <w:spacing w:line="24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</w:rPr>
                    <w:t>22. （9分）</w:t>
                  </w: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>（1）</w:t>
                  </w:r>
                  <w:r w:rsidR="00152220">
                    <w:rPr>
                      <w:rFonts w:hint="eastAsia"/>
                      <w:szCs w:val="21"/>
                      <w:u w:val="single"/>
                    </w:rPr>
                    <w:t xml:space="preserve">                </w:t>
                  </w:r>
                </w:p>
                <w:p w:rsidR="00152220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</w:t>
                  </w: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152220" w:rsidP="00152220">
                  <w:pPr>
                    <w:spacing w:line="4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>（2）</w:t>
                  </w: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</w:txbxContent>
            </v:textbox>
          </v:shape>
        </w:pict>
      </w: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  <w:r>
        <w:rPr>
          <w:rFonts w:hint="eastAsia"/>
          <w:noProof/>
        </w:rPr>
        <w:pict>
          <v:shape id="图片 5" o:spid="_x0000_s1071" type="#_x0000_t75" style="width:181.5pt;height:121.8pt;margin-top:0.75pt;margin-left:132.25pt;position:absolute;visibility:visible;z-index:251679744" filled="f" stroked="f">
            <v:imagedata r:id="rId18" o:title=""/>
          </v:shape>
        </w:pict>
      </w: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  <w:r>
        <w:rPr>
          <w:rFonts w:ascii="宋体" w:hAnsi="宋体" w:hint="eastAsia"/>
        </w:rPr>
        <w:pict>
          <v:shape id="文本框 146" o:spid="_x0000_s1072" type="#_x0000_t202" style="width:311.8pt;height:651.85pt;margin-top:0;margin-left:-0.35pt;position:absolute;z-index:251669504">
            <v:textbox inset="0,,0">
              <w:txbxContent>
                <w:p w:rsidR="00A850A9">
                  <w:pPr>
                    <w:spacing w:line="240" w:lineRule="exact"/>
                    <w:ind w:firstLine="103" w:firstLineChars="49"/>
                    <w:rPr>
                      <w:rFonts w:ascii="宋体" w:hAnsi="宋体"/>
                      <w:b/>
                      <w:bCs/>
                      <w:sz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六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解答题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（本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大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题共1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2</w:t>
                  </w:r>
                  <w:r>
                    <w:rPr>
                      <w:rFonts w:ascii="宋体" w:hAnsi="宋体"/>
                      <w:b/>
                      <w:bCs/>
                      <w:szCs w:val="21"/>
                    </w:rPr>
                    <w:t>分）</w:t>
                  </w:r>
                </w:p>
                <w:p w:rsidR="00A850A9">
                  <w:pPr>
                    <w:spacing w:line="460" w:lineRule="exact"/>
                    <w:ind w:firstLine="105" w:firstLineChars="50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</w:rPr>
                    <w:t>23. （12分）</w:t>
                  </w:r>
                </w:p>
                <w:p w:rsidR="00A850A9">
                  <w:pPr>
                    <w:spacing w:line="460" w:lineRule="exact"/>
                    <w:rPr>
                      <w:rFonts w:ascii="宋体" w:hAnsi="宋体"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  <w:p w:rsidR="00A850A9">
                  <w:pPr>
                    <w:spacing w:line="460" w:lineRule="exact"/>
                    <w:rPr>
                      <w:rFonts w:hint="eastAsia"/>
                      <w:szCs w:val="21"/>
                    </w:rPr>
                  </w:pPr>
                </w:p>
              </w:txbxContent>
            </v:textbox>
          </v:shape>
        </w:pict>
      </w:r>
    </w:p>
    <w:p w:rsidR="00A850A9">
      <w:pPr>
        <w:spacing w:line="360" w:lineRule="exact"/>
        <w:rPr>
          <w:rFonts w:ascii="宋体" w:hAnsi="宋体" w:hint="eastAsia"/>
        </w:rPr>
      </w:pPr>
      <w:r>
        <w:rPr>
          <w:rFonts w:hint="eastAsia"/>
          <w:noProof/>
        </w:rPr>
        <w:pict>
          <v:shape id="图片 2" o:spid="_x0000_s1073" type="#_x0000_t75" style="width:144.7pt;height:215.55pt;margin-top:2.1pt;margin-left:158.5pt;position:absolute;visibility:visible;z-index:251680768" filled="f" stroked="f">
            <v:imagedata r:id="rId19" o:title=""/>
          </v:shape>
        </w:pict>
      </w: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ascii="宋体" w:hAnsi="宋体" w:hint="eastAsia"/>
        </w:rPr>
      </w:pPr>
    </w:p>
    <w:p w:rsidR="00A850A9">
      <w:pPr>
        <w:spacing w:line="360" w:lineRule="exact"/>
        <w:rPr>
          <w:rFonts w:hint="eastAsia"/>
        </w:rPr>
        <w:sectPr>
          <w:headerReference w:type="default" r:id="rId20"/>
          <w:footerReference w:type="default" r:id="rId21"/>
          <w:type w:val="continuous"/>
          <w:pgSz w:w="22680" w:h="15876" w:orient="landscape"/>
          <w:pgMar w:top="1985" w:right="1134" w:bottom="851" w:left="1985" w:header="0" w:footer="0" w:gutter="0"/>
          <w:cols w:num="3" w:space="425"/>
          <w:docGrid w:type="lines" w:linePitch="312" w:charSpace="-3558"/>
        </w:sectPr>
      </w:pPr>
    </w:p>
    <w:p>
      <w:r w:rsidR="00A850A9">
        <w:rPr>
          <w:rFonts w:hint="eastAsia"/>
        </w:rPr>
        <w:drawing>
          <wp:inline>
            <wp:extent cx="6918933" cy="8280400"/>
            <wp:docPr id="10006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4030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918933" cy="82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680" w:h="15876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YT_OMR_Small">
    <w:altName w:val="HYT_OMR_Big"/>
    <w:panose1 w:val="05030102010503060400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bordersDoNotSurroundHeader/>
  <w:bordersDoNotSurroundFooter/>
  <w:stylePaneFormatFilter w:val="3F01"/>
  <w:doNotTrackMoves/>
  <w:defaultTabStop w:val="420"/>
  <w:drawingGridHorizontalSpacing w:val="193"/>
  <w:drawingGridVerticalSpacing w:val="156"/>
  <w:displayHorizontalDrawingGridEvery w:val="0"/>
  <w:displayVerticalDrawingGridEvery w:val="2"/>
  <w:doNotShadeFormData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165D"/>
    <w:rsid w:val="00013FA0"/>
    <w:rsid w:val="0001635D"/>
    <w:rsid w:val="00021865"/>
    <w:rsid w:val="00024973"/>
    <w:rsid w:val="0002614D"/>
    <w:rsid w:val="000401C9"/>
    <w:rsid w:val="000442C7"/>
    <w:rsid w:val="00046244"/>
    <w:rsid w:val="00050127"/>
    <w:rsid w:val="00051FFD"/>
    <w:rsid w:val="00052A17"/>
    <w:rsid w:val="00060F68"/>
    <w:rsid w:val="000627B1"/>
    <w:rsid w:val="00062DD8"/>
    <w:rsid w:val="00071B1C"/>
    <w:rsid w:val="00072723"/>
    <w:rsid w:val="00076A55"/>
    <w:rsid w:val="000774D6"/>
    <w:rsid w:val="0008409E"/>
    <w:rsid w:val="0008657C"/>
    <w:rsid w:val="000879B3"/>
    <w:rsid w:val="0009195B"/>
    <w:rsid w:val="00093A07"/>
    <w:rsid w:val="000A1619"/>
    <w:rsid w:val="000A1AE6"/>
    <w:rsid w:val="000B00AC"/>
    <w:rsid w:val="000B043D"/>
    <w:rsid w:val="000B1E88"/>
    <w:rsid w:val="000B618A"/>
    <w:rsid w:val="000C2B18"/>
    <w:rsid w:val="000D3228"/>
    <w:rsid w:val="000E56B2"/>
    <w:rsid w:val="000F566C"/>
    <w:rsid w:val="00102326"/>
    <w:rsid w:val="00107AC8"/>
    <w:rsid w:val="00116CE7"/>
    <w:rsid w:val="00116E9B"/>
    <w:rsid w:val="001177F5"/>
    <w:rsid w:val="0012535B"/>
    <w:rsid w:val="00136E60"/>
    <w:rsid w:val="001377F5"/>
    <w:rsid w:val="00146015"/>
    <w:rsid w:val="00152220"/>
    <w:rsid w:val="00153B02"/>
    <w:rsid w:val="001678BA"/>
    <w:rsid w:val="001742D5"/>
    <w:rsid w:val="00176D85"/>
    <w:rsid w:val="00182511"/>
    <w:rsid w:val="00182EC7"/>
    <w:rsid w:val="001835E6"/>
    <w:rsid w:val="0019413A"/>
    <w:rsid w:val="00196EB8"/>
    <w:rsid w:val="001A5E38"/>
    <w:rsid w:val="001A7213"/>
    <w:rsid w:val="001B2099"/>
    <w:rsid w:val="001D04C0"/>
    <w:rsid w:val="00201EC7"/>
    <w:rsid w:val="00205C70"/>
    <w:rsid w:val="00205FB4"/>
    <w:rsid w:val="002132E3"/>
    <w:rsid w:val="00215B3B"/>
    <w:rsid w:val="00225A00"/>
    <w:rsid w:val="00230A2B"/>
    <w:rsid w:val="0024298D"/>
    <w:rsid w:val="00243359"/>
    <w:rsid w:val="0024523A"/>
    <w:rsid w:val="00245A1C"/>
    <w:rsid w:val="00256DDD"/>
    <w:rsid w:val="00263620"/>
    <w:rsid w:val="00272E0D"/>
    <w:rsid w:val="0027511B"/>
    <w:rsid w:val="002764AB"/>
    <w:rsid w:val="0028070D"/>
    <w:rsid w:val="00282557"/>
    <w:rsid w:val="0028452D"/>
    <w:rsid w:val="002866E7"/>
    <w:rsid w:val="00295039"/>
    <w:rsid w:val="00295776"/>
    <w:rsid w:val="00297E45"/>
    <w:rsid w:val="002A7AEE"/>
    <w:rsid w:val="002B0D0E"/>
    <w:rsid w:val="002C4D93"/>
    <w:rsid w:val="002C6E4A"/>
    <w:rsid w:val="002D208B"/>
    <w:rsid w:val="002D59A8"/>
    <w:rsid w:val="002D7D85"/>
    <w:rsid w:val="002E3DD7"/>
    <w:rsid w:val="002F0EEF"/>
    <w:rsid w:val="002F1630"/>
    <w:rsid w:val="0030176B"/>
    <w:rsid w:val="00306A6D"/>
    <w:rsid w:val="00310A4D"/>
    <w:rsid w:val="00312C70"/>
    <w:rsid w:val="00313435"/>
    <w:rsid w:val="00315256"/>
    <w:rsid w:val="00316645"/>
    <w:rsid w:val="0031714A"/>
    <w:rsid w:val="003234E5"/>
    <w:rsid w:val="003415DB"/>
    <w:rsid w:val="00354D37"/>
    <w:rsid w:val="00374DD0"/>
    <w:rsid w:val="0038316C"/>
    <w:rsid w:val="00390029"/>
    <w:rsid w:val="00395E9C"/>
    <w:rsid w:val="003A380F"/>
    <w:rsid w:val="003A44F9"/>
    <w:rsid w:val="003B24A4"/>
    <w:rsid w:val="003B3992"/>
    <w:rsid w:val="003C15C0"/>
    <w:rsid w:val="003C68D2"/>
    <w:rsid w:val="003D02B5"/>
    <w:rsid w:val="003E746A"/>
    <w:rsid w:val="003F28B9"/>
    <w:rsid w:val="003F54EF"/>
    <w:rsid w:val="003F5B4C"/>
    <w:rsid w:val="00402935"/>
    <w:rsid w:val="004151FC"/>
    <w:rsid w:val="004155DA"/>
    <w:rsid w:val="004216AC"/>
    <w:rsid w:val="00421BDF"/>
    <w:rsid w:val="00432A7F"/>
    <w:rsid w:val="004610C1"/>
    <w:rsid w:val="00474A24"/>
    <w:rsid w:val="00475AB9"/>
    <w:rsid w:val="00480532"/>
    <w:rsid w:val="00481138"/>
    <w:rsid w:val="00484544"/>
    <w:rsid w:val="004B6837"/>
    <w:rsid w:val="004C082F"/>
    <w:rsid w:val="004C60CB"/>
    <w:rsid w:val="004D16D2"/>
    <w:rsid w:val="004D2985"/>
    <w:rsid w:val="004D6021"/>
    <w:rsid w:val="004D6628"/>
    <w:rsid w:val="004E5353"/>
    <w:rsid w:val="00502256"/>
    <w:rsid w:val="00511EA8"/>
    <w:rsid w:val="00513972"/>
    <w:rsid w:val="00517BDD"/>
    <w:rsid w:val="00517EB2"/>
    <w:rsid w:val="005221BC"/>
    <w:rsid w:val="00530CC3"/>
    <w:rsid w:val="005315CA"/>
    <w:rsid w:val="00535B96"/>
    <w:rsid w:val="00545A21"/>
    <w:rsid w:val="00554554"/>
    <w:rsid w:val="00565344"/>
    <w:rsid w:val="0056758D"/>
    <w:rsid w:val="00572111"/>
    <w:rsid w:val="00573CBB"/>
    <w:rsid w:val="005746F3"/>
    <w:rsid w:val="00580478"/>
    <w:rsid w:val="005825ED"/>
    <w:rsid w:val="0058719B"/>
    <w:rsid w:val="00587C3A"/>
    <w:rsid w:val="00591B39"/>
    <w:rsid w:val="00596479"/>
    <w:rsid w:val="005A21AF"/>
    <w:rsid w:val="005A31D2"/>
    <w:rsid w:val="005B03CE"/>
    <w:rsid w:val="005B0531"/>
    <w:rsid w:val="005B5AA8"/>
    <w:rsid w:val="005D2E29"/>
    <w:rsid w:val="005E2C02"/>
    <w:rsid w:val="005E39FA"/>
    <w:rsid w:val="005E69D6"/>
    <w:rsid w:val="005E7C1F"/>
    <w:rsid w:val="005F1EB3"/>
    <w:rsid w:val="005F299C"/>
    <w:rsid w:val="00602042"/>
    <w:rsid w:val="00605260"/>
    <w:rsid w:val="00607789"/>
    <w:rsid w:val="006137BC"/>
    <w:rsid w:val="00614193"/>
    <w:rsid w:val="0061621D"/>
    <w:rsid w:val="00616F94"/>
    <w:rsid w:val="00635FA7"/>
    <w:rsid w:val="0064012A"/>
    <w:rsid w:val="006607B8"/>
    <w:rsid w:val="00664863"/>
    <w:rsid w:val="0068558F"/>
    <w:rsid w:val="006908D0"/>
    <w:rsid w:val="006955C9"/>
    <w:rsid w:val="006B2BC4"/>
    <w:rsid w:val="006D0117"/>
    <w:rsid w:val="006E0EEB"/>
    <w:rsid w:val="006E1A35"/>
    <w:rsid w:val="006E3B28"/>
    <w:rsid w:val="006E5403"/>
    <w:rsid w:val="006E7BDE"/>
    <w:rsid w:val="006E7D9A"/>
    <w:rsid w:val="006F54AD"/>
    <w:rsid w:val="006F7AF5"/>
    <w:rsid w:val="00707B59"/>
    <w:rsid w:val="00714242"/>
    <w:rsid w:val="007249ED"/>
    <w:rsid w:val="00724CCE"/>
    <w:rsid w:val="00735FF3"/>
    <w:rsid w:val="0074235A"/>
    <w:rsid w:val="0074490F"/>
    <w:rsid w:val="00746CFB"/>
    <w:rsid w:val="0075116A"/>
    <w:rsid w:val="00760C28"/>
    <w:rsid w:val="00762748"/>
    <w:rsid w:val="007631C4"/>
    <w:rsid w:val="007637BB"/>
    <w:rsid w:val="00765912"/>
    <w:rsid w:val="00765E2D"/>
    <w:rsid w:val="007670D0"/>
    <w:rsid w:val="00770420"/>
    <w:rsid w:val="00770D19"/>
    <w:rsid w:val="0077449E"/>
    <w:rsid w:val="00774FBC"/>
    <w:rsid w:val="007822F1"/>
    <w:rsid w:val="00785FD2"/>
    <w:rsid w:val="00797308"/>
    <w:rsid w:val="00797B78"/>
    <w:rsid w:val="007A1F19"/>
    <w:rsid w:val="007A6C6C"/>
    <w:rsid w:val="007B0D58"/>
    <w:rsid w:val="007B22D2"/>
    <w:rsid w:val="007D1908"/>
    <w:rsid w:val="007D1A3D"/>
    <w:rsid w:val="007D67AD"/>
    <w:rsid w:val="007E69D0"/>
    <w:rsid w:val="007F0879"/>
    <w:rsid w:val="007F0BD3"/>
    <w:rsid w:val="007F109C"/>
    <w:rsid w:val="007F67B3"/>
    <w:rsid w:val="0081140C"/>
    <w:rsid w:val="00811A56"/>
    <w:rsid w:val="00811FC2"/>
    <w:rsid w:val="00814759"/>
    <w:rsid w:val="008156E1"/>
    <w:rsid w:val="0081758C"/>
    <w:rsid w:val="00820DA8"/>
    <w:rsid w:val="00821367"/>
    <w:rsid w:val="00855A09"/>
    <w:rsid w:val="00862AF1"/>
    <w:rsid w:val="00882B45"/>
    <w:rsid w:val="00892537"/>
    <w:rsid w:val="00895832"/>
    <w:rsid w:val="008A0F10"/>
    <w:rsid w:val="008A5AF3"/>
    <w:rsid w:val="008A7670"/>
    <w:rsid w:val="008A7CC9"/>
    <w:rsid w:val="008B2D38"/>
    <w:rsid w:val="008B786A"/>
    <w:rsid w:val="008C5641"/>
    <w:rsid w:val="008E1A45"/>
    <w:rsid w:val="008E28F6"/>
    <w:rsid w:val="008E3351"/>
    <w:rsid w:val="008E3416"/>
    <w:rsid w:val="008E3FE8"/>
    <w:rsid w:val="008F6FB4"/>
    <w:rsid w:val="0090184A"/>
    <w:rsid w:val="009035C5"/>
    <w:rsid w:val="009053CF"/>
    <w:rsid w:val="00905F6F"/>
    <w:rsid w:val="00911C63"/>
    <w:rsid w:val="00931C7A"/>
    <w:rsid w:val="00946C27"/>
    <w:rsid w:val="0094726E"/>
    <w:rsid w:val="00960CB6"/>
    <w:rsid w:val="00961813"/>
    <w:rsid w:val="00962F27"/>
    <w:rsid w:val="0096378B"/>
    <w:rsid w:val="00963A41"/>
    <w:rsid w:val="009716C4"/>
    <w:rsid w:val="00972096"/>
    <w:rsid w:val="00985E8E"/>
    <w:rsid w:val="009874F2"/>
    <w:rsid w:val="00993827"/>
    <w:rsid w:val="00995CE0"/>
    <w:rsid w:val="009974E1"/>
    <w:rsid w:val="009A1E02"/>
    <w:rsid w:val="009A536F"/>
    <w:rsid w:val="009B404D"/>
    <w:rsid w:val="009C3BEB"/>
    <w:rsid w:val="009D05BA"/>
    <w:rsid w:val="009D259A"/>
    <w:rsid w:val="009D7807"/>
    <w:rsid w:val="009E0D33"/>
    <w:rsid w:val="009F2AFA"/>
    <w:rsid w:val="009F6F40"/>
    <w:rsid w:val="00A05D50"/>
    <w:rsid w:val="00A143F2"/>
    <w:rsid w:val="00A212C1"/>
    <w:rsid w:val="00A2259A"/>
    <w:rsid w:val="00A24327"/>
    <w:rsid w:val="00A273D1"/>
    <w:rsid w:val="00A34DEC"/>
    <w:rsid w:val="00A40A35"/>
    <w:rsid w:val="00A556C5"/>
    <w:rsid w:val="00A62F7A"/>
    <w:rsid w:val="00A644D0"/>
    <w:rsid w:val="00A850A9"/>
    <w:rsid w:val="00A86005"/>
    <w:rsid w:val="00A9517B"/>
    <w:rsid w:val="00A97421"/>
    <w:rsid w:val="00AA0232"/>
    <w:rsid w:val="00AA1ED5"/>
    <w:rsid w:val="00AA5B66"/>
    <w:rsid w:val="00AC57E6"/>
    <w:rsid w:val="00AC7030"/>
    <w:rsid w:val="00AD1287"/>
    <w:rsid w:val="00AD23D7"/>
    <w:rsid w:val="00AD3E01"/>
    <w:rsid w:val="00AE4EF8"/>
    <w:rsid w:val="00AE7594"/>
    <w:rsid w:val="00AF0E30"/>
    <w:rsid w:val="00AF0F27"/>
    <w:rsid w:val="00AF19B2"/>
    <w:rsid w:val="00AF2586"/>
    <w:rsid w:val="00AF4EFA"/>
    <w:rsid w:val="00B02B57"/>
    <w:rsid w:val="00B251B1"/>
    <w:rsid w:val="00B43FB7"/>
    <w:rsid w:val="00B505DA"/>
    <w:rsid w:val="00B54740"/>
    <w:rsid w:val="00B57708"/>
    <w:rsid w:val="00B66F92"/>
    <w:rsid w:val="00B763CD"/>
    <w:rsid w:val="00B81EEB"/>
    <w:rsid w:val="00B91E24"/>
    <w:rsid w:val="00B96621"/>
    <w:rsid w:val="00BA243A"/>
    <w:rsid w:val="00BA35FC"/>
    <w:rsid w:val="00BC11BA"/>
    <w:rsid w:val="00BC1D7A"/>
    <w:rsid w:val="00BC279E"/>
    <w:rsid w:val="00BC353D"/>
    <w:rsid w:val="00C02FC6"/>
    <w:rsid w:val="00C037BE"/>
    <w:rsid w:val="00C03931"/>
    <w:rsid w:val="00C10F22"/>
    <w:rsid w:val="00C11B3C"/>
    <w:rsid w:val="00C127DD"/>
    <w:rsid w:val="00C13287"/>
    <w:rsid w:val="00C202D2"/>
    <w:rsid w:val="00C23056"/>
    <w:rsid w:val="00C2565E"/>
    <w:rsid w:val="00C31A4A"/>
    <w:rsid w:val="00C31B81"/>
    <w:rsid w:val="00C363FC"/>
    <w:rsid w:val="00C40D74"/>
    <w:rsid w:val="00C41D61"/>
    <w:rsid w:val="00C60106"/>
    <w:rsid w:val="00C6276A"/>
    <w:rsid w:val="00C800E3"/>
    <w:rsid w:val="00C8659C"/>
    <w:rsid w:val="00C908BD"/>
    <w:rsid w:val="00C9265B"/>
    <w:rsid w:val="00CA6ABD"/>
    <w:rsid w:val="00CB1D47"/>
    <w:rsid w:val="00CB45DC"/>
    <w:rsid w:val="00CB6FED"/>
    <w:rsid w:val="00CB7FC2"/>
    <w:rsid w:val="00CD15AF"/>
    <w:rsid w:val="00CD2081"/>
    <w:rsid w:val="00CF02EA"/>
    <w:rsid w:val="00CF22BC"/>
    <w:rsid w:val="00D06D84"/>
    <w:rsid w:val="00D1577D"/>
    <w:rsid w:val="00D2008C"/>
    <w:rsid w:val="00D26269"/>
    <w:rsid w:val="00D3130A"/>
    <w:rsid w:val="00D32311"/>
    <w:rsid w:val="00D36267"/>
    <w:rsid w:val="00D3697A"/>
    <w:rsid w:val="00D375D1"/>
    <w:rsid w:val="00D5217D"/>
    <w:rsid w:val="00D5368E"/>
    <w:rsid w:val="00D537E3"/>
    <w:rsid w:val="00D54EE6"/>
    <w:rsid w:val="00D64172"/>
    <w:rsid w:val="00D65C36"/>
    <w:rsid w:val="00D711F6"/>
    <w:rsid w:val="00D72B08"/>
    <w:rsid w:val="00D77C3A"/>
    <w:rsid w:val="00D810BD"/>
    <w:rsid w:val="00D81F8D"/>
    <w:rsid w:val="00D82F0C"/>
    <w:rsid w:val="00D86E63"/>
    <w:rsid w:val="00D92CAE"/>
    <w:rsid w:val="00DC44AA"/>
    <w:rsid w:val="00DC71CA"/>
    <w:rsid w:val="00DD10B9"/>
    <w:rsid w:val="00DD1287"/>
    <w:rsid w:val="00DF0BF6"/>
    <w:rsid w:val="00DF23A2"/>
    <w:rsid w:val="00DF3E2A"/>
    <w:rsid w:val="00E0038C"/>
    <w:rsid w:val="00E04F9D"/>
    <w:rsid w:val="00E0610B"/>
    <w:rsid w:val="00E07424"/>
    <w:rsid w:val="00E13FC3"/>
    <w:rsid w:val="00E21FE6"/>
    <w:rsid w:val="00E25327"/>
    <w:rsid w:val="00E35437"/>
    <w:rsid w:val="00E3585B"/>
    <w:rsid w:val="00E41635"/>
    <w:rsid w:val="00E4345E"/>
    <w:rsid w:val="00E61AD7"/>
    <w:rsid w:val="00E63DF9"/>
    <w:rsid w:val="00E6585D"/>
    <w:rsid w:val="00E73147"/>
    <w:rsid w:val="00E74D56"/>
    <w:rsid w:val="00E85493"/>
    <w:rsid w:val="00EB273C"/>
    <w:rsid w:val="00EB3921"/>
    <w:rsid w:val="00EB64FE"/>
    <w:rsid w:val="00EC03D1"/>
    <w:rsid w:val="00EC78E4"/>
    <w:rsid w:val="00EF4C0C"/>
    <w:rsid w:val="00EF721C"/>
    <w:rsid w:val="00F0567C"/>
    <w:rsid w:val="00F15673"/>
    <w:rsid w:val="00F16CBD"/>
    <w:rsid w:val="00F34BF0"/>
    <w:rsid w:val="00F357DF"/>
    <w:rsid w:val="00F40CF8"/>
    <w:rsid w:val="00F465E1"/>
    <w:rsid w:val="00F471E9"/>
    <w:rsid w:val="00F52D14"/>
    <w:rsid w:val="00F5625D"/>
    <w:rsid w:val="00F57C8C"/>
    <w:rsid w:val="00F61DDF"/>
    <w:rsid w:val="00F67648"/>
    <w:rsid w:val="00F727CB"/>
    <w:rsid w:val="00F81CCF"/>
    <w:rsid w:val="00F82AE5"/>
    <w:rsid w:val="00F82CF8"/>
    <w:rsid w:val="00F8303E"/>
    <w:rsid w:val="00F83F50"/>
    <w:rsid w:val="00F84A6C"/>
    <w:rsid w:val="00F922F9"/>
    <w:rsid w:val="00F92B89"/>
    <w:rsid w:val="00FA21A3"/>
    <w:rsid w:val="00FA7A15"/>
    <w:rsid w:val="00FB20C4"/>
    <w:rsid w:val="00FB5645"/>
    <w:rsid w:val="00FC4860"/>
    <w:rsid w:val="00FC547D"/>
    <w:rsid w:val="00FE0D6A"/>
    <w:rsid w:val="00FF2F34"/>
    <w:rsid w:val="00FF6E48"/>
    <w:rsid w:val="043A1383"/>
    <w:rsid w:val="06BE773D"/>
    <w:rsid w:val="0C291C46"/>
    <w:rsid w:val="0DD155AD"/>
    <w:rsid w:val="1471218A"/>
    <w:rsid w:val="1C3F2009"/>
    <w:rsid w:val="1C655E88"/>
    <w:rsid w:val="1F554387"/>
    <w:rsid w:val="22882899"/>
    <w:rsid w:val="23D946D7"/>
    <w:rsid w:val="28C37EBA"/>
    <w:rsid w:val="2EAE4832"/>
    <w:rsid w:val="313F52DA"/>
    <w:rsid w:val="34A17005"/>
    <w:rsid w:val="35F136F2"/>
    <w:rsid w:val="3673327D"/>
    <w:rsid w:val="368C3220"/>
    <w:rsid w:val="373E5E29"/>
    <w:rsid w:val="3C743969"/>
    <w:rsid w:val="3DC01A13"/>
    <w:rsid w:val="405F5639"/>
    <w:rsid w:val="4ABF1F84"/>
    <w:rsid w:val="4B4134B7"/>
    <w:rsid w:val="4F6C5672"/>
    <w:rsid w:val="53B25F59"/>
    <w:rsid w:val="583E76D2"/>
    <w:rsid w:val="5AC142F9"/>
    <w:rsid w:val="5C76551D"/>
    <w:rsid w:val="5EA0194A"/>
    <w:rsid w:val="5F7776BF"/>
    <w:rsid w:val="65604EC3"/>
    <w:rsid w:val="687B2941"/>
    <w:rsid w:val="6B152A0A"/>
    <w:rsid w:val="6BAA03C0"/>
    <w:rsid w:val="6BB22337"/>
    <w:rsid w:val="6D935491"/>
    <w:rsid w:val="716B5704"/>
    <w:rsid w:val="74714004"/>
    <w:rsid w:val="7E022C5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semiHidden="0" w:uiPriority="0" w:unhideWhenUsed="0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 w:unhideWhenUsed="0"/>
    <w:lsdException w:name="Normal Table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rPr>
      <w:rFonts w:ascii="Times New Roman" w:eastAsia="宋体" w:hAnsi="Times New Roman" w:cs="Times New Roman"/>
    </w:rPr>
  </w:style>
  <w:style w:type="table" w:default="1" w:styleId="TableNormal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rFonts w:ascii="Times New Roman" w:eastAsia="宋体" w:hAnsi="Times New Roman" w:cs="Times New Roman"/>
      <w:color w:val="0000FF"/>
      <w:u w:val="single"/>
    </w:rPr>
  </w:style>
  <w:style w:type="character" w:customStyle="1" w:styleId="Char">
    <w:name w:val="普通(网站) Char"/>
    <w:link w:val="NormalWeb"/>
    <w:locked/>
    <w:rPr>
      <w:rFonts w:ascii="宋体" w:hAnsi="宋体"/>
      <w:sz w:val="24"/>
      <w:szCs w:val="24"/>
    </w:rPr>
  </w:style>
  <w:style w:type="paragraph" w:styleId="Caption">
    <w:name w:val="caption"/>
    <w:basedOn w:val="Normal"/>
    <w:next w:val="Normal"/>
    <w:qFormat/>
    <w:rPr>
      <w:rFonts w:ascii="Cambria" w:eastAsia="黑体" w:hAnsi="Cambria"/>
      <w:sz w:val="20"/>
      <w:szCs w:val="20"/>
    </w:rPr>
  </w:style>
  <w:style w:type="paragraph" w:styleId="BalloonText">
    <w:name w:val="Balloon Text"/>
    <w:basedOn w:val="Normal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NormalWeb">
    <w:name w:val="Normal (Web)"/>
    <w:basedOn w:val="Normal"/>
    <w:link w:val="Char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lang w:val="x-none" w:eastAsia="x-none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kern w:val="0"/>
      <w:sz w:val="20"/>
      <w:szCs w:val="20"/>
    </w:rPr>
  </w:style>
  <w:style w:type="table" w:styleId="TableGrid">
    <w:name w:val="Table Grid"/>
    <w:basedOn w:val="TableNormal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emf" /><Relationship Id="rId11" Type="http://schemas.openxmlformats.org/officeDocument/2006/relationships/image" Target="media/image8.emf" /><Relationship Id="rId12" Type="http://schemas.openxmlformats.org/officeDocument/2006/relationships/image" Target="media/image9.emf" /><Relationship Id="rId13" Type="http://schemas.openxmlformats.org/officeDocument/2006/relationships/image" Target="media/image10.emf" /><Relationship Id="rId14" Type="http://schemas.openxmlformats.org/officeDocument/2006/relationships/image" Target="media/image11.emf" /><Relationship Id="rId15" Type="http://schemas.openxmlformats.org/officeDocument/2006/relationships/image" Target="media/image12.png" /><Relationship Id="rId16" Type="http://schemas.openxmlformats.org/officeDocument/2006/relationships/image" Target="media/image13.emf" /><Relationship Id="rId17" Type="http://schemas.openxmlformats.org/officeDocument/2006/relationships/image" Target="media/image14.png" /><Relationship Id="rId18" Type="http://schemas.openxmlformats.org/officeDocument/2006/relationships/image" Target="media/image15.emf" /><Relationship Id="rId19" Type="http://schemas.openxmlformats.org/officeDocument/2006/relationships/image" Target="media/image16.emf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footer" Target="footer1.xml" /><Relationship Id="rId22" Type="http://schemas.openxmlformats.org/officeDocument/2006/relationships/image" Target="media/image18.jpeg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50</Words>
  <Characters>290</Characters>
  <Application>Microsoft Office Word</Application>
  <DocSecurity>0</DocSecurity>
  <Lines>2</Lines>
  <Paragraphs>1</Paragraphs>
  <ScaleCrop>false</ScaleCrop>
  <Company>微软中国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六中片区期中联考命题范围意见征求稿</dc:title>
  <dc:creator>微软用户</dc:creator>
  <cp:lastModifiedBy>微软用户</cp:lastModifiedBy>
  <cp:revision>42</cp:revision>
  <cp:lastPrinted>2018-06-16T12:44:00Z</cp:lastPrinted>
  <dcterms:created xsi:type="dcterms:W3CDTF">2017-12-30T02:03:00Z</dcterms:created>
  <dcterms:modified xsi:type="dcterms:W3CDTF">2022-05-19T02:11:00Z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