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12496800</wp:posOffset>
            </wp:positionH>
            <wp:positionV relativeFrom="topMargin">
              <wp:posOffset>12166600</wp:posOffset>
            </wp:positionV>
            <wp:extent cx="406400" cy="393700"/>
            <wp:effectExtent l="0" t="0" r="12700" b="635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2022年下期七年级期末质量检测数学试题（答案）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一、选择题：</w:t>
      </w:r>
      <w:r>
        <w:rPr>
          <w:rFonts w:hint="eastAsia"/>
          <w:sz w:val="18"/>
          <w:szCs w:val="18"/>
        </w:rPr>
        <w:t>（本大题有10个小题，每小题3分，共30分）</w:t>
      </w:r>
    </w:p>
    <w:p>
      <w:pPr>
        <w:ind w:firstLine="420"/>
        <w:rPr>
          <w:rFonts w:hint="eastAsia" w:ascii="宋体" w:hAnsi="宋体"/>
          <w:szCs w:val="21"/>
        </w:rPr>
      </w:pPr>
      <w:r>
        <w:rPr>
          <w:rFonts w:hint="eastAsia"/>
        </w:rPr>
        <w:t>1～10</w:t>
      </w:r>
      <w:r>
        <w:rPr>
          <w:rFonts w:hint="eastAsia" w:ascii="宋体" w:hAnsi="宋体"/>
          <w:szCs w:val="21"/>
        </w:rPr>
        <w:t>　</w:t>
      </w:r>
      <w:r>
        <w:rPr>
          <w:rFonts w:hint="eastAsia"/>
        </w:rPr>
        <w:t>BBBCD   DABCB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二、填空题：</w:t>
      </w:r>
      <w:r>
        <w:rPr>
          <w:rFonts w:hint="eastAsia" w:ascii="宋体" w:hAnsi="宋体"/>
          <w:sz w:val="18"/>
          <w:szCs w:val="18"/>
        </w:rPr>
        <w:t>（本大题有8个小题，每小题3分，共24分）</w:t>
      </w:r>
    </w:p>
    <w:p>
      <w:pPr>
        <w:spacing w:line="36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11．2022　　    12．8.5×10</w:t>
      </w:r>
      <w:r>
        <w:rPr>
          <w:rFonts w:hint="eastAsia" w:ascii="宋体" w:hAnsi="宋体"/>
          <w:szCs w:val="21"/>
          <w:vertAlign w:val="superscript"/>
        </w:rPr>
        <w:t>8</w:t>
      </w:r>
      <w:r>
        <w:rPr>
          <w:rFonts w:hint="eastAsia" w:ascii="宋体" w:hAnsi="宋体"/>
          <w:szCs w:val="21"/>
        </w:rPr>
        <w:t>　　  13．67°25′　        14．</w:t>
      </w:r>
      <w:r>
        <w:rPr>
          <w:rFonts w:hint="eastAsia" w:eastAsia="新宋体"/>
          <w:spacing w:val="20"/>
          <w:szCs w:val="21"/>
        </w:rPr>
        <w:t>3</w:t>
      </w:r>
    </w:p>
    <w:p>
      <w:pPr>
        <w:spacing w:line="480" w:lineRule="auto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15．18</w:t>
      </w:r>
      <w:r>
        <w:rPr>
          <w:i/>
          <w:szCs w:val="21"/>
        </w:rPr>
        <w:t>cm</w:t>
      </w:r>
      <w:r>
        <w:rPr>
          <w:rFonts w:hint="eastAsia" w:ascii="宋体" w:hAnsi="宋体"/>
          <w:szCs w:val="21"/>
        </w:rPr>
        <w:t>　　   16．240           17．8</w:t>
      </w:r>
      <w:r>
        <w:rPr>
          <w:i/>
          <w:szCs w:val="21"/>
        </w:rPr>
        <w:t>m</w:t>
      </w:r>
      <w:r>
        <w:rPr>
          <w:rFonts w:hint="eastAsia" w:ascii="宋体" w:hAnsi="宋体"/>
          <w:szCs w:val="21"/>
        </w:rPr>
        <w:t>+12　　         18．125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三、解答题：</w:t>
      </w:r>
      <w:r>
        <w:rPr>
          <w:rFonts w:hint="eastAsia" w:ascii="方正书宋简体" w:hAnsi="方正书宋简体" w:eastAsia="方正书宋简体" w:cs="方正书宋简体"/>
          <w:bCs/>
          <w:sz w:val="20"/>
        </w:rPr>
        <w:t>（本大题共8个小题，</w:t>
      </w:r>
      <w:r>
        <w:t>1</w:t>
      </w:r>
      <w:r>
        <w:rPr>
          <w:rFonts w:ascii="宋体" w:hAnsi="宋体"/>
        </w:rPr>
        <w:t>9</w:t>
      </w:r>
      <w:r>
        <w:rPr>
          <w:rFonts w:hint="eastAsia" w:ascii="宋体" w:hAnsi="宋体"/>
        </w:rPr>
        <w:t>～</w:t>
      </w:r>
      <w:r>
        <w:rPr>
          <w:rFonts w:ascii="宋体" w:hAnsi="宋体"/>
        </w:rPr>
        <w:t>25</w:t>
      </w:r>
      <w:r>
        <w:rPr>
          <w:rFonts w:hint="eastAsia" w:ascii="宋体" w:hAnsi="宋体"/>
        </w:rPr>
        <w:t>小题，每小题</w:t>
      </w:r>
      <w:r>
        <w:rPr>
          <w:rFonts w:ascii="宋体" w:hAnsi="宋体"/>
        </w:rPr>
        <w:t>8</w:t>
      </w:r>
      <w:r>
        <w:rPr>
          <w:rFonts w:hint="eastAsia" w:ascii="宋体" w:hAnsi="宋体"/>
        </w:rPr>
        <w:t>分，</w:t>
      </w:r>
      <w:r>
        <w:rPr>
          <w:rFonts w:ascii="宋体" w:hAnsi="宋体"/>
        </w:rPr>
        <w:t>26</w:t>
      </w:r>
      <w:r>
        <w:rPr>
          <w:rFonts w:hint="eastAsia" w:ascii="宋体" w:hAnsi="宋体"/>
        </w:rPr>
        <w:t>小题</w:t>
      </w:r>
      <w:r>
        <w:rPr>
          <w:rFonts w:ascii="宋体" w:hAnsi="宋体"/>
        </w:rPr>
        <w:t>10</w:t>
      </w:r>
      <w:r>
        <w:rPr>
          <w:rFonts w:hint="eastAsia" w:ascii="宋体" w:hAnsi="宋体"/>
        </w:rPr>
        <w:t>分，</w:t>
      </w:r>
      <w:r>
        <w:rPr>
          <w:rFonts w:hint="eastAsia"/>
          <w:sz w:val="20"/>
          <w:szCs w:val="21"/>
        </w:rPr>
        <w:t>共66分）</w:t>
      </w:r>
    </w:p>
    <w:p>
      <w:pPr>
        <w:spacing w:line="420" w:lineRule="exac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19．解：（1）-15 </w:t>
      </w:r>
      <w:r>
        <w:rPr>
          <w:rFonts w:ascii="宋体" w:hAnsi="宋体"/>
          <w:szCs w:val="21"/>
        </w:rPr>
        <w:t>………</w:t>
      </w:r>
      <w:r>
        <w:rPr>
          <w:rFonts w:hint="eastAsia" w:ascii="宋体" w:hAnsi="宋体"/>
          <w:szCs w:val="21"/>
        </w:rPr>
        <w:t xml:space="preserve">4分   （2）37 </w:t>
      </w:r>
      <w:r>
        <w:rPr>
          <w:rFonts w:ascii="宋体" w:hAnsi="宋体"/>
          <w:szCs w:val="21"/>
        </w:rPr>
        <w:t>………………………………………</w:t>
      </w:r>
      <w:r>
        <w:rPr>
          <w:rFonts w:hint="eastAsia" w:ascii="宋体" w:hAnsi="宋体"/>
          <w:szCs w:val="21"/>
        </w:rPr>
        <w:t>8分　　　</w:t>
      </w:r>
    </w:p>
    <w:p>
      <w:pPr>
        <w:spacing w:line="420" w:lineRule="exac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20．解：（1）</w:t>
      </w:r>
      <w:r>
        <w:rPr>
          <w:i/>
          <w:szCs w:val="21"/>
        </w:rPr>
        <w:t>m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rFonts w:hint="eastAsia" w:ascii="宋体" w:hAnsi="宋体"/>
          <w:szCs w:val="21"/>
        </w:rPr>
        <w:t>2，</w:t>
      </w:r>
      <w:r>
        <w:rPr>
          <w:i/>
          <w:szCs w:val="21"/>
        </w:rPr>
        <w:t>n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rFonts w:hint="eastAsia" w:ascii="宋体" w:hAnsi="宋体"/>
          <w:szCs w:val="21"/>
        </w:rPr>
        <w:t xml:space="preserve">-1  </w:t>
      </w:r>
      <w:r>
        <w:rPr>
          <w:rFonts w:ascii="宋体" w:hAnsi="宋体"/>
          <w:szCs w:val="21"/>
        </w:rPr>
        <w:t>…………………………………………………………</w:t>
      </w:r>
      <w:r>
        <w:rPr>
          <w:rFonts w:hint="eastAsia" w:ascii="宋体" w:hAnsi="宋体"/>
          <w:szCs w:val="21"/>
        </w:rPr>
        <w:t>2分</w:t>
      </w:r>
    </w:p>
    <w:p>
      <w:pPr>
        <w:spacing w:line="420" w:lineRule="exact"/>
        <w:ind w:firstLine="1155" w:firstLineChars="550"/>
        <w:rPr>
          <w:rFonts w:hint="eastAsia" w:ascii="宋体" w:hAnsi="宋体"/>
          <w:szCs w:val="21"/>
        </w:rPr>
      </w:pPr>
      <w:r>
        <w:rPr>
          <w:rFonts w:hint="eastAsia"/>
          <w:szCs w:val="21"/>
        </w:rPr>
        <w:t>（2）原式=</w:t>
      </w:r>
      <w:r>
        <w:rPr>
          <w:rFonts w:hint="eastAsia" w:ascii="宋体" w:hAnsi="宋体" w:cs="宋体"/>
          <w:color w:val="000000"/>
          <w:spacing w:val="40"/>
          <w:kern w:val="0"/>
          <w:szCs w:val="21"/>
        </w:rPr>
        <w:t>5</w:t>
      </w:r>
      <w:r>
        <w:rPr>
          <w:i/>
          <w:color w:val="000000"/>
          <w:spacing w:val="40"/>
          <w:kern w:val="0"/>
          <w:szCs w:val="21"/>
        </w:rPr>
        <w:t>m</w:t>
      </w:r>
      <w:r>
        <w:rPr>
          <w:rFonts w:hint="eastAsia" w:ascii="宋体" w:hAnsi="宋体" w:cs="宋体"/>
          <w:color w:val="000000"/>
          <w:spacing w:val="40"/>
          <w:kern w:val="0"/>
          <w:szCs w:val="21"/>
          <w:vertAlign w:val="superscript"/>
        </w:rPr>
        <w:t>2</w:t>
      </w:r>
      <w:r>
        <w:rPr>
          <w:i/>
          <w:color w:val="000000"/>
          <w:spacing w:val="40"/>
          <w:kern w:val="0"/>
          <w:szCs w:val="21"/>
        </w:rPr>
        <w:t>n</w:t>
      </w:r>
      <w:r>
        <w:rPr>
          <w:rFonts w:hint="eastAsia" w:ascii="宋体" w:hAnsi="宋体" w:cs="宋体"/>
          <w:color w:val="000000"/>
          <w:spacing w:val="40"/>
          <w:kern w:val="0"/>
          <w:szCs w:val="21"/>
        </w:rPr>
        <w:t>+2</w:t>
      </w:r>
      <w:r>
        <w:rPr>
          <w:i/>
          <w:color w:val="000000"/>
          <w:spacing w:val="40"/>
          <w:kern w:val="0"/>
          <w:szCs w:val="21"/>
        </w:rPr>
        <w:t>mn</w:t>
      </w:r>
      <w:r>
        <w:rPr>
          <w:rFonts w:hint="eastAsia" w:ascii="宋体" w:hAnsi="宋体" w:cs="宋体"/>
          <w:color w:val="000000"/>
          <w:spacing w:val="40"/>
          <w:kern w:val="0"/>
          <w:szCs w:val="21"/>
          <w:vertAlign w:val="superscript"/>
        </w:rPr>
        <w:t>2</w:t>
      </w:r>
      <w:r>
        <w:rPr>
          <w:rFonts w:hint="eastAsia"/>
          <w:i/>
          <w:szCs w:val="21"/>
        </w:rPr>
        <w:t xml:space="preserve">  </w:t>
      </w:r>
      <w:r>
        <w:rPr>
          <w:rFonts w:ascii="宋体" w:hAnsi="宋体"/>
          <w:szCs w:val="21"/>
        </w:rPr>
        <w:t>………………………………………………</w:t>
      </w:r>
      <w:r>
        <w:rPr>
          <w:rFonts w:hint="eastAsia" w:ascii="宋体" w:hAnsi="宋体"/>
          <w:szCs w:val="21"/>
        </w:rPr>
        <w:t>6分</w:t>
      </w:r>
    </w:p>
    <w:p>
      <w:pPr>
        <w:spacing w:line="420" w:lineRule="exact"/>
        <w:ind w:firstLine="1155" w:firstLineChars="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当</w:t>
      </w:r>
      <w:r>
        <w:rPr>
          <w:i/>
          <w:szCs w:val="21"/>
        </w:rPr>
        <w:t>m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rFonts w:hint="eastAsia" w:ascii="宋体" w:hAnsi="宋体"/>
          <w:szCs w:val="21"/>
        </w:rPr>
        <w:t>2，</w:t>
      </w:r>
      <w:r>
        <w:rPr>
          <w:i/>
          <w:szCs w:val="21"/>
        </w:rPr>
        <w:t>n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rFonts w:hint="eastAsia" w:ascii="宋体" w:hAnsi="宋体"/>
          <w:szCs w:val="21"/>
        </w:rPr>
        <w:t>-1时，</w:t>
      </w:r>
      <w:r>
        <w:rPr>
          <w:rFonts w:hint="eastAsia" w:ascii="宋体" w:hAnsi="宋体" w:cs="宋体"/>
          <w:color w:val="000000"/>
          <w:spacing w:val="40"/>
          <w:kern w:val="0"/>
          <w:szCs w:val="21"/>
        </w:rPr>
        <w:t>5</w:t>
      </w:r>
      <w:r>
        <w:rPr>
          <w:i/>
          <w:color w:val="000000"/>
          <w:spacing w:val="40"/>
          <w:kern w:val="0"/>
          <w:szCs w:val="21"/>
        </w:rPr>
        <w:t>m</w:t>
      </w:r>
      <w:r>
        <w:rPr>
          <w:rFonts w:hint="eastAsia" w:ascii="宋体" w:hAnsi="宋体" w:cs="宋体"/>
          <w:color w:val="000000"/>
          <w:spacing w:val="40"/>
          <w:kern w:val="0"/>
          <w:szCs w:val="21"/>
          <w:vertAlign w:val="superscript"/>
        </w:rPr>
        <w:t>2</w:t>
      </w:r>
      <w:r>
        <w:rPr>
          <w:i/>
          <w:color w:val="000000"/>
          <w:spacing w:val="40"/>
          <w:kern w:val="0"/>
          <w:szCs w:val="21"/>
        </w:rPr>
        <w:t>n</w:t>
      </w:r>
      <w:r>
        <w:rPr>
          <w:rFonts w:hint="eastAsia" w:ascii="宋体" w:hAnsi="宋体" w:cs="宋体"/>
          <w:color w:val="000000"/>
          <w:spacing w:val="40"/>
          <w:kern w:val="0"/>
          <w:szCs w:val="21"/>
        </w:rPr>
        <w:t>+2</w:t>
      </w:r>
      <w:r>
        <w:rPr>
          <w:i/>
          <w:color w:val="000000"/>
          <w:spacing w:val="40"/>
          <w:kern w:val="0"/>
          <w:szCs w:val="21"/>
        </w:rPr>
        <w:t>mn</w:t>
      </w:r>
      <w:r>
        <w:rPr>
          <w:rFonts w:hint="eastAsia" w:ascii="宋体" w:hAnsi="宋体" w:cs="宋体"/>
          <w:color w:val="000000"/>
          <w:spacing w:val="40"/>
          <w:kern w:val="0"/>
          <w:szCs w:val="21"/>
          <w:vertAlign w:val="superscript"/>
        </w:rPr>
        <w:t>2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rFonts w:hint="eastAsia" w:ascii="宋体" w:hAnsi="宋体"/>
          <w:szCs w:val="21"/>
        </w:rPr>
        <w:t>-16</w:t>
      </w:r>
      <w:r>
        <w:rPr>
          <w:rFonts w:ascii="宋体" w:hAnsi="宋体"/>
          <w:szCs w:val="21"/>
        </w:rPr>
        <w:t>……………………………</w:t>
      </w:r>
      <w:r>
        <w:rPr>
          <w:rFonts w:hint="eastAsia" w:ascii="宋体" w:hAnsi="宋体"/>
          <w:szCs w:val="21"/>
        </w:rPr>
        <w:t>8分</w:t>
      </w:r>
    </w:p>
    <w:p>
      <w:pPr>
        <w:spacing w:line="420" w:lineRule="exact"/>
        <w:ind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21．解：（1）</w:t>
      </w:r>
      <w:r>
        <w:rPr>
          <w:i/>
          <w:szCs w:val="21"/>
        </w:rPr>
        <w:t>x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rFonts w:hint="eastAsia" w:ascii="宋体" w:hAnsi="宋体"/>
          <w:szCs w:val="21"/>
        </w:rPr>
        <w:t>-3</w:t>
      </w:r>
      <w:r>
        <w:rPr>
          <w:rFonts w:hint="eastAsia"/>
          <w:i/>
          <w:szCs w:val="21"/>
        </w:rPr>
        <w:t xml:space="preserve">  </w:t>
      </w:r>
      <w:r>
        <w:rPr>
          <w:rFonts w:ascii="宋体" w:hAnsi="宋体"/>
          <w:szCs w:val="21"/>
        </w:rPr>
        <w:t>…………………………………………………………</w:t>
      </w:r>
      <w:r>
        <w:rPr>
          <w:rFonts w:hint="eastAsia" w:ascii="宋体" w:hAnsi="宋体"/>
          <w:szCs w:val="21"/>
        </w:rPr>
        <w:t xml:space="preserve"> 4分  </w:t>
      </w:r>
    </w:p>
    <w:p>
      <w:pPr>
        <w:spacing w:line="420" w:lineRule="exact"/>
        <w:ind w:firstLine="1155" w:firstLineChars="55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i/>
          <w:szCs w:val="21"/>
        </w:rPr>
        <w:t>x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rFonts w:hint="eastAsia" w:ascii="宋体" w:hAnsi="宋体"/>
          <w:szCs w:val="21"/>
        </w:rPr>
        <w:t>2</w:t>
      </w:r>
      <w:r>
        <w:rPr>
          <w:rFonts w:hint="eastAsia"/>
          <w:szCs w:val="21"/>
          <w:vertAlign w:val="superscript"/>
        </w:rPr>
        <w:t xml:space="preserve">  </w:t>
      </w:r>
      <w:r>
        <w:rPr>
          <w:rFonts w:ascii="宋体" w:hAnsi="宋体"/>
          <w:szCs w:val="21"/>
        </w:rPr>
        <w:t>……………………………………………………………………</w:t>
      </w:r>
      <w:r>
        <w:rPr>
          <w:rFonts w:hint="eastAsia" w:ascii="宋体" w:hAnsi="宋体"/>
          <w:szCs w:val="21"/>
        </w:rPr>
        <w:t>8分</w:t>
      </w:r>
    </w:p>
    <w:p>
      <w:pPr>
        <w:spacing w:line="420" w:lineRule="exact"/>
        <w:ind w:firstLine="420" w:firstLineChars="200"/>
        <w:rPr>
          <w:rFonts w:hint="eastAsia"/>
        </w:rPr>
      </w:pPr>
      <w:r>
        <w:rPr>
          <w:rFonts w:hint="eastAsia" w:ascii="宋体" w:hAnsi="宋体"/>
          <w:szCs w:val="21"/>
        </w:rPr>
        <w:t>22．解：（1）作图（略）</w:t>
      </w:r>
      <w:r>
        <w:rPr>
          <w:rFonts w:ascii="宋体" w:hAnsi="宋体"/>
          <w:szCs w:val="21"/>
        </w:rPr>
        <w:t>…………………………………………………………</w:t>
      </w:r>
      <w:r>
        <w:rPr>
          <w:rFonts w:hint="eastAsia"/>
        </w:rPr>
        <w:t>4分</w:t>
      </w:r>
    </w:p>
    <w:p>
      <w:pPr>
        <w:spacing w:line="4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/>
        </w:rPr>
        <w:t xml:space="preserve">       （2）</w:t>
      </w:r>
      <w:r>
        <w:rPr>
          <w:rFonts w:hint="eastAsia" w:eastAsia="楷体"/>
          <w:i/>
          <w:color w:val="000000"/>
          <w:kern w:val="0"/>
          <w:szCs w:val="21"/>
        </w:rPr>
        <w:t>DE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rFonts w:hint="eastAsia" w:ascii="宋体" w:hAnsi="宋体"/>
          <w:szCs w:val="21"/>
        </w:rPr>
        <w:t>4</w:t>
      </w:r>
      <w:r>
        <w:rPr>
          <w:rFonts w:ascii="宋体" w:hAnsi="宋体"/>
          <w:szCs w:val="21"/>
        </w:rPr>
        <w:t>………………………………………………………………</w:t>
      </w:r>
      <w:r>
        <w:rPr>
          <w:rFonts w:hint="eastAsia"/>
        </w:rPr>
        <w:t>8分</w:t>
      </w:r>
    </w:p>
    <w:p>
      <w:pPr>
        <w:spacing w:line="4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23．解：（1）2020年</w:t>
      </w:r>
      <w:r>
        <w:rPr>
          <w:rFonts w:ascii="宋体" w:hAnsi="宋体"/>
          <w:szCs w:val="21"/>
        </w:rPr>
        <w:t>…………………………………………</w:t>
      </w:r>
      <w:r>
        <w:rPr>
          <w:rFonts w:hint="eastAsia" w:ascii="宋体" w:hAnsi="宋体"/>
          <w:szCs w:val="21"/>
        </w:rPr>
        <w:t>2分</w:t>
      </w:r>
    </w:p>
    <w:p>
      <w:pPr>
        <w:spacing w:line="420" w:lineRule="exact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eastAsia="新宋体"/>
          <w:szCs w:val="21"/>
        </w:rPr>
        <w:t xml:space="preserve">       （2）85（84</w:t>
      </w:r>
      <w:r>
        <w:rPr>
          <w:rFonts w:eastAsia="新宋体"/>
          <w:szCs w:val="21"/>
        </w:rPr>
        <w:t>~</w:t>
      </w:r>
      <w:r>
        <w:rPr>
          <w:rFonts w:hint="eastAsia" w:eastAsia="新宋体"/>
          <w:szCs w:val="21"/>
        </w:rPr>
        <w:t>85之间均可给分）</w:t>
      </w:r>
      <w:r>
        <w:rPr>
          <w:rFonts w:ascii="宋体" w:hAnsi="宋体"/>
          <w:szCs w:val="21"/>
        </w:rPr>
        <w:t>…………………………………………</w:t>
      </w:r>
      <w:r>
        <w:rPr>
          <w:rFonts w:hint="eastAsia" w:ascii="宋体" w:hAnsi="宋体"/>
          <w:szCs w:val="21"/>
        </w:rPr>
        <w:t>4分</w:t>
      </w:r>
    </w:p>
    <w:p>
      <w:pPr>
        <w:spacing w:line="420" w:lineRule="exact"/>
        <w:ind w:firstLine="420" w:firstLineChars="200"/>
        <w:rPr>
          <w:rFonts w:hint="eastAsia" w:eastAsia="新宋体"/>
          <w:szCs w:val="21"/>
        </w:rPr>
      </w:pPr>
      <w:r>
        <w:rPr>
          <w:rFonts w:hint="eastAsia" w:ascii="宋体" w:hAnsi="宋体"/>
          <w:szCs w:val="21"/>
        </w:rPr>
        <w:t xml:space="preserve">           补全条形统计图（略）</w:t>
      </w:r>
      <w:r>
        <w:rPr>
          <w:rFonts w:ascii="宋体" w:hAnsi="宋体"/>
          <w:szCs w:val="21"/>
        </w:rPr>
        <w:t>…………………………………………</w:t>
      </w:r>
      <w:r>
        <w:rPr>
          <w:rFonts w:hint="eastAsia" w:ascii="宋体" w:hAnsi="宋体"/>
          <w:szCs w:val="21"/>
        </w:rPr>
        <w:t>6分</w:t>
      </w:r>
    </w:p>
    <w:p>
      <w:pPr>
        <w:spacing w:line="420" w:lineRule="exact"/>
        <w:ind w:left="1050" w:leftChars="200" w:hanging="630" w:hangingChars="300"/>
        <w:rPr>
          <w:rFonts w:hint="eastAsia" w:eastAsia="新宋体"/>
          <w:szCs w:val="21"/>
        </w:rPr>
      </w:pPr>
      <w:r>
        <w:rPr>
          <w:rFonts w:hint="eastAsia" w:eastAsia="新宋体"/>
          <w:szCs w:val="21"/>
        </w:rPr>
        <w:t xml:space="preserve">       （3）小明的说法不正确，</w:t>
      </w:r>
      <w:r>
        <w:rPr>
          <w:rFonts w:hint="eastAsia"/>
        </w:rPr>
        <w:t>从2018年～2021年汽车拥有量一直在增加，只是增长率呈先升后降，增长率反映的是增长速度（言之有理即可）。</w:t>
      </w:r>
      <w:r>
        <w:rPr>
          <w:rFonts w:ascii="宋体" w:hAnsi="宋体"/>
          <w:szCs w:val="21"/>
        </w:rPr>
        <w:t>……………</w:t>
      </w:r>
      <w:r>
        <w:rPr>
          <w:rFonts w:hint="eastAsia" w:ascii="宋体" w:hAnsi="宋体"/>
          <w:szCs w:val="21"/>
        </w:rPr>
        <w:t>8分</w:t>
      </w:r>
    </w:p>
    <w:p>
      <w:pPr>
        <w:spacing w:line="420" w:lineRule="exact"/>
        <w:ind w:firstLine="420" w:firstLineChars="200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/>
          <w:szCs w:val="21"/>
        </w:rPr>
        <w:t>24．解：</w:t>
      </w:r>
      <w:r>
        <w:rPr>
          <w:rFonts w:hint="eastAsia" w:ascii="新宋体" w:eastAsia="新宋体" w:cs="新宋体"/>
          <w:color w:val="000000"/>
          <w:kern w:val="0"/>
          <w:szCs w:val="21"/>
        </w:rPr>
        <w:t>设</w:t>
      </w:r>
      <w:r>
        <w:rPr>
          <w:rFonts w:ascii="宋体" w:hAnsi="宋体" w:cs="宋体"/>
          <w:color w:val="000000"/>
          <w:kern w:val="0"/>
          <w:szCs w:val="21"/>
        </w:rPr>
        <w:t>甲、乙一起还需</w:t>
      </w:r>
      <w:r>
        <w:rPr>
          <w:i/>
          <w:spacing w:val="40"/>
          <w:szCs w:val="21"/>
        </w:rPr>
        <w:t>x</w:t>
      </w:r>
      <w:r>
        <w:rPr>
          <w:rFonts w:ascii="宋体" w:hAnsi="宋体" w:cs="宋体"/>
          <w:color w:val="000000"/>
          <w:kern w:val="0"/>
          <w:szCs w:val="21"/>
        </w:rPr>
        <w:t>天才能完成工作</w:t>
      </w:r>
      <w:r>
        <w:rPr>
          <w:rFonts w:hint="eastAsia" w:ascii="宋体" w:hAnsi="宋体" w:cs="宋体"/>
          <w:color w:val="000000"/>
          <w:kern w:val="0"/>
          <w:szCs w:val="21"/>
        </w:rPr>
        <w:t>，依题意得</w:t>
      </w:r>
    </w:p>
    <w:p>
      <w:pPr>
        <w:ind w:firstLine="420" w:firstLineChars="200"/>
        <w:rPr>
          <w:rFonts w:hint="eastAsia" w:ascii="宋体" w:hAnsi="宋体"/>
          <w:spacing w:val="2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            </w:t>
      </w:r>
      <w:r>
        <w:rPr>
          <w:rFonts w:ascii="宋体" w:hAnsi="宋体"/>
          <w:spacing w:val="20"/>
          <w:szCs w:val="21"/>
        </w:rPr>
        <w:fldChar w:fldCharType="begin"/>
      </w:r>
      <w:r>
        <w:rPr>
          <w:rFonts w:hint="eastAsia" w:ascii="宋体" w:hAnsi="宋体"/>
          <w:spacing w:val="20"/>
          <w:szCs w:val="21"/>
        </w:rPr>
        <w:instrText xml:space="preserve">eq \f(</w:instrText>
      </w:r>
      <w:r>
        <w:rPr>
          <w:i/>
          <w:spacing w:val="20"/>
          <w:szCs w:val="21"/>
        </w:rPr>
        <w:instrText xml:space="preserve">x</w:instrText>
      </w:r>
      <w:r>
        <w:rPr>
          <w:rFonts w:hint="eastAsia"/>
          <w:i/>
          <w:spacing w:val="-40"/>
          <w:szCs w:val="21"/>
        </w:rPr>
        <w:instrText xml:space="preserve"> </w:instrText>
      </w:r>
      <w:r>
        <w:rPr>
          <w:rFonts w:hint="eastAsia" w:ascii="宋体" w:hAnsi="宋体"/>
          <w:spacing w:val="20"/>
          <w:szCs w:val="21"/>
        </w:rPr>
        <w:instrText xml:space="preserve">+</w:instrText>
      </w:r>
      <w:r>
        <w:rPr>
          <w:rFonts w:hint="eastAsia" w:ascii="宋体" w:hAnsi="宋体"/>
          <w:spacing w:val="-40"/>
          <w:szCs w:val="21"/>
        </w:rPr>
        <w:instrText xml:space="preserve"> </w:instrText>
      </w:r>
      <w:r>
        <w:rPr>
          <w:rFonts w:hint="eastAsia" w:ascii="宋体" w:hAnsi="宋体"/>
          <w:spacing w:val="20"/>
          <w:szCs w:val="21"/>
        </w:rPr>
        <w:instrText xml:space="preserve">40,200)</w:instrText>
      </w:r>
      <w:r>
        <w:rPr>
          <w:rFonts w:ascii="宋体" w:hAnsi="宋体"/>
          <w:spacing w:val="20"/>
          <w:szCs w:val="21"/>
        </w:rPr>
        <w:fldChar w:fldCharType="end"/>
      </w:r>
      <w:r>
        <w:rPr>
          <w:rFonts w:hint="eastAsia" w:ascii="宋体" w:hAnsi="宋体"/>
          <w:spacing w:val="20"/>
          <w:szCs w:val="21"/>
        </w:rPr>
        <w:t xml:space="preserve"> + </w:t>
      </w:r>
      <w:r>
        <w:rPr>
          <w:rFonts w:ascii="宋体" w:hAnsi="宋体"/>
          <w:spacing w:val="20"/>
          <w:szCs w:val="21"/>
        </w:rPr>
        <w:fldChar w:fldCharType="begin"/>
      </w:r>
      <w:r>
        <w:rPr>
          <w:rFonts w:hint="eastAsia" w:ascii="宋体" w:hAnsi="宋体"/>
          <w:spacing w:val="20"/>
          <w:szCs w:val="21"/>
        </w:rPr>
        <w:instrText xml:space="preserve">eq \f(</w:instrText>
      </w:r>
      <w:r>
        <w:rPr>
          <w:i/>
          <w:spacing w:val="20"/>
          <w:szCs w:val="21"/>
        </w:rPr>
        <w:instrText xml:space="preserve">x</w:instrText>
      </w:r>
      <w:r>
        <w:rPr>
          <w:rFonts w:hint="eastAsia" w:ascii="宋体" w:hAnsi="宋体"/>
          <w:spacing w:val="20"/>
          <w:szCs w:val="21"/>
        </w:rPr>
        <w:instrText xml:space="preserve">,300)</w:instrText>
      </w:r>
      <w:r>
        <w:rPr>
          <w:rFonts w:ascii="宋体" w:hAnsi="宋体"/>
          <w:spacing w:val="20"/>
          <w:szCs w:val="21"/>
        </w:rPr>
        <w:fldChar w:fldCharType="end"/>
      </w:r>
      <w:r>
        <w:rPr>
          <w:rFonts w:hint="eastAsia" w:ascii="宋体" w:hAnsi="宋体"/>
          <w:spacing w:val="20"/>
          <w:szCs w:val="21"/>
        </w:rPr>
        <w:t xml:space="preserve"> 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rFonts w:hint="eastAsia" w:ascii="宋体" w:hAnsi="宋体"/>
          <w:spacing w:val="20"/>
          <w:szCs w:val="21"/>
        </w:rPr>
        <w:t>1</w:t>
      </w:r>
      <w:r>
        <w:rPr>
          <w:rFonts w:ascii="宋体" w:hAnsi="宋体"/>
          <w:szCs w:val="21"/>
        </w:rPr>
        <w:t>…………………………………………</w:t>
      </w:r>
      <w:r>
        <w:rPr>
          <w:rFonts w:hint="eastAsia" w:ascii="宋体" w:hAnsi="宋体"/>
          <w:szCs w:val="21"/>
        </w:rPr>
        <w:t>4分</w:t>
      </w:r>
    </w:p>
    <w:p>
      <w:pPr>
        <w:ind w:firstLine="1260" w:firstLineChars="600"/>
        <w:rPr>
          <w:rFonts w:hint="eastAsia" w:eastAsia="新宋体"/>
          <w:color w:val="000000"/>
          <w:kern w:val="0"/>
          <w:szCs w:val="21"/>
        </w:rPr>
      </w:pPr>
      <w:r>
        <w:rPr>
          <w:rFonts w:hint="eastAsia" w:ascii="新宋体" w:eastAsia="新宋体" w:cs="新宋体"/>
          <w:color w:val="000000"/>
          <w:kern w:val="0"/>
          <w:szCs w:val="21"/>
        </w:rPr>
        <w:t>解得</w:t>
      </w:r>
      <w:r>
        <w:rPr>
          <w:rFonts w:ascii="新宋体" w:eastAsia="新宋体" w:cs="新宋体"/>
          <w:color w:val="000000"/>
          <w:kern w:val="0"/>
          <w:szCs w:val="21"/>
        </w:rPr>
        <w:t xml:space="preserve"> </w:t>
      </w:r>
      <w:r>
        <w:rPr>
          <w:rFonts w:eastAsia="新宋体"/>
          <w:i/>
          <w:color w:val="000000"/>
          <w:kern w:val="0"/>
          <w:szCs w:val="21"/>
        </w:rPr>
        <w:t>x</w:t>
      </w:r>
      <w:r>
        <w:rPr>
          <w:rFonts w:hint="eastAsia" w:ascii="宋体" w:hAnsi="宋体" w:cs="新宋体"/>
          <w:color w:val="000000"/>
          <w:spacing w:val="20"/>
          <w:kern w:val="0"/>
          <w:szCs w:val="21"/>
        </w:rPr>
        <w:t>=</w:t>
      </w:r>
      <w:r>
        <w:rPr>
          <w:rFonts w:hint="eastAsia" w:eastAsia="新宋体"/>
          <w:color w:val="000000"/>
          <w:kern w:val="0"/>
          <w:szCs w:val="21"/>
        </w:rPr>
        <w:t>96</w:t>
      </w:r>
    </w:p>
    <w:p>
      <w:pPr>
        <w:rPr>
          <w:rFonts w:hint="eastAsia" w:eastAsia="新宋体"/>
          <w:szCs w:val="21"/>
        </w:rPr>
      </w:pPr>
      <w:r>
        <w:rPr>
          <w:rFonts w:hint="eastAsia" w:eastAsia="新宋体"/>
          <w:color w:val="000000"/>
          <w:kern w:val="0"/>
          <w:szCs w:val="21"/>
        </w:rPr>
        <w:t xml:space="preserve">          </w:t>
      </w:r>
      <w:r>
        <w:rPr>
          <w:rFonts w:hint="eastAsia" w:ascii="新宋体" w:eastAsia="新宋体" w:cs="新宋体"/>
          <w:color w:val="000000"/>
          <w:kern w:val="0"/>
          <w:szCs w:val="21"/>
        </w:rPr>
        <w:t>答：</w:t>
      </w:r>
      <w:r>
        <w:rPr>
          <w:rFonts w:ascii="宋体" w:hAnsi="宋体" w:cs="宋体"/>
          <w:color w:val="000000"/>
          <w:kern w:val="0"/>
          <w:szCs w:val="21"/>
        </w:rPr>
        <w:t>甲、乙一起还需</w:t>
      </w:r>
      <w:r>
        <w:rPr>
          <w:rFonts w:hint="eastAsia"/>
          <w:szCs w:val="21"/>
        </w:rPr>
        <w:t>96</w:t>
      </w:r>
      <w:r>
        <w:rPr>
          <w:rFonts w:ascii="宋体" w:hAnsi="宋体" w:cs="宋体"/>
          <w:color w:val="000000"/>
          <w:kern w:val="0"/>
          <w:szCs w:val="21"/>
        </w:rPr>
        <w:t>天才能完成工作</w:t>
      </w:r>
      <w:r>
        <w:rPr>
          <w:rFonts w:hint="eastAsia" w:ascii="宋体" w:hAnsi="宋体"/>
          <w:szCs w:val="21"/>
        </w:rPr>
        <w:t>．</w:t>
      </w:r>
      <w:r>
        <w:rPr>
          <w:rFonts w:ascii="宋体" w:hAnsi="宋体"/>
          <w:szCs w:val="21"/>
        </w:rPr>
        <w:t>…………………………………</w:t>
      </w:r>
      <w:r>
        <w:rPr>
          <w:rFonts w:hint="eastAsia" w:ascii="宋体" w:hAnsi="宋体"/>
          <w:szCs w:val="21"/>
        </w:rPr>
        <w:t>8分</w:t>
      </w:r>
    </w:p>
    <w:p>
      <w:pPr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/>
        </w:rPr>
        <w:t>25．解：</w:t>
      </w:r>
      <w:r>
        <w:rPr>
          <w:rFonts w:hint="eastAsia" w:ascii="新宋体" w:eastAsia="新宋体" w:cs="新宋体"/>
          <w:color w:val="000000"/>
          <w:kern w:val="0"/>
          <w:szCs w:val="21"/>
        </w:rPr>
        <w:t>（</w:t>
      </w:r>
      <w:r>
        <w:rPr>
          <w:rFonts w:eastAsia="新宋体"/>
          <w:color w:val="000000"/>
          <w:kern w:val="0"/>
          <w:szCs w:val="21"/>
        </w:rPr>
        <w:t>1</w:t>
      </w:r>
      <w:r>
        <w:rPr>
          <w:rFonts w:hint="eastAsia" w:ascii="新宋体" w:eastAsia="新宋体" w:cs="新宋体"/>
          <w:color w:val="000000"/>
          <w:kern w:val="0"/>
          <w:szCs w:val="21"/>
        </w:rPr>
        <w:t>）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BOE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rFonts w:hint="eastAsia" w:ascii="宋体" w:hAnsi="宋体" w:cs="宋体"/>
          <w:color w:val="000000"/>
          <w:kern w:val="0"/>
          <w:szCs w:val="21"/>
        </w:rPr>
        <w:t>72°</w:t>
      </w:r>
      <w:r>
        <w:rPr>
          <w:rFonts w:ascii="宋体" w:hAnsi="宋体"/>
          <w:szCs w:val="21"/>
        </w:rPr>
        <w:t>…………………………………</w:t>
      </w:r>
      <w:r>
        <w:rPr>
          <w:rFonts w:hint="eastAsia" w:ascii="宋体" w:hAnsi="宋体"/>
          <w:szCs w:val="21"/>
        </w:rPr>
        <w:t>4分</w:t>
      </w:r>
      <w:r>
        <w:rPr>
          <w:rFonts w:ascii="宋体" w:hAnsi="宋体" w:cs="宋体"/>
          <w:kern w:val="0"/>
          <w:szCs w:val="21"/>
        </w:rPr>
        <w:fldChar w:fldCharType="begin"/>
      </w:r>
      <w:r>
        <w:rPr>
          <w:rFonts w:ascii="宋体" w:hAnsi="宋体" w:cs="宋体"/>
          <w:kern w:val="0"/>
          <w:szCs w:val="21"/>
        </w:rPr>
        <w:instrText xml:space="preserve"> QUOTE </w:instrText>
      </w:r>
      <w:r>
        <w:rPr>
          <w:position w:val="-8"/>
        </w:rPr>
        <w:pict>
          <v:shape id="_x0000_i1025" o:spt="75" type="#_x0000_t75" style="height:15.75pt;width:56.2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bordersDontSurroundHeader/&gt;&lt;w:bordersDontSurroundFooter/&gt;&lt;w:stylePaneFormatFilter w:val=&quot;3F01&quot;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63441A&quot;/&gt;&lt;wsp:rsid wsp:val=&quot;00000DE1&quot;/&gt;&lt;wsp:rsid wsp:val=&quot;00015160&quot;/&gt;&lt;wsp:rsid wsp:val=&quot;00017387&quot;/&gt;&lt;wsp:rsid wsp:val=&quot;000261CB&quot;/&gt;&lt;wsp:rsid wsp:val=&quot;000278C0&quot;/&gt;&lt;wsp:rsid wsp:val=&quot;00031694&quot;/&gt;&lt;wsp:rsid wsp:val=&quot;00046390&quot;/&gt;&lt;wsp:rsid wsp:val=&quot;000564B9&quot;/&gt;&lt;wsp:rsid wsp:val=&quot;000739E5&quot;/&gt;&lt;wsp:rsid wsp:val=&quot;000761CE&quot;/&gt;&lt;wsp:rsid wsp:val=&quot;00081817&quot;/&gt;&lt;wsp:rsid wsp:val=&quot;00084A8C&quot;/&gt;&lt;wsp:rsid wsp:val=&quot;0009526C&quot;/&gt;&lt;wsp:rsid wsp:val=&quot;00095F6A&quot;/&gt;&lt;wsp:rsid wsp:val=&quot;0009626C&quot;/&gt;&lt;wsp:rsid wsp:val=&quot;00096BD9&quot;/&gt;&lt;wsp:rsid wsp:val=&quot;000A2618&quot;/&gt;&lt;wsp:rsid wsp:val=&quot;000B4386&quot;/&gt;&lt;wsp:rsid wsp:val=&quot;000C27F1&quot;/&gt;&lt;wsp:rsid wsp:val=&quot;000C3034&quot;/&gt;&lt;wsp:rsid wsp:val=&quot;000C5E83&quot;/&gt;&lt;wsp:rsid wsp:val=&quot;000C66C3&quot;/&gt;&lt;wsp:rsid wsp:val=&quot;000F1A8C&quot;/&gt;&lt;wsp:rsid wsp:val=&quot;00101621&quot;/&gt;&lt;wsp:rsid wsp:val=&quot;001064F3&quot;/&gt;&lt;wsp:rsid wsp:val=&quot;00107FB4&quot;/&gt;&lt;wsp:rsid wsp:val=&quot;00111678&quot;/&gt;&lt;wsp:rsid wsp:val=&quot;00114714&quot;/&gt;&lt;wsp:rsid wsp:val=&quot;001163F0&quot;/&gt;&lt;wsp:rsid wsp:val=&quot;00122B10&quot;/&gt;&lt;wsp:rsid wsp:val=&quot;001377A3&quot;/&gt;&lt;wsp:rsid wsp:val=&quot;00140293&quot;/&gt;&lt;wsp:rsid wsp:val=&quot;00150165&quot;/&gt;&lt;wsp:rsid wsp:val=&quot;00157CBE&quot;/&gt;&lt;wsp:rsid wsp:val=&quot;001608B1&quot;/&gt;&lt;wsp:rsid wsp:val=&quot;0016416B&quot;/&gt;&lt;wsp:rsid wsp:val=&quot;00165541&quot;/&gt;&lt;wsp:rsid wsp:val=&quot;001751A7&quot;/&gt;&lt;wsp:rsid wsp:val=&quot;0019665B&quot;/&gt;&lt;wsp:rsid wsp:val=&quot;00197F32&quot;/&gt;&lt;wsp:rsid wsp:val=&quot;001B2A62&quot;/&gt;&lt;wsp:rsid wsp:val=&quot;001B508E&quot;/&gt;&lt;wsp:rsid wsp:val=&quot;001D0CA5&quot;/&gt;&lt;wsp:rsid wsp:val=&quot;001D1998&quot;/&gt;&lt;wsp:rsid wsp:val=&quot;001D3448&quot;/&gt;&lt;wsp:rsid wsp:val=&quot;001E5345&quot;/&gt;&lt;wsp:rsid wsp:val=&quot;001E7F3E&quot;/&gt;&lt;wsp:rsid wsp:val=&quot;0020191C&quot;/&gt;&lt;wsp:rsid wsp:val=&quot;00212191&quot;/&gt;&lt;wsp:rsid wsp:val=&quot;002219B1&quot;/&gt;&lt;wsp:rsid wsp:val=&quot;00230297&quot;/&gt;&lt;wsp:rsid wsp:val=&quot;002340EA&quot;/&gt;&lt;wsp:rsid wsp:val=&quot;0024178C&quot;/&gt;&lt;wsp:rsid wsp:val=&quot;00241B26&quot;/&gt;&lt;wsp:rsid wsp:val=&quot;00246AE3&quot;/&gt;&lt;wsp:rsid wsp:val=&quot;00247CE6&quot;/&gt;&lt;wsp:rsid wsp:val=&quot;00251D05&quot;/&gt;&lt;wsp:rsid wsp:val=&quot;0025476C&quot;/&gt;&lt;wsp:rsid wsp:val=&quot;00285D7A&quot;/&gt;&lt;wsp:rsid wsp:val=&quot;00294011&quot;/&gt;&lt;wsp:rsid wsp:val=&quot;00294508&quot;/&gt;&lt;wsp:rsid wsp:val=&quot;00297D92&quot;/&gt;&lt;wsp:rsid wsp:val=&quot;002A16FE&quot;/&gt;&lt;wsp:rsid wsp:val=&quot;002B0D3E&quot;/&gt;&lt;wsp:rsid wsp:val=&quot;002B2925&quot;/&gt;&lt;wsp:rsid wsp:val=&quot;002F5DC8&quot;/&gt;&lt;wsp:rsid wsp:val=&quot;002F76F4&quot;/&gt;&lt;wsp:rsid wsp:val=&quot;00304DEC&quot;/&gt;&lt;wsp:rsid wsp:val=&quot;00310952&quot;/&gt;&lt;wsp:rsid wsp:val=&quot;00335238&quot;/&gt;&lt;wsp:rsid wsp:val=&quot;00340124&quot;/&gt;&lt;wsp:rsid wsp:val=&quot;00361466&quot;/&gt;&lt;wsp:rsid wsp:val=&quot;00361CC3&quot;/&gt;&lt;wsp:rsid wsp:val=&quot;00365A51&quot;/&gt;&lt;wsp:rsid wsp:val=&quot;00372E45&quot;/&gt;&lt;wsp:rsid wsp:val=&quot;00390C2B&quot;/&gt;&lt;wsp:rsid wsp:val=&quot;003A05E5&quot;/&gt;&lt;wsp:rsid wsp:val=&quot;003A5B71&quot;/&gt;&lt;wsp:rsid wsp:val=&quot;003D02FA&quot;/&gt;&lt;wsp:rsid wsp:val=&quot;003D7318&quot;/&gt;&lt;wsp:rsid wsp:val=&quot;003E4B14&quot;/&gt;&lt;wsp:rsid wsp:val=&quot;003E7ADE&quot;/&gt;&lt;wsp:rsid wsp:val=&quot;003F3D4D&quot;/&gt;&lt;wsp:rsid wsp:val=&quot;00420D47&quot;/&gt;&lt;wsp:rsid wsp:val=&quot;00431059&quot;/&gt;&lt;wsp:rsid wsp:val=&quot;00433895&quot;/&gt;&lt;wsp:rsid wsp:val=&quot;00435306&quot;/&gt;&lt;wsp:rsid wsp:val=&quot;0044161D&quot;/&gt;&lt;wsp:rsid wsp:val=&quot;00441CB0&quot;/&gt;&lt;wsp:rsid wsp:val=&quot;00442A40&quot;/&gt;&lt;wsp:rsid wsp:val=&quot;00451799&quot;/&gt;&lt;wsp:rsid wsp:val=&quot;004531C3&quot;/&gt;&lt;wsp:rsid wsp:val=&quot;004563C7&quot;/&gt;&lt;wsp:rsid wsp:val=&quot;00470FF1&quot;/&gt;&lt;wsp:rsid wsp:val=&quot;00471EA4&quot;/&gt;&lt;wsp:rsid wsp:val=&quot;00481C4B&quot;/&gt;&lt;wsp:rsid wsp:val=&quot;004A3831&quot;/&gt;&lt;wsp:rsid wsp:val=&quot;004B02EA&quot;/&gt;&lt;wsp:rsid wsp:val=&quot;004B756D&quot;/&gt;&lt;wsp:rsid wsp:val=&quot;004C1439&quot;/&gt;&lt;wsp:rsid wsp:val=&quot;004C45CD&quot;/&gt;&lt;wsp:rsid wsp:val=&quot;004D1E2A&quot;/&gt;&lt;wsp:rsid wsp:val=&quot;004D3DB5&quot;/&gt;&lt;wsp:rsid wsp:val=&quot;004E535C&quot;/&gt;&lt;wsp:rsid wsp:val=&quot;005102C9&quot;/&gt;&lt;wsp:rsid wsp:val=&quot;00510D0C&quot;/&gt;&lt;wsp:rsid wsp:val=&quot;005159A7&quot;/&gt;&lt;wsp:rsid wsp:val=&quot;00520D3C&quot;/&gt;&lt;wsp:rsid wsp:val=&quot;00521A3D&quot;/&gt;&lt;wsp:rsid wsp:val=&quot;00523506&quot;/&gt;&lt;wsp:rsid wsp:val=&quot;00523C11&quot;/&gt;&lt;wsp:rsid wsp:val=&quot;00524667&quot;/&gt;&lt;wsp:rsid wsp:val=&quot;00531AD2&quot;/&gt;&lt;wsp:rsid wsp:val=&quot;005328BC&quot;/&gt;&lt;wsp:rsid wsp:val=&quot;00534014&quot;/&gt;&lt;wsp:rsid wsp:val=&quot;0054114B&quot;/&gt;&lt;wsp:rsid wsp:val=&quot;005433CB&quot;/&gt;&lt;wsp:rsid wsp:val=&quot;005512CC&quot;/&gt;&lt;wsp:rsid wsp:val=&quot;00553AB8&quot;/&gt;&lt;wsp:rsid wsp:val=&quot;00560D3C&quot;/&gt;&lt;wsp:rsid wsp:val=&quot;0058789B&quot;/&gt;&lt;wsp:rsid wsp:val=&quot;005931E4&quot;/&gt;&lt;wsp:rsid wsp:val=&quot;005B6537&quot;/&gt;&lt;wsp:rsid wsp:val=&quot;005C7C9C&quot;/&gt;&lt;wsp:rsid wsp:val=&quot;005D1F70&quot;/&gt;&lt;wsp:rsid wsp:val=&quot;005E62D3&quot;/&gt;&lt;wsp:rsid wsp:val=&quot;005F1508&quot;/&gt;&lt;wsp:rsid wsp:val=&quot;00612F42&quot;/&gt;&lt;wsp:rsid wsp:val=&quot;00613915&quot;/&gt;&lt;wsp:rsid wsp:val=&quot;0063441A&quot;/&gt;&lt;wsp:rsid wsp:val=&quot;0064565B&quot;/&gt;&lt;wsp:rsid wsp:val=&quot;00645FF7&quot;/&gt;&lt;wsp:rsid wsp:val=&quot;00654C79&quot;/&gt;&lt;wsp:rsid wsp:val=&quot;0066061E&quot;/&gt;&lt;wsp:rsid wsp:val=&quot;00662A2C&quot;/&gt;&lt;wsp:rsid wsp:val=&quot;00662F72&quot;/&gt;&lt;wsp:rsid wsp:val=&quot;00672629&quot;/&gt;&lt;wsp:rsid wsp:val=&quot;00675967&quot;/&gt;&lt;wsp:rsid wsp:val=&quot;006849C1&quot;/&gt;&lt;wsp:rsid wsp:val=&quot;006866CA&quot;/&gt;&lt;wsp:rsid wsp:val=&quot;006B497A&quot;/&gt;&lt;wsp:rsid wsp:val=&quot;006B688C&quot;/&gt;&lt;wsp:rsid wsp:val=&quot;006B7A13&quot;/&gt;&lt;wsp:rsid wsp:val=&quot;006C25CC&quot;/&gt;&lt;wsp:rsid wsp:val=&quot;006C5316&quot;/&gt;&lt;wsp:rsid wsp:val=&quot;006D4C59&quot;/&gt;&lt;wsp:rsid wsp:val=&quot;006E511E&quot;/&gt;&lt;wsp:rsid wsp:val=&quot;006F1BC9&quot;/&gt;&lt;wsp:rsid wsp:val=&quot;006F3500&quot;/&gt;&lt;wsp:rsid wsp:val=&quot;006F4212&quot;/&gt;&lt;wsp:rsid wsp:val=&quot;006F54B3&quot;/&gt;&lt;wsp:rsid wsp:val=&quot;00701B27&quot;/&gt;&lt;wsp:rsid wsp:val=&quot;00707ABF&quot;/&gt;&lt;wsp:rsid wsp:val=&quot;00713A2B&quot;/&gt;&lt;wsp:rsid wsp:val=&quot;00713AC6&quot;/&gt;&lt;wsp:rsid wsp:val=&quot;007256B9&quot;/&gt;&lt;wsp:rsid wsp:val=&quot;00731637&quot;/&gt;&lt;wsp:rsid wsp:val=&quot;00737AB9&quot;/&gt;&lt;wsp:rsid wsp:val=&quot;00745FA9&quot;/&gt;&lt;wsp:rsid wsp:val=&quot;007514E5&quot;/&gt;&lt;wsp:rsid wsp:val=&quot;00764103&quot;/&gt;&lt;wsp:rsid wsp:val=&quot;00777FD6&quot;/&gt;&lt;wsp:rsid wsp:val=&quot;00784E78&quot;/&gt;&lt;wsp:rsid wsp:val=&quot;007A13B9&quot;/&gt;&lt;wsp:rsid wsp:val=&quot;007A1483&quot;/&gt;&lt;wsp:rsid wsp:val=&quot;007B0EEF&quot;/&gt;&lt;wsp:rsid wsp:val=&quot;007B3B0D&quot;/&gt;&lt;wsp:rsid wsp:val=&quot;007C0D90&quot;/&gt;&lt;wsp:rsid wsp:val=&quot;007C1304&quot;/&gt;&lt;wsp:rsid wsp:val=&quot;007C1CE1&quot;/&gt;&lt;wsp:rsid wsp:val=&quot;007D20C0&quot;/&gt;&lt;wsp:rsid wsp:val=&quot;007D21A7&quot;/&gt;&lt;wsp:rsid wsp:val=&quot;007E0396&quot;/&gt;&lt;wsp:rsid wsp:val=&quot;007E373F&quot;/&gt;&lt;wsp:rsid wsp:val=&quot;007E3873&quot;/&gt;&lt;wsp:rsid wsp:val=&quot;007E40C2&quot;/&gt;&lt;wsp:rsid wsp:val=&quot;0081398A&quot;/&gt;&lt;wsp:rsid wsp:val=&quot;00846457&quot;/&gt;&lt;wsp:rsid wsp:val=&quot;00846E2E&quot;/&gt;&lt;wsp:rsid wsp:val=&quot;0086361B&quot;/&gt;&lt;wsp:rsid wsp:val=&quot;00864AA7&quot;/&gt;&lt;wsp:rsid wsp:val=&quot;00870174&quot;/&gt;&lt;wsp:rsid wsp:val=&quot;00871523&quot;/&gt;&lt;wsp:rsid wsp:val=&quot;008834FB&quot;/&gt;&lt;wsp:rsid wsp:val=&quot;008A343C&quot;/&gt;&lt;wsp:rsid wsp:val=&quot;008A5B1E&quot;/&gt;&lt;wsp:rsid wsp:val=&quot;008A63FE&quot;/&gt;&lt;wsp:rsid wsp:val=&quot;008B33A0&quot;/&gt;&lt;wsp:rsid wsp:val=&quot;008C7247&quot;/&gt;&lt;wsp:rsid wsp:val=&quot;008D0F25&quot;/&gt;&lt;wsp:rsid wsp:val=&quot;008D6BD3&quot;/&gt;&lt;wsp:rsid wsp:val=&quot;008D7C2A&quot;/&gt;&lt;wsp:rsid wsp:val=&quot;008E1D1C&quot;/&gt;&lt;wsp:rsid wsp:val=&quot;009103F6&quot;/&gt;&lt;wsp:rsid wsp:val=&quot;00924E13&quot;/&gt;&lt;wsp:rsid wsp:val=&quot;009254C8&quot;/&gt;&lt;wsp:rsid wsp:val=&quot;009276AA&quot;/&gt;&lt;wsp:rsid wsp:val=&quot;00940018&quot;/&gt;&lt;wsp:rsid wsp:val=&quot;009416BD&quot;/&gt;&lt;wsp:rsid wsp:val=&quot;00953DF3&quot;/&gt;&lt;wsp:rsid wsp:val=&quot;00966A00&quot;/&gt;&lt;wsp:rsid wsp:val=&quot;00985E7D&quot;/&gt;&lt;wsp:rsid wsp:val=&quot;009938F1&quot;/&gt;&lt;wsp:rsid wsp:val=&quot;009A6807&quot;/&gt;&lt;wsp:rsid wsp:val=&quot;009B15C3&quot;/&gt;&lt;wsp:rsid wsp:val=&quot;009B29D0&quot;/&gt;&lt;wsp:rsid wsp:val=&quot;009B7244&quot;/&gt;&lt;wsp:rsid wsp:val=&quot;009C01B5&quot;/&gt;&lt;wsp:rsid wsp:val=&quot;009C49DE&quot;/&gt;&lt;wsp:rsid wsp:val=&quot;009D10C9&quot;/&gt;&lt;wsp:rsid wsp:val=&quot;009D3801&quot;/&gt;&lt;wsp:rsid wsp:val=&quot;009D4D72&quot;/&gt;&lt;wsp:rsid wsp:val=&quot;009D6276&quot;/&gt;&lt;wsp:rsid wsp:val=&quot;009E168C&quot;/&gt;&lt;wsp:rsid wsp:val=&quot;009E3E5E&quot;/&gt;&lt;wsp:rsid wsp:val=&quot;009E7186&quot;/&gt;&lt;wsp:rsid wsp:val=&quot;009F7C2E&quot;/&gt;&lt;wsp:rsid wsp:val=&quot;00A06F48&quot;/&gt;&lt;wsp:rsid wsp:val=&quot;00A12467&quot;/&gt;&lt;wsp:rsid wsp:val=&quot;00A164EF&quot;/&gt;&lt;wsp:rsid wsp:val=&quot;00A17BD7&quot;/&gt;&lt;wsp:rsid wsp:val=&quot;00A23B66&quot;/&gt;&lt;wsp:rsid wsp:val=&quot;00A23F1B&quot;/&gt;&lt;wsp:rsid wsp:val=&quot;00A42358&quot;/&gt;&lt;wsp:rsid wsp:val=&quot;00A44A43&quot;/&gt;&lt;wsp:rsid wsp:val=&quot;00A46E4A&quot;/&gt;&lt;wsp:rsid wsp:val=&quot;00A477A3&quot;/&gt;&lt;wsp:rsid wsp:val=&quot;00A64CB7&quot;/&gt;&lt;wsp:rsid wsp:val=&quot;00A72ECE&quot;/&gt;&lt;wsp:rsid wsp:val=&quot;00A83B38&quot;/&gt;&lt;wsp:rsid wsp:val=&quot;00AA55B2&quot;/&gt;&lt;wsp:rsid wsp:val=&quot;00AB27E6&quot;/&gt;&lt;wsp:rsid wsp:val=&quot;00AC5B7A&quot;/&gt;&lt;wsp:rsid wsp:val=&quot;00AC6483&quot;/&gt;&lt;wsp:rsid wsp:val=&quot;00AC6915&quot;/&gt;&lt;wsp:rsid wsp:val=&quot;00AD380C&quot;/&gt;&lt;wsp:rsid wsp:val=&quot;00AD4313&quot;/&gt;&lt;wsp:rsid wsp:val=&quot;00AF44D0&quot;/&gt;&lt;wsp:rsid wsp:val=&quot;00AF4A04&quot;/&gt;&lt;wsp:rsid wsp:val=&quot;00AF7B60&quot;/&gt;&lt;wsp:rsid wsp:val=&quot;00B01445&quot;/&gt;&lt;wsp:rsid wsp:val=&quot;00B0724C&quot;/&gt;&lt;wsp:rsid wsp:val=&quot;00B15539&quot;/&gt;&lt;wsp:rsid wsp:val=&quot;00B169DF&quot;/&gt;&lt;wsp:rsid wsp:val=&quot;00B41504&quot;/&gt;&lt;wsp:rsid wsp:val=&quot;00B47EDF&quot;/&gt;&lt;wsp:rsid wsp:val=&quot;00B5579A&quot;/&gt;&lt;wsp:rsid wsp:val=&quot;00B56260&quot;/&gt;&lt;wsp:rsid wsp:val=&quot;00B57995&quot;/&gt;&lt;wsp:rsid wsp:val=&quot;00B80404&quot;/&gt;&lt;wsp:rsid wsp:val=&quot;00B8535F&quot;/&gt;&lt;wsp:rsid wsp:val=&quot;00B90CB7&quot;/&gt;&lt;wsp:rsid wsp:val=&quot;00BA6C92&quot;/&gt;&lt;wsp:rsid wsp:val=&quot;00BB0BEE&quot;/&gt;&lt;wsp:rsid wsp:val=&quot;00BB25BC&quot;/&gt;&lt;wsp:rsid wsp:val=&quot;00BC4A8A&quot;/&gt;&lt;wsp:rsid wsp:val=&quot;00BC755B&quot;/&gt;&lt;wsp:rsid wsp:val=&quot;00BD5119&quot;/&gt;&lt;wsp:rsid wsp:val=&quot;00BE6711&quot;/&gt;&lt;wsp:rsid wsp:val=&quot;00BF3FBA&quot;/&gt;&lt;wsp:rsid wsp:val=&quot;00C132E0&quot;/&gt;&lt;wsp:rsid wsp:val=&quot;00C23022&quot;/&gt;&lt;wsp:rsid wsp:val=&quot;00C26F6A&quot;/&gt;&lt;wsp:rsid wsp:val=&quot;00C34CC0&quot;/&gt;&lt;wsp:rsid wsp:val=&quot;00C4256C&quot;/&gt;&lt;wsp:rsid wsp:val=&quot;00C51C30&quot;/&gt;&lt;wsp:rsid wsp:val=&quot;00C57004&quot;/&gt;&lt;wsp:rsid wsp:val=&quot;00C60B67&quot;/&gt;&lt;wsp:rsid wsp:val=&quot;00C70492&quot;/&gt;&lt;wsp:rsid wsp:val=&quot;00C73781&quot;/&gt;&lt;wsp:rsid wsp:val=&quot;00C756D4&quot;/&gt;&lt;wsp:rsid wsp:val=&quot;00C75F92&quot;/&gt;&lt;wsp:rsid wsp:val=&quot;00C94D05&quot;/&gt;&lt;wsp:rsid wsp:val=&quot;00C959FE&quot;/&gt;&lt;wsp:rsid wsp:val=&quot;00C97BD4&quot;/&gt;&lt;wsp:rsid wsp:val=&quot;00CA5C23&quot;/&gt;&lt;wsp:rsid wsp:val=&quot;00CA712B&quot;/&gt;&lt;wsp:rsid wsp:val=&quot;00CB574A&quot;/&gt;&lt;wsp:rsid wsp:val=&quot;00CC0A45&quot;/&gt;&lt;wsp:rsid wsp:val=&quot;00CC14F2&quot;/&gt;&lt;wsp:rsid wsp:val=&quot;00CD0BF8&quot;/&gt;&lt;wsp:rsid wsp:val=&quot;00CD150B&quot;/&gt;&lt;wsp:rsid wsp:val=&quot;00CD4CB9&quot;/&gt;&lt;wsp:rsid wsp:val=&quot;00CE062C&quot;/&gt;&lt;wsp:rsid wsp:val=&quot;00CE38AB&quot;/&gt;&lt;wsp:rsid wsp:val=&quot;00CE647A&quot;/&gt;&lt;wsp:rsid wsp:val=&quot;00D00BB1&quot;/&gt;&lt;wsp:rsid wsp:val=&quot;00D03DFF&quot;/&gt;&lt;wsp:rsid wsp:val=&quot;00D051DD&quot;/&gt;&lt;wsp:rsid wsp:val=&quot;00D06F4F&quot;/&gt;&lt;wsp:rsid wsp:val=&quot;00D10D4F&quot;/&gt;&lt;wsp:rsid wsp:val=&quot;00D1125A&quot;/&gt;&lt;wsp:rsid wsp:val=&quot;00D21FC0&quot;/&gt;&lt;wsp:rsid wsp:val=&quot;00D250C6&quot;/&gt;&lt;wsp:rsid wsp:val=&quot;00D26AC1&quot;/&gt;&lt;wsp:rsid wsp:val=&quot;00D31A99&quot;/&gt;&lt;wsp:rsid wsp:val=&quot;00D338EF&quot;/&gt;&lt;wsp:rsid wsp:val=&quot;00D41E05&quot;/&gt;&lt;wsp:rsid wsp:val=&quot;00D444A8&quot;/&gt;&lt;wsp:rsid wsp:val=&quot;00D46610&quot;/&gt;&lt;wsp:rsid wsp:val=&quot;00D548C0&quot;/&gt;&lt;wsp:rsid wsp:val=&quot;00D631CD&quot;/&gt;&lt;wsp:rsid wsp:val=&quot;00D81734&quot;/&gt;&lt;wsp:rsid wsp:val=&quot;00D82EE9&quot;/&gt;&lt;wsp:rsid wsp:val=&quot;00D849B1&quot;/&gt;&lt;wsp:rsid wsp:val=&quot;00D87D82&quot;/&gt;&lt;wsp:rsid wsp:val=&quot;00D93994&quot;/&gt;&lt;wsp:rsid wsp:val=&quot;00D95012&quot;/&gt;&lt;wsp:rsid wsp:val=&quot;00DA76CE&quot;/&gt;&lt;wsp:rsid wsp:val=&quot;00DC3938&quot;/&gt;&lt;wsp:rsid wsp:val=&quot;00DC7F6F&quot;/&gt;&lt;wsp:rsid wsp:val=&quot;00DD3A2E&quot;/&gt;&lt;wsp:rsid wsp:val=&quot;00DD40C4&quot;/&gt;&lt;wsp:rsid wsp:val=&quot;00DD7179&quot;/&gt;&lt;wsp:rsid wsp:val=&quot;00DE3DB9&quot;/&gt;&lt;wsp:rsid wsp:val=&quot;00DF05FE&quot;/&gt;&lt;wsp:rsid wsp:val=&quot;00DF2DEA&quot;/&gt;&lt;wsp:rsid wsp:val=&quot;00E00348&quot;/&gt;&lt;wsp:rsid wsp:val=&quot;00E02FF5&quot;/&gt;&lt;wsp:rsid wsp:val=&quot;00E03171&quot;/&gt;&lt;wsp:rsid wsp:val=&quot;00E26328&quot;/&gt;&lt;wsp:rsid wsp:val=&quot;00E3010F&quot;/&gt;&lt;wsp:rsid wsp:val=&quot;00E4072C&quot;/&gt;&lt;wsp:rsid wsp:val=&quot;00E53DF1&quot;/&gt;&lt;wsp:rsid wsp:val=&quot;00E579D3&quot;/&gt;&lt;wsp:rsid wsp:val=&quot;00E6215D&quot;/&gt;&lt;wsp:rsid wsp:val=&quot;00E62B8B&quot;/&gt;&lt;wsp:rsid wsp:val=&quot;00E76DAE&quot;/&gt;&lt;wsp:rsid wsp:val=&quot;00E97456&quot;/&gt;&lt;wsp:rsid wsp:val=&quot;00EA5352&quot;/&gt;&lt;wsp:rsid wsp:val=&quot;00EB4CC5&quot;/&gt;&lt;wsp:rsid wsp:val=&quot;00EE311F&quot;/&gt;&lt;wsp:rsid wsp:val=&quot;00EE3B7E&quot;/&gt;&lt;wsp:rsid wsp:val=&quot;00EF1237&quot;/&gt;&lt;wsp:rsid wsp:val=&quot;00EF1DC3&quot;/&gt;&lt;wsp:rsid wsp:val=&quot;00EF31DD&quot;/&gt;&lt;wsp:rsid wsp:val=&quot;00F00557&quot;/&gt;&lt;wsp:rsid wsp:val=&quot;00F0207E&quot;/&gt;&lt;wsp:rsid wsp:val=&quot;00F03BA3&quot;/&gt;&lt;wsp:rsid wsp:val=&quot;00F0681E&quot;/&gt;&lt;wsp:rsid wsp:val=&quot;00F152BD&quot;/&gt;&lt;wsp:rsid wsp:val=&quot;00F34D41&quot;/&gt;&lt;wsp:rsid wsp:val=&quot;00F361E0&quot;/&gt;&lt;wsp:rsid wsp:val=&quot;00F37B3A&quot;/&gt;&lt;wsp:rsid wsp:val=&quot;00F403B4&quot;/&gt;&lt;wsp:rsid wsp:val=&quot;00F56223&quot;/&gt;&lt;wsp:rsid wsp:val=&quot;00F75B5E&quot;/&gt;&lt;wsp:rsid wsp:val=&quot;00F94F94&quot;/&gt;&lt;wsp:rsid wsp:val=&quot;00F97792&quot;/&gt;&lt;wsp:rsid wsp:val=&quot;00FA5DFA&quot;/&gt;&lt;wsp:rsid wsp:val=&quot;00FB3AA2&quot;/&gt;&lt;wsp:rsid wsp:val=&quot;00FB40B5&quot;/&gt;&lt;wsp:rsid wsp:val=&quot;00FB44CC&quot;/&gt;&lt;wsp:rsid wsp:val=&quot;00FC68E7&quot;/&gt;&lt;wsp:rsid wsp:val=&quot;00FD1691&quot;/&gt;&lt;wsp:rsid wsp:val=&quot;00FE5957&quot;/&gt;&lt;wsp:rsid wsp:val=&quot;00FF2962&quot;/&gt;&lt;wsp:rsid wsp:val=&quot;00FF4F5E&quot;/&gt;&lt;/wsp:rsids&gt;&lt;/w:docPr&gt;&lt;w:body&gt;&lt;wx:sect&gt;&lt;w:p wsp:rsidR=&quot;00000000&quot; wsp:rsidRDefault=&quot;001E5345&quot; wsp:rsidP=&quot;001E5345&quot;&gt;&lt;m:oMathPara&gt;&lt;m:oMath&gt;&lt;m:r&gt;&lt;w:rPr&gt;&lt;w:rFonts w:ascii=&quot;Cambria Math&quot; w:h-ansi=&quot;Cambria Math&quot;/&gt;&lt;wx:font wx:val=&quot;Cambria Math&quot;/&gt;&lt;w:i/&gt;&lt;/w:rPr&gt;&lt;m:t&gt;∠COF=34°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path/>
            <v:fill on="f" focussize="0,0"/>
            <v:stroke on="f" joinstyle="miter"/>
            <v:imagedata r:id="rId7" chromakey="#FFFFFF" o:title=""/>
            <o:lock v:ext="edit" aspectratio="t"/>
            <w10:wrap type="none"/>
            <w10:anchorlock/>
          </v:shape>
        </w:pict>
      </w:r>
      <w:r>
        <w:rPr>
          <w:rFonts w:ascii="宋体" w:hAnsi="宋体" w:cs="宋体"/>
          <w:kern w:val="0"/>
          <w:szCs w:val="21"/>
        </w:rPr>
        <w:instrText xml:space="preserve"> </w:instrText>
      </w:r>
      <w:r>
        <w:rPr>
          <w:rFonts w:ascii="宋体" w:hAnsi="宋体" w:cs="宋体"/>
          <w:kern w:val="0"/>
          <w:szCs w:val="21"/>
        </w:rPr>
        <w:fldChar w:fldCharType="separate"/>
      </w:r>
      <w:r>
        <w:rPr>
          <w:rFonts w:ascii="宋体" w:hAnsi="宋体" w:cs="宋体"/>
          <w:kern w:val="0"/>
          <w:szCs w:val="21"/>
        </w:rPr>
        <w:fldChar w:fldCharType="end"/>
      </w:r>
    </w:p>
    <w:p>
      <w:pPr>
        <w:autoSpaceDE w:val="0"/>
        <w:autoSpaceDN w:val="0"/>
        <w:adjustRightInd w:val="0"/>
        <w:spacing w:before="83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 xml:space="preserve">            （2）∵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COF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i/>
          <w:color w:val="000000"/>
          <w:kern w:val="0"/>
          <w:szCs w:val="21"/>
        </w:rPr>
        <w:t>m</w:t>
      </w:r>
      <w:r>
        <w:rPr>
          <w:rFonts w:hint="eastAsia" w:ascii="宋体" w:hAnsi="宋体" w:cs="宋体"/>
          <w:color w:val="000000"/>
          <w:kern w:val="0"/>
          <w:szCs w:val="21"/>
        </w:rPr>
        <w:t>°     ∴∠</w:t>
      </w:r>
      <w:r>
        <w:rPr>
          <w:rFonts w:hint="eastAsia"/>
          <w:i/>
          <w:color w:val="000000"/>
          <w:kern w:val="0"/>
          <w:szCs w:val="21"/>
        </w:rPr>
        <w:t>E</w:t>
      </w:r>
      <w:r>
        <w:rPr>
          <w:i/>
          <w:color w:val="000000"/>
          <w:kern w:val="0"/>
          <w:szCs w:val="21"/>
        </w:rPr>
        <w:t>OF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COE</w:t>
      </w:r>
      <w:r>
        <w:rPr>
          <w:rFonts w:hint="eastAsia" w:eastAsia="新宋体"/>
          <w:color w:val="000000"/>
          <w:kern w:val="0"/>
          <w:szCs w:val="21"/>
        </w:rPr>
        <w:t xml:space="preserve"> </w:t>
      </w:r>
      <w:r>
        <w:rPr>
          <w:rFonts w:hint="eastAsia" w:ascii="宋体" w:hAnsi="宋体"/>
          <w:color w:val="000000"/>
          <w:kern w:val="0"/>
          <w:szCs w:val="21"/>
        </w:rPr>
        <w:t>-</w:t>
      </w:r>
      <w:r>
        <w:rPr>
          <w:i/>
          <w:color w:val="000000"/>
          <w:kern w:val="0"/>
          <w:szCs w:val="21"/>
        </w:rPr>
        <w:t xml:space="preserve"> COF</w:t>
      </w:r>
      <w:r>
        <w:rPr>
          <w:rFonts w:hint="eastAsia" w:eastAsia="新宋体"/>
          <w:color w:val="000000"/>
          <w:kern w:val="0"/>
          <w:szCs w:val="21"/>
        </w:rPr>
        <w:t>＝90°</w:t>
      </w:r>
      <w:r>
        <w:rPr>
          <w:rFonts w:hint="eastAsia" w:ascii="宋体" w:hAnsi="宋体"/>
          <w:color w:val="000000"/>
          <w:kern w:val="0"/>
          <w:szCs w:val="21"/>
        </w:rPr>
        <w:t>-</w:t>
      </w:r>
      <w:r>
        <w:rPr>
          <w:rFonts w:hint="eastAsia"/>
          <w:i/>
          <w:color w:val="000000"/>
          <w:kern w:val="0"/>
          <w:szCs w:val="21"/>
        </w:rPr>
        <w:t xml:space="preserve"> </w:t>
      </w:r>
      <w:r>
        <w:rPr>
          <w:i/>
          <w:color w:val="000000"/>
          <w:kern w:val="0"/>
          <w:szCs w:val="21"/>
        </w:rPr>
        <w:t>m</w:t>
      </w:r>
      <w:r>
        <w:rPr>
          <w:rFonts w:hint="eastAsia" w:ascii="宋体" w:hAnsi="宋体" w:cs="宋体"/>
          <w:color w:val="000000"/>
          <w:kern w:val="0"/>
          <w:szCs w:val="21"/>
        </w:rPr>
        <w:t>°</w:t>
      </w:r>
    </w:p>
    <w:p>
      <w:pPr>
        <w:autoSpaceDE w:val="0"/>
        <w:autoSpaceDN w:val="0"/>
        <w:adjustRightInd w:val="0"/>
        <w:spacing w:before="83"/>
        <w:jc w:val="left"/>
        <w:rPr>
          <w:rFonts w:hint="eastAsia"/>
          <w:i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 xml:space="preserve">             </w:t>
      </w:r>
      <w:r>
        <w:rPr>
          <w:rFonts w:hint="eastAsia" w:ascii="宋体" w:hAnsi="宋体" w:cs="宋体"/>
          <w:kern w:val="0"/>
          <w:szCs w:val="21"/>
        </w:rPr>
        <w:t>∵</w:t>
      </w:r>
      <w:r>
        <w:rPr>
          <w:i/>
          <w:color w:val="000000"/>
          <w:kern w:val="0"/>
          <w:szCs w:val="21"/>
        </w:rPr>
        <w:t>OF</w:t>
      </w:r>
      <w:r>
        <w:rPr>
          <w:rFonts w:ascii="宋体" w:hAnsi="宋体" w:cs="宋体"/>
          <w:color w:val="000000"/>
          <w:kern w:val="0"/>
          <w:szCs w:val="21"/>
        </w:rPr>
        <w:t>平分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AOE</w:t>
      </w:r>
      <w:r>
        <w:rPr>
          <w:rFonts w:hint="eastAsia"/>
          <w:i/>
          <w:color w:val="000000"/>
          <w:kern w:val="0"/>
          <w:szCs w:val="21"/>
        </w:rPr>
        <w:t xml:space="preserve">   </w:t>
      </w:r>
    </w:p>
    <w:p>
      <w:pPr>
        <w:autoSpaceDE w:val="0"/>
        <w:autoSpaceDN w:val="0"/>
        <w:adjustRightInd w:val="0"/>
        <w:spacing w:before="83"/>
        <w:ind w:firstLine="1365" w:firstLineChars="65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∴ ∠</w:t>
      </w:r>
      <w:r>
        <w:rPr>
          <w:rFonts w:hint="eastAsia"/>
          <w:i/>
          <w:color w:val="000000"/>
          <w:kern w:val="0"/>
          <w:szCs w:val="21"/>
        </w:rPr>
        <w:t>AOE</w:t>
      </w:r>
      <w:r>
        <w:rPr>
          <w:rFonts w:hint="eastAsia" w:eastAsia="新宋体"/>
          <w:color w:val="000000"/>
          <w:kern w:val="0"/>
          <w:szCs w:val="21"/>
        </w:rPr>
        <w:t>＝2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rFonts w:hint="eastAsia"/>
          <w:i/>
          <w:color w:val="000000"/>
          <w:kern w:val="0"/>
          <w:szCs w:val="21"/>
        </w:rPr>
        <w:t>E</w:t>
      </w:r>
      <w:r>
        <w:rPr>
          <w:i/>
          <w:color w:val="000000"/>
          <w:kern w:val="0"/>
          <w:szCs w:val="21"/>
        </w:rPr>
        <w:t>OF</w:t>
      </w:r>
      <w:r>
        <w:rPr>
          <w:rFonts w:hint="eastAsia" w:eastAsia="新宋体"/>
          <w:color w:val="000000"/>
          <w:kern w:val="0"/>
          <w:szCs w:val="21"/>
        </w:rPr>
        <w:t>＝2(90°</w:t>
      </w:r>
      <w:r>
        <w:rPr>
          <w:rFonts w:hint="eastAsia" w:ascii="宋体" w:hAnsi="宋体"/>
          <w:color w:val="000000"/>
          <w:kern w:val="0"/>
          <w:szCs w:val="21"/>
        </w:rPr>
        <w:t>-</w:t>
      </w:r>
      <w:r>
        <w:rPr>
          <w:rFonts w:hint="eastAsia"/>
          <w:i/>
          <w:color w:val="000000"/>
          <w:kern w:val="0"/>
          <w:szCs w:val="21"/>
        </w:rPr>
        <w:t xml:space="preserve"> </w:t>
      </w:r>
      <w:r>
        <w:rPr>
          <w:i/>
          <w:color w:val="000000"/>
          <w:kern w:val="0"/>
          <w:szCs w:val="21"/>
        </w:rPr>
        <w:t>m</w:t>
      </w:r>
      <w:r>
        <w:rPr>
          <w:rFonts w:hint="eastAsia" w:ascii="宋体" w:hAnsi="宋体" w:cs="宋体"/>
          <w:color w:val="000000"/>
          <w:kern w:val="0"/>
          <w:szCs w:val="21"/>
        </w:rPr>
        <w:t>°)</w:t>
      </w:r>
      <w:r>
        <w:rPr>
          <w:rFonts w:hint="eastAsia" w:eastAsia="新宋体"/>
          <w:color w:val="000000"/>
          <w:kern w:val="0"/>
          <w:szCs w:val="21"/>
        </w:rPr>
        <w:t xml:space="preserve"> ＝180°</w:t>
      </w:r>
      <w:r>
        <w:rPr>
          <w:rFonts w:hint="eastAsia" w:ascii="宋体" w:hAnsi="宋体"/>
          <w:color w:val="000000"/>
          <w:kern w:val="0"/>
          <w:szCs w:val="21"/>
        </w:rPr>
        <w:t>-</w:t>
      </w:r>
      <w:r>
        <w:rPr>
          <w:rFonts w:hint="eastAsia"/>
          <w:i/>
          <w:color w:val="000000"/>
          <w:kern w:val="0"/>
          <w:szCs w:val="21"/>
        </w:rPr>
        <w:t xml:space="preserve"> </w:t>
      </w:r>
      <w:r>
        <w:rPr>
          <w:rFonts w:hint="eastAsia"/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m</w:t>
      </w:r>
      <w:r>
        <w:rPr>
          <w:rFonts w:hint="eastAsia" w:ascii="宋体" w:hAnsi="宋体" w:cs="宋体"/>
          <w:color w:val="000000"/>
          <w:kern w:val="0"/>
          <w:szCs w:val="21"/>
        </w:rPr>
        <w:t>°</w:t>
      </w:r>
    </w:p>
    <w:p>
      <w:pPr>
        <w:autoSpaceDE w:val="0"/>
        <w:autoSpaceDN w:val="0"/>
        <w:adjustRightInd w:val="0"/>
        <w:spacing w:before="83"/>
        <w:ind w:firstLine="1365" w:firstLineChars="65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∴ ∠</w:t>
      </w:r>
      <w:r>
        <w:rPr>
          <w:rFonts w:hint="eastAsia"/>
          <w:i/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OE</w:t>
      </w:r>
      <w:r>
        <w:rPr>
          <w:rFonts w:hint="eastAsia" w:eastAsia="新宋体"/>
          <w:color w:val="000000"/>
          <w:kern w:val="0"/>
          <w:szCs w:val="21"/>
        </w:rPr>
        <w:t>＝180°</w:t>
      </w:r>
      <w:r>
        <w:rPr>
          <w:rFonts w:hint="eastAsia" w:ascii="宋体" w:hAnsi="宋体"/>
          <w:color w:val="000000"/>
          <w:kern w:val="0"/>
          <w:szCs w:val="21"/>
        </w:rPr>
        <w:t>-</w:t>
      </w:r>
      <w:r>
        <w:rPr>
          <w:rFonts w:hint="eastAsia" w:eastAsia="新宋体"/>
          <w:color w:val="000000"/>
          <w:kern w:val="0"/>
          <w:szCs w:val="21"/>
        </w:rPr>
        <w:t>（180°</w:t>
      </w:r>
      <w:r>
        <w:rPr>
          <w:rFonts w:hint="eastAsia" w:ascii="宋体" w:hAnsi="宋体"/>
          <w:color w:val="000000"/>
          <w:kern w:val="0"/>
          <w:szCs w:val="21"/>
        </w:rPr>
        <w:t>-</w:t>
      </w:r>
      <w:r>
        <w:rPr>
          <w:rFonts w:hint="eastAsia"/>
          <w:i/>
          <w:color w:val="000000"/>
          <w:kern w:val="0"/>
          <w:szCs w:val="21"/>
        </w:rPr>
        <w:t xml:space="preserve"> </w:t>
      </w:r>
      <w:r>
        <w:rPr>
          <w:rFonts w:hint="eastAsia"/>
          <w:color w:val="000000"/>
          <w:kern w:val="0"/>
          <w:szCs w:val="21"/>
        </w:rPr>
        <w:t>2</w:t>
      </w:r>
      <w:r>
        <w:rPr>
          <w:i/>
          <w:color w:val="000000"/>
          <w:kern w:val="0"/>
          <w:szCs w:val="21"/>
        </w:rPr>
        <w:t>m</w:t>
      </w:r>
      <w:r>
        <w:rPr>
          <w:rFonts w:hint="eastAsia" w:ascii="宋体" w:hAnsi="宋体" w:cs="宋体"/>
          <w:color w:val="000000"/>
          <w:kern w:val="0"/>
          <w:szCs w:val="21"/>
        </w:rPr>
        <w:t>°）</w:t>
      </w:r>
      <w:r>
        <w:rPr>
          <w:rFonts w:hint="eastAsia" w:eastAsia="新宋体"/>
          <w:color w:val="000000"/>
          <w:kern w:val="0"/>
          <w:szCs w:val="21"/>
        </w:rPr>
        <w:t>＝2</w:t>
      </w:r>
      <w:r>
        <w:rPr>
          <w:i/>
          <w:color w:val="000000"/>
          <w:kern w:val="0"/>
          <w:szCs w:val="21"/>
        </w:rPr>
        <w:t>m</w:t>
      </w:r>
      <w:r>
        <w:rPr>
          <w:rFonts w:hint="eastAsia" w:ascii="宋体" w:hAnsi="宋体" w:cs="宋体"/>
          <w:color w:val="000000"/>
          <w:kern w:val="0"/>
          <w:szCs w:val="21"/>
        </w:rPr>
        <w:t>°</w:t>
      </w:r>
    </w:p>
    <w:p>
      <w:pPr>
        <w:autoSpaceDE w:val="0"/>
        <w:autoSpaceDN w:val="0"/>
        <w:adjustRightInd w:val="0"/>
        <w:spacing w:before="83"/>
        <w:ind w:firstLine="1365" w:firstLineChars="650"/>
        <w:jc w:val="left"/>
        <w:rPr>
          <w:rFonts w:hint="eastAsia" w:ascii="宋体" w:hAnsi="宋体" w:cs="宋体"/>
          <w:color w:val="000000"/>
          <w:kern w:val="0"/>
          <w:szCs w:val="21"/>
        </w:rPr>
      </w:pPr>
      <w:r>
        <w:rPr>
          <w:rFonts w:hint="eastAsia" w:ascii="宋体" w:hAnsi="宋体" w:cs="宋体"/>
          <w:color w:val="000000"/>
          <w:kern w:val="0"/>
          <w:szCs w:val="21"/>
        </w:rPr>
        <w:t>即 ∠</w:t>
      </w:r>
      <w:r>
        <w:rPr>
          <w:rFonts w:hint="eastAsia"/>
          <w:i/>
          <w:color w:val="000000"/>
          <w:kern w:val="0"/>
          <w:szCs w:val="21"/>
        </w:rPr>
        <w:t>B</w:t>
      </w:r>
      <w:r>
        <w:rPr>
          <w:i/>
          <w:color w:val="000000"/>
          <w:kern w:val="0"/>
          <w:szCs w:val="21"/>
        </w:rPr>
        <w:t>OE</w:t>
      </w:r>
      <w:r>
        <w:rPr>
          <w:rFonts w:hint="eastAsia" w:eastAsia="新宋体"/>
          <w:color w:val="000000"/>
          <w:kern w:val="0"/>
          <w:szCs w:val="21"/>
        </w:rPr>
        <w:t>＝2</w:t>
      </w:r>
      <w:r>
        <w:rPr>
          <w:rFonts w:hint="eastAsia" w:ascii="宋体" w:hAnsi="宋体" w:cs="宋体"/>
          <w:color w:val="000000"/>
          <w:kern w:val="0"/>
          <w:szCs w:val="21"/>
        </w:rPr>
        <w:t>∠</w:t>
      </w:r>
      <w:r>
        <w:rPr>
          <w:i/>
          <w:color w:val="000000"/>
          <w:kern w:val="0"/>
          <w:szCs w:val="21"/>
        </w:rPr>
        <w:t>COF</w:t>
      </w:r>
      <w:r>
        <w:rPr>
          <w:rFonts w:ascii="宋体" w:hAnsi="宋体"/>
          <w:szCs w:val="21"/>
        </w:rPr>
        <w:t>…………………………………</w:t>
      </w:r>
      <w:r>
        <w:rPr>
          <w:rFonts w:hint="eastAsia" w:ascii="宋体" w:hAnsi="宋体"/>
          <w:szCs w:val="21"/>
        </w:rPr>
        <w:t>8分</w:t>
      </w:r>
    </w:p>
    <w:p>
      <w:pPr>
        <w:rPr>
          <w:rFonts w:hint="eastAsia" w:eastAsia="新宋体"/>
          <w:color w:val="000000"/>
          <w:kern w:val="0"/>
          <w:szCs w:val="21"/>
        </w:rPr>
      </w:pPr>
      <w:r>
        <w:rPr>
          <w:rFonts w:hint="eastAsia"/>
        </w:rPr>
        <w:t>26．解：（1）</w:t>
      </w:r>
      <w:r>
        <w:rPr>
          <w:rFonts w:hint="eastAsia"/>
          <w:i/>
          <w:color w:val="000000"/>
          <w:kern w:val="0"/>
          <w:szCs w:val="21"/>
        </w:rPr>
        <w:t>MN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rFonts w:hint="eastAsia" w:ascii="宋体" w:hAnsi="宋体"/>
          <w:color w:val="000000"/>
          <w:kern w:val="0"/>
          <w:szCs w:val="21"/>
        </w:rPr>
        <w:t>|-3-1|</w:t>
      </w:r>
      <w:r>
        <w:rPr>
          <w:rFonts w:hint="eastAsia" w:eastAsia="新宋体"/>
          <w:color w:val="000000"/>
          <w:kern w:val="0"/>
          <w:szCs w:val="21"/>
        </w:rPr>
        <w:t>＝4</w:t>
      </w:r>
      <w:r>
        <w:rPr>
          <w:rFonts w:ascii="宋体" w:hAnsi="宋体"/>
          <w:szCs w:val="21"/>
        </w:rPr>
        <w:t>…………………………………</w:t>
      </w:r>
      <w:r>
        <w:rPr>
          <w:rFonts w:hint="eastAsia" w:ascii="宋体" w:hAnsi="宋体"/>
          <w:szCs w:val="21"/>
        </w:rPr>
        <w:t>2分</w:t>
      </w:r>
    </w:p>
    <w:p>
      <w:pPr>
        <w:rPr>
          <w:rFonts w:hint="eastAsia" w:ascii="宋体" w:hAnsi="宋体"/>
          <w:szCs w:val="21"/>
        </w:rPr>
      </w:pPr>
      <w:r>
        <w:rPr>
          <w:rFonts w:hint="eastAsia" w:eastAsia="新宋体"/>
          <w:color w:val="000000"/>
          <w:kern w:val="0"/>
          <w:szCs w:val="21"/>
        </w:rPr>
        <w:t xml:space="preserve">       （2）</w:t>
      </w:r>
      <w:r>
        <w:rPr>
          <w:rFonts w:hint="eastAsia" w:ascii="宋体" w:hAnsi="宋体"/>
          <w:color w:val="000000"/>
          <w:kern w:val="0"/>
          <w:szCs w:val="21"/>
        </w:rPr>
        <w:t>|</w:t>
      </w:r>
      <w:r>
        <w:rPr>
          <w:rFonts w:hint="eastAsia" w:eastAsia="新宋体"/>
          <w:i/>
          <w:color w:val="000000"/>
          <w:kern w:val="0"/>
          <w:szCs w:val="21"/>
        </w:rPr>
        <w:t>x</w:t>
      </w:r>
      <w:r>
        <w:rPr>
          <w:rFonts w:hint="eastAsia" w:ascii="宋体" w:hAnsi="宋体"/>
          <w:color w:val="000000"/>
          <w:kern w:val="0"/>
          <w:szCs w:val="21"/>
        </w:rPr>
        <w:t>-</w:t>
      </w:r>
      <w:r>
        <w:rPr>
          <w:rFonts w:hint="eastAsia" w:eastAsia="新宋体"/>
          <w:color w:val="000000"/>
          <w:kern w:val="0"/>
          <w:szCs w:val="21"/>
        </w:rPr>
        <w:t>(</w:t>
      </w:r>
      <w:r>
        <w:rPr>
          <w:rFonts w:hint="eastAsia" w:ascii="宋体" w:hAnsi="宋体"/>
          <w:color w:val="000000"/>
          <w:kern w:val="0"/>
          <w:szCs w:val="21"/>
        </w:rPr>
        <w:t>-</w:t>
      </w:r>
      <w:r>
        <w:rPr>
          <w:rFonts w:hint="eastAsia" w:eastAsia="新宋体"/>
          <w:color w:val="000000"/>
          <w:kern w:val="0"/>
          <w:szCs w:val="21"/>
        </w:rPr>
        <w:t>3)</w:t>
      </w:r>
      <w:r>
        <w:rPr>
          <w:rFonts w:hint="eastAsia" w:ascii="宋体" w:hAnsi="宋体"/>
          <w:color w:val="000000"/>
          <w:kern w:val="0"/>
          <w:szCs w:val="21"/>
        </w:rPr>
        <w:t>|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rFonts w:hint="eastAsia" w:ascii="宋体" w:hAnsi="宋体"/>
          <w:color w:val="000000"/>
          <w:kern w:val="0"/>
          <w:szCs w:val="21"/>
        </w:rPr>
        <w:t>|</w:t>
      </w:r>
      <w:r>
        <w:rPr>
          <w:rFonts w:hint="eastAsia" w:eastAsia="新宋体"/>
          <w:i/>
          <w:color w:val="000000"/>
          <w:kern w:val="0"/>
          <w:szCs w:val="21"/>
        </w:rPr>
        <w:t>x</w:t>
      </w:r>
      <w:r>
        <w:rPr>
          <w:rFonts w:hint="eastAsia" w:ascii="宋体" w:hAnsi="宋体"/>
          <w:color w:val="000000"/>
          <w:kern w:val="0"/>
          <w:szCs w:val="21"/>
        </w:rPr>
        <w:t>-</w:t>
      </w:r>
      <w:r>
        <w:rPr>
          <w:rFonts w:hint="eastAsia" w:eastAsia="新宋体"/>
          <w:color w:val="000000"/>
          <w:kern w:val="0"/>
          <w:szCs w:val="21"/>
        </w:rPr>
        <w:t>1</w:t>
      </w:r>
      <w:r>
        <w:rPr>
          <w:rFonts w:hint="eastAsia" w:ascii="宋体" w:hAnsi="宋体"/>
          <w:color w:val="000000"/>
          <w:kern w:val="0"/>
          <w:szCs w:val="21"/>
        </w:rPr>
        <w:t xml:space="preserve">|  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∴ </w:t>
      </w:r>
      <w:r>
        <w:rPr>
          <w:i/>
          <w:szCs w:val="21"/>
        </w:rPr>
        <w:t>x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rFonts w:hint="eastAsia" w:ascii="宋体" w:hAnsi="宋体"/>
          <w:szCs w:val="21"/>
        </w:rPr>
        <w:t>-1</w:t>
      </w:r>
      <w:r>
        <w:rPr>
          <w:rFonts w:ascii="宋体" w:hAnsi="宋体"/>
          <w:szCs w:val="21"/>
        </w:rPr>
        <w:t>…………………………………</w:t>
      </w:r>
      <w:r>
        <w:rPr>
          <w:rFonts w:hint="eastAsia" w:ascii="宋体" w:hAnsi="宋体"/>
          <w:szCs w:val="21"/>
        </w:rPr>
        <w:t>6分</w:t>
      </w:r>
    </w:p>
    <w:p>
      <w:pPr>
        <w:rPr>
          <w:rFonts w:hint="eastAsia" w:ascii="宋体" w:hAnsi="宋体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/>
          <w:szCs w:val="21"/>
        </w:rPr>
        <w:t xml:space="preserve">       （3）</w:t>
      </w:r>
      <w:r>
        <w:rPr>
          <w:rFonts w:hint="eastAsia" w:ascii="宋体" w:hAnsi="宋体"/>
          <w:color w:val="000000"/>
          <w:kern w:val="0"/>
          <w:szCs w:val="21"/>
        </w:rPr>
        <w:t>|</w:t>
      </w:r>
      <w:r>
        <w:rPr>
          <w:rFonts w:hint="eastAsia" w:eastAsia="新宋体"/>
          <w:i/>
          <w:color w:val="000000"/>
          <w:kern w:val="0"/>
          <w:szCs w:val="21"/>
        </w:rPr>
        <w:t>x</w:t>
      </w:r>
      <w:r>
        <w:rPr>
          <w:rFonts w:hint="eastAsia" w:ascii="宋体" w:hAnsi="宋体"/>
          <w:color w:val="000000"/>
          <w:kern w:val="0"/>
          <w:szCs w:val="21"/>
        </w:rPr>
        <w:t>-</w:t>
      </w:r>
      <w:r>
        <w:rPr>
          <w:rFonts w:hint="eastAsia" w:eastAsia="新宋体"/>
          <w:color w:val="000000"/>
          <w:kern w:val="0"/>
          <w:szCs w:val="21"/>
        </w:rPr>
        <w:t>(</w:t>
      </w:r>
      <w:r>
        <w:rPr>
          <w:rFonts w:hint="eastAsia" w:ascii="宋体" w:hAnsi="宋体"/>
          <w:color w:val="000000"/>
          <w:kern w:val="0"/>
          <w:szCs w:val="21"/>
        </w:rPr>
        <w:t>-</w:t>
      </w:r>
      <w:r>
        <w:rPr>
          <w:rFonts w:hint="eastAsia" w:eastAsia="新宋体"/>
          <w:color w:val="000000"/>
          <w:kern w:val="0"/>
          <w:szCs w:val="21"/>
        </w:rPr>
        <w:t>3)</w:t>
      </w:r>
      <w:r>
        <w:rPr>
          <w:rFonts w:hint="eastAsia" w:ascii="宋体" w:hAnsi="宋体"/>
          <w:color w:val="000000"/>
          <w:kern w:val="0"/>
          <w:szCs w:val="21"/>
        </w:rPr>
        <w:t>|+|</w:t>
      </w:r>
      <w:r>
        <w:rPr>
          <w:rFonts w:hint="eastAsia" w:eastAsia="新宋体"/>
          <w:i/>
          <w:color w:val="000000"/>
          <w:kern w:val="0"/>
          <w:szCs w:val="21"/>
        </w:rPr>
        <w:t>x</w:t>
      </w:r>
      <w:r>
        <w:rPr>
          <w:rFonts w:hint="eastAsia" w:ascii="宋体" w:hAnsi="宋体"/>
          <w:color w:val="000000"/>
          <w:kern w:val="0"/>
          <w:szCs w:val="21"/>
        </w:rPr>
        <w:t>-</w:t>
      </w:r>
      <w:r>
        <w:rPr>
          <w:rFonts w:hint="eastAsia" w:eastAsia="新宋体"/>
          <w:color w:val="000000"/>
          <w:kern w:val="0"/>
          <w:szCs w:val="21"/>
        </w:rPr>
        <w:t>1</w:t>
      </w:r>
      <w:r>
        <w:rPr>
          <w:rFonts w:hint="eastAsia" w:ascii="宋体" w:hAnsi="宋体"/>
          <w:color w:val="000000"/>
          <w:kern w:val="0"/>
          <w:szCs w:val="21"/>
        </w:rPr>
        <w:t>|</w:t>
      </w:r>
      <w:r>
        <w:rPr>
          <w:rFonts w:hint="eastAsia" w:eastAsia="新宋体"/>
          <w:color w:val="000000"/>
          <w:kern w:val="0"/>
          <w:szCs w:val="21"/>
        </w:rPr>
        <w:t xml:space="preserve">＝6  </w:t>
      </w:r>
      <w:r>
        <w:rPr>
          <w:rFonts w:hint="eastAsia" w:ascii="宋体" w:hAnsi="宋体" w:cs="宋体"/>
          <w:color w:val="000000"/>
          <w:kern w:val="0"/>
          <w:szCs w:val="21"/>
        </w:rPr>
        <w:t xml:space="preserve">∴ </w:t>
      </w:r>
      <w:r>
        <w:rPr>
          <w:i/>
          <w:szCs w:val="21"/>
        </w:rPr>
        <w:t>x</w:t>
      </w:r>
      <w:r>
        <w:rPr>
          <w:rFonts w:hint="eastAsia" w:eastAsia="新宋体"/>
          <w:color w:val="000000"/>
          <w:kern w:val="0"/>
          <w:szCs w:val="21"/>
        </w:rPr>
        <w:t>＝</w:t>
      </w:r>
      <w:r>
        <w:rPr>
          <w:rFonts w:hint="eastAsia" w:ascii="宋体" w:hAnsi="宋体"/>
          <w:szCs w:val="21"/>
        </w:rPr>
        <w:t>-4或2</w:t>
      </w:r>
      <w:r>
        <w:rPr>
          <w:rFonts w:ascii="宋体" w:hAnsi="宋体"/>
          <w:szCs w:val="21"/>
        </w:rPr>
        <w:t>…………………………………</w:t>
      </w:r>
      <w:r>
        <w:rPr>
          <w:rFonts w:hint="eastAsia" w:ascii="宋体" w:hAnsi="宋体"/>
          <w:szCs w:val="21"/>
        </w:rPr>
        <w:t>10分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书宋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NlYzgzYmUyYzQ1MGY2M2I2MDgzYWRlOTU0OTkwOGEifQ=="/>
  </w:docVars>
  <w:rsids>
    <w:rsidRoot w:val="0063441A"/>
    <w:rsid w:val="00000DE1"/>
    <w:rsid w:val="00015160"/>
    <w:rsid w:val="00017387"/>
    <w:rsid w:val="000261CB"/>
    <w:rsid w:val="000278C0"/>
    <w:rsid w:val="00031694"/>
    <w:rsid w:val="00046390"/>
    <w:rsid w:val="000564B9"/>
    <w:rsid w:val="000739E5"/>
    <w:rsid w:val="000761CE"/>
    <w:rsid w:val="00081817"/>
    <w:rsid w:val="00084A8C"/>
    <w:rsid w:val="000941A1"/>
    <w:rsid w:val="0009526C"/>
    <w:rsid w:val="00095F6A"/>
    <w:rsid w:val="0009626C"/>
    <w:rsid w:val="00096BD9"/>
    <w:rsid w:val="000A2618"/>
    <w:rsid w:val="000B4386"/>
    <w:rsid w:val="000C27F1"/>
    <w:rsid w:val="000C3034"/>
    <w:rsid w:val="000C5E83"/>
    <w:rsid w:val="000C66C3"/>
    <w:rsid w:val="000F1A8C"/>
    <w:rsid w:val="00101621"/>
    <w:rsid w:val="00102E76"/>
    <w:rsid w:val="001064F3"/>
    <w:rsid w:val="00107FB4"/>
    <w:rsid w:val="00111678"/>
    <w:rsid w:val="00114714"/>
    <w:rsid w:val="001163F0"/>
    <w:rsid w:val="00122B10"/>
    <w:rsid w:val="001377A3"/>
    <w:rsid w:val="00140293"/>
    <w:rsid w:val="00150165"/>
    <w:rsid w:val="00151854"/>
    <w:rsid w:val="00157CBE"/>
    <w:rsid w:val="001608B1"/>
    <w:rsid w:val="0016416B"/>
    <w:rsid w:val="00165541"/>
    <w:rsid w:val="001751A7"/>
    <w:rsid w:val="0019665B"/>
    <w:rsid w:val="00197F32"/>
    <w:rsid w:val="001B2A62"/>
    <w:rsid w:val="001B508E"/>
    <w:rsid w:val="001C3204"/>
    <w:rsid w:val="001D0CA5"/>
    <w:rsid w:val="001D1998"/>
    <w:rsid w:val="001D3448"/>
    <w:rsid w:val="001E7F3E"/>
    <w:rsid w:val="0020191C"/>
    <w:rsid w:val="00212191"/>
    <w:rsid w:val="002219B1"/>
    <w:rsid w:val="00230297"/>
    <w:rsid w:val="002340EA"/>
    <w:rsid w:val="0024178C"/>
    <w:rsid w:val="00241B26"/>
    <w:rsid w:val="00246AE3"/>
    <w:rsid w:val="00247CE6"/>
    <w:rsid w:val="00251D05"/>
    <w:rsid w:val="0025476C"/>
    <w:rsid w:val="00285D7A"/>
    <w:rsid w:val="00294011"/>
    <w:rsid w:val="00294508"/>
    <w:rsid w:val="00297D92"/>
    <w:rsid w:val="002A16FE"/>
    <w:rsid w:val="002B0D3E"/>
    <w:rsid w:val="002B2925"/>
    <w:rsid w:val="002E2A69"/>
    <w:rsid w:val="002F04B4"/>
    <w:rsid w:val="002F5DC8"/>
    <w:rsid w:val="002F76F4"/>
    <w:rsid w:val="00304DEC"/>
    <w:rsid w:val="00310952"/>
    <w:rsid w:val="00335238"/>
    <w:rsid w:val="00340124"/>
    <w:rsid w:val="0034485B"/>
    <w:rsid w:val="00361466"/>
    <w:rsid w:val="00361CC3"/>
    <w:rsid w:val="00365A51"/>
    <w:rsid w:val="00372E45"/>
    <w:rsid w:val="00390C2B"/>
    <w:rsid w:val="003A05E5"/>
    <w:rsid w:val="003A5B71"/>
    <w:rsid w:val="003D02FA"/>
    <w:rsid w:val="003D7318"/>
    <w:rsid w:val="003E4B14"/>
    <w:rsid w:val="003E7ADE"/>
    <w:rsid w:val="003F3D4D"/>
    <w:rsid w:val="003F5E25"/>
    <w:rsid w:val="004151FC"/>
    <w:rsid w:val="00420D47"/>
    <w:rsid w:val="00431059"/>
    <w:rsid w:val="00433895"/>
    <w:rsid w:val="00435306"/>
    <w:rsid w:val="0044161D"/>
    <w:rsid w:val="00441CB0"/>
    <w:rsid w:val="00442A40"/>
    <w:rsid w:val="00451799"/>
    <w:rsid w:val="004531C3"/>
    <w:rsid w:val="004563C7"/>
    <w:rsid w:val="00470FF1"/>
    <w:rsid w:val="00471EA4"/>
    <w:rsid w:val="00481C4B"/>
    <w:rsid w:val="004A3831"/>
    <w:rsid w:val="004B02EA"/>
    <w:rsid w:val="004B756D"/>
    <w:rsid w:val="004C11CB"/>
    <w:rsid w:val="004C1439"/>
    <w:rsid w:val="004C45CD"/>
    <w:rsid w:val="004D1E2A"/>
    <w:rsid w:val="004D3DB5"/>
    <w:rsid w:val="004E535C"/>
    <w:rsid w:val="005102C9"/>
    <w:rsid w:val="00510D0C"/>
    <w:rsid w:val="005159A7"/>
    <w:rsid w:val="00520D3C"/>
    <w:rsid w:val="00521A3D"/>
    <w:rsid w:val="00523506"/>
    <w:rsid w:val="00523C11"/>
    <w:rsid w:val="00524667"/>
    <w:rsid w:val="00531AD2"/>
    <w:rsid w:val="005328BC"/>
    <w:rsid w:val="00534014"/>
    <w:rsid w:val="0054114B"/>
    <w:rsid w:val="005433CB"/>
    <w:rsid w:val="005512CC"/>
    <w:rsid w:val="00553AB8"/>
    <w:rsid w:val="00560D3C"/>
    <w:rsid w:val="0058789B"/>
    <w:rsid w:val="005931E4"/>
    <w:rsid w:val="00594B28"/>
    <w:rsid w:val="005B6537"/>
    <w:rsid w:val="005C11BA"/>
    <w:rsid w:val="005C7C9C"/>
    <w:rsid w:val="005D09DC"/>
    <w:rsid w:val="005D1F70"/>
    <w:rsid w:val="005E62D3"/>
    <w:rsid w:val="005F1508"/>
    <w:rsid w:val="00612F42"/>
    <w:rsid w:val="00613915"/>
    <w:rsid w:val="0063441A"/>
    <w:rsid w:val="0064565B"/>
    <w:rsid w:val="00645FF7"/>
    <w:rsid w:val="00654C79"/>
    <w:rsid w:val="0066061E"/>
    <w:rsid w:val="00662A2C"/>
    <w:rsid w:val="00662F72"/>
    <w:rsid w:val="00672629"/>
    <w:rsid w:val="00675967"/>
    <w:rsid w:val="00683713"/>
    <w:rsid w:val="006849C1"/>
    <w:rsid w:val="006866CA"/>
    <w:rsid w:val="006B497A"/>
    <w:rsid w:val="006B688C"/>
    <w:rsid w:val="006B7A13"/>
    <w:rsid w:val="006C25CC"/>
    <w:rsid w:val="006C5316"/>
    <w:rsid w:val="006D4C59"/>
    <w:rsid w:val="006E511E"/>
    <w:rsid w:val="006F1BC9"/>
    <w:rsid w:val="006F3500"/>
    <w:rsid w:val="006F4212"/>
    <w:rsid w:val="006F54B3"/>
    <w:rsid w:val="00701B27"/>
    <w:rsid w:val="00707ABF"/>
    <w:rsid w:val="00713A2B"/>
    <w:rsid w:val="00713AC6"/>
    <w:rsid w:val="007256B9"/>
    <w:rsid w:val="00726E0D"/>
    <w:rsid w:val="00731637"/>
    <w:rsid w:val="00737AB9"/>
    <w:rsid w:val="00745FA9"/>
    <w:rsid w:val="007514E5"/>
    <w:rsid w:val="00764103"/>
    <w:rsid w:val="00777FD6"/>
    <w:rsid w:val="00784E78"/>
    <w:rsid w:val="007A13B9"/>
    <w:rsid w:val="007A1483"/>
    <w:rsid w:val="007B0EEF"/>
    <w:rsid w:val="007B3B0D"/>
    <w:rsid w:val="007C0D90"/>
    <w:rsid w:val="007C1304"/>
    <w:rsid w:val="007C1CE1"/>
    <w:rsid w:val="007D20C0"/>
    <w:rsid w:val="007D21A7"/>
    <w:rsid w:val="007E0396"/>
    <w:rsid w:val="007E373F"/>
    <w:rsid w:val="007E3873"/>
    <w:rsid w:val="007E40C2"/>
    <w:rsid w:val="0081398A"/>
    <w:rsid w:val="00835EF2"/>
    <w:rsid w:val="00846457"/>
    <w:rsid w:val="00846E2E"/>
    <w:rsid w:val="0086361B"/>
    <w:rsid w:val="00864AA7"/>
    <w:rsid w:val="00870174"/>
    <w:rsid w:val="00871523"/>
    <w:rsid w:val="008834FB"/>
    <w:rsid w:val="008A0AD1"/>
    <w:rsid w:val="008A343C"/>
    <w:rsid w:val="008A5B1E"/>
    <w:rsid w:val="008A63FE"/>
    <w:rsid w:val="008B0784"/>
    <w:rsid w:val="008B33A0"/>
    <w:rsid w:val="008C7247"/>
    <w:rsid w:val="008D0F25"/>
    <w:rsid w:val="008D6BD3"/>
    <w:rsid w:val="008D7C2A"/>
    <w:rsid w:val="008E1D1C"/>
    <w:rsid w:val="009103F6"/>
    <w:rsid w:val="00924E13"/>
    <w:rsid w:val="009254C8"/>
    <w:rsid w:val="009276AA"/>
    <w:rsid w:val="00940018"/>
    <w:rsid w:val="0094021B"/>
    <w:rsid w:val="009416BD"/>
    <w:rsid w:val="00953DF3"/>
    <w:rsid w:val="0096693D"/>
    <w:rsid w:val="00966A00"/>
    <w:rsid w:val="00985E7D"/>
    <w:rsid w:val="009938F1"/>
    <w:rsid w:val="009A6807"/>
    <w:rsid w:val="009B15C3"/>
    <w:rsid w:val="009B29D0"/>
    <w:rsid w:val="009B7244"/>
    <w:rsid w:val="009C01B5"/>
    <w:rsid w:val="009C49DE"/>
    <w:rsid w:val="009D10C9"/>
    <w:rsid w:val="009D3801"/>
    <w:rsid w:val="009D4D72"/>
    <w:rsid w:val="009D6276"/>
    <w:rsid w:val="009E168C"/>
    <w:rsid w:val="009E3E5E"/>
    <w:rsid w:val="009E7186"/>
    <w:rsid w:val="009F7C2E"/>
    <w:rsid w:val="00A06F48"/>
    <w:rsid w:val="00A12467"/>
    <w:rsid w:val="00A164EF"/>
    <w:rsid w:val="00A17BD7"/>
    <w:rsid w:val="00A23B66"/>
    <w:rsid w:val="00A23F1B"/>
    <w:rsid w:val="00A42358"/>
    <w:rsid w:val="00A44A43"/>
    <w:rsid w:val="00A46E4A"/>
    <w:rsid w:val="00A477A3"/>
    <w:rsid w:val="00A64CB7"/>
    <w:rsid w:val="00A72ECE"/>
    <w:rsid w:val="00A83B38"/>
    <w:rsid w:val="00AA55B2"/>
    <w:rsid w:val="00AB27E6"/>
    <w:rsid w:val="00AC13C2"/>
    <w:rsid w:val="00AC5B7A"/>
    <w:rsid w:val="00AC6483"/>
    <w:rsid w:val="00AC6915"/>
    <w:rsid w:val="00AD380C"/>
    <w:rsid w:val="00AD4313"/>
    <w:rsid w:val="00AF44D0"/>
    <w:rsid w:val="00AF4A04"/>
    <w:rsid w:val="00AF7B60"/>
    <w:rsid w:val="00B01445"/>
    <w:rsid w:val="00B0724C"/>
    <w:rsid w:val="00B15539"/>
    <w:rsid w:val="00B169DF"/>
    <w:rsid w:val="00B41504"/>
    <w:rsid w:val="00B47EDF"/>
    <w:rsid w:val="00B5579A"/>
    <w:rsid w:val="00B56260"/>
    <w:rsid w:val="00B57995"/>
    <w:rsid w:val="00B80404"/>
    <w:rsid w:val="00B8535F"/>
    <w:rsid w:val="00B90CB7"/>
    <w:rsid w:val="00B95988"/>
    <w:rsid w:val="00BA6C92"/>
    <w:rsid w:val="00BB0BEE"/>
    <w:rsid w:val="00BB25BC"/>
    <w:rsid w:val="00BC4A8A"/>
    <w:rsid w:val="00BC755B"/>
    <w:rsid w:val="00BD5119"/>
    <w:rsid w:val="00BE657D"/>
    <w:rsid w:val="00BE6711"/>
    <w:rsid w:val="00BF3FBA"/>
    <w:rsid w:val="00C02FC6"/>
    <w:rsid w:val="00C132E0"/>
    <w:rsid w:val="00C23022"/>
    <w:rsid w:val="00C24DD4"/>
    <w:rsid w:val="00C26F6A"/>
    <w:rsid w:val="00C34CC0"/>
    <w:rsid w:val="00C4256C"/>
    <w:rsid w:val="00C51C30"/>
    <w:rsid w:val="00C57004"/>
    <w:rsid w:val="00C60B67"/>
    <w:rsid w:val="00C70492"/>
    <w:rsid w:val="00C73781"/>
    <w:rsid w:val="00C756D4"/>
    <w:rsid w:val="00C75F92"/>
    <w:rsid w:val="00C94D05"/>
    <w:rsid w:val="00C959FE"/>
    <w:rsid w:val="00C97BD4"/>
    <w:rsid w:val="00CA5C23"/>
    <w:rsid w:val="00CA6B16"/>
    <w:rsid w:val="00CA712B"/>
    <w:rsid w:val="00CB574A"/>
    <w:rsid w:val="00CC0A45"/>
    <w:rsid w:val="00CC14F2"/>
    <w:rsid w:val="00CD0BF8"/>
    <w:rsid w:val="00CD150B"/>
    <w:rsid w:val="00CD4CB9"/>
    <w:rsid w:val="00CE062C"/>
    <w:rsid w:val="00CE38AB"/>
    <w:rsid w:val="00CE647A"/>
    <w:rsid w:val="00D00BB1"/>
    <w:rsid w:val="00D03DFF"/>
    <w:rsid w:val="00D051DD"/>
    <w:rsid w:val="00D06F4F"/>
    <w:rsid w:val="00D10D4F"/>
    <w:rsid w:val="00D1125A"/>
    <w:rsid w:val="00D21FC0"/>
    <w:rsid w:val="00D250C6"/>
    <w:rsid w:val="00D26AC1"/>
    <w:rsid w:val="00D31A99"/>
    <w:rsid w:val="00D338EF"/>
    <w:rsid w:val="00D41E05"/>
    <w:rsid w:val="00D444A8"/>
    <w:rsid w:val="00D46610"/>
    <w:rsid w:val="00D548C0"/>
    <w:rsid w:val="00D631CD"/>
    <w:rsid w:val="00D81734"/>
    <w:rsid w:val="00D82EE9"/>
    <w:rsid w:val="00D849B1"/>
    <w:rsid w:val="00D87D82"/>
    <w:rsid w:val="00D93994"/>
    <w:rsid w:val="00D95012"/>
    <w:rsid w:val="00DA76CE"/>
    <w:rsid w:val="00DC3938"/>
    <w:rsid w:val="00DC7F6F"/>
    <w:rsid w:val="00DD2D25"/>
    <w:rsid w:val="00DD3A2E"/>
    <w:rsid w:val="00DD40C4"/>
    <w:rsid w:val="00DD7179"/>
    <w:rsid w:val="00DE3DB9"/>
    <w:rsid w:val="00DF05FE"/>
    <w:rsid w:val="00DF2DEA"/>
    <w:rsid w:val="00E00348"/>
    <w:rsid w:val="00E02FF5"/>
    <w:rsid w:val="00E03171"/>
    <w:rsid w:val="00E26328"/>
    <w:rsid w:val="00E3010F"/>
    <w:rsid w:val="00E4072C"/>
    <w:rsid w:val="00E53DF1"/>
    <w:rsid w:val="00E579D3"/>
    <w:rsid w:val="00E6215D"/>
    <w:rsid w:val="00E62B8B"/>
    <w:rsid w:val="00E76DAE"/>
    <w:rsid w:val="00E97456"/>
    <w:rsid w:val="00EA5352"/>
    <w:rsid w:val="00EB4CC5"/>
    <w:rsid w:val="00EE311F"/>
    <w:rsid w:val="00EE3B7E"/>
    <w:rsid w:val="00EF1237"/>
    <w:rsid w:val="00EF1DC3"/>
    <w:rsid w:val="00EF31DD"/>
    <w:rsid w:val="00F00557"/>
    <w:rsid w:val="00F0207E"/>
    <w:rsid w:val="00F03BA3"/>
    <w:rsid w:val="00F057A8"/>
    <w:rsid w:val="00F0681E"/>
    <w:rsid w:val="00F152BD"/>
    <w:rsid w:val="00F34D41"/>
    <w:rsid w:val="00F361E0"/>
    <w:rsid w:val="00F37B3A"/>
    <w:rsid w:val="00F403B4"/>
    <w:rsid w:val="00F43D70"/>
    <w:rsid w:val="00F56223"/>
    <w:rsid w:val="00F66D6D"/>
    <w:rsid w:val="00F75B5E"/>
    <w:rsid w:val="00F94617"/>
    <w:rsid w:val="00F94F94"/>
    <w:rsid w:val="00F97792"/>
    <w:rsid w:val="00FA5DFA"/>
    <w:rsid w:val="00FB3AA2"/>
    <w:rsid w:val="00FB40B5"/>
    <w:rsid w:val="00FB44CC"/>
    <w:rsid w:val="00FC68E7"/>
    <w:rsid w:val="00FD1691"/>
    <w:rsid w:val="00FD4397"/>
    <w:rsid w:val="00FE5957"/>
    <w:rsid w:val="00FF2962"/>
    <w:rsid w:val="00FF4F5E"/>
    <w:rsid w:val="0B494EC2"/>
    <w:rsid w:val="191434C7"/>
    <w:rsid w:val="1E6158CB"/>
    <w:rsid w:val="43C130CF"/>
    <w:rsid w:val="58CE5265"/>
    <w:rsid w:val="69BB0E9B"/>
    <w:rsid w:val="7040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0"/>
    </w:rPr>
  </w:style>
  <w:style w:type="character" w:customStyle="1" w:styleId="8">
    <w:name w:val="批注框文本 Char"/>
    <w:link w:val="2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  <w:style w:type="paragraph" w:customStyle="1" w:styleId="11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styleId="12">
    <w:name w:val="Placeholder Text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 Corp.</Company>
  <Pages>1</Pages>
  <Words>190</Words>
  <Characters>1085</Characters>
  <Lines>9</Lines>
  <Paragraphs>2</Paragraphs>
  <TotalTime>2</TotalTime>
  <ScaleCrop>false</ScaleCrop>
  <LinksUpToDate>false</LinksUpToDate>
  <CharactersWithSpaces>1273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2016-04-12T13:57:00Z</dcterms:created>
  <dc:creator>User</dc:creator>
  <cp:lastModifiedBy>Administrator</cp:lastModifiedBy>
  <cp:lastPrinted>2022-12-08T14:35:00Z</cp:lastPrinted>
  <dcterms:modified xsi:type="dcterms:W3CDTF">2023-02-09T08:36:31Z</dcterms:modified>
  <dc:title>2016年初中毕业学业水平考试数学模拟试题（一）答案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