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07025" cy="8178800"/>
            <wp:effectExtent l="0" t="0" r="3175" b="12700"/>
            <wp:docPr id="16" name="图片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t="-703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7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8595" cy="8288020"/>
            <wp:effectExtent l="0" t="0" r="8255" b="17780"/>
            <wp:docPr id="18" name="图片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8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190230"/>
            <wp:effectExtent l="0" t="0" r="1270" b="1270"/>
            <wp:docPr id="17" name="图片 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33410"/>
            <wp:effectExtent l="0" t="0" r="8890" b="15240"/>
            <wp:docPr id="15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80405" cy="2981325"/>
            <wp:effectExtent l="0" t="0" r="0" b="9525"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107" t="28332" r="-4436" b="35394"/>
                    <a:stretch>
                      <a:fillRect/>
                    </a:stretch>
                  </pic:blipFill>
                  <pic:spPr>
                    <a:xfrm>
                      <a:off x="0" y="0"/>
                      <a:ext cx="578040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A437C5"/>
    <w:rsid w:val="045074CD"/>
    <w:rsid w:val="1BA437C5"/>
    <w:rsid w:val="4E4A1B61"/>
    <w:rsid w:val="4F9672A2"/>
    <w:rsid w:val="514D5093"/>
    <w:rsid w:val="59F943AB"/>
    <w:rsid w:val="69436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2019-09-29T07:10:00Z</dcterms:created>
  <dc:creator>shilong</dc:creator>
  <cp:lastModifiedBy>。</cp:lastModifiedBy>
  <dcterms:modified xsi:type="dcterms:W3CDTF">2023-03-16T02:31:41Z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A735BC13B181411588BF892E15F146A1</vt:lpwstr>
  </property>
</Properties>
</file>