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四年级下册数学单元测试-1.四则混合运算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1.下列算式中，按照加→除→减的顺序计算的是（   ）            </w:t>
      </w:r>
    </w:p>
    <w:p>
      <w:pPr>
        <w:spacing w:after="0" w:line="360" w:lineRule="auto"/>
        <w:ind w:left="150"/>
      </w:pPr>
      <w:r>
        <w:t>A. 120＋60÷6－4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(120＋60)÷6－4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120＋(60÷6－4)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2.4643－(1836＋948)=（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B. 398                                       C. 889                                       D. 1859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3.用计算器计算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6501－519＋7020＝（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1640                                   B. 13002                                   C. 2000                                   D. 6021</w:t>
      </w:r>
    </w:p>
    <w:p>
      <w:pPr>
        <w:spacing w:after="0" w:line="360" w:lineRule="auto"/>
      </w:pPr>
      <w:r>
        <w:rPr>
          <w:lang w:eastAsia="zh-CN"/>
        </w:rPr>
        <w:t xml:space="preserve">4.下面哪道题的小括号去掉后不影响计算结果？（ </w:t>
      </w:r>
      <w:r>
        <w:t xml:space="preserve">）            </w:t>
      </w:r>
    </w:p>
    <w:p>
      <w:pPr>
        <w:spacing w:after="0" w:line="360" w:lineRule="auto"/>
        <w:ind w:left="150"/>
      </w:pPr>
      <w:r>
        <w:t>A. （40＋60）÷20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300÷（5×6）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200－（60×2）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540÷（8×9）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5.下列计算正确的是(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480÷[220-(250-50)]=480÷[220-200]=480÷20=24                    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 (350×18+6000)÷60=6300+6000÷60=6400                    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78-25+15=78-40=38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6.在有括号的算式里，要先算括号里面的．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7.算式里有括号，要先算括号里面的。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8.计算78÷3×2时，先算3×2=6，再算78÷6=1 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9.计算17＋83－17＋83，结果是0。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10.在一个没有括号的算式里，如果只有加、减法，或者只有乘、除法，都要________按顺序计算。    </w:t>
      </w:r>
    </w:p>
    <w:p>
      <w:pPr>
        <w:spacing w:after="0" w:line="360" w:lineRule="auto"/>
      </w:pPr>
      <w:r>
        <w:t>11.口算．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946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30＋3×6=________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36＋54÷6=________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(26＋30)÷8=________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32÷4－8=________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7×6－20=________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6×(61－56)=________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12.按顺序计算，并填写在下面，然后列出综合算式。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57500" cy="1847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综合算式________.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84÷7×69=________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14.我能直接写得数。</w:t>
      </w:r>
    </w:p>
    <w:p>
      <w:pPr>
        <w:spacing w:after="0" w:line="360" w:lineRule="auto"/>
      </w:pPr>
      <w:r>
        <w:t>360÷3=________     72÷4=________     125×8=________     1000－9=________</w:t>
      </w:r>
    </w:p>
    <w:p>
      <w:pPr>
        <w:spacing w:after="0" w:line="360" w:lineRule="auto"/>
      </w:pPr>
      <w:r>
        <w:t>560÷7=________     180÷9=________     300×8= ________    714÷7=________</w:t>
      </w:r>
    </w:p>
    <w:p>
      <w:pPr>
        <w:spacing w:after="0" w:line="360" w:lineRule="auto"/>
      </w:pPr>
      <w:r>
        <w:t>0÷9＋300=________  500－200÷4=________  600÷6＋200÷4=________   0×0=________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  1250除以62与37的差，商是多少？</w:t>
      </w:r>
    </w:p>
    <w:p>
      <w:pPr>
        <w:spacing w:after="0" w:line="360" w:lineRule="auto"/>
      </w:pPr>
      <w:r>
        <w:t>16.看图回答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19375" cy="4953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或 </w:t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333375" cy="3333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(条)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17.学校印制画册一共用去1740元，其中制版费300元，其余的是印刷费．每本画册的印刷费是3.6元，学校印制了多少本画册？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【解析】【解答】A运算顺序是先除再加最后减；B运算顺序是先加再除最后减；C运算顺序是先除再减最后加。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【分析】运算顺序：先算乘除，再算加减，如果有括号，就先算括号里面的。乘除或加减都属于同级运算，从左到右，谁在前面先算谁。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【解析】【解答】4643-(1836+948)</w:t>
      </w:r>
      <w:r>
        <w:rPr>
          <w:lang w:eastAsia="zh-CN"/>
        </w:rPr>
        <w:br w:type="textWrapping"/>
      </w:r>
      <w:r>
        <w:rPr>
          <w:lang w:eastAsia="zh-CN"/>
        </w:rPr>
        <w:t xml:space="preserve"> =4643-2784</w:t>
      </w:r>
      <w:r>
        <w:rPr>
          <w:lang w:eastAsia="zh-CN"/>
        </w:rPr>
        <w:br w:type="textWrapping"/>
      </w:r>
      <w:r>
        <w:rPr>
          <w:lang w:eastAsia="zh-CN"/>
        </w:rPr>
        <w:t xml:space="preserve"> =1859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【分析】观察算式可知，算式中含有小括号，先算小括号里面的，再算括号外面的，据此解答.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【解析】【解答】6501-519+7020</w:t>
      </w:r>
      <w:r>
        <w:rPr>
          <w:lang w:eastAsia="zh-CN"/>
        </w:rPr>
        <w:br w:type="textWrapping"/>
      </w:r>
      <w:r>
        <w:rPr>
          <w:lang w:eastAsia="zh-CN"/>
        </w:rPr>
        <w:t>=5982+7020</w:t>
      </w:r>
      <w:r>
        <w:rPr>
          <w:lang w:eastAsia="zh-CN"/>
        </w:rPr>
        <w:br w:type="textWrapping"/>
      </w:r>
      <w:r>
        <w:rPr>
          <w:lang w:eastAsia="zh-CN"/>
        </w:rPr>
        <w:t>=13002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【分析】一个算式中只含有加减法，按从左往右的顺序计算，据此利用计算器解答.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【解析】【解答】没有括号，先计算乘除后计算加减。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【分析】根据整数四则混合运算，即得 200－（60×2）＝ 200－60×2。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【解析】【解答】B选项忽略了小括号，C选项同级运算应从左到右计算。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故正确答案为A。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【分析】本题主要考查整数四则混合运算的运算顺序。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【解析】【解答】括号是用来改变运算顺序的，有括号的算式里，要先算括号里面的，原题说法正确.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【分析】四则混合运算中，只含有同一级运算要按照从左到右的顺序计算；含有两级运算，先算乘除法，再算加减法；有括号的要先算括号里面的.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【解析】【解答】解：算式里有括号，要先算括号里面的。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【分析】根据有小括号的算式的计算方法计算即可。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【解析】【解答】计算78÷3×2时，先算78÷3=26，再算26×2=52，原题解答错误.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【分析】一个算式中只有乘除法，按从左往右的顺序依次计算.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【解析】【解答】解：17+83-17+83</w:t>
      </w:r>
      <w:r>
        <w:rPr>
          <w:lang w:eastAsia="zh-CN"/>
        </w:rPr>
        <w:br w:type="textWrapping"/>
      </w:r>
      <w:r>
        <w:rPr>
          <w:lang w:eastAsia="zh-CN"/>
        </w:rPr>
        <w:t xml:space="preserve"> =100-17+83</w:t>
      </w:r>
      <w:r>
        <w:rPr>
          <w:lang w:eastAsia="zh-CN"/>
        </w:rPr>
        <w:br w:type="textWrapping"/>
      </w:r>
      <w:r>
        <w:rPr>
          <w:lang w:eastAsia="zh-CN"/>
        </w:rPr>
        <w:t xml:space="preserve"> =83+83</w:t>
      </w:r>
      <w:r>
        <w:rPr>
          <w:lang w:eastAsia="zh-CN"/>
        </w:rPr>
        <w:br w:type="textWrapping"/>
      </w:r>
      <w:r>
        <w:rPr>
          <w:lang w:eastAsia="zh-CN"/>
        </w:rPr>
        <w:t xml:space="preserve"> =166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【分析】算式中只含有加减法，没有括号，要按照从左到右的顺序计算，由此计算后作出判断即可.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从左往右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【解析】【解答】解：在一个没有括号的算式里，如果只有加、减法，或者只有乘、除法，都要从左往右按顺序计算。</w:t>
      </w:r>
      <w:r>
        <w:rPr>
          <w:lang w:eastAsia="zh-CN"/>
        </w:rPr>
        <w:br w:type="textWrapping"/>
      </w:r>
      <w:r>
        <w:rPr>
          <w:lang w:eastAsia="zh-CN"/>
        </w:rPr>
        <w:t>故答案为：从左往右。</w:t>
      </w:r>
      <w:r>
        <w:rPr>
          <w:lang w:eastAsia="zh-CN"/>
        </w:rPr>
        <w:br w:type="textWrapping"/>
      </w:r>
      <w:r>
        <w:rPr>
          <w:lang w:eastAsia="zh-CN"/>
        </w:rPr>
        <w:t>【分析】根据没有小括号的计算方法进行计算即可。</w:t>
      </w:r>
    </w:p>
    <w:p>
      <w:pPr>
        <w:spacing w:after="0" w:line="360" w:lineRule="auto"/>
      </w:pPr>
      <w:r>
        <w:t xml:space="preserve">11.【答案】 48；45；7；0；22；30   </w:t>
      </w:r>
    </w:p>
    <w:p>
      <w:pPr>
        <w:spacing w:after="0" w:line="360" w:lineRule="auto"/>
      </w:pPr>
      <w:r>
        <w:t>【解析】【解答】解：30+3×6=48   36+54÷6=45   (26+30) ÷8=7   32÷4-8=0   7×6-20=22   6×(61-56)=30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【分析】此题考查整数混合运算顺序，回想整数混合运算顺序：先算乘除，后算加减，有括号的要先算括号里面的，同一级运算从左向右依次计算，据此解答即可。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10；60；70 ；350÷35+12×5=70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【解析】【解答】解：350÷35=10；12×5=60；10+60=70；</w:t>
      </w:r>
      <w:r>
        <w:rPr>
          <w:lang w:eastAsia="zh-CN"/>
        </w:rPr>
        <w:br w:type="textWrapping"/>
      </w:r>
      <w:r>
        <w:rPr>
          <w:lang w:eastAsia="zh-CN"/>
        </w:rPr>
        <w:t xml:space="preserve"> 综合算式：350÷35+12×5=70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故答案为：10，60，70；350÷35+12×5=70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【分析】根据整数除法、乘法、加法的计算方法依次计算出□里面的数，先同时计算除法和乘法，再把得数相加，按照运算顺序写出综合算式即可.</w:t>
      </w:r>
    </w:p>
    <w:p>
      <w:pPr>
        <w:spacing w:after="0" w:line="360" w:lineRule="auto"/>
      </w:pPr>
      <w:r>
        <w:t>13.【答案】 828</w:t>
      </w:r>
    </w:p>
    <w:p>
      <w:pPr>
        <w:spacing w:after="0" w:line="360" w:lineRule="auto"/>
      </w:pPr>
      <w:r>
        <w:t>【解析】【解答】84÷7×69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=12×69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＝828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【分析】解答本题的关键是明确没有括号的混合运算的运算顺序，即同级运算从左往右依次运算，两级运算先算乘、除法，后算加减法.</w:t>
      </w:r>
    </w:p>
    <w:p>
      <w:pPr>
        <w:spacing w:after="0" w:line="360" w:lineRule="auto"/>
      </w:pPr>
      <w:r>
        <w:t xml:space="preserve">14.【答案】 120；18；1000；991；80；20；2400；102；300；450；150；0   </w:t>
      </w:r>
    </w:p>
    <w:p>
      <w:pPr>
        <w:spacing w:after="0" w:line="360" w:lineRule="auto"/>
      </w:pPr>
      <w:r>
        <w:t>【解析】【解答】360÷3=120；72÷4=18；125×8=1000；1000－9=991；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560÷7=80；180÷9=20；300×8=2400；714÷7=102；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0÷9＋300=300；500－200÷4=450；600÷6＋200÷4=150；0×0=0</w:t>
      </w:r>
      <w:r>
        <w:rPr>
          <w:lang w:eastAsia="zh-CN"/>
        </w:rPr>
        <w:br w:type="textWrapping"/>
      </w:r>
      <w:r>
        <w:rPr>
          <w:lang w:eastAsia="zh-CN"/>
        </w:rPr>
        <w:t>故答案为：120；18；1000；991；80；20；2400；102；300；450；150；0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【分析】根据整数乘除法的计算知识直接口算乘除法；混合运算中要先判断运算顺序，再口算；注意0和任何数相乘都得0.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解：1250÷(62－37)</w:t>
      </w:r>
    </w:p>
    <w:p>
      <w:pPr>
        <w:spacing w:after="0" w:line="360" w:lineRule="auto"/>
      </w:pPr>
      <w:r>
        <w:t>=1250÷25</w:t>
      </w:r>
    </w:p>
    <w:p>
      <w:pPr>
        <w:spacing w:after="0" w:line="360" w:lineRule="auto"/>
      </w:pPr>
      <w:r>
        <w:t>=50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16.【答案】 4×3＋3＝15|4×4－1＝15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解：（1740﹣300）÷3.6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=1440÷3.6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答：学校印制了400本画册．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【解析】【分析】根据题意，可用1740减去300计算出印刷画册的钱数，然后再除以3.6进行计算即可得到答案．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0776"/>
    <w:rsid w:val="00344988"/>
    <w:rsid w:val="003C7056"/>
    <w:rsid w:val="004621D6"/>
    <w:rsid w:val="004A7EC2"/>
    <w:rsid w:val="004B0B79"/>
    <w:rsid w:val="00517E02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4EE1"/>
    <w:rsid w:val="00A35226"/>
    <w:rsid w:val="00A45102"/>
    <w:rsid w:val="00A747B5"/>
    <w:rsid w:val="00A8793C"/>
    <w:rsid w:val="00A93CE9"/>
    <w:rsid w:val="00AA525A"/>
    <w:rsid w:val="00AD40B2"/>
    <w:rsid w:val="00AE4496"/>
    <w:rsid w:val="00AF209B"/>
    <w:rsid w:val="00AF3E37"/>
    <w:rsid w:val="00B255F7"/>
    <w:rsid w:val="00B63FEF"/>
    <w:rsid w:val="00B71ACD"/>
    <w:rsid w:val="00BD54D3"/>
    <w:rsid w:val="00C00B1C"/>
    <w:rsid w:val="00C205D4"/>
    <w:rsid w:val="00C26A2D"/>
    <w:rsid w:val="00C36794"/>
    <w:rsid w:val="00C7279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57585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DBE79C-1BE6-4531-B3B1-67720769D5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1857</Words>
  <Characters>2839</Characters>
  <Lines>25</Lines>
  <Paragraphs>7</Paragraphs>
  <TotalTime>2</TotalTime>
  <ScaleCrop>false</ScaleCrop>
  <LinksUpToDate>false</LinksUpToDate>
  <CharactersWithSpaces>3434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2023-03-28T12:10:40Z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E2CDE85670124EB391788FA140354E16</vt:lpwstr>
  </property>
</Properties>
</file>