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四年级下册数学单元测试-4.三角形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1.有一个内角是91度的三角形是（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直角三角形                       B. 钝角三角形                       C. 等腰三角形                       D. 锐角三角形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2.三条边都相等的三角形是（    ）三角形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等腰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等边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直角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3.两个角都是60°的三角形是（   ）三角形。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一般                                     B. 等腰                                     C. 等边                                     D. 直角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4.一个三角形的两个内角分别是25度、64度，这个三角形是（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锐角三角形                               B. 直角三角形                               C. 钝角三角形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5.三角形的任意一条边一定小于其他两边的和。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6.所有三角形的内角和都是180°。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7.一个三角形内角和是180°，把它分成两个小三角形，则每个小三角形的内角和都是90°。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8.在同一个三角形中，只能有一个角是钝角。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9.三角形按角分类可以分为________三角形、________三角形、________三角形．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10.把一个三角形分成两个三角形后，每个三角形的内角和是________°．在直角三角形中，一个角是63°，另一个角是________°．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11.如下图所示，∠1=30°，∠2=20°，∠5=90°，求∠3，∠4的度数.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33675" cy="1028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∠3=________∠4=________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12.仔细想，认真填。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一个等腰三角形的一个底角是30°，它的顶角是________度。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13.一个直角三角形中，已知其中一个锐角是49°，求另一个锐角的度数．________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3181350" cy="16764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15.求下面角的度数．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52650" cy="10382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66700" cy="1143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</w:t>
      </w:r>
      <w:r>
        <w:rPr>
          <w:lang w:eastAsia="zh-CN"/>
        </w:rPr>
        <w:drawing>
          <wp:inline distT="0" distB="0" distL="114300" distR="114300">
            <wp:extent cx="133350" cy="1143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16.求出下面三角形中未知角的度数．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81325" cy="18192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【解析】【解答】解：有一个内角是91度的三角形是钝角三角形。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【分析】91度是钝角，有一个角是钝角的三角形是钝角三角形；三个角都是锐角的三角形是锐角三角形。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【解析】【解答】等边三角形三条边相等 。</w:t>
      </w:r>
      <w:r>
        <w:rPr>
          <w:lang w:eastAsia="zh-CN"/>
        </w:rPr>
        <w:br w:type="textWrapping"/>
      </w:r>
      <w:r>
        <w:rPr>
          <w:lang w:eastAsia="zh-CN"/>
        </w:rPr>
        <w:t>【分析】考查了三角形的分类。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【解析】【解答】180°</w:t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60°-60°=60°，三角形的三个内角都是60°，三角形是等边三角形.</w:t>
      </w:r>
      <w:r>
        <w:rPr>
          <w:lang w:eastAsia="zh-CN"/>
        </w:rPr>
        <w:br w:type="textWrapping"/>
      </w:r>
      <w:r>
        <w:rPr>
          <w:lang w:eastAsia="zh-CN"/>
        </w:rPr>
        <w:t> 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【分析】等边三角形为三边相等的三角形，其三个内角相等，均为60°。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【解析】【解答】解：第三个角是：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180°﹣25°﹣64°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=155°﹣64°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=91°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则这个三角形是钝角三角形．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【分析】根据三角形的内角和定理，用180°减去25度，再减去64度，求出第三个角，再判断三角形的形状．本题主要考查了三角形的内角和定理以及锐角三角形的定义，比较简单．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【解析】【分析】应用三角形的特征，三角形任意两条边的和大于第三边。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【解析】【解答】所有三角形的内角和都是180°，此题说法正确.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【分析】三角形的内角和是180°，据此判断.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【解析】【解答】一个三角形内角和是180°，把它分成两个小三角形，则每个小三角形的内角和都是180</w:t>
      </w:r>
      <w:r>
        <w:rPr>
          <w:lang w:eastAsia="zh-CN"/>
        </w:rPr>
        <w:drawing>
          <wp:inline distT="0" distB="0" distL="114300" distR="114300">
            <wp:extent cx="133350" cy="1333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【分析】只要是三角形，它的内角和就是180°，因为分成的是两个小三角形，所以每个小三角形的内角和也是180，据此解答即可得到答案。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【解析】【解答】在同一个三角形中，只能有一个角是钝角。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【分析】这道题主要考查了三角形的的认识.解答此题根据三角形的内角和的意义进行解答.三角形的 内角和是180°，如果有两个钝内角和就会超过180°.</w:t>
      </w:r>
      <w:r>
        <w:rPr>
          <w:lang w:eastAsia="zh-CN"/>
        </w:rPr>
        <w:br w:type="textWrapping"/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锐角；直角；钝角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【解析】【解答】三角形按角分类可以分为锐角三角形、直角三角形、钝角三角形.</w:t>
      </w:r>
      <w:r>
        <w:rPr>
          <w:lang w:eastAsia="zh-CN"/>
        </w:rPr>
        <w:br w:type="textWrapping"/>
      </w:r>
      <w:r>
        <w:rPr>
          <w:lang w:eastAsia="zh-CN"/>
        </w:rPr>
        <w:t>故答案为：锐角；直角；钝角.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【分析】三角形可以按角分类：三个角都是锐角的三角形叫做锐角三角形；有一个角是直角的三角形叫做直角三角形；有一个角是钝角的三角形叫做钝角三角形，据此解答.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180；27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【解析】【解答】把一个三角形分成两个三角形后，每个三角形的内角和是180°，在直角三角形中，一个角是63°，另一个角是：90°-63°=27°</w:t>
      </w:r>
      <w:r>
        <w:rPr>
          <w:lang w:eastAsia="zh-CN"/>
        </w:rPr>
        <w:br w:type="textWrapping"/>
      </w:r>
      <w:r>
        <w:rPr>
          <w:lang w:eastAsia="zh-CN"/>
        </w:rPr>
        <w:t>故答案为：180；27.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【分析】任何一个三角形的内角和都是180°，在一个直角三角形中，两个锐角的和是90°，用90°-一个锐角的度数=另一个锐角的度数，据此列式解答.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60；40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【解析】【解答】解：因为∠1＋∠3＋∠5=180°，∠1=30°，∠5=90°，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所以∠3=180°－30°－90°=60°.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因为∠4＋∠1＋∠5＋∠2=180°，∠1=30°，∠5=90°，∠2=20°，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所以∠4=180°－∠1－∠2－∠5=180°－30°－20°－90°=40°.</w:t>
      </w:r>
      <w:r>
        <w:rPr>
          <w:lang w:eastAsia="zh-CN"/>
        </w:rPr>
        <w:br w:type="textWrapping"/>
      </w:r>
      <w:r>
        <w:rPr>
          <w:lang w:eastAsia="zh-CN"/>
        </w:rPr>
        <w:t>故答案为：60；40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∠1=30°，∠5=90°，∠1＋∠5＋∠3=180°，可求出∠3的度数.∠1和∠5组成的角可构成一个钝角三角形的钝角，此钝角的度数可求，同时∠2和∠4是钝角三角形中的另外两个内角，三角形的内角和是180°，知道∠2和钝角的度数，所以∠4的度数即可求出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120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【解析】【解答】解：180°-30°×2</w:t>
      </w:r>
      <w:r>
        <w:rPr>
          <w:lang w:eastAsia="zh-CN"/>
        </w:rPr>
        <w:br w:type="textWrapping"/>
      </w:r>
      <w:r>
        <w:rPr>
          <w:lang w:eastAsia="zh-CN"/>
        </w:rPr>
        <w:t>=180°-60°</w:t>
      </w:r>
      <w:r>
        <w:rPr>
          <w:lang w:eastAsia="zh-CN"/>
        </w:rPr>
        <w:br w:type="textWrapping"/>
      </w:r>
      <w:r>
        <w:rPr>
          <w:lang w:eastAsia="zh-CN"/>
        </w:rPr>
        <w:t>=120°</w:t>
      </w:r>
      <w:r>
        <w:rPr>
          <w:lang w:eastAsia="zh-CN"/>
        </w:rPr>
        <w:br w:type="textWrapping"/>
      </w:r>
      <w:r>
        <w:rPr>
          <w:lang w:eastAsia="zh-CN"/>
        </w:rPr>
        <w:t>故答案为：120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【分析】等腰三角形两个底角相等，用三角形内角和180度减去两个底角的度数即可求出顶角的度数.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41度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【解析】【解答】解：90°-49°=41°</w:t>
      </w:r>
      <w:r>
        <w:rPr>
          <w:lang w:eastAsia="zh-CN"/>
        </w:rPr>
        <w:br w:type="textWrapping"/>
      </w:r>
      <w:r>
        <w:rPr>
          <w:lang w:eastAsia="zh-CN"/>
        </w:rPr>
        <w:t>故答案为：41度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【分析】直角三角形两个锐角的度数和是90°，用90°减去一个锐角的度数即可求出另一个锐角的度数.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</w:t>
      </w:r>
      <w:r>
        <w:rPr>
          <w:lang w:eastAsia="zh-CN"/>
        </w:rPr>
        <w:drawing>
          <wp:inline distT="0" distB="0" distL="114300" distR="114300">
            <wp:extent cx="3171825" cy="17145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有一个角是钝角的三角形是钝角三角形，有一个角是直角的三角形是直角三角形，三个角都是锐角的三角形是锐角三角形。有两条边（两个角）相等的三角形是等腰三角形；有三条边（三个角）相等的三角形是等边三角形。</w:t>
      </w:r>
    </w:p>
    <w:p>
      <w:pPr>
        <w:spacing w:after="0" w:line="360" w:lineRule="auto"/>
      </w:pPr>
      <w:r>
        <w:t xml:space="preserve">15.【答案】 67   </w:t>
      </w:r>
    </w:p>
    <w:p>
      <w:pPr>
        <w:spacing w:after="0" w:line="360" w:lineRule="auto"/>
      </w:pPr>
      <w:r>
        <w:t>【解析】【解答】180-28-85=67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【分析】本题考查的是三角形的内角和是180度的问题。三角形的内角和是180度，题目中给出了三角形的两个角分别是28度和85度，所以角的度数为180-28-85=67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解：∠1=180°﹣70°﹣38°  </w:t>
      </w:r>
    </w:p>
    <w:p>
      <w:pPr>
        <w:spacing w:after="0" w:line="360" w:lineRule="auto"/>
      </w:pPr>
      <w:r>
        <w:t>=110°﹣38°</w:t>
      </w:r>
    </w:p>
    <w:p>
      <w:pPr>
        <w:spacing w:after="0" w:line="360" w:lineRule="auto"/>
      </w:pPr>
      <w:r>
        <w:t>=72°</w:t>
      </w:r>
    </w:p>
    <w:p>
      <w:pPr>
        <w:spacing w:after="0" w:line="360" w:lineRule="auto"/>
      </w:pPr>
      <w:r>
        <w:t>答：∠1等于72度．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180°﹣120°﹣30°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=60°﹣30°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答：第三个角等于30度．</w:t>
      </w:r>
    </w:p>
    <w:p>
      <w:pPr>
        <w:spacing w:after="0" w:line="360" w:lineRule="auto"/>
      </w:pPr>
      <w:r>
        <w:t>∠1=180°﹣90°﹣30°</w:t>
      </w:r>
    </w:p>
    <w:p>
      <w:pPr>
        <w:spacing w:after="0" w:line="360" w:lineRule="auto"/>
      </w:pPr>
      <w:r>
        <w:t>=90°﹣30°</w:t>
      </w:r>
    </w:p>
    <w:p>
      <w:pPr>
        <w:spacing w:after="0" w:line="360" w:lineRule="auto"/>
      </w:pPr>
      <w:r>
        <w:t>=60°</w:t>
      </w:r>
    </w:p>
    <w:p>
      <w:pPr>
        <w:spacing w:after="0" w:line="360" w:lineRule="auto"/>
      </w:pPr>
      <w:r>
        <w:t>答：∠1等于60度．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180°﹣90°﹣60°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=90°﹣60°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答：第三个角等于30度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【解析】【分析】根据三角形的内角和是180°，用180°减去已知的2个角的度数，就是要求的角的度数，列式解答即可．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1F97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12B7D"/>
    <w:rsid w:val="006B7A92"/>
    <w:rsid w:val="006D054F"/>
    <w:rsid w:val="00704F65"/>
    <w:rsid w:val="00751BBD"/>
    <w:rsid w:val="00777D0A"/>
    <w:rsid w:val="008024D6"/>
    <w:rsid w:val="008222E8"/>
    <w:rsid w:val="00827CAC"/>
    <w:rsid w:val="0084394F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00D7"/>
    <w:rsid w:val="00DE725C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242F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593639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jpe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CE0834-3CB5-4287-8E7E-9A5548D516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2111</Words>
  <Characters>2607</Characters>
  <Lines>22</Lines>
  <Paragraphs>6</Paragraphs>
  <TotalTime>1</TotalTime>
  <ScaleCrop>false</ScaleCrop>
  <LinksUpToDate>false</LinksUpToDate>
  <CharactersWithSpaces>3093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2023-03-29T11:46:39Z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5F964A7ACBF34FFD8324E937853795AA</vt:lpwstr>
  </property>
</Properties>
</file>