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="0" w:beforeLines="0" w:beforeAutospacing="0" w:after="0" w:afterLines="0" w:afterAutospacing="0" w:line="240" w:lineRule="auto"/>
        <w:ind w:left="0" w:leftChars="0" w:right="0" w:firstLine="0" w:firstLineChars="0"/>
        <w:jc w:val="center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32"/>
        </w:rPr>
      </w:pP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12484100</wp:posOffset>
            </wp:positionH>
            <wp:positionV relativeFrom="topMargin">
              <wp:posOffset>10896600</wp:posOffset>
            </wp:positionV>
            <wp:extent cx="469900" cy="393700"/>
            <wp:effectExtent l="0" t="0" r="6350" b="6350"/>
            <wp:wrapNone/>
            <wp:docPr id="100363" name="图片 100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63" name="图片 10036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32"/>
          <w:lang w:val="en-US" w:eastAsia="zh-CN"/>
        </w:rPr>
        <w:t>2022年秋期</w:t>
      </w:r>
      <w:r>
        <w:rPr>
          <w:rFonts w:hint="default" w:ascii="Times New Roman" w:hAnsi="Times New Roman" w:eastAsia="宋体"/>
          <w:b w:val="0"/>
          <w:color w:val="000000"/>
          <w:spacing w:val="0"/>
          <w:w w:val="100"/>
          <w:position w:val="0"/>
          <w:sz w:val="32"/>
          <w:lang w:eastAsia="zh-CN"/>
        </w:rPr>
        <w:t>义务教育阶段教学质量监测</w:t>
      </w:r>
    </w:p>
    <w:p>
      <w:pPr>
        <w:spacing w:before="0" w:beforeLines="0" w:beforeAutospacing="0" w:after="0" w:afterLines="0" w:afterAutospacing="0" w:line="240" w:lineRule="auto"/>
        <w:ind w:left="0" w:leftChars="0" w:right="0" w:firstLine="0" w:firstLineChars="0"/>
        <w:jc w:val="center"/>
        <w:rPr>
          <w:rFonts w:hint="default" w:ascii="Times New Roman" w:hAnsi="Times New Roman" w:eastAsia="宋体"/>
          <w:b w:val="0"/>
          <w:color w:val="000000"/>
          <w:spacing w:val="0"/>
          <w:w w:val="100"/>
          <w:position w:val="0"/>
          <w:sz w:val="44"/>
        </w:rPr>
      </w:pPr>
      <w:r>
        <w:rPr>
          <w:rFonts w:hint="eastAsia" w:ascii="宋体" w:hAnsi="宋体"/>
          <w:b w:val="0"/>
          <w:color w:val="000000"/>
          <w:spacing w:val="0"/>
          <w:w w:val="100"/>
          <w:position w:val="0"/>
          <w:sz w:val="44"/>
          <w:lang w:eastAsia="zh-CN"/>
        </w:rPr>
        <w:t>八</w:t>
      </w:r>
      <w:r>
        <w:rPr>
          <w:rFonts w:hint="eastAsia" w:ascii="宋体" w:hAnsi="宋体" w:eastAsia="宋体"/>
          <w:b w:val="0"/>
          <w:color w:val="000000"/>
          <w:spacing w:val="0"/>
          <w:w w:val="100"/>
          <w:position w:val="0"/>
          <w:sz w:val="44"/>
        </w:rPr>
        <w:t>年级</w:t>
      </w:r>
      <w:r>
        <w:rPr>
          <w:rFonts w:hint="eastAsia" w:ascii="宋体" w:hAnsi="宋体" w:eastAsia="宋体"/>
          <w:b w:val="0"/>
          <w:color w:val="000000"/>
          <w:spacing w:val="0"/>
          <w:w w:val="100"/>
          <w:position w:val="0"/>
          <w:sz w:val="44"/>
          <w:lang w:eastAsia="zh-CN"/>
        </w:rPr>
        <w:t>·</w:t>
      </w:r>
      <w:r>
        <w:rPr>
          <w:rFonts w:hint="eastAsia" w:ascii="宋体" w:hAnsi="宋体"/>
          <w:b w:val="0"/>
          <w:color w:val="000000"/>
          <w:spacing w:val="0"/>
          <w:w w:val="100"/>
          <w:position w:val="0"/>
          <w:sz w:val="44"/>
          <w:lang w:eastAsia="zh-CN"/>
        </w:rPr>
        <w:t>物理</w:t>
      </w:r>
    </w:p>
    <w:p>
      <w:pPr>
        <w:jc w:val="center"/>
        <w:rPr>
          <w:rFonts w:hint="default" w:ascii="Times New Roman" w:hAnsi="Times New Roman" w:eastAsia="楷体"/>
          <w:b w:val="0"/>
          <w:i w:val="0"/>
          <w:color w:val="000000"/>
          <w:spacing w:val="0"/>
          <w:w w:val="100"/>
          <w:position w:val="0"/>
        </w:rPr>
      </w:pPr>
      <w:r>
        <w:rPr>
          <w:rFonts w:hint="default" w:ascii="Times New Roman" w:hAnsi="Times New Roman" w:eastAsia="楷体"/>
          <w:b w:val="0"/>
          <w:i w:val="0"/>
          <w:color w:val="000000"/>
          <w:spacing w:val="0"/>
          <w:w w:val="100"/>
          <w:position w:val="0"/>
        </w:rPr>
        <w:t>（总分1</w:t>
      </w:r>
      <w:r>
        <w:rPr>
          <w:rFonts w:hint="default" w:ascii="Times New Roman" w:hAnsi="Times New Roman" w:eastAsia="楷体"/>
          <w:b w:val="0"/>
          <w:i w:val="0"/>
          <w:color w:val="000000"/>
          <w:spacing w:val="0"/>
          <w:w w:val="100"/>
          <w:position w:val="0"/>
          <w:lang w:val="en-US" w:eastAsia="zh-CN"/>
        </w:rPr>
        <w:t>0</w:t>
      </w:r>
      <w:r>
        <w:rPr>
          <w:rFonts w:hint="default" w:ascii="Times New Roman" w:hAnsi="Times New Roman" w:eastAsia="楷体"/>
          <w:b w:val="0"/>
          <w:i w:val="0"/>
          <w:color w:val="000000"/>
          <w:spacing w:val="0"/>
          <w:w w:val="100"/>
          <w:position w:val="0"/>
        </w:rPr>
        <w:t>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240" w:lineRule="auto"/>
        <w:rPr>
          <w:rFonts w:hint="default" w:ascii="Times New Roman" w:hAnsi="Times New Roman" w:eastAsia="黑体"/>
          <w:b w:val="0"/>
          <w:i w:val="0"/>
          <w:color w:val="000000"/>
          <w:spacing w:val="0"/>
          <w:w w:val="100"/>
          <w:position w:val="0"/>
        </w:rPr>
      </w:pPr>
      <w:r>
        <w:rPr>
          <w:rFonts w:hint="default" w:ascii="Times New Roman" w:hAnsi="Times New Roman" w:eastAsia="黑体"/>
          <w:b w:val="0"/>
          <w:i w:val="0"/>
          <w:color w:val="000000"/>
          <w:spacing w:val="0"/>
          <w:w w:val="100"/>
          <w:position w:val="0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240" w:lineRule="auto"/>
        <w:ind w:left="735" w:leftChars="200" w:hanging="315" w:hangingChars="150"/>
        <w:jc w:val="both"/>
        <w:textAlignment w:val="baseline"/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0"/>
        </w:rPr>
      </w:pP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1．答题前，考生务必将自己的考号、姓名、班级填写在答题卡上。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240" w:lineRule="auto"/>
        <w:ind w:left="735" w:leftChars="200" w:hanging="315" w:hangingChars="150"/>
        <w:jc w:val="both"/>
        <w:textAlignment w:val="baseline"/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0"/>
        </w:rPr>
      </w:pP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2．答选择题时</w:t>
      </w: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  <w:lang w:val="en-US" w:eastAsia="zh-CN"/>
        </w:rPr>
        <w:t>,</w:t>
      </w: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务必使用2B铅笔将答题卡上对应题目的答案标号涂黑，如需改动，用橡皮擦擦干净后，再选涂其它答案标号。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240" w:lineRule="auto"/>
        <w:ind w:left="735" w:leftChars="200" w:hanging="315" w:hangingChars="150"/>
        <w:jc w:val="both"/>
        <w:textAlignment w:val="baseline"/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0"/>
        </w:rPr>
      </w:pP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3．答非选择题时</w:t>
      </w: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  <w:lang w:val="en-US" w:eastAsia="zh-CN"/>
        </w:rPr>
        <w:t>,</w:t>
      </w: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务必使用0</w:t>
      </w: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  <w:lang w:val="en-US" w:eastAsia="zh-CN"/>
        </w:rPr>
        <w:t>.</w:t>
      </w: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5毫米黑色签字笔，将答案写在答题卡规定的位置上。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240" w:lineRule="auto"/>
        <w:ind w:firstLine="420" w:firstLineChars="200"/>
        <w:jc w:val="both"/>
        <w:textAlignment w:val="baseline"/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0"/>
        </w:rPr>
      </w:pP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4．所有题目必须在答题卡规定的位置上作答，在试卷上答题无效。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before="0" w:beforeLines="0" w:beforeAutospacing="0" w:after="0" w:afterLines="0" w:afterAutospacing="0" w:line="240" w:lineRule="auto"/>
        <w:ind w:firstLine="420" w:firstLineChars="200"/>
        <w:jc w:val="both"/>
        <w:textAlignment w:val="baseline"/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 w:eastAsia="楷体"/>
          <w:b w:val="0"/>
          <w:i w:val="0"/>
          <w:caps w:val="0"/>
          <w:color w:val="000000"/>
          <w:spacing w:val="0"/>
          <w:w w:val="100"/>
          <w:position w:val="0"/>
          <w:sz w:val="21"/>
        </w:rPr>
        <w:t>5．考试结束后，将本试卷和答题卡一并交回。</w:t>
      </w:r>
    </w:p>
    <w:p>
      <w:pPr>
        <w:pStyle w:val="2"/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36"/>
          <w:position w:val="0"/>
          <w:sz w:val="21"/>
        </w:rPr>
      </w:pPr>
    </w:p>
    <w:p>
      <w:pPr>
        <w:pStyle w:val="2"/>
        <w:spacing w:before="0" w:beforeLines="0" w:beforeAutospacing="0" w:after="0" w:afterLines="0" w:afterAutospacing="0" w:line="276" w:lineRule="auto"/>
        <w:ind w:left="0" w:leftChars="0" w:right="0" w:firstLine="0" w:firstLineChars="0"/>
        <w:jc w:val="center"/>
        <w:rPr>
          <w:rFonts w:hint="default" w:ascii="Times New Roman" w:hAnsi="Times New Roman"/>
          <w:b w:val="0"/>
          <w:color w:val="000000"/>
          <w:spacing w:val="0"/>
          <w:w w:val="100"/>
          <w:kern w:val="36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kern w:val="36"/>
          <w:position w:val="0"/>
          <w:sz w:val="21"/>
        </w:rPr>
        <w:t>第Ⅰ卷</w:t>
      </w:r>
      <w:r>
        <w:rPr>
          <w:rFonts w:hint="eastAsia" w:ascii="黑体" w:hAnsi="黑体" w:eastAsia="黑体"/>
          <w:b w:val="0"/>
          <w:color w:val="000000"/>
          <w:spacing w:val="0"/>
          <w:w w:val="100"/>
          <w:kern w:val="36"/>
          <w:position w:val="0"/>
          <w:sz w:val="21"/>
          <w:lang w:eastAsia="zh-CN"/>
        </w:rPr>
        <w:t xml:space="preserve">  </w:t>
      </w:r>
      <w:r>
        <w:rPr>
          <w:rFonts w:hint="eastAsia" w:ascii="黑体" w:hAnsi="黑体" w:eastAsia="黑体"/>
          <w:b w:val="0"/>
          <w:color w:val="000000"/>
          <w:spacing w:val="0"/>
          <w:w w:val="100"/>
          <w:kern w:val="36"/>
          <w:position w:val="0"/>
          <w:sz w:val="21"/>
        </w:rPr>
        <w:t>选择题（共42分）</w:t>
      </w:r>
    </w:p>
    <w:p>
      <w:pPr>
        <w:pStyle w:val="2"/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position w:val="0"/>
          <w:sz w:val="21"/>
        </w:rPr>
        <w:t>一、选择题（共两大题，共42分）</w:t>
      </w:r>
    </w:p>
    <w:p>
      <w:pPr>
        <w:pStyle w:val="3"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（一）单项选择题（共 10小题，每小题 3 分，共30分）。在下列各题给出的四个选项中，只有一个选项符合题意，请将其选出并将其序号涂在答题卡上相应位置。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1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下列选项是对质量和长度的估测，其中最接近实际的是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A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 xml:space="preserve">一个鸡蛋的质量约为500g          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 xml:space="preserve">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 xml:space="preserve"> B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一位中学生的身高约为1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.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6m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C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一块橡皮的质量约为10kg             D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一直未用过的2B铅笔的长度约为15mm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315" w:leftChars="0" w:right="0" w:hanging="315" w:hanging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2．如图所示，是四位同学“用温度计测量某种液体温度”的实验操作示意图，其中正确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的操作是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pict>
          <v:group id="_x0000_s1026" o:spid="_x0000_s1026" o:spt="203" style="position:absolute;left:0pt;margin-left:35.25pt;margin-top:8.05pt;height:95pt;width:346.7pt;z-index:251675648;mso-width-relative:page;mso-height-relative:page;" coordsize="6935,2351">
            <o:lock v:ext="edit"/>
            <v:group id="_x0000_s1027" o:spid="_x0000_s1027" o:spt="203" style="position:absolute;left:0;top:165;height:2186;width:1458;" coordsize="1458,2186">
              <o:lock v:ext="edit"/>
              <v:group id="_x0000_s1028" o:spid="_x0000_s1028" o:spt="203" style="position:absolute;left:215;top:1052;height:1134;width:1020;" coordsize="1298,1266">
                <o:lock v:ext="edit" aspectratio="f"/>
                <v:shape id="任意多边形 29" o:spid="_x0000_s1029" style="position:absolute;left:122;top:411;height:850;width:1077;" fillcolor="#000000" filled="t" stroked="f" coordsize="1802,1441" path="m2,0l1802,0,1800,1164,1742,1335,1608,1441,182,1440,47,1350,0,1164,2,0xe">
                  <v:path arrowok="t"/>
                  <v:fill type="pattern" on="t" color2="#FFFFFF" focussize="0,0" r:id="rId7"/>
                  <v:stroke on="f"/>
                  <v:imagedata o:title=""/>
                  <o:lock v:ext="edit" aspectratio="f"/>
                </v:shape>
                <v:shape id="任意多边形 30" o:spid="_x0000_s1030" style="position:absolute;left:0;top:0;height:1266;width:1298;" filled="f" stroked="t" coordsize="2400,4034" path="m1200,27c867,27,400,20,200,27c0,34,0,0,0,67c0,134,167,100,200,427c233,754,200,1494,200,2027c200,2560,190,3327,200,3627c210,3927,223,3767,260,3827c297,3887,363,3954,420,3987c477,4020,537,4020,600,4027c663,4034,700,4027,800,4027c900,4027,1067,4027,1200,4027c1333,4027,1500,4027,1600,4027c1700,4027,1737,4034,1800,4027c1863,4020,1923,4020,1980,3987c2037,3954,2103,3887,2140,3827c2177,3767,2190,3927,2200,3627c2210,3327,2200,2560,2200,2027c2200,1494,2167,754,2200,427c2233,100,2400,134,2400,67c2400,0,2400,34,2200,27c2000,20,1533,27,1200,27xe">
                  <v:path arrowok="t"/>
                  <v:fill on="f" focussize="0,0"/>
                  <v:stroke/>
                  <v:imagedata o:title=""/>
                  <o:lock v:ext="edit" aspectratio="f"/>
                </v:shape>
              </v:group>
              <v:group id="_x0000_s1031" o:spid="_x0000_s1031" o:spt="203" style="position:absolute;left:0;top:0;height:1700;width:1458;" coordsize="1458,1700">
                <o:lock v:ext="edit"/>
                <v:group id="_x0000_s1032" o:spid="_x0000_s1032" o:spt="203" style="position:absolute;left:1004;top:0;height:1700;width:454;" coordsize="454,1700">
                  <o:lock v:ext="edit" aspectratio="f"/>
                  <v:group id="_x0000_s1033" o:spid="_x0000_s1033" o:spt="203" style="position:absolute;left:57;top:0;height:1701;width:85;" coordsize="201,2842">
                    <o:lock v:ext="edit" aspectratio="f"/>
                    <v:group id="_x0000_s1034" o:spid="_x0000_s1034" o:spt="203" style="position:absolute;left:0;top:0;height:2842;width:201;" coordsize="201,2842">
                      <o:lock v:ext="edit" aspectratio="f"/>
                      <v:group id="_x0000_s1035" o:spid="_x0000_s1035" o:spt="203" style="position:absolute;left:43;top:571;height:1725;width:157;" coordsize="362,1764">
                        <o:lock v:ext="edit" aspectratio="f"/>
                        <v:rect id="矩形 13" o:spid="_x0000_s1036" o:spt="1" style="position:absolute;left:123;top:0;height:1764;width:91;" fillcolor="#FFFFFF" filled="t" stroked="t" coordsize="21600,21600">
                          <v:path/>
                          <v:fill on="t" color2="#FFFFFF" focussize="0,0"/>
                          <v:stroke/>
                          <v:imagedata o:title=""/>
                          <o:lock v:ext="edit" aspectratio="f"/>
                        </v:rect>
                        <v:group id="_x0000_s1037" o:spid="_x0000_s1037" o:spt="203" style="position:absolute;left:-604;top:778;height:142;width:1731;rotation:5898240f;" coordsize="1600,240">
                          <o:lock v:ext="edit" aspectratio="f"/>
                          <v:line id="直线 15" o:spid="_x0000_s1038" o:spt="20" style="position:absolute;left: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16" o:spid="_x0000_s1039" o:spt="20" style="position:absolute;left:1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7" o:spid="_x0000_s1040" o:spt="20" style="position:absolute;left:3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8" o:spid="_x0000_s1041" o:spt="20" style="position:absolute;left:4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9" o:spid="_x0000_s1042" o:spt="20" style="position:absolute;left:6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20" o:spid="_x0000_s1043" o:spt="20" style="position:absolute;left:800;top:60;height:18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21" o:spid="_x0000_s1044" o:spt="20" style="position:absolute;left:9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22" o:spid="_x0000_s1045" o:spt="20" style="position:absolute;left:11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23" o:spid="_x0000_s1046" o:spt="20" style="position:absolute;left:12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24" o:spid="_x0000_s1047" o:spt="20" style="position:absolute;left:14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25" o:spid="_x0000_s1048" o:spt="20" style="position:absolute;left:160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</v:group>
                        <v:group id="_x0000_s1049" o:spid="_x0000_s1049" o:spt="203" style="position:absolute;left:-824;top:778;flip:x;height:142;width:1731;rotation:5898240f;" coordsize="1600,240">
                          <o:lock v:ext="edit" aspectratio="f"/>
                          <v:line id="直线 27" o:spid="_x0000_s1050" o:spt="20" style="position:absolute;left: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28" o:spid="_x0000_s1051" o:spt="20" style="position:absolute;left:1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29" o:spid="_x0000_s1052" o:spt="20" style="position:absolute;left:3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0" o:spid="_x0000_s1053" o:spt="20" style="position:absolute;left:4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1" o:spid="_x0000_s1054" o:spt="20" style="position:absolute;left:6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2" o:spid="_x0000_s1055" o:spt="20" style="position:absolute;left:800;top:60;height:18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33" o:spid="_x0000_s1056" o:spt="20" style="position:absolute;left:9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4" o:spid="_x0000_s1057" o:spt="20" style="position:absolute;left:11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5" o:spid="_x0000_s1058" o:spt="20" style="position:absolute;left:12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6" o:spid="_x0000_s1059" o:spt="20" style="position:absolute;left:14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37" o:spid="_x0000_s1060" o:spt="20" style="position:absolute;left:160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</v:group>
                      </v:group>
                      <v:shape id="自选图形 38" o:spid="_x0000_s1061" o:spt="116" type="#_x0000_t116" style="position:absolute;left:-1168;top:1244;height:182;width:2511;rotation:17694720f;" filled="f" stroked="t" coordsize="21600,21600">
                        <v:path/>
                        <v:fill on="f" focussize="0,0"/>
                        <v:stroke/>
                        <v:imagedata o:title=""/>
                        <o:lock v:ext="edit" aspectratio="f"/>
                      </v:shape>
                      <v:shape id="椭圆 39" o:spid="_x0000_s1062" o:spt="3" type="#_x0000_t3" style="position:absolute;left:4;top:0;height:171;width:157;" fillcolor="#FFFFFF" filled="t" stroked="t" coordsize="21600,21600">
                        <v:path/>
                        <v:fill on="t" color2="#FFFFFF" focussize="0,0"/>
                        <v:stroke weight="3pt" linestyle="thinThin"/>
                        <v:imagedata o:title=""/>
                        <o:lock v:ext="edit" aspectratio="f"/>
                      </v:shape>
                      <v:shape id="椭圆 40" o:spid="_x0000_s1063" o:spt="3" type="#_x0000_t3" style="position:absolute;left:3;top:2465;height:377;width:198;" fillcolor="#000000" filled="t" stroked="t" coordsize="21600,21600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shape>
                    </v:group>
                    <v:line id="直线 41" o:spid="_x0000_s1064" o:spt="20" style="position:absolute;left:85;top:936;height:1635;width:0;" stroked="t" coordsize="21600,21600">
                      <v:path arrowok="t"/>
                      <v:fill focussize="0,0"/>
                      <v:stroke weight="3pt"/>
                      <v:imagedata o:title=""/>
                      <o:lock v:ext="edit" aspectratio="f"/>
                    </v:line>
                  </v:group>
                  <v:group id="_x0000_s1065" o:spid="_x0000_s1065" o:spt="203" style="position:absolute;left:0;top:127;height:319;width:454;" coordsize="918,612">
                    <o:lock v:ext="edit" aspectratio="f"/>
                    <v:shape id="自选图形 9190" o:spid="_x0000_s1066" o:spt="135" type="#_x0000_t135" style="position:absolute;left:0;top:83;flip:x;height:121;width:145;rotation:22775076f;" fillcolor="#FFFFFF" filled="t" stroked="f" coordsize="21600,21600">
                      <v:path/>
                      <v:fill on="t" color2="#FFFFFF" focussize="0,0"/>
                      <v:stroke on="f" joinstyle="miter"/>
                      <v:imagedata o:title=""/>
                      <o:lock v:ext="edit" aspectratio="f"/>
                    </v:shape>
                    <v:shape id="任意多边形 9191" o:spid="_x0000_s1067" style="position:absolute;left:33;top:169;height:277;width:520;" filled="f" stroked="t" coordsize="1440,780" path="m0,0hbc30,52,60,104,180,156hbc300,208,570,234,720,312hbc870,390,960,546,1080,624hbc1200,702,1380,754,1440,780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2" o:spid="_x0000_s1068" style="position:absolute;left:474;top:427;height:185;width:346;" filled="f" stroked="t" coordsize="1080,624" path="m0,0hbc45,65,90,130,180,156hbc270,182,420,130,540,156hbc660,182,810,234,900,312hbc990,390,1050,572,1080,624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3" o:spid="_x0000_s1069" style="position:absolute;left:63;top:104;height:62;width:364;rotation:23456646f;" filled="f" stroked="t" coordsize="900,182" path="m0,26hbc105,13,210,0,360,26hbc510,52,810,156,900,182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4" o:spid="_x0000_s1070" style="position:absolute;left:169;top:0;height:234;width:749;" filled="f" stroked="t" coordsize="5640,1924" path="m0,780hbc435,520,870,260,1260,156hbc1650,52,1920,182,2340,156hbc2760,130,3450,0,3780,0hbc4110,0,4170,52,4320,156hbc4470,260,4590,520,4680,624hbc4770,728,4770,650,4860,780hbc4950,910,5100,1222,5220,1404hbc5340,1586,5520,1820,5580,1872hbc5640,1924,5580,1742,5580,171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5" o:spid="_x0000_s1071" style="position:absolute;left:390;top:122;height:64;width:152;rotation:22161662f;" filled="f" stroked="t" coordsize="720,182" path="m0,0hbc120,65,240,130,360,156hbc480,182,600,169,72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弧形 9196" o:spid="_x0000_s1072" o:spt="19" type="#_x0000_t19" style="position:absolute;left:412;top:60;flip:y;height:42;width:103;rotation:19943901f;" filled="f" stroked="t" coordsize="43168,21600" adj="-11590803,0,21568,21600,216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弧形 9197" o:spid="_x0000_s1073" o:spt="19" type="#_x0000_t19" style="position:absolute;left:353;top:114;flip:y;height:23;width:137;rotation:136314f;" filled="f" stroked="t" coordsize="43168,21600" adj="-11590803,0,21568,21600,216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rect id="矩形 9198" o:spid="_x0000_s1074" o:spt="1" style="position:absolute;left:390;top:53;height:56;width:148;" fillcolor="#FFFFFF" filled="t" stroked="t" coordsize="21600,21600">
                      <v:path/>
                      <v:fill on="t" color2="#FFFFFF" focussize="0,0"/>
                      <v:stroke color="#FFFFFF"/>
                      <v:imagedata o:title=""/>
                      <o:lock v:ext="edit" aspectratio="f"/>
                    </v:rect>
                    <v:shape id="任意多边形 9199" o:spid="_x0000_s1075" style="position:absolute;left:130;top:216;height:95;width:12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200" o:spid="_x0000_s1076" style="position:absolute;left:198;top:259;height:94;width:12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201" o:spid="_x0000_s1077" style="position:absolute;left:293;top:309;height:72;width:9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rect id="矩形 9202" o:spid="_x0000_s1078" o:spt="1" style="position:absolute;left:172;top:170;height:55;width:74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  <v:shape id="自选图形 9203" o:spid="_x0000_s1079" o:spt="135" type="#_x0000_t135" style="position:absolute;left:36;top:119;flip:x;height:93;width:111;rotation:22775076f;" fillcolor="#FFFFFF" filled="t" stroked="t" coordsize="21600,21600">
                      <v:path/>
                      <v:fill on="t" color2="#FFFFFF" focussize="0,0"/>
                      <v:stroke/>
                      <v:imagedata o:title=""/>
                      <o:lock v:ext="edit" aspectratio="f"/>
                    </v:shape>
                  </v:group>
                </v:group>
                <v:line id="直线 57" o:spid="_x0000_s1080" o:spt="20" style="position:absolute;left:257;top:556;height:1;width:794;" stroked="t" coordsize="21600,21600">
                  <v:path arrowok="t"/>
                  <v:fill focussize="0,0"/>
                  <v:stroke dashstyle="dash"/>
                  <v:imagedata o:title=""/>
                  <o:lock v:ext="edit" aspectratio="f"/>
                </v:line>
                <v:shape id="图片 58" o:spid="_x0000_s1081" o:spt="75" type="#_x0000_t75" style="position:absolute;left:0;top:388;flip:x;height:356;width:295;rotation:1048576f;" filled="f" o:preferrelative="t" stroked="f" coordsize="21600,21600">
                  <v:path/>
                  <v:fill on="f" focussize="0,0"/>
                  <v:stroke on="f" joinstyle="miter"/>
                  <v:imagedata r:id="rId8" grayscale="t" chromakey="#FFFFFF" o:title=""/>
                  <o:lock v:ext="edit" aspectratio="t"/>
                </v:shape>
              </v:group>
            </v:group>
            <v:group id="_x0000_s1082" o:spid="_x0000_s1082" o:spt="203" style="position:absolute;left:1647;top:0;height:2351;width:1609;" coordsize="1609,2351">
              <o:lock v:ext="edit"/>
              <v:group id="_x0000_s1083" o:spid="_x0000_s1083" o:spt="203" style="position:absolute;left:589;top:1217;height:1134;width:1020;" coordsize="1298,1266">
                <o:lock v:ext="edit" aspectratio="f"/>
                <v:shape id="任意多边形 29" o:spid="_x0000_s1084" style="position:absolute;left:122;top:411;height:850;width:1077;" fillcolor="#000000" filled="t" stroked="f" coordsize="1802,1441" path="m2,0l1802,0,1800,1164,1742,1335,1608,1441,182,1440,47,1350,0,1164,2,0xe">
                  <v:path arrowok="t"/>
                  <v:fill type="pattern" on="t" color2="#FFFFFF" focussize="0,0" r:id="rId7"/>
                  <v:stroke on="f"/>
                  <v:imagedata o:title=""/>
                  <o:lock v:ext="edit" aspectratio="f"/>
                </v:shape>
                <v:shape id="任意多边形 30" o:spid="_x0000_s1085" style="position:absolute;left:0;top:0;height:1266;width:1298;" filled="f" stroked="t" coordsize="2400,4034" path="m1200,27c867,27,400,20,200,27c0,34,0,0,0,67c0,134,167,100,200,427c233,754,200,1494,200,2027c200,2560,190,3327,200,3627c210,3927,223,3767,260,3827c297,3887,363,3954,420,3987c477,4020,537,4020,600,4027c663,4034,700,4027,800,4027c900,4027,1067,4027,1200,4027c1333,4027,1500,4027,1600,4027c1700,4027,1737,4034,1800,4027c1863,4020,1923,4020,1980,3987c2037,3954,2103,3887,2140,3827c2177,3767,2190,3927,2200,3627c2210,3327,2200,2560,2200,2027c2200,1494,2167,754,2200,427c2233,100,2400,134,2400,67c2400,0,2400,34,2200,27c2000,20,1533,27,1200,27xe">
                  <v:path arrowok="t"/>
                  <v:fill on="f" focussize="0,0"/>
                  <v:stroke/>
                  <v:imagedata o:title=""/>
                  <o:lock v:ext="edit" aspectratio="f"/>
                </v:shape>
              </v:group>
              <v:group id="_x0000_s1086" o:spid="_x0000_s1086" o:spt="203" style="position:absolute;left:0;top:0;height:1700;width:1458;" coordsize="1458,1700">
                <o:lock v:ext="edit"/>
                <v:group id="_x0000_s1087" o:spid="_x0000_s1087" o:spt="203" style="position:absolute;left:1004;top:0;height:1700;width:454;" coordsize="454,1700">
                  <o:lock v:ext="edit" aspectratio="f"/>
                  <v:group id="_x0000_s1088" o:spid="_x0000_s1088" o:spt="203" style="position:absolute;left:57;top:0;height:1701;width:85;" coordsize="201,2842">
                    <o:lock v:ext="edit" aspectratio="f"/>
                    <v:group id="_x0000_s1089" o:spid="_x0000_s1089" o:spt="203" style="position:absolute;left:0;top:0;height:2842;width:201;" coordsize="201,2842">
                      <o:lock v:ext="edit" aspectratio="f"/>
                      <v:group id="_x0000_s1090" o:spid="_x0000_s1090" o:spt="203" style="position:absolute;left:43;top:571;height:1725;width:157;" coordsize="362,1764">
                        <o:lock v:ext="edit" aspectratio="f"/>
                        <v:rect id="矩形 68" o:spid="_x0000_s1091" o:spt="1" style="position:absolute;left:123;top:0;height:1764;width:91;" fillcolor="#FFFFFF" filled="t" stroked="t" coordsize="21600,21600">
                          <v:path/>
                          <v:fill on="t" color2="#FFFFFF" focussize="0,0"/>
                          <v:stroke/>
                          <v:imagedata o:title=""/>
                          <o:lock v:ext="edit" aspectratio="f"/>
                        </v:rect>
                        <v:group id="_x0000_s1092" o:spid="_x0000_s1092" o:spt="203" style="position:absolute;left:-604;top:778;height:142;width:1731;rotation:5898240f;" coordsize="1600,240">
                          <o:lock v:ext="edit" aspectratio="f"/>
                          <v:line id="直线 70" o:spid="_x0000_s1093" o:spt="20" style="position:absolute;left: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71" o:spid="_x0000_s1094" o:spt="20" style="position:absolute;left:1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2" o:spid="_x0000_s1095" o:spt="20" style="position:absolute;left:3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3" o:spid="_x0000_s1096" o:spt="20" style="position:absolute;left:4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4" o:spid="_x0000_s1097" o:spt="20" style="position:absolute;left:6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5" o:spid="_x0000_s1098" o:spt="20" style="position:absolute;left:800;top:60;height:18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76" o:spid="_x0000_s1099" o:spt="20" style="position:absolute;left:9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7" o:spid="_x0000_s1100" o:spt="20" style="position:absolute;left:11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8" o:spid="_x0000_s1101" o:spt="20" style="position:absolute;left:12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79" o:spid="_x0000_s1102" o:spt="20" style="position:absolute;left:14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80" o:spid="_x0000_s1103" o:spt="20" style="position:absolute;left:160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</v:group>
                        <v:group id="_x0000_s1104" o:spid="_x0000_s1104" o:spt="203" style="position:absolute;left:-824;top:778;flip:x;height:142;width:1731;rotation:5898240f;" coordsize="1600,240">
                          <o:lock v:ext="edit" aspectratio="f"/>
                          <v:line id="直线 82" o:spid="_x0000_s1105" o:spt="20" style="position:absolute;left: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83" o:spid="_x0000_s1106" o:spt="20" style="position:absolute;left:1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84" o:spid="_x0000_s1107" o:spt="20" style="position:absolute;left:3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85" o:spid="_x0000_s1108" o:spt="20" style="position:absolute;left:4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86" o:spid="_x0000_s1109" o:spt="20" style="position:absolute;left:6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87" o:spid="_x0000_s1110" o:spt="20" style="position:absolute;left:800;top:60;height:18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88" o:spid="_x0000_s1111" o:spt="20" style="position:absolute;left:9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89" o:spid="_x0000_s1112" o:spt="20" style="position:absolute;left:11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90" o:spid="_x0000_s1113" o:spt="20" style="position:absolute;left:12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91" o:spid="_x0000_s1114" o:spt="20" style="position:absolute;left:14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92" o:spid="_x0000_s1115" o:spt="20" style="position:absolute;left:160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</v:group>
                      </v:group>
                      <v:shape id="自选图形 93" o:spid="_x0000_s1116" o:spt="116" type="#_x0000_t116" style="position:absolute;left:-1168;top:1244;height:182;width:2511;rotation:17694720f;" filled="f" stroked="t" coordsize="21600,21600">
                        <v:path/>
                        <v:fill on="f" focussize="0,0"/>
                        <v:stroke/>
                        <v:imagedata o:title=""/>
                        <o:lock v:ext="edit" aspectratio="f"/>
                      </v:shape>
                      <v:shape id="椭圆 94" o:spid="_x0000_s1117" o:spt="3" type="#_x0000_t3" style="position:absolute;left:4;top:0;height:171;width:157;" fillcolor="#FFFFFF" filled="t" stroked="t" coordsize="21600,21600">
                        <v:path/>
                        <v:fill on="t" color2="#FFFFFF" focussize="0,0"/>
                        <v:stroke weight="3pt" linestyle="thinThin"/>
                        <v:imagedata o:title=""/>
                        <o:lock v:ext="edit" aspectratio="f"/>
                      </v:shape>
                      <v:shape id="椭圆 95" o:spid="_x0000_s1118" o:spt="3" type="#_x0000_t3" style="position:absolute;left:3;top:2465;height:377;width:198;" fillcolor="#000000" filled="t" stroked="t" coordsize="21600,21600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shape>
                    </v:group>
                    <v:line id="直线 96" o:spid="_x0000_s1119" o:spt="20" style="position:absolute;left:85;top:936;height:1635;width:0;" stroked="t" coordsize="21600,21600">
                      <v:path arrowok="t"/>
                      <v:fill focussize="0,0"/>
                      <v:stroke weight="3pt"/>
                      <v:imagedata o:title=""/>
                      <o:lock v:ext="edit" aspectratio="f"/>
                    </v:line>
                  </v:group>
                  <v:group id="_x0000_s1120" o:spid="_x0000_s1120" o:spt="203" style="position:absolute;left:0;top:127;height:319;width:454;" coordsize="918,612">
                    <o:lock v:ext="edit" aspectratio="f"/>
                    <v:shape id="自选图形 9190" o:spid="_x0000_s1121" o:spt="135" type="#_x0000_t135" style="position:absolute;left:0;top:83;flip:x;height:121;width:145;rotation:22775076f;" fillcolor="#FFFFFF" filled="t" stroked="f" coordsize="21600,21600">
                      <v:path/>
                      <v:fill on="t" color2="#FFFFFF" focussize="0,0"/>
                      <v:stroke on="f" joinstyle="miter"/>
                      <v:imagedata o:title=""/>
                      <o:lock v:ext="edit" aspectratio="f"/>
                    </v:shape>
                    <v:shape id="任意多边形 9191" o:spid="_x0000_s1122" style="position:absolute;left:33;top:169;height:277;width:520;" filled="f" stroked="t" coordsize="1440,780" path="m0,0hbc30,52,60,104,180,156hbc300,208,570,234,720,312hbc870,390,960,546,1080,624hbc1200,702,1380,754,1440,780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2" o:spid="_x0000_s1123" style="position:absolute;left:474;top:427;height:185;width:346;" filled="f" stroked="t" coordsize="1080,624" path="m0,0hbc45,65,90,130,180,156hbc270,182,420,130,540,156hbc660,182,810,234,900,312hbc990,390,1050,572,1080,624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3" o:spid="_x0000_s1124" style="position:absolute;left:63;top:104;height:62;width:364;rotation:23456646f;" filled="f" stroked="t" coordsize="900,182" path="m0,26hbc105,13,210,0,360,26hbc510,52,810,156,900,182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4" o:spid="_x0000_s1125" style="position:absolute;left:169;top:0;height:234;width:749;" filled="f" stroked="t" coordsize="5640,1924" path="m0,780hbc435,520,870,260,1260,156hbc1650,52,1920,182,2340,156hbc2760,130,3450,0,3780,0hbc4110,0,4170,52,4320,156hbc4470,260,4590,520,4680,624hbc4770,728,4770,650,4860,780hbc4950,910,5100,1222,5220,1404hbc5340,1586,5520,1820,5580,1872hbc5640,1924,5580,1742,5580,171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5" o:spid="_x0000_s1126" style="position:absolute;left:390;top:122;height:64;width:152;rotation:22161662f;" filled="f" stroked="t" coordsize="720,182" path="m0,0hbc120,65,240,130,360,156hbc480,182,600,169,72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弧形 9196" o:spid="_x0000_s1127" o:spt="19" type="#_x0000_t19" style="position:absolute;left:412;top:60;flip:y;height:42;width:103;rotation:19943901f;" filled="f" stroked="t" coordsize="43168,21600" adj="-11590803,0,21568,21600,216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弧形 9197" o:spid="_x0000_s1128" o:spt="19" type="#_x0000_t19" style="position:absolute;left:353;top:114;flip:y;height:23;width:137;rotation:136314f;" filled="f" stroked="t" coordsize="43168,21600" adj="-11590803,0,21568,21600,216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rect id="矩形 9198" o:spid="_x0000_s1129" o:spt="1" style="position:absolute;left:390;top:53;height:56;width:148;" fillcolor="#FFFFFF" filled="t" stroked="t" coordsize="21600,21600">
                      <v:path/>
                      <v:fill on="t" color2="#FFFFFF" focussize="0,0"/>
                      <v:stroke color="#FFFFFF"/>
                      <v:imagedata o:title=""/>
                      <o:lock v:ext="edit" aspectratio="f"/>
                    </v:rect>
                    <v:shape id="任意多边形 9199" o:spid="_x0000_s1130" style="position:absolute;left:130;top:216;height:95;width:12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200" o:spid="_x0000_s1131" style="position:absolute;left:198;top:259;height:94;width:12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201" o:spid="_x0000_s1132" style="position:absolute;left:293;top:309;height:72;width:9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rect id="矩形 9202" o:spid="_x0000_s1133" o:spt="1" style="position:absolute;left:172;top:170;height:55;width:74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  <v:shape id="自选图形 9203" o:spid="_x0000_s1134" o:spt="135" type="#_x0000_t135" style="position:absolute;left:36;top:119;flip:x;height:93;width:111;rotation:22775076f;" fillcolor="#FFFFFF" filled="t" stroked="t" coordsize="21600,21600">
                      <v:path/>
                      <v:fill on="t" color2="#FFFFFF" focussize="0,0"/>
                      <v:stroke/>
                      <v:imagedata o:title=""/>
                      <o:lock v:ext="edit" aspectratio="f"/>
                    </v:shape>
                  </v:group>
                </v:group>
                <v:line id="直线 112" o:spid="_x0000_s1135" o:spt="20" style="position:absolute;left:257;top:556;height:1;width:794;" stroked="t" coordsize="21600,21600">
                  <v:path arrowok="t"/>
                  <v:fill focussize="0,0"/>
                  <v:stroke dashstyle="dash"/>
                  <v:imagedata o:title=""/>
                  <o:lock v:ext="edit" aspectratio="f"/>
                </v:line>
                <v:shape id="图片 113" o:spid="_x0000_s1136" o:spt="75" type="#_x0000_t75" style="position:absolute;left:0;top:388;flip:x;height:356;width:295;rotation:1048576f;" filled="f" o:preferrelative="t" stroked="f" coordsize="21600,21600">
                  <v:path/>
                  <v:fill on="f" focussize="0,0"/>
                  <v:stroke on="f" joinstyle="miter"/>
                  <v:imagedata r:id="rId8" grayscale="t" chromakey="#FFFFFF" o:title=""/>
                  <o:lock v:ext="edit" aspectratio="t"/>
                </v:shape>
              </v:group>
            </v:group>
            <v:group id="_x0000_s1137" o:spid="_x0000_s1137" o:spt="203" style="position:absolute;left:3492;top:319;height:2032;width:1609;" coordsize="1609,2032">
              <o:lock v:ext="edit"/>
              <v:group id="_x0000_s1138" o:spid="_x0000_s1138" o:spt="203" style="position:absolute;left:589;top:898;height:1134;width:1020;" coordsize="1298,1266">
                <o:lock v:ext="edit" aspectratio="f"/>
                <v:shape id="任意多边形 29" o:spid="_x0000_s1139" style="position:absolute;left:122;top:411;height:850;width:1077;" fillcolor="#000000" filled="t" stroked="f" coordsize="1802,1441" path="m2,0l1802,0,1800,1164,1742,1335,1608,1441,182,1440,47,1350,0,1164,2,0xe">
                  <v:path arrowok="t"/>
                  <v:fill type="pattern" on="t" color2="#FFFFFF" focussize="0,0" r:id="rId7"/>
                  <v:stroke on="f"/>
                  <v:imagedata o:title=""/>
                  <o:lock v:ext="edit" aspectratio="f"/>
                </v:shape>
                <v:shape id="任意多边形 30" o:spid="_x0000_s1140" style="position:absolute;left:0;top:0;height:1266;width:1298;" filled="f" stroked="t" coordsize="2400,4034" path="m1200,27c867,27,400,20,200,27c0,34,0,0,0,67c0,134,167,100,200,427c233,754,200,1494,200,2027c200,2560,190,3327,200,3627c210,3927,223,3767,260,3827c297,3887,363,3954,420,3987c477,4020,537,4020,600,4027c663,4034,700,4027,800,4027c900,4027,1067,4027,1200,4027c1333,4027,1500,4027,1600,4027c1700,4027,1737,4034,1800,4027c1863,4020,1923,4020,1980,3987c2037,3954,2103,3887,2140,3827c2177,3767,2190,3927,2200,3627c2210,3327,2200,2560,2200,2027c2200,1494,2167,754,2200,427c2233,100,2400,134,2400,67c2400,0,2400,34,2200,27c2000,20,1533,27,1200,27xe">
                  <v:path arrowok="t"/>
                  <v:fill on="f" focussize="0,0"/>
                  <v:stroke/>
                  <v:imagedata o:title=""/>
                  <o:lock v:ext="edit" aspectratio="f"/>
                </v:shape>
              </v:group>
              <v:group id="_x0000_s1141" o:spid="_x0000_s1141" o:spt="203" style="position:absolute;left:0;top:0;height:1700;width:1458;" coordsize="1458,1700">
                <o:lock v:ext="edit"/>
                <v:group id="_x0000_s1142" o:spid="_x0000_s1142" o:spt="203" style="position:absolute;left:1004;top:0;height:1700;width:454;" coordsize="454,1700">
                  <o:lock v:ext="edit" aspectratio="f"/>
                  <v:group id="_x0000_s1143" o:spid="_x0000_s1143" o:spt="203" style="position:absolute;left:57;top:0;height:1701;width:85;" coordsize="201,2842">
                    <o:lock v:ext="edit" aspectratio="f"/>
                    <v:group id="_x0000_s1144" o:spid="_x0000_s1144" o:spt="203" style="position:absolute;left:0;top:0;height:2842;width:201;" coordsize="201,2842">
                      <o:lock v:ext="edit" aspectratio="f"/>
                      <v:group id="_x0000_s1145" o:spid="_x0000_s1145" o:spt="203" style="position:absolute;left:43;top:571;height:1725;width:157;" coordsize="362,1764">
                        <o:lock v:ext="edit" aspectratio="f"/>
                        <v:rect id="矩形 123" o:spid="_x0000_s1146" o:spt="1" style="position:absolute;left:123;top:0;height:1764;width:91;" fillcolor="#FFFFFF" filled="t" stroked="t" coordsize="21600,21600">
                          <v:path/>
                          <v:fill on="t" color2="#FFFFFF" focussize="0,0"/>
                          <v:stroke/>
                          <v:imagedata o:title=""/>
                          <o:lock v:ext="edit" aspectratio="f"/>
                        </v:rect>
                        <v:group id="_x0000_s1147" o:spid="_x0000_s1147" o:spt="203" style="position:absolute;left:-604;top:778;height:142;width:1731;rotation:5898240f;" coordsize="1600,240">
                          <o:lock v:ext="edit" aspectratio="f"/>
                          <v:line id="直线 125" o:spid="_x0000_s1148" o:spt="20" style="position:absolute;left: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126" o:spid="_x0000_s1149" o:spt="20" style="position:absolute;left:1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27" o:spid="_x0000_s1150" o:spt="20" style="position:absolute;left:3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28" o:spid="_x0000_s1151" o:spt="20" style="position:absolute;left:4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29" o:spid="_x0000_s1152" o:spt="20" style="position:absolute;left:6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30" o:spid="_x0000_s1153" o:spt="20" style="position:absolute;left:800;top:60;height:18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131" o:spid="_x0000_s1154" o:spt="20" style="position:absolute;left:9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32" o:spid="_x0000_s1155" o:spt="20" style="position:absolute;left:11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33" o:spid="_x0000_s1156" o:spt="20" style="position:absolute;left:12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34" o:spid="_x0000_s1157" o:spt="20" style="position:absolute;left:14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35" o:spid="_x0000_s1158" o:spt="20" style="position:absolute;left:160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</v:group>
                        <v:group id="_x0000_s1159" o:spid="_x0000_s1159" o:spt="203" style="position:absolute;left:-824;top:778;flip:x;height:142;width:1731;rotation:5898240f;" coordsize="1600,240">
                          <o:lock v:ext="edit" aspectratio="f"/>
                          <v:line id="直线 137" o:spid="_x0000_s1160" o:spt="20" style="position:absolute;left: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138" o:spid="_x0000_s1161" o:spt="20" style="position:absolute;left:1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39" o:spid="_x0000_s1162" o:spt="20" style="position:absolute;left:3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0" o:spid="_x0000_s1163" o:spt="20" style="position:absolute;left:4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1" o:spid="_x0000_s1164" o:spt="20" style="position:absolute;left:6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2" o:spid="_x0000_s1165" o:spt="20" style="position:absolute;left:800;top:60;height:18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  <v:line id="直线 143" o:spid="_x0000_s1166" o:spt="20" style="position:absolute;left:96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4" o:spid="_x0000_s1167" o:spt="20" style="position:absolute;left:112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5" o:spid="_x0000_s1168" o:spt="20" style="position:absolute;left:128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6" o:spid="_x0000_s1169" o:spt="20" style="position:absolute;left:1440;top:120;height:120;width:0;" stroked="t" coordsize="21600,21600">
                            <v:path arrowok="t"/>
                            <v:fill focussize="0,0"/>
                            <v:stroke/>
                            <v:imagedata o:title=""/>
                            <o:lock v:ext="edit" aspectratio="f"/>
                          </v:line>
                          <v:line id="直线 147" o:spid="_x0000_s1170" o:spt="20" style="position:absolute;left:1600;top:0;height:240;width:0;" stroked="t" coordsize="21600,21600">
                            <v:path arrowok="t"/>
                            <v:fill focussize="0,0"/>
                            <v:stroke weight="1.5pt"/>
                            <v:imagedata o:title=""/>
                            <o:lock v:ext="edit" aspectratio="f"/>
                          </v:line>
                        </v:group>
                      </v:group>
                      <v:shape id="自选图形 148" o:spid="_x0000_s1171" o:spt="116" type="#_x0000_t116" style="position:absolute;left:-1168;top:1244;height:182;width:2511;rotation:17694720f;" filled="f" stroked="t" coordsize="21600,21600">
                        <v:path/>
                        <v:fill on="f" focussize="0,0"/>
                        <v:stroke/>
                        <v:imagedata o:title=""/>
                        <o:lock v:ext="edit" aspectratio="f"/>
                      </v:shape>
                      <v:shape id="椭圆 149" o:spid="_x0000_s1172" o:spt="3" type="#_x0000_t3" style="position:absolute;left:4;top:0;height:171;width:157;" fillcolor="#FFFFFF" filled="t" stroked="t" coordsize="21600,21600">
                        <v:path/>
                        <v:fill on="t" color2="#FFFFFF" focussize="0,0"/>
                        <v:stroke weight="3pt" linestyle="thinThin"/>
                        <v:imagedata o:title=""/>
                        <o:lock v:ext="edit" aspectratio="f"/>
                      </v:shape>
                      <v:shape id="椭圆 150" o:spid="_x0000_s1173" o:spt="3" type="#_x0000_t3" style="position:absolute;left:3;top:2465;height:377;width:198;" fillcolor="#000000" filled="t" stroked="t" coordsize="21600,21600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shape>
                    </v:group>
                    <v:line id="直线 151" o:spid="_x0000_s1174" o:spt="20" style="position:absolute;left:85;top:936;height:1635;width:0;" stroked="t" coordsize="21600,21600">
                      <v:path arrowok="t"/>
                      <v:fill focussize="0,0"/>
                      <v:stroke weight="3pt"/>
                      <v:imagedata o:title=""/>
                      <o:lock v:ext="edit" aspectratio="f"/>
                    </v:line>
                  </v:group>
                  <v:group id="_x0000_s1175" o:spid="_x0000_s1175" o:spt="203" style="position:absolute;left:0;top:127;height:319;width:454;" coordsize="918,612">
                    <o:lock v:ext="edit" aspectratio="f"/>
                    <v:shape id="自选图形 9190" o:spid="_x0000_s1176" o:spt="135" type="#_x0000_t135" style="position:absolute;left:0;top:83;flip:x;height:121;width:145;rotation:22775076f;" fillcolor="#FFFFFF" filled="t" stroked="f" coordsize="21600,21600">
                      <v:path/>
                      <v:fill on="t" color2="#FFFFFF" focussize="0,0"/>
                      <v:stroke on="f" joinstyle="miter"/>
                      <v:imagedata o:title=""/>
                      <o:lock v:ext="edit" aspectratio="f"/>
                    </v:shape>
                    <v:shape id="任意多边形 9191" o:spid="_x0000_s1177" style="position:absolute;left:33;top:169;height:277;width:520;" filled="f" stroked="t" coordsize="1440,780" path="m0,0hbc30,52,60,104,180,156hbc300,208,570,234,720,312hbc870,390,960,546,1080,624hbc1200,702,1380,754,1440,780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2" o:spid="_x0000_s1178" style="position:absolute;left:474;top:427;height:185;width:346;" filled="f" stroked="t" coordsize="1080,624" path="m0,0hbc45,65,90,130,180,156hbc270,182,420,130,540,156hbc660,182,810,234,900,312hbc990,390,1050,572,1080,624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3" o:spid="_x0000_s1179" style="position:absolute;left:63;top:104;height:62;width:364;rotation:23456646f;" filled="f" stroked="t" coordsize="900,182" path="m0,26hbc105,13,210,0,360,26hbc510,52,810,156,900,182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4" o:spid="_x0000_s1180" style="position:absolute;left:169;top:0;height:234;width:749;" filled="f" stroked="t" coordsize="5640,1924" path="m0,780hbc435,520,870,260,1260,156hbc1650,52,1920,182,2340,156hbc2760,130,3450,0,3780,0hbc4110,0,4170,52,4320,156hbc4470,260,4590,520,4680,624hbc4770,728,4770,650,4860,780hbc4950,910,5100,1222,5220,1404hbc5340,1586,5520,1820,5580,1872hbc5640,1924,5580,1742,5580,171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195" o:spid="_x0000_s1181" style="position:absolute;left:390;top:122;height:64;width:152;rotation:22161662f;" filled="f" stroked="t" coordsize="720,182" path="m0,0hbc120,65,240,130,360,156hbc480,182,600,169,72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弧形 9196" o:spid="_x0000_s1182" o:spt="19" type="#_x0000_t19" style="position:absolute;left:412;top:60;flip:y;height:42;width:103;rotation:19943901f;" filled="f" stroked="t" coordsize="43168,21600" adj="-11590803,0,21568,21600,216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弧形 9197" o:spid="_x0000_s1183" o:spt="19" type="#_x0000_t19" style="position:absolute;left:353;top:114;flip:y;height:23;width:137;rotation:136314f;" filled="f" stroked="t" coordsize="43168,21600" adj="-11590803,0,21568,21600,21600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rect id="矩形 9198" o:spid="_x0000_s1184" o:spt="1" style="position:absolute;left:390;top:53;height:56;width:148;" fillcolor="#FFFFFF" filled="t" stroked="t" coordsize="21600,21600">
                      <v:path/>
                      <v:fill on="t" color2="#FFFFFF" focussize="0,0"/>
                      <v:stroke color="#FFFFFF"/>
                      <v:imagedata o:title=""/>
                      <o:lock v:ext="edit" aspectratio="f"/>
                    </v:rect>
                    <v:shape id="任意多边形 9199" o:spid="_x0000_s1185" style="position:absolute;left:130;top:216;height:95;width:12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200" o:spid="_x0000_s1186" style="position:absolute;left:198;top:259;height:94;width:12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shape id="任意多边形 9201" o:spid="_x0000_s1187" style="position:absolute;left:293;top:309;height:72;width:96;" filled="f" stroked="t" coordsize="390,338" path="m210,0hbc135,52,60,104,30,156hbc0,208,0,286,30,312hbc60,338,150,338,210,312hbc270,286,360,182,390,156hae">
                      <v:path arrowok="t"/>
                      <v:fill on="f" focussize="0,0"/>
                      <v:stroke/>
                      <v:imagedata o:title=""/>
                      <o:lock v:ext="edit" aspectratio="f"/>
                    </v:shape>
                    <v:rect id="矩形 9202" o:spid="_x0000_s1188" o:spt="1" style="position:absolute;left:172;top:170;height:55;width:74;" fillcolor="#FFFFFF" filled="t" stroked="f" coordsize="21600,21600">
                      <v:path/>
                      <v:fill on="t" color2="#FFFFFF" focussize="0,0"/>
                      <v:stroke on="f"/>
                      <v:imagedata o:title=""/>
                      <o:lock v:ext="edit" aspectratio="f"/>
                    </v:rect>
                    <v:shape id="自选图形 9203" o:spid="_x0000_s1189" o:spt="135" type="#_x0000_t135" style="position:absolute;left:36;top:119;flip:x;height:93;width:111;rotation:22775076f;" fillcolor="#FFFFFF" filled="t" stroked="t" coordsize="21600,21600">
                      <v:path/>
                      <v:fill on="t" color2="#FFFFFF" focussize="0,0"/>
                      <v:stroke/>
                      <v:imagedata o:title=""/>
                      <o:lock v:ext="edit" aspectratio="f"/>
                    </v:shape>
                  </v:group>
                </v:group>
                <v:line id="直线 167" o:spid="_x0000_s1190" o:spt="20" style="position:absolute;left:257;top:556;height:1;width:794;" stroked="t" coordsize="21600,21600">
                  <v:path arrowok="t"/>
                  <v:fill focussize="0,0"/>
                  <v:stroke dashstyle="dash"/>
                  <v:imagedata o:title=""/>
                  <o:lock v:ext="edit" aspectratio="f"/>
                </v:line>
                <v:shape id="图片 168" o:spid="_x0000_s1191" o:spt="75" type="#_x0000_t75" style="position:absolute;left:0;top:388;flip:x;height:356;width:295;rotation:1048576f;" filled="f" o:preferrelative="t" stroked="f" coordsize="21600,21600">
                  <v:path/>
                  <v:fill on="f" focussize="0,0"/>
                  <v:stroke on="f" joinstyle="miter"/>
                  <v:imagedata r:id="rId8" grayscale="t" chromakey="#FFFFFF" o:title=""/>
                  <o:lock v:ext="edit" aspectratio="t"/>
                </v:shape>
              </v:group>
            </v:group>
            <v:group id="_x0000_s1192" o:spid="_x0000_s1192" o:spt="203" style="position:absolute;left:5381;top:168;height:2183;width:1554;" coordsize="1554,2183">
              <o:lock v:ext="edit"/>
              <v:group id="_x0000_s1193" o:spid="_x0000_s1193" o:spt="203" style="position:absolute;left:534;top:1049;height:1134;width:1020;" coordsize="1298,1266">
                <o:lock v:ext="edit" aspectratio="f"/>
                <v:shape id="任意多边形 29" o:spid="_x0000_s1194" style="position:absolute;left:122;top:411;height:850;width:1077;" fillcolor="#000000" filled="t" stroked="f" coordsize="1802,1441" path="m2,0l1802,0,1800,1164,1742,1335,1608,1441,182,1440,47,1350,0,1164,2,0xe">
                  <v:path arrowok="t"/>
                  <v:fill type="pattern" on="t" color2="#FFFFFF" focussize="0,0" r:id="rId7"/>
                  <v:stroke on="f"/>
                  <v:imagedata o:title=""/>
                  <o:lock v:ext="edit" aspectratio="f"/>
                </v:shape>
                <v:shape id="任意多边形 30" o:spid="_x0000_s1195" style="position:absolute;left:0;top:0;height:1266;width:1298;" filled="f" stroked="t" coordsize="2400,4034" path="m1200,27c867,27,400,20,200,27c0,34,0,0,0,67c0,134,167,100,200,427c233,754,200,1494,200,2027c200,2560,190,3327,200,3627c210,3927,223,3767,260,3827c297,3887,363,3954,420,3987c477,4020,537,4020,600,4027c663,4034,700,4027,800,4027c900,4027,1067,4027,1200,4027c1333,4027,1500,4027,1600,4027c1700,4027,1737,4034,1800,4027c1863,4020,1923,4020,1980,3987c2037,3954,2103,3887,2140,3827c2177,3767,2190,3927,2200,3627c2210,3327,2200,2560,2200,2027c2200,1494,2167,754,2200,427c2233,100,2400,134,2400,67c2400,0,2400,34,2200,27c2000,20,1533,27,1200,27xe">
                  <v:path arrowok="t"/>
                  <v:fill on="f" focussize="0,0"/>
                  <v:stroke/>
                  <v:imagedata o:title=""/>
                  <o:lock v:ext="edit" aspectratio="f"/>
                </v:shape>
              </v:group>
              <v:group id="_x0000_s1196" o:spid="_x0000_s1196" o:spt="203" style="position:absolute;left:949;top:151;height:1700;width:454;" coordsize="454,1700">
                <o:lock v:ext="edit" aspectratio="f"/>
                <v:group id="_x0000_s1197" o:spid="_x0000_s1197" o:spt="203" style="position:absolute;left:57;top:0;height:1701;width:85;" coordsize="201,2842">
                  <o:lock v:ext="edit" aspectratio="f"/>
                  <v:group id="_x0000_s1198" o:spid="_x0000_s1198" o:spt="203" style="position:absolute;left:0;top:0;height:2842;width:201;" coordsize="201,2842">
                    <o:lock v:ext="edit" aspectratio="f"/>
                    <v:group id="_x0000_s1199" o:spid="_x0000_s1199" o:spt="203" style="position:absolute;left:43;top:571;height:1725;width:157;" coordsize="362,1764">
                      <o:lock v:ext="edit" aspectratio="f"/>
                      <v:rect id="矩形 177" o:spid="_x0000_s1200" o:spt="1" style="position:absolute;left:123;top:0;height:1764;width:91;" fillcolor="#FFFFFF" filled="t" stroked="t" coordsize="21600,21600">
                        <v:path/>
                        <v:fill on="t" color2="#FFFFFF" focussize="0,0"/>
                        <v:stroke/>
                        <v:imagedata o:title=""/>
                        <o:lock v:ext="edit" aspectratio="f"/>
                      </v:rect>
                      <v:group id="_x0000_s1201" o:spid="_x0000_s1201" o:spt="203" style="position:absolute;left:-604;top:778;height:142;width:1731;rotation:5898240f;" coordsize="1600,240">
                        <o:lock v:ext="edit" aspectratio="f"/>
                        <v:line id="直线 179" o:spid="_x0000_s1202" o:spt="20" style="position:absolute;left:0;top:0;height:240;width:0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  <v:line id="直线 180" o:spid="_x0000_s1203" o:spt="20" style="position:absolute;left:16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1" o:spid="_x0000_s1204" o:spt="20" style="position:absolute;left:32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2" o:spid="_x0000_s1205" o:spt="20" style="position:absolute;left:48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3" o:spid="_x0000_s1206" o:spt="20" style="position:absolute;left:64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4" o:spid="_x0000_s1207" o:spt="20" style="position:absolute;left:800;top:60;height:180;width:0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  <v:line id="直线 185" o:spid="_x0000_s1208" o:spt="20" style="position:absolute;left:96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6" o:spid="_x0000_s1209" o:spt="20" style="position:absolute;left:112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7" o:spid="_x0000_s1210" o:spt="20" style="position:absolute;left:128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8" o:spid="_x0000_s1211" o:spt="20" style="position:absolute;left:144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89" o:spid="_x0000_s1212" o:spt="20" style="position:absolute;left:1600;top:0;height:240;width:0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</v:group>
                      <v:group id="_x0000_s1213" o:spid="_x0000_s1213" o:spt="203" style="position:absolute;left:-824;top:778;flip:x;height:142;width:1731;rotation:5898240f;" coordsize="1600,240">
                        <o:lock v:ext="edit" aspectratio="f"/>
                        <v:line id="直线 191" o:spid="_x0000_s1214" o:spt="20" style="position:absolute;left:0;top:0;height:240;width:0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  <v:line id="直线 192" o:spid="_x0000_s1215" o:spt="20" style="position:absolute;left:16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93" o:spid="_x0000_s1216" o:spt="20" style="position:absolute;left:32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94" o:spid="_x0000_s1217" o:spt="20" style="position:absolute;left:48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95" o:spid="_x0000_s1218" o:spt="20" style="position:absolute;left:64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96" o:spid="_x0000_s1219" o:spt="20" style="position:absolute;left:800;top:60;height:180;width:0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  <v:line id="直线 197" o:spid="_x0000_s1220" o:spt="20" style="position:absolute;left:96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98" o:spid="_x0000_s1221" o:spt="20" style="position:absolute;left:112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199" o:spid="_x0000_s1222" o:spt="20" style="position:absolute;left:128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200" o:spid="_x0000_s1223" o:spt="20" style="position:absolute;left:1440;top:120;height:120;width:0;" stroked="t" coordsize="21600,21600">
                          <v:path arrowok="t"/>
                          <v:fill focussize="0,0"/>
                          <v:stroke/>
                          <v:imagedata o:title=""/>
                          <o:lock v:ext="edit" aspectratio="f"/>
                        </v:line>
                        <v:line id="直线 201" o:spid="_x0000_s1224" o:spt="20" style="position:absolute;left:1600;top:0;height:240;width:0;" stroked="t" coordsize="21600,21600">
                          <v:path arrowok="t"/>
                          <v:fill focussize="0,0"/>
                          <v:stroke weight="1.5pt"/>
                          <v:imagedata o:title=""/>
                          <o:lock v:ext="edit" aspectratio="f"/>
                        </v:line>
                      </v:group>
                    </v:group>
                    <v:shape id="自选图形 202" o:spid="_x0000_s1225" o:spt="116" type="#_x0000_t116" style="position:absolute;left:-1168;top:1244;height:182;width:2511;rotation:17694720f;" filled="f" stroked="t" coordsize="21600,21600">
                      <v:path/>
                      <v:fill on="f" focussize="0,0"/>
                      <v:stroke/>
                      <v:imagedata o:title=""/>
                      <o:lock v:ext="edit" aspectratio="f"/>
                    </v:shape>
                    <v:shape id="椭圆 203" o:spid="_x0000_s1226" o:spt="3" type="#_x0000_t3" style="position:absolute;left:4;top:0;height:171;width:157;" fillcolor="#FFFFFF" filled="t" stroked="t" coordsize="21600,21600">
                      <v:path/>
                      <v:fill on="t" color2="#FFFFFF" focussize="0,0"/>
                      <v:stroke weight="3pt" linestyle="thinThin"/>
                      <v:imagedata o:title=""/>
                      <o:lock v:ext="edit" aspectratio="f"/>
                    </v:shape>
                    <v:shape id="椭圆 204" o:spid="_x0000_s1227" o:spt="3" type="#_x0000_t3" style="position:absolute;left:3;top:2465;height:377;width:198;" fillcolor="#000000" filled="t" stroked="t" coordsize="21600,21600">
                      <v:path/>
                      <v:fill on="t" color2="#FFFFFF" focussize="0,0"/>
                      <v:stroke/>
                      <v:imagedata o:title=""/>
                      <o:lock v:ext="edit" aspectratio="f"/>
                    </v:shape>
                  </v:group>
                  <v:line id="直线 205" o:spid="_x0000_s1228" o:spt="20" style="position:absolute;left:85;top:936;height:1635;width:0;" stroked="t" coordsize="21600,21600">
                    <v:path arrowok="t"/>
                    <v:fill focussize="0,0"/>
                    <v:stroke weight="3pt"/>
                    <v:imagedata o:title=""/>
                    <o:lock v:ext="edit" aspectratio="f"/>
                  </v:line>
                </v:group>
                <v:group id="_x0000_s1229" o:spid="_x0000_s1229" o:spt="203" style="position:absolute;left:0;top:127;height:319;width:454;" coordsize="918,612">
                  <o:lock v:ext="edit" aspectratio="f"/>
                  <v:shape id="自选图形 9190" o:spid="_x0000_s1230" o:spt="135" type="#_x0000_t135" style="position:absolute;left:0;top:83;flip:x;height:121;width:145;rotation:22775076f;" fillcolor="#FFFFFF" filled="t" stroked="f" coordsize="21600,21600">
                    <v:path/>
                    <v:fill on="t" color2="#FFFFFF" focussize="0,0"/>
                    <v:stroke on="f" joinstyle="miter"/>
                    <v:imagedata o:title=""/>
                    <o:lock v:ext="edit" aspectratio="f"/>
                  </v:shape>
                  <v:shape id="任意多边形 9191" o:spid="_x0000_s1231" style="position:absolute;left:33;top:169;height:277;width:520;" filled="f" stroked="t" coordsize="1440,780" path="m0,0hbc30,52,60,104,180,156hbc300,208,570,234,720,312hbc870,390,960,546,1080,624hbc1200,702,1380,754,1440,780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任意多边形 9192" o:spid="_x0000_s1232" style="position:absolute;left:474;top:427;height:185;width:346;" filled="f" stroked="t" coordsize="1080,624" path="m0,0hbc45,65,90,130,180,156hbc270,182,420,130,540,156hbc660,182,810,234,900,312hbc990,390,1050,572,1080,624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任意多边形 9193" o:spid="_x0000_s1233" style="position:absolute;left:63;top:104;height:62;width:364;rotation:23456646f;" filled="f" stroked="t" coordsize="900,182" path="m0,26hbc105,13,210,0,360,26hbc510,52,810,156,900,182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任意多边形 9194" o:spid="_x0000_s1234" style="position:absolute;left:169;top:0;height:234;width:749;" filled="f" stroked="t" coordsize="5640,1924" path="m0,780hbc435,520,870,260,1260,156hbc1650,52,1920,182,2340,156hbc2760,130,3450,0,3780,0hbc4110,0,4170,52,4320,156hbc4470,260,4590,520,4680,624hbc4770,728,4770,650,4860,780hbc4950,910,5100,1222,5220,1404hbc5340,1586,5520,1820,5580,1872hbc5640,1924,5580,1742,5580,1716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任意多边形 9195" o:spid="_x0000_s1235" style="position:absolute;left:390;top:122;height:64;width:152;rotation:22161662f;" filled="f" stroked="t" coordsize="720,182" path="m0,0hbc120,65,240,130,360,156hbc480,182,600,169,720,156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弧形 9196" o:spid="_x0000_s1236" o:spt="19" type="#_x0000_t19" style="position:absolute;left:412;top:60;flip:y;height:42;width:103;rotation:19943901f;" filled="f" stroked="t" coordsize="43168,21600" adj="-11590803,0,21568,21600,21600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弧形 9197" o:spid="_x0000_s1237" o:spt="19" type="#_x0000_t19" style="position:absolute;left:353;top:114;flip:y;height:23;width:137;rotation:136314f;" filled="f" stroked="t" coordsize="43168,21600" adj="-11590803,0,21568,21600,21600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rect id="矩形 9198" o:spid="_x0000_s1238" o:spt="1" style="position:absolute;left:390;top:53;height:56;width:148;" fillcolor="#FFFFFF" filled="t" stroked="t" coordsize="21600,21600">
                    <v:path/>
                    <v:fill on="t" color2="#FFFFFF" focussize="0,0"/>
                    <v:stroke color="#FFFFFF"/>
                    <v:imagedata o:title=""/>
                    <o:lock v:ext="edit" aspectratio="f"/>
                  </v:rect>
                  <v:shape id="任意多边形 9199" o:spid="_x0000_s1239" style="position:absolute;left:130;top:216;height:95;width:126;" filled="f" stroked="t" coordsize="390,338" path="m210,0hbc135,52,60,104,30,156hbc0,208,0,286,30,312hbc60,338,150,338,210,312hbc270,286,360,182,390,156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任意多边形 9200" o:spid="_x0000_s1240" style="position:absolute;left:198;top:259;height:94;width:126;" filled="f" stroked="t" coordsize="390,338" path="m210,0hbc135,52,60,104,30,156hbc0,208,0,286,30,312hbc60,338,150,338,210,312hbc270,286,360,182,390,156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shape id="任意多边形 9201" o:spid="_x0000_s1241" style="position:absolute;left:293;top:309;height:72;width:96;" filled="f" stroked="t" coordsize="390,338" path="m210,0hbc135,52,60,104,30,156hbc0,208,0,286,30,312hbc60,338,150,338,210,312hbc270,286,360,182,390,156hae">
                    <v:path arrowok="t"/>
                    <v:fill on="f" focussize="0,0"/>
                    <v:stroke/>
                    <v:imagedata o:title=""/>
                    <o:lock v:ext="edit" aspectratio="f"/>
                  </v:shape>
                  <v:rect id="矩形 9202" o:spid="_x0000_s1242" o:spt="1" style="position:absolute;left:172;top:170;height:55;width:74;" fillcolor="#FFFFFF" filled="t" stroked="f" coordsize="21600,21600">
                    <v:path/>
                    <v:fill on="t" color2="#FFFFFF" focussize="0,0"/>
                    <v:stroke on="f"/>
                    <v:imagedata o:title=""/>
                    <o:lock v:ext="edit" aspectratio="f"/>
                  </v:rect>
                  <v:shape id="自选图形 9203" o:spid="_x0000_s1243" o:spt="135" type="#_x0000_t135" style="position:absolute;left:36;top:119;flip:x;height:93;width:111;rotation:22775076f;" fillcolor="#FFFFFF" filled="t" stroked="t" coordsize="21600,21600">
                    <v:path/>
                    <v:fill on="t" color2="#FFFFFF" focussize="0,0"/>
                    <v:stroke/>
                    <v:imagedata o:title=""/>
                    <o:lock v:ext="edit" aspectratio="f"/>
                  </v:shape>
                </v:group>
              </v:group>
              <v:line id="直线 221" o:spid="_x0000_s1244" o:spt="20" style="position:absolute;left:260;top:287;height:421;width:736;" stroked="t" coordsize="21600,21600">
                <v:path arrowok="t"/>
                <v:fill focussize="0,0"/>
                <v:stroke dashstyle="dash"/>
                <v:imagedata o:title=""/>
                <o:lock v:ext="edit" aspectratio="f"/>
              </v:line>
              <v:shape id="图片 222" o:spid="_x0000_s1245" o:spt="75" type="#_x0000_t75" style="position:absolute;left:0;top:0;flip:x;height:356;width:295;" filled="f" o:preferrelative="t" stroked="f" coordsize="21600,21600">
                <v:path/>
                <v:fill on="f" focussize="0,0"/>
                <v:stroke on="f" joinstyle="miter"/>
                <v:imagedata r:id="rId8" grayscale="t" chromakey="#FFFFFF" o:title=""/>
                <o:lock v:ext="edit" aspectratio="t"/>
              </v:shape>
            </v:group>
          </v:group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pict>
          <v:shape id="文本框 224" o:spid="_x0000_s1246" o:spt="202" type="#_x0000_t202" style="position:absolute;left:0pt;margin-left:62pt;margin-top:16.05pt;height:22.2pt;width:304.55pt;z-index:25167667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rFonts w:hint="default" w:ascii="Times New Roman" w:hAnsi="Times New Roman" w:eastAsia="宋体"/>
                      <w:sz w:val="21"/>
                    </w:rPr>
                  </w:pPr>
                  <w:r>
                    <w:rPr>
                      <w:rFonts w:hint="default" w:ascii="Times New Roman" w:hAnsi="Times New Roman" w:eastAsia="宋体"/>
                      <w:sz w:val="21"/>
                    </w:rPr>
                    <w:t>A</w:t>
                  </w:r>
                  <w:r>
                    <w:rPr>
                      <w:rFonts w:hint="eastAsia" w:ascii="Times New Roman" w:hAnsi="Times New Roman" w:eastAsia="宋体"/>
                      <w:sz w:val="21"/>
                      <w:lang w:eastAsia="zh-CN"/>
                    </w:rPr>
                    <w:t xml:space="preserve">                   B                C                D</w:t>
                  </w:r>
                </w:p>
              </w:txbxContent>
            </v:textbox>
          </v:shape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315" w:leftChars="0" w:right="0" w:hanging="315" w:hanging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 w:eastAsia="新宋体"/>
          <w:b w:val="0"/>
          <w:color w:val="000000"/>
          <w:spacing w:val="0"/>
          <w:w w:val="100"/>
          <w:position w:val="0"/>
          <w:sz w:val="21"/>
        </w:rPr>
        <w:pict>
          <v:shape id="图片 459" o:spid="_x0000_s1247" o:spt="75" alt="菁优网：http://www.jyeoo.com" type="#_x0000_t75" style="position:absolute;left:0pt;margin-left:307.6pt;margin-top:36.45pt;height:58.75pt;width:58.75pt;mso-wrap-distance-bottom:0pt;mso-wrap-distance-left:9pt;mso-wrap-distance-right:9pt;mso-wrap-distance-top:0pt;z-index:251674624;mso-width-relative:page;mso-height-relative:page;" filled="f" o:preferrelative="t" stroked="f" coordsize="21600,21600">
            <v:path/>
            <v:fill on="f" focussize="0,0"/>
            <v:stroke on="f" joinstyle="miter"/>
            <v:imagedata r:id="rId9" grayscale="t" o:title="菁优网：http://www.jyeoo.com"/>
            <o:lock v:ext="edit" aspectratio="t"/>
            <w10:wrap type="square"/>
          </v:shape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3．如图所示，小明用筷子的一端捆上棉花蘸水后充当活塞，插入两端开口的塑料管中，做成“哨子”。吹奏乐曲时，用嘴吹管的上端，同时上下推拉活塞。推拉活塞主要是为了改变乐音的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音调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B．音色 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响度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D．速度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4．下图所示的四种现象中，属于光的反射现象的是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pict>
          <v:shape id="_x0000_s1248" o:spid="_x0000_s1248" o:spt="202" type="#_x0000_t202" style="position:absolute;left:0pt;margin-left:13.5pt;margin-top:97.7pt;height:22.2pt;width:411.05pt;z-index:251677696;mso-width-relative:page;mso-height-relative:page;" fillcolor="#FFFFFF" filled="t" stroked="f" coordsize="21600,21600">
            <v:path/>
            <v:fill on="t" focussize="0,0"/>
            <v:stroke on="f" joinstyle="miter"/>
            <v:imagedata o:title=""/>
            <o:lock v:ext="edit" aspectratio="f"/>
            <v:textbox inset="0mm,0mm,0mm,0mm">
              <w:txbxContent>
                <w:p>
                  <w:pPr>
                    <w:rPr>
                      <w:rFonts w:hint="default" w:ascii="Times New Roman" w:hAnsi="Times New Roman" w:eastAsia="宋体"/>
                      <w:sz w:val="21"/>
                    </w:rPr>
                  </w:pPr>
                  <w:r>
                    <w:rPr>
                      <w:rFonts w:hint="eastAsia" w:ascii="Times New Roman" w:hAnsi="Times New Roman" w:eastAsia="宋体"/>
                      <w:sz w:val="21"/>
                      <w:lang w:eastAsia="zh-CN"/>
                    </w:rPr>
                    <w:t xml:space="preserve"> </w:t>
                  </w:r>
                  <w:r>
                    <w:rPr>
                      <w:rFonts w:hint="default" w:ascii="Times New Roman" w:hAnsi="Times New Roman" w:eastAsia="宋体"/>
                      <w:sz w:val="21"/>
                    </w:rPr>
                    <w:t>A</w:t>
                  </w:r>
                  <w:r>
                    <w:rPr>
                      <w:rFonts w:hint="default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</w:rPr>
                    <w:t>．</w:t>
                  </w:r>
                  <w:r>
                    <w:rPr>
                      <w:rFonts w:hint="eastAsia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  <w:lang w:eastAsia="zh-CN"/>
                    </w:rPr>
                    <w:t>灯下影子</w:t>
                  </w:r>
                  <w:r>
                    <w:rPr>
                      <w:rFonts w:hint="eastAsia" w:ascii="Times New Roman" w:hAnsi="Times New Roman" w:eastAsia="宋体"/>
                      <w:sz w:val="21"/>
                      <w:lang w:eastAsia="zh-CN"/>
                    </w:rPr>
                    <w:t xml:space="preserve">        B</w:t>
                  </w:r>
                  <w:r>
                    <w:rPr>
                      <w:rFonts w:hint="default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</w:rPr>
                    <w:t>．</w:t>
                  </w:r>
                  <w:r>
                    <w:rPr>
                      <w:rFonts w:hint="eastAsia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  <w:lang w:eastAsia="zh-CN"/>
                    </w:rPr>
                    <w:t>水面倒影</w:t>
                  </w:r>
                  <w:r>
                    <w:rPr>
                      <w:rFonts w:hint="eastAsia" w:ascii="Times New Roman" w:hAnsi="Times New Roman" w:eastAsia="宋体"/>
                      <w:sz w:val="21"/>
                      <w:lang w:eastAsia="zh-CN"/>
                    </w:rPr>
                    <w:t xml:space="preserve">           C</w:t>
                  </w:r>
                  <w:r>
                    <w:rPr>
                      <w:rFonts w:hint="default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</w:rPr>
                    <w:t>．</w:t>
                  </w:r>
                  <w:r>
                    <w:rPr>
                      <w:rFonts w:hint="eastAsia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  <w:lang w:eastAsia="zh-CN"/>
                    </w:rPr>
                    <w:t>墙上手影</w:t>
                  </w:r>
                  <w:r>
                    <w:rPr>
                      <w:rFonts w:hint="eastAsia" w:ascii="Times New Roman" w:hAnsi="Times New Roman" w:eastAsia="宋体"/>
                      <w:sz w:val="21"/>
                      <w:lang w:eastAsia="zh-CN"/>
                    </w:rPr>
                    <w:t xml:space="preserve">         D</w:t>
                  </w:r>
                  <w:r>
                    <w:rPr>
                      <w:rFonts w:hint="default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</w:rPr>
                    <w:t>．</w:t>
                  </w:r>
                  <w:r>
                    <w:rPr>
                      <w:rFonts w:hint="eastAsia" w:ascii="Times New Roman" w:hAnsi="Times New Roman"/>
                      <w:b w:val="0"/>
                      <w:color w:val="000000"/>
                      <w:spacing w:val="0"/>
                      <w:w w:val="100"/>
                      <w:kern w:val="0"/>
                      <w:position w:val="0"/>
                      <w:sz w:val="21"/>
                      <w:lang w:eastAsia="zh-CN"/>
                    </w:rPr>
                    <w:t>水面“折”枝</w:t>
                  </w:r>
                </w:p>
              </w:txbxContent>
            </v:textbox>
          </v:shape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shape id="_x0000_i1025" o:spt="75" type="#_x0000_t75" style="height:112.2pt;width:391.7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5．下列措施中为了加快蒸发的是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A．酒精灯不用时盖上灯帽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B．将衣服晾在向阳、通风处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C．用保鲜袋装蔬菜放入冰箱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D．植树时剪除大量枝叶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6．观光电梯从一楼上升到十楼的过程中，下列说法正确的是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_x0000_i1026" o:spt="75" alt="学科网(www.zxxk.com)--国内最大的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1" o:title="W02010082564089626239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A．相对于电梯来说，乘客是运动的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B．相对于乘客来说，楼房的窗户是向上运动的；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C．以电梯为参照物，乘客是静止的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D．以电梯为参照物，楼房的窗户是静止的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_x0000_i1027" o:spt="75" alt="学科网(www.zxxk.com)--国内最大的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11" o:title="W02010082564089626239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7．下列现象中，属于光的折射现象的是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A．看到游泳池中水的深度比实际浅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B．教室里的同学都能看清黑板上的字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C．湖面上映出白云的 “倒影”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D．从平面镜中看到自己的像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315" w:leftChars="0" w:right="0" w:hanging="315" w:hanging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252" o:spid="_x0000_s1252" o:spt="203" style="position:absolute;left:0pt;margin-left:296pt;margin-top:31.25pt;height:65.2pt;width:81.55pt;z-index:251673600;mso-width-relative:page;mso-height-relative:page;" coordsize="1631,1474">
            <o:lock v:ext="edit" aspectratio="f"/>
            <v:shape id="文本框 1" o:spid="_x0000_s1253" o:spt="202" type="#_x0000_t202" style="position:absolute;left:0;top:246;height:515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物</w:t>
                    </w:r>
                  </w:p>
                </w:txbxContent>
              </v:textbox>
            </v:shape>
            <v:shape id="文本框 2" o:spid="_x0000_s1254" o:spt="202" type="#_x0000_t202" style="position:absolute;left:1103;top:237;height:515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界</w:t>
                    </w:r>
                  </w:p>
                </w:txbxContent>
              </v:textbox>
            </v:shape>
            <v:rect id="矩形 3" o:spid="_x0000_s1255" o:spt="1" style="position:absolute;left:665;top:14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理</w:t>
                    </w:r>
                  </w:p>
                </w:txbxContent>
              </v:textbox>
            </v:rect>
            <v:rect id="矩形 4" o:spid="_x0000_s1256" o:spt="1" style="position:absolute;left:210;top:15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世</w:t>
                    </w:r>
                  </w:p>
                </w:txbxContent>
              </v:textbox>
            </v:rect>
            <v:shape id="椭圆 5" o:spid="_x0000_s1257" o:spt="3" type="#_x0000_t3" style="position:absolute;left:429;top:32;height:881;width:794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椭圆 6" o:spid="_x0000_s1258" o:spt="3" type="#_x0000_t3" style="position:absolute;left:405;top:0;height:933;width:850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任意多边形 7" o:spid="_x0000_s1259" style="position:absolute;left:925;top:903;height:571;width:113;rotation:10878976f;" fillcolor="#FFFFFF" filled="t" stroked="t" coordsize="21600,21600" path="m0,0l5400,21600,16200,21600,21600,0xe">
              <v:path arrowok="t" o:connecttype="custom" o:connectlocs="18900,10800;10800,21600;2700,10800;10800,0" o:connectangles="0,0,0,0"/>
              <v:fill on="t" color2="#FFFFFF" focussize="0,0"/>
              <v:stroke/>
              <v:imagedata o:title=""/>
              <o:lock v:ext="edit" aspectratio="f"/>
            </v:shape>
          </v:group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8．在“探究凸透镜成像规律”的过程中，小明同学观察到了如图所示的实验现象．下列光学仪器的工作原理与该现象所反映的规律相同的是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A．放大镜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260" o:spid="_x0000_s1260" o:spt="203" style="position:absolute;left:0pt;margin-left:85.4pt;margin-top:433.85pt;height:73.7pt;width:81.55pt;z-index:251669504;mso-width-relative:page;mso-height-relative:page;" coordsize="1631,1474">
            <o:lock v:ext="edit" aspectratio="f"/>
            <v:shape id="文本框 1" o:spid="_x0000_s1261" o:spt="202" type="#_x0000_t202" style="position:absolute;left:0;top:246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物</w:t>
                    </w:r>
                  </w:p>
                </w:txbxContent>
              </v:textbox>
            </v:shape>
            <v:shape id="文本框 2" o:spid="_x0000_s1262" o:spt="202" type="#_x0000_t202" style="position:absolute;left:1103;top:237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界</w:t>
                    </w:r>
                  </w:p>
                </w:txbxContent>
              </v:textbox>
            </v:shape>
            <v:rect id="矩形 3" o:spid="_x0000_s1263" o:spt="1" style="position:absolute;left:692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理</w:t>
                    </w:r>
                  </w:p>
                </w:txbxContent>
              </v:textbox>
            </v:rect>
            <v:rect id="矩形 4" o:spid="_x0000_s1264" o:spt="1" style="position:absolute;left:210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世</w:t>
                    </w:r>
                  </w:p>
                </w:txbxContent>
              </v:textbox>
            </v:rect>
            <v:shape id="椭圆 5" o:spid="_x0000_s1265" o:spt="3" type="#_x0000_t3" style="position:absolute;left:429;top:32;height:881;width:794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椭圆 6" o:spid="_x0000_s1266" o:spt="3" type="#_x0000_t3" style="position:absolute;left:405;top:0;height:933;width:850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任意多边形 7" o:spid="_x0000_s1267" style="position:absolute;left:925;top:903;height:571;width:113;rotation:10878976f;" fillcolor="#FFFFFF" filled="t" stroked="t" coordsize="21600,21600" path="m0,0l5400,21600,16200,21600,21600,0xe">
              <v:path arrowok="t" o:connecttype="custom" o:connectlocs="18900,10800;10800,21600;2700,10800;10800,0" o:connectangles="0,0,0,0"/>
              <v:fill on="t" focussize="0,0"/>
              <v:stroke/>
              <v:imagedata o:title=""/>
              <o:lock v:ext="edit" aspectratio="f"/>
            </v:shape>
          </v:group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B．照相机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268" o:spid="_x0000_s1268" o:spt="203" style="position:absolute;left:0pt;margin-left:85.4pt;margin-top:433.85pt;height:73.7pt;width:81.55pt;z-index:251668480;mso-width-relative:page;mso-height-relative:page;" coordsize="1631,1474">
            <o:lock v:ext="edit" aspectratio="f"/>
            <v:shape id="文本框 1" o:spid="_x0000_s1269" o:spt="202" type="#_x0000_t202" style="position:absolute;left:0;top:246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物</w:t>
                    </w:r>
                  </w:p>
                </w:txbxContent>
              </v:textbox>
            </v:shape>
            <v:shape id="文本框 2" o:spid="_x0000_s1270" o:spt="202" type="#_x0000_t202" style="position:absolute;left:1103;top:237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界</w:t>
                    </w:r>
                  </w:p>
                </w:txbxContent>
              </v:textbox>
            </v:shape>
            <v:rect id="矩形 3" o:spid="_x0000_s1271" o:spt="1" style="position:absolute;left:692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理</w:t>
                    </w:r>
                  </w:p>
                </w:txbxContent>
              </v:textbox>
            </v:rect>
            <v:rect id="矩形 4" o:spid="_x0000_s1272" o:spt="1" style="position:absolute;left:210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世</w:t>
                    </w:r>
                  </w:p>
                </w:txbxContent>
              </v:textbox>
            </v:rect>
            <v:shape id="椭圆 5" o:spid="_x0000_s1273" o:spt="3" type="#_x0000_t3" style="position:absolute;left:429;top:32;height:881;width:794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椭圆 6" o:spid="_x0000_s1274" o:spt="3" type="#_x0000_t3" style="position:absolute;left:405;top:0;height:933;width:850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任意多边形 7" o:spid="_x0000_s1275" style="position:absolute;left:925;top:903;height:571;width:113;rotation:10878976f;" fillcolor="#FFFFFF" filled="t" stroked="t" coordsize="21600,21600" path="m0,0l5400,21600,16200,21600,21600,0xe">
              <v:path arrowok="t" o:connecttype="custom" o:connectlocs="18900,10800;10800,21600;2700,10800;10800,0" o:connectangles="0,0,0,0"/>
              <v:fill on="t" focussize="0,0"/>
              <v:stroke/>
              <v:imagedata o:title=""/>
              <o:lock v:ext="edit" aspectratio="f"/>
            </v:shape>
          </v:group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C．投影仪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D．汽车的后视镜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315" w:leftChars="0" w:right="0" w:hanging="315" w:hanging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9．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在“五岳”之一泰山上，历史上曾多次出现“佛光”奇景。据目击者说：“佛光”是一个巨大的五彩缤纷的光环，与常见的彩虹色彩完全一样。“佛光”形成的主要原因是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直线传播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      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B．小孔成像　　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315" w:firstLineChars="15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C．光的反射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             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D．光的色散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10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显微镜的物镜和目镜对观察者所成的像是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 xml:space="preserve">A．物镜成正立、放大的虚像       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B．物镜和目镜都成实像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 xml:space="preserve">C．物镜和目镜都成虚像         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 xml:space="preserve">  D．目镜成正立、放大的虚像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276" o:spid="_x0000_s1276" o:spt="203" style="position:absolute;left:0pt;margin-left:288.45pt;margin-top:44.15pt;height:82.85pt;width:125.35pt;z-index:251661312;mso-width-relative:page;mso-height-relative:page;" coordsize="2508,1657">
            <o:lock v:ext="edit" aspectratio="f"/>
            <v:shape id="文本框 246" o:spid="_x0000_s1277" o:spt="202" type="#_x0000_t202" style="position:absolute;left:1557;top:1183;height:474;width:951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default" w:ascii="Times New Roman" w:hAnsi="Times New Roman"/>
                        <w:sz w:val="15"/>
                      </w:rPr>
                    </w:pPr>
                    <w:r>
                      <w:rPr>
                        <w:rFonts w:hint="default" w:ascii="Times New Roman" w:hAnsi="Times New Roman"/>
                        <w:sz w:val="15"/>
                      </w:rPr>
                      <w:t>时间/min</w:t>
                    </w:r>
                  </w:p>
                </w:txbxContent>
              </v:textbox>
            </v:shape>
            <v:shape id="文本框 247" o:spid="_x0000_s1278" o:spt="202" type="#_x0000_t202" style="position:absolute;left:0;top:157;height:470;width:181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40" w:lineRule="atLeast"/>
                      <w:rPr>
                        <w:rFonts w:hint="default" w:ascii="Times New Roman" w:hAnsi="Times New Roman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</w:rPr>
                      <w:t>56</w:t>
                    </w:r>
                  </w:p>
                </w:txbxContent>
              </v:textbox>
            </v:shape>
            <v:line id="直接连接符 27" o:spid="_x0000_s1279" o:spt="20" style="position:absolute;left:825;top:750;height:1;width:454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shape id="直接箭头连接符 5" o:spid="_x0000_s1280" o:spt="32" type="#_x0000_t32" style="position:absolute;left:444;top:1262;height:1;width:1587;" filled="f" stroked="t" coordsize="21600,21600">
              <v:path arrowok="t"/>
              <v:fill on="f" focussize="0,0"/>
              <v:stroke endarrow="classic"/>
              <v:imagedata o:title=""/>
              <o:lock v:ext="edit" aspectratio="f"/>
            </v:shape>
            <v:shape id="文本框 250" o:spid="_x0000_s1281" o:spt="202" type="#_x0000_t202" style="position:absolute;left:374;top:0;height:456;width:918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 w:ascii="宋体" w:hAnsi="宋体"/>
                        <w:sz w:val="18"/>
                      </w:rPr>
                      <w:t>温度/℃</w:t>
                    </w:r>
                  </w:p>
                </w:txbxContent>
              </v:textbox>
            </v:shape>
            <v:line id="直接连接符 30" o:spid="_x0000_s1282" o:spt="20" style="position:absolute;left:1273;top:774;height:454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line id="直接连接符 28" o:spid="_x0000_s1283" o:spt="20" style="position:absolute;left:465;top:750;flip:x;height:1;width:34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直接箭头连接符 5" o:spid="_x0000_s1284" o:spt="32" type="#_x0000_t32" style="position:absolute;left:-122;top:688;height:1;width:1134;rotation:17694720f;" filled="f" stroked="t" coordsize="21600,21600">
              <v:path arrowok="t"/>
              <v:fill on="f" focussize="0,0"/>
              <v:stroke endarrow="classic"/>
              <v:imagedata o:title=""/>
              <o:lock v:ext="edit" aspectratio="f"/>
            </v:shape>
            <v:line id="直接连接符 27" o:spid="_x0000_s1285" o:spt="20" style="position:absolute;left:447;top:754;flip:y;height:343;width:390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line id="直接连接符 27" o:spid="_x0000_s1286" o:spt="20" style="position:absolute;left:1280;top:470;flip:y;height:284;width:465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line id="直接连接符 30" o:spid="_x0000_s1287" o:spt="20" style="position:absolute;left:836;top:768;height:454;width:0;" stroked="t" coordsize="21600,21600">
              <v:path arrowok="t"/>
              <v:fill focussize="0,0"/>
              <v:stroke dashstyle="dash"/>
              <v:imagedata o:title=""/>
              <o:lock v:ext="edit" aspectratio="f"/>
            </v:line>
            <v:shape id="文本框 257" o:spid="_x0000_s1288" o:spt="202" type="#_x0000_t202" style="position:absolute;left:0;top:498;height:470;width:181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40" w:lineRule="atLeast"/>
                      <w:rPr>
                        <w:rFonts w:hint="default" w:ascii="Times New Roman" w:hAnsi="Times New Roman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</w:rPr>
                      <w:t>48</w:t>
                    </w:r>
                  </w:p>
                </w:txbxContent>
              </v:textbox>
            </v:shape>
            <v:shape id="文本框 258" o:spid="_x0000_s1289" o:spt="202" type="#_x0000_t202" style="position:absolute;left:0;top:831;height:470;width:181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40" w:lineRule="atLeast"/>
                      <w:rPr>
                        <w:rFonts w:hint="default" w:ascii="Times New Roman" w:hAnsi="Times New Roman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</w:rPr>
                      <w:t>40</w:t>
                    </w:r>
                  </w:p>
                </w:txbxContent>
              </v:textbox>
            </v:shape>
            <v:shape id="文本框 259" o:spid="_x0000_s1290" o:spt="202" type="#_x0000_t202" style="position:absolute;left:225;top:1106;height:470;width:91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40" w:lineRule="atLeast"/>
                      <w:rPr>
                        <w:rFonts w:hint="default" w:ascii="Times New Roman" w:hAnsi="Times New Roman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</w:rPr>
                      <w:t>0</w:t>
                    </w:r>
                  </w:p>
                </w:txbxContent>
              </v:textbox>
            </v:shape>
            <v:shape id="文本框 260" o:spid="_x0000_s1291" o:spt="202" type="#_x0000_t202" style="position:absolute;left:732;top:1158;height:470;width:91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40" w:lineRule="atLeast"/>
                      <w:rPr>
                        <w:rFonts w:hint="default" w:ascii="Times New Roman" w:hAnsi="Times New Roman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</w:rPr>
                      <w:t>6</w:t>
                    </w:r>
                  </w:p>
                </w:txbxContent>
              </v:textbox>
            </v:shape>
            <v:shape id="文本框 261" o:spid="_x0000_s1292" o:spt="202" type="#_x0000_t202" style="position:absolute;left:1090;top:1158;height:470;width:182;mso-wrap-style:none;" fillcolor="#FFFFFF" filled="t" stroked="f" coordsize="21600,21600">
              <v:path/>
              <v:fill on="t" opacity="0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spacing w:line="240" w:lineRule="atLeast"/>
                      <w:rPr>
                        <w:rFonts w:hint="default" w:ascii="Times New Roman" w:hAnsi="Times New Roman"/>
                      </w:rPr>
                    </w:pPr>
                    <w:r>
                      <w:rPr>
                        <w:rFonts w:hint="default" w:ascii="Times New Roman" w:hAnsi="Times New Roman"/>
                        <w:sz w:val="18"/>
                      </w:rPr>
                      <w:t>12</w:t>
                    </w:r>
                  </w:p>
                </w:txbxContent>
              </v:textbox>
            </v:shape>
            <v:line id="直线 262" o:spid="_x0000_s1293" o:spt="20" style="position:absolute;left:416;top:747;flip:y;height:1;width:57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263" o:spid="_x0000_s1294" o:spt="20" style="position:absolute;left:404;top:1087;flip:y;height:1;width:57;" stroked="t" coordsize="21600,21600">
              <v:path arrowok="t"/>
              <v:fill focussize="0,0"/>
              <v:stroke/>
              <v:imagedata o:title=""/>
              <o:lock v:ext="edit" aspectratio="f"/>
            </v:line>
            <v:line id="直线 264" o:spid="_x0000_s1295" o:spt="20" style="position:absolute;left:424;top:423;flip:y;height:1;width:57;" stroked="t" coordsize="21600,21600">
              <v:path arrowok="t"/>
              <v:fill focussize="0,0"/>
              <v:stroke/>
              <v:imagedata o:title=""/>
              <o:lock v:ext="edit" aspectratio="f"/>
            </v:line>
          </v:group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（二）多项选择题（共4小题，每小题3分，共12分）。下列各题给出的四个选项中，有一个以上的选项是正确的，请将其选出并将其序号涂在答题卡上相应的位置。全选对得3分，选对但不全得2分，有选错或不选得0分。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11．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如图是海波的熔化图象，从图象中获得的信息正确的是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海波在</w:t>
      </w:r>
      <w:r>
        <w:rPr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BC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段没有吸热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B．海波在</w:t>
      </w:r>
      <w:r>
        <w:rPr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CD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段是气态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_x0000_i1028" o:spt="75" alt="学科网(www.zxxk.com)--国内最大的教育资源门户，提供试卷、教案、课件、论文、素材及各类教学资源下载，还有大量而丰富的教学相关资讯！" type="#_x0000_t75" style="height:0.75pt;width:0.75pt;" filled="f" o:preferrelative="t" stroked="f" coordsize="21600,21600">
            <v:path/>
            <v:fill on="f" focussize="0,0"/>
            <v:stroke on="f" joinstyle="miter"/>
            <v:imagedata r:id="rId12" o:title="W020100825640791115465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C．海波的熔点是48℃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D．6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—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12min时，海波是固液共存状态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12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下列关于声的现象的说法中正确的是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A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声在固体中传播的速度比液体中的声速大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B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声可以在固体、液体和气体等介质中传播，声也可以在真空中传播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C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中考、高考期间要求学校周围噪声大的单位停工是从声源处减弱噪声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D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声是物体的振动产生的，从环保角度看，噪声一定是由物体无规则振动产生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13．对学习过的知识进行归纳总结，从而加深对知识的理解，是一种重要的学习方法。以下是小洋学习了关于“平面镜成像”和“凸透镜成像”的知识后，总结出的关于实像和虚像的一些特点，其中正确的是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A．虚像不可以用光屏承接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B．虚像可以是正立的，也可以是倒立的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C．实像一定能用光屏承接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D．实像可以是放大的，也可以是缩小的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图片 308" o:spid="_x0000_s1297" o:spt="75" alt="C[HV6B)U6G61@P1ZKI2I{72(1)" type="#_x0000_t75" style="position:absolute;left:0pt;margin-left:278.85pt;margin-top:20.2pt;height:49.45pt;width:130.4pt;mso-wrap-distance-left:9pt;mso-wrap-distance-right:9pt;z-index:-25165004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3" gain="109227f" blacklevel="-5243f" grayscale="t" o:title="C[HV6B)U6G61@P1ZKI2I{72(1)"/>
            <o:lock v:ext="edit" aspectratio="t"/>
            <w10:wrap type="tight"/>
          </v:shape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14．小方同学做“探究凸透镜成像规律”实验，当蜡烛、凸透镜、光屏的位置如图所示时，光屏上得到了清晰的像，则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A．得到的像是倒立缩小的实像 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B．得到的像是倒立放大的实像 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C．把蜡烛向右移动少许，调整光屏的位置，得到的清晰像变大 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420" w:firstLineChars="20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D．把蜡烛向左移动少许，要得到清晰的像，应向左移动光屏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center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kern w:val="36"/>
          <w:position w:val="0"/>
          <w:sz w:val="21"/>
        </w:rPr>
        <w:t>第Ⅱ卷</w:t>
      </w:r>
      <w:r>
        <w:rPr>
          <w:rFonts w:hint="eastAsia" w:ascii="黑体" w:hAnsi="黑体" w:eastAsia="黑体"/>
          <w:b w:val="0"/>
          <w:color w:val="000000"/>
          <w:spacing w:val="0"/>
          <w:w w:val="100"/>
          <w:kern w:val="36"/>
          <w:position w:val="0"/>
          <w:sz w:val="21"/>
          <w:lang w:eastAsia="zh-CN"/>
        </w:rPr>
        <w:t xml:space="preserve">  </w:t>
      </w:r>
      <w:r>
        <w:rPr>
          <w:rFonts w:hint="eastAsia" w:ascii="黑体" w:hAnsi="黑体" w:eastAsia="黑体"/>
          <w:b w:val="0"/>
          <w:color w:val="000000"/>
          <w:spacing w:val="0"/>
          <w:w w:val="100"/>
          <w:kern w:val="36"/>
          <w:position w:val="0"/>
          <w:sz w:val="21"/>
        </w:rPr>
        <w:t>非选择题（共58分）</w:t>
      </w:r>
    </w:p>
    <w:p>
      <w:pPr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0" w:leftChars="0" w:right="0" w:firstLine="0" w:firstLineChars="0"/>
        <w:jc w:val="both"/>
        <w:textAlignment w:val="baseline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position w:val="0"/>
          <w:sz w:val="21"/>
        </w:rPr>
        <w:t>二、填空题（共8小题，共16分）把恰当的文字或数据填在答题卡相应位置上。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15．在15℃时，声音在空气中的传播速度是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m/s；外科医生可以利用超声波击碎人体内的结石，这是利用了声音可以传递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。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81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16．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光在不同的物质里传播的速度不同，光在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中的速度最大，是3</w:t>
      </w:r>
      <w:r>
        <w:rPr>
          <w:rFonts w:hint="eastAsia" w:ascii="宋体" w:hAnsi="宋体" w:eastAsia="宋体"/>
          <w:b w:val="0"/>
          <w:color w:val="000000"/>
          <w:spacing w:val="0"/>
          <w:w w:val="100"/>
          <w:kern w:val="0"/>
          <w:position w:val="0"/>
          <w:sz w:val="21"/>
        </w:rPr>
        <w:t>×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10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perscript"/>
        </w:rPr>
        <w:t>8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m/s。光在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 xml:space="preserve">介质中是沿直线传播的。 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298" o:spid="_x0000_s1298" o:spt="203" style="position:absolute;left:0pt;margin-left:299.85pt;margin-top:4.6pt;height:69.65pt;width:108.2pt;mso-wrap-distance-left:9pt;mso-wrap-distance-right:9pt;z-index:-251653120;mso-width-relative:page;mso-height-relative:page;" coordsize="2164,1393" wrapcoords="-150 0 -150 17419 21600 17419 21600 0 -150 0">
            <o:lock v:ext="edit"/>
            <v:shape id="图片 265" o:spid="_x0000_s1299" o:spt="75" alt="IMG_256" type="#_x0000_t75" style="position:absolute;left:0;top:0;height:1134;width:2165;" filled="f" o:preferrelative="t" stroked="f" coordsize="21600,21600">
              <v:path/>
              <v:fill on="f" focussize="0,0"/>
              <v:stroke on="f" joinstyle="miter"/>
              <v:imagedata r:id="rId14" grayscale="t" o:title="IMG_256"/>
              <o:lock v:ext="edit" aspectratio="t"/>
            </v:shape>
            <v:shape id="文本框 267" o:spid="_x0000_s1300" o:spt="202" type="#_x0000_t202" style="position:absolute;left:451;top:1111;height:282;width:38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甲</w:t>
                    </w:r>
                  </w:p>
                </w:txbxContent>
              </v:textbox>
            </v:shape>
            <v:shape id="文本框 268" o:spid="_x0000_s1301" o:spt="202" type="#_x0000_t202" style="position:absolute;left:1461;top:1111;height:282;width:388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inset="0mm,0mm,0mm,0mm">
                <w:txbxContent>
                  <w:p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乙</w:t>
                    </w:r>
                  </w:p>
                </w:txbxContent>
              </v:textbox>
            </v:shape>
            <w10:wrap type="tight"/>
          </v:group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17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小明通过前面物理知识的学习，知道放大镜就是凸透镜。在活动课中，他用放大镜观察自己的手指（图甲），看到手指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的像；然后再用它观察远处的房屋（图乙），看到房屋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/>
        </w:rPr>
        <w:t xml:space="preserve">　　 　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的像。（选填“放大”、“等大”或“缩小”）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18．隐形眼镜是一种直接贴在角膜表面的超薄镜片，可随着眼球的运动而运动，目前使用的软质隐形眼镜是由加醛丙烯酸（HEMA）制成的，中心厚度只有0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.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05mm。近视眼患者戴的HEMA超薄镜片的边缘厚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 xml:space="preserve">     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0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.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05mm（选填“小于”、“等于”或“大于”），此镜片对光有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作用（填“会聚”或“发散”）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19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对于小手术的麻醉，医生常用一种沸点为13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.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1℃的液体氯乙烷把准备实施手术的地方“冻结”起来，这是利用了液态氯乙烷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时需要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热的原理。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图片 344" o:spid="_x0000_s1302" o:spt="75" alt="21世纪教育网 -- 中国最大型、最专业的中小学教育资源门户网站" type="#_x0000_t75" style="position:absolute;left:0pt;margin-left:351.8pt;margin-top:276.35pt;height:39.1pt;width:117.05pt;mso-position-horizontal-relative:page;mso-position-vertical-relative:page;mso-wrap-distance-left:9pt;mso-wrap-distance-right:9pt;z-index:-25165721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5" o:title="21世纪教育网 -- 中国最大型、最专业的中小学教育资源门户网站"/>
            <o:lock v:ext="edit" aspectratio="t"/>
            <w10:wrap type="tight"/>
          </v:shape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20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如图所示，在上海世博会某场馆里，演奏员正用乐器演奏乐曲。编钟发出的音乐声是由于编钟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而产生的；听众能从同一乐曲中分辨出是二胡还是笛子演奏的，主要是因为它们发出声音的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不同。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图片 266" o:spid="_x0000_s1303" o:spt="75" alt="%B)~_MV3$4KZT{EIG@BIS~K" type="#_x0000_t75" style="position:absolute;left:0pt;margin-left:315.4pt;margin-top:22.2pt;height:76.55pt;width:99.65pt;mso-wrap-distance-bottom:0pt;mso-wrap-distance-left:9pt;mso-wrap-distance-right:9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6" gain="99297f" blacklevel="-5243f" grayscale="t" o:title="%B)~_MV3$4KZT{EIG@BIS~K"/>
            <o:lock v:ext="edit" aspectratio="t"/>
            <w10:wrap type="square"/>
          </v:shape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21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用久了的电灯泡会变黑，是因为钨丝受热产生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现象，然后钨蒸气又在灯泡壁上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的缘故。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22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如图表示一种光学仪器的原理图中，L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bscript"/>
        </w:rPr>
        <w:t>1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是物镜，L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bscript"/>
        </w:rPr>
        <w:t>2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是目镜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这种仪器是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（选填“望远镜”或“显微镜”），目镜的作用相当于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（选填“放大镜”或“投影仪”）。</w:t>
      </w:r>
    </w:p>
    <w:p>
      <w:pPr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position w:val="0"/>
          <w:sz w:val="21"/>
        </w:rPr>
        <w:t>三、作图题（共2小题，每小题3分，共6分）</w:t>
      </w:r>
    </w:p>
    <w:p>
      <w:pPr>
        <w:widowControl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23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（1）根据图中的入射光线作出相应的折射光线．</w:t>
      </w: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304" o:spid="_x0000_s1304" o:spt="203" style="position:absolute;left:0pt;margin-left:106.1pt;margin-top:9.55pt;height:62.8pt;width:121.9pt;z-index:251664384;mso-width-relative:page;mso-height-relative:page;" coordsize="2154,1092">
            <o:lock v:ext="edit" aspectratio="f"/>
            <v:shape id="椭圆 271" o:spid="_x0000_s1305" o:spt="3" type="#_x0000_t3" style="position:absolute;left:1021;top:0;height:1092;width:133;" fillcolor="#FFFFFF" filled="t" stroked="t" coordsize="21600,21600">
              <v:path/>
              <v:fill on="t" focussize="0,0"/>
              <v:stroke/>
              <v:imagedata o:title=""/>
              <o:lock v:ext="edit" aspectratio="f"/>
            </v:shape>
            <v:group id="_x0000_s1306" o:spid="_x0000_s1306" o:spt="203" style="position:absolute;left:61;top:648;height:1;width:1077;rotation:2162688f;" coordsize="2065,0">
              <o:lock v:ext="edit" aspectratio="f"/>
              <v:line id="直线 273" o:spid="_x0000_s1307" o:spt="20" style="position:absolute;left:0;top:0;height:0;width:1620;" stroked="t" coordsize="21600,21600">
                <v:path arrowok="t"/>
                <v:fill focussize="0,0"/>
                <v:stroke endarrow="block" endarrowwidth="narrow"/>
                <v:imagedata o:title=""/>
                <o:lock v:ext="edit" aspectratio="f"/>
              </v:line>
              <v:line id="直线 274" o:spid="_x0000_s1308" o:spt="20" style="position:absolute;left:1500;top:0;height:0;width:565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</v:group>
            <v:line id="直线 275" o:spid="_x0000_s1309" o:spt="20" style="position:absolute;left:0;top:546;height:0;width:2154;" stroked="t" coordsize="21600,21600">
              <v:path arrowok="t"/>
              <v:fill focussize="0,0"/>
              <v:stroke dashstyle="longDashDot"/>
              <v:imagedata o:title=""/>
              <o:lock v:ext="edit" aspectratio="f"/>
            </v:line>
            <v:shape id="椭圆 276" o:spid="_x0000_s1310" o:spt="3" type="#_x0000_t3" style="position:absolute;left:1678;top:525;height:57;width:57;" fillcolor="#000000" filled="t" stroked="t" coordsize="21600,21600">
              <v:path/>
              <v:fill on="t" focussize="0,0"/>
              <v:stroke/>
              <v:imagedata o:title=""/>
              <o:lock v:ext="edit" aspectratio="f"/>
            </v:shape>
            <v:shape id="椭圆 277" o:spid="_x0000_s1311" o:spt="3" type="#_x0000_t3" style="position:absolute;left:434;top:527;height:57;width:57;" fillcolor="#000000" filled="t" stroked="t" coordsize="21600,21600">
              <v:path/>
              <v:fill on="t" focussize="0,0"/>
              <v:stroke/>
              <v:imagedata o:title=""/>
              <o:lock v:ext="edit" aspectratio="f"/>
            </v:shape>
            <v:group id="_x0000_s1312" o:spid="_x0000_s1312" o:spt="203" style="position:absolute;left:243;top:230;height:1;width:794;" coordsize="2065,0">
              <o:lock v:ext="edit" aspectratio="f"/>
              <v:line id="直线 279" o:spid="_x0000_s1313" o:spt="20" style="position:absolute;left:0;top:0;height:0;width:1620;" stroked="t" coordsize="21600,21600">
                <v:path arrowok="t"/>
                <v:fill focussize="0,0"/>
                <v:stroke endarrow="block" endarrowwidth="narrow"/>
                <v:imagedata o:title=""/>
                <o:lock v:ext="edit" aspectratio="f"/>
              </v:line>
              <v:line id="直线 280" o:spid="_x0000_s1314" o:spt="20" style="position:absolute;left:1500;top:0;height:0;width:565;" stroked="t" coordsize="21600,21600">
                <v:path arrowok="t"/>
                <v:fill focussize="0,0"/>
                <v:stroke/>
                <v:imagedata o:title=""/>
                <o:lock v:ext="edit" aspectratio="f"/>
              </v:line>
            </v:group>
          </v:group>
        </w:pict>
      </w: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widowControl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24</w:t>
      </w:r>
      <w:bookmarkStart w:id="0" w:name="topic 04349b4f-eef2-493f-abb6-d645b781f1"/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将一平面镜斜放在装有水的水槽中，有一束光线垂直射向水面，如图所示，请画出这束光线在水中行进最后射出水面的大致光路图。</w:t>
      </w:r>
    </w:p>
    <w:p>
      <w:pPr>
        <w:widowControl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315" o:spid="_x0000_s1315" o:spt="203" style="position:absolute;left:0pt;margin-left:129.6pt;margin-top:7.55pt;height:73.55pt;width:115.9pt;z-index:251665408;mso-width-relative:page;mso-height-relative:page;" coordsize="1976,1276">
            <o:lock v:ext="edit" aspectratio="f"/>
            <v:group id="_x0000_s1316" o:spid="_x0000_s1316" o:spt="203" style="position:absolute;left:1400;top:279;height:1;width:567;rotation:5898240f;" coordsize="2065,0">
              <o:lock v:ext="edit" aspectratio="f"/>
              <v:line id="直线 283" o:spid="_x0000_s1317" o:spt="20" style="position:absolute;left:0;top:0;height:0;width:1620;" stroked="t" coordsize="21600,21600">
                <v:path arrowok="t"/>
                <v:fill focussize="0,0"/>
                <v:stroke weight="1pt" endarrow="block" endarrowwidth="narrow"/>
                <v:imagedata o:title=""/>
                <o:lock v:ext="edit" aspectratio="f"/>
              </v:line>
              <v:line id="直线 284" o:spid="_x0000_s1318" o:spt="20" style="position:absolute;left:1500;top:0;height:0;width:565;" stroked="t" coordsize="21600,21600">
                <v:path arrowok="t"/>
                <v:fill focussize="0,0"/>
                <v:stroke weight="1pt"/>
                <v:imagedata o:title=""/>
                <o:lock v:ext="edit" aspectratio="f"/>
              </v:line>
            </v:group>
            <v:shape id="任意多边形 285" o:spid="_x0000_s1319" style="position:absolute;left:0;top:370;height:907;width:1928;" filled="f" stroked="t" coordsize="2190,720" path="m0,0hal0,720hal2190,720hal2190,0hae">
              <v:path arrowok="t"/>
              <v:fill on="f" focussize="0,0"/>
              <v:stroke weight="1pt"/>
              <v:imagedata o:title=""/>
              <o:lock v:ext="edit" aspectratio="f"/>
            </v:shape>
            <v:group id="_x0000_s1320" o:spid="_x0000_s1320" o:spt="203" style="position:absolute;left:616;top:1061;height:71;width:1361;rotation:10682368f;" coordsize="2236,150">
              <o:lock v:ext="edit" aspectratio="f"/>
              <v:group id="_x0000_s1321" o:spid="_x0000_s1321" o:spt="203" style="position:absolute;left:60;top:0;height:150;width:1882;" coordsize="1882,150">
                <o:lock v:ext="edit" aspectratio="f"/>
                <v:line id="直线 288" o:spid="_x0000_s1322" o:spt="20" style="position:absolute;left:174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89" o:spid="_x0000_s1323" o:spt="20" style="position:absolute;left: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0" o:spid="_x0000_s1324" o:spt="20" style="position:absolute;left:14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1" o:spid="_x0000_s1325" o:spt="20" style="position:absolute;left:29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2" o:spid="_x0000_s1326" o:spt="20" style="position:absolute;left:43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3" o:spid="_x0000_s1327" o:spt="20" style="position:absolute;left:58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5" o:spid="_x0000_s1328" o:spt="20" style="position:absolute;left:72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6" o:spid="_x0000_s1329" o:spt="20" style="position:absolute;left:87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7" o:spid="_x0000_s1330" o:spt="20" style="position:absolute;left:101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8" o:spid="_x0000_s1331" o:spt="20" style="position:absolute;left:116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299" o:spid="_x0000_s1332" o:spt="20" style="position:absolute;left:130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300" o:spid="_x0000_s1333" o:spt="20" style="position:absolute;left:1450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  <v:line id="直线 301" o:spid="_x0000_s1334" o:spt="20" style="position:absolute;left:1595;top:0;flip:x;height:150;width:142;" stroked="t" coordsize="21600,21600">
                  <v:path arrowok="t"/>
                  <v:fill focussize="0,0"/>
                  <v:stroke weight="1pt"/>
                  <v:imagedata o:title=""/>
                  <o:lock v:ext="edit" aspectratio="f"/>
                </v:line>
              </v:group>
              <v:line id="直线 302" o:spid="_x0000_s1335" o:spt="20" style="position:absolute;left:0;top:148;height:0;width:2236;" stroked="t" coordsize="21600,21600">
                <v:path arrowok="t"/>
                <v:fill focussize="0,0"/>
                <v:stroke weight="1pt"/>
                <v:imagedata o:title=""/>
                <o:lock v:ext="edit" aspectratio="f"/>
              </v:line>
            </v:group>
            <v:line id="直线 303" o:spid="_x0000_s1336" o:spt="20" style="position:absolute;left:0;top:569;height:1;width:1928;" stroked="t" coordsize="21600,21600">
              <v:path arrowok="t"/>
              <v:fill focussize="0,0"/>
              <v:stroke weight="1pt"/>
              <v:imagedata o:title=""/>
              <o:lock v:ext="edit" aspectratio="f"/>
            </v:line>
            <v:line id="直线 304" o:spid="_x0000_s1337" o:spt="20" style="position:absolute;left:185;top:737;flip:y;height:1;width:1701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line id="直线 305" o:spid="_x0000_s1338" o:spt="20" style="position:absolute;left:72;top:888;flip:y;height:1;width:1701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line id="直线 306" o:spid="_x0000_s1339" o:spt="20" style="position:absolute;left:38;top:1067;flip:y;height:1;width:1134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  <v:line id="直线 307" o:spid="_x0000_s1340" o:spt="20" style="position:absolute;left:1134;top:1167;flip:y;height:1;width:737;" stroked="t" coordsize="21600,21600">
              <v:path arrowok="t"/>
              <v:fill focussize="0,0"/>
              <v:stroke weight="1pt" dashstyle="longDash"/>
              <v:imagedata o:title=""/>
              <o:lock v:ext="edit" aspectratio="f"/>
            </v:line>
          </v:group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 </w:t>
      </w:r>
    </w:p>
    <w:bookmarkEnd w:id="0"/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position w:val="0"/>
          <w:sz w:val="21"/>
        </w:rPr>
        <w:t>四、实验与探究题（共2小题，每空1分，共15分）</w:t>
      </w:r>
    </w:p>
    <w:p>
      <w:pPr>
        <w:pStyle w:val="14"/>
        <w:spacing w:before="0" w:beforeLines="0" w:beforeAutospacing="0" w:after="0" w:afterLines="0" w:afterAutospacing="0" w:line="276" w:lineRule="auto"/>
        <w:ind w:left="0" w:leftChars="0" w:right="0" w:firstLine="0" w:firstLineChars="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25．</w:t>
      </w:r>
    </w:p>
    <w:p>
      <w:pPr>
        <w:pStyle w:val="14"/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（1）如图甲所示的量筒是以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为单位标度的，最小分度值是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；测量时如果如图那样读数，则读出的液体体积与真实值相比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（填“偏大”、“偏小”或“相等”）。</w:t>
      </w:r>
    </w:p>
    <w:p>
      <w:pPr>
        <w:pStyle w:val="14"/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（2）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水平放置的天平如图乙所示，在使用前必须进行的调节是：首先将游码移到左端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 xml:space="preserve"> 处 ，接着调节平衡螺母使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平衡。</w:t>
      </w:r>
    </w:p>
    <w:p>
      <w:pPr>
        <w:pStyle w:val="14"/>
        <w:keepNext w:val="0"/>
        <w:keepLines w:val="0"/>
        <w:pageBreakBefore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（3）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在称量物体时，物体应该放入天平的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 盘，向天平盘中尝试着加砝码时，应该先加质量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  <w:u w:val="single"/>
        </w:rPr>
        <w:t xml:space="preserve">　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（填“大”或“小”）的。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0" w:firstLineChars="0"/>
        <w:jc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pict>
          <v:shape id="_x0000_i1029" o:spt="75" alt="W020111115361827039833" type="#_x0000_t75" style="height:139.5pt;width:283.5pt;" filled="f" o:preferrelative="t" stroked="f" coordsize="21600,21600">
            <v:path/>
            <v:fill on="f" focussize="0,0"/>
            <v:stroke on="f" joinstyle="miter"/>
            <v:imagedata r:id="rId17" o:title="W020111115361827039833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0" w:firstLineChars="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bookmarkStart w:id="1" w:name="topic f6ff9fdb-870c-4fca-953b-f631e1cd04"/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26．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如图是小文同学用两支外形相同的蜡烛“探究平面镜成像的特点”。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（1）现有厚度分别为5mm和2mm的两块玻璃板，应选择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mm厚的玻璃板做实验，实验时应该使环境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（选填“较亮”、“较暗”、“都可以”）。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（2）用玻璃板代替平面镜的原因是便于找到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的位置，便于研究平面镜的成像特点。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（3）选取相同的蜡烛，是为了便于比较像和物体的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关系。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（4）在实验过程中，把一只点燃的蜡烛放在玻璃板前，再将另一支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蜡烛（选填“点燃”或“不点燃”）放在玻璃板的后面来回移动，直到看上去跟前面的蜡烛的像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group id="_x0000_s1342" o:spid="_x0000_s1342" o:spt="203" style="position:absolute;left:0pt;margin-left:303.6pt;margin-top:25.6pt;height:65.2pt;width:113.1pt;mso-wrap-distance-bottom:0pt;mso-wrap-distance-left:9pt;mso-wrap-distance-right:9pt;mso-wrap-distance-top:0pt;z-index:251667456;mso-width-relative:page;mso-height-relative:page;" coordsize="2262,1304">
            <o:lock v:ext="edit"/>
            <v:shape id="图片 310" o:spid="_x0000_s1343" o:spt="75" alt="T1R9__Z2TNB{E4K{DABS8Y8" type="#_x0000_t75" style="position:absolute;left:0;top:0;height:1304;width:2262;" filled="f" o:preferrelative="t" stroked="f" coordsize="21600,21600">
              <v:path/>
              <v:fill on="f" focussize="0,0"/>
              <v:stroke on="f" joinstyle="miter"/>
              <v:imagedata r:id="rId18" o:title="T1R9__Z2TNB{E4K{DABS8Y8"/>
              <o:lock v:ext="edit" aspectratio="t"/>
            </v:shape>
            <v:group id="_x0000_s1344" o:spid="_x0000_s1344" o:spt="203" style="position:absolute;left:621;top:259;height:1011;width:1305;" coordsize="1305,1011">
              <o:lock v:ext="edit" aspectratio="f"/>
              <v:shape id="文本框 311" o:spid="_x0000_s1345" o:spt="202" type="#_x0000_t202" style="position:absolute;left:0;top:420;height:503;width:517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Style w:val="13"/>
                          <w:rFonts w:hint="eastAsia" w:ascii="宋体" w:hAnsi="宋体"/>
                          <w:i/>
                          <w:color w:val="000000"/>
                          <w:kern w:val="0"/>
                          <w:sz w:val="24"/>
                        </w:rPr>
                        <w:t>A</w:t>
                      </w:r>
                    </w:p>
                  </w:txbxContent>
                </v:textbox>
              </v:shape>
              <v:shape id="文本框 312" o:spid="_x0000_s1346" o:spt="202" type="#_x0000_t202" style="position:absolute;left:636;top:0;height:503;width:517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Style w:val="13"/>
                          <w:rFonts w:hint="eastAsia" w:ascii="宋体" w:hAnsi="宋体"/>
                          <w:i/>
                          <w:color w:val="000000"/>
                          <w:kern w:val="0"/>
                          <w:sz w:val="24"/>
                        </w:rPr>
                        <w:t>B</w:t>
                      </w:r>
                    </w:p>
                  </w:txbxContent>
                </v:textbox>
              </v:shape>
              <v:shape id="文本框 313" o:spid="_x0000_s1347" o:spt="202" type="#_x0000_t202" style="position:absolute;left:439;top:509;height:503;width:867;" filled="f" stroked="f" coordsize="21600,21600">
                <v:path/>
                <v:fill on="f" focussize="0,0"/>
                <v:stroke on="f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白纸</w:t>
                      </w:r>
                    </w:p>
                  </w:txbxContent>
                </v:textbox>
              </v:shape>
            </v:group>
            <w10:wrap type="square"/>
          </v:group>
        </w:pic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（5）当点燃的蜡烛放在玻璃板前面</w:t>
      </w:r>
      <w:r>
        <w:rPr>
          <w:rStyle w:val="13"/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20cm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A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处时，玻璃板后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B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处的蜡烛好像也被“点燃”了；移去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B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处的蜡烛，将光屏放在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B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处，发现光屏上并没有蜡烛的像，这说明平面镜所成的像是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 w:color="auto"/>
          <w:lang w:eastAsia="zh-CN"/>
        </w:rPr>
        <w:t xml:space="preserve"> 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像。</w:t>
      </w: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300" w:lineRule="auto"/>
        <w:ind w:left="0" w:leftChars="0" w:right="0" w:firstLine="420" w:firstLine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（6）在某次实验中，把蜡烛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A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放到玻璃板前，在玻璃板后的桌面上无论怎样移动蜡烛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B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，都无法让它与蜡烛</w:t>
      </w:r>
      <w:r>
        <w:rPr>
          <w:rStyle w:val="13"/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A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的像完全重合，其原因可能是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玻璃板与纸没有相互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u w:val="single"/>
        </w:rPr>
        <w:t xml:space="preserve">       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。</w:t>
      </w:r>
      <w:bookmarkEnd w:id="1"/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baseline"/>
        <w:outlineLvl w:val="9"/>
        <w:rPr>
          <w:rFonts w:hint="eastAsia" w:ascii="黑体" w:hAnsi="黑体" w:eastAsia="黑体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eastAsia" w:ascii="黑体" w:hAnsi="黑体" w:eastAsia="黑体"/>
          <w:b w:val="0"/>
          <w:color w:val="000000"/>
          <w:spacing w:val="0"/>
          <w:w w:val="100"/>
          <w:position w:val="0"/>
          <w:sz w:val="21"/>
        </w:rPr>
        <w:t>五、计算与解答题（共2小题，共21分）。要求写出必要的文字说明和重要的演算步骤，只写出最后答案的不能得分。</w:t>
      </w:r>
    </w:p>
    <w:p>
      <w:pPr>
        <w:keepNext w:val="0"/>
        <w:keepLines w:val="0"/>
        <w:pageBreakBefore w:val="0"/>
        <w:widowControl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27．（10分）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人类在新材料探索的道路上总在进行着不懈的努力，世界上密度最小的固体“气凝胶”就是新材料探索的重要成果，该物质的坚固耐用程度不亚于钢材，且能承受1400℃的高温，而密度只有3kg/m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perscript"/>
        </w:rPr>
        <w:t>3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。已知某大型飞机采用现在盛行的超高强度结构钢（</w:t>
      </w:r>
      <w:r>
        <w:rPr>
          <w:rFonts w:hint="default" w:ascii="Times New Roman" w:hAnsi="Times New Roman"/>
          <w:b w:val="0"/>
          <w:i/>
          <w:color w:val="000000"/>
          <w:spacing w:val="0"/>
          <w:w w:val="100"/>
          <w:kern w:val="0"/>
          <w:position w:val="0"/>
          <w:sz w:val="21"/>
        </w:rPr>
        <w:t>ρ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bscript"/>
        </w:rPr>
        <w:t>钢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=7</w:t>
      </w:r>
      <w:r>
        <w:rPr>
          <w:rFonts w:hint="eastAsia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lang w:eastAsia="zh-CN"/>
        </w:rPr>
        <w:t>.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8</w:t>
      </w:r>
      <w:r>
        <w:rPr>
          <w:rFonts w:hint="eastAsia" w:ascii="宋体" w:hAnsi="宋体" w:eastAsia="宋体"/>
          <w:b w:val="0"/>
          <w:color w:val="000000"/>
          <w:spacing w:val="0"/>
          <w:w w:val="100"/>
          <w:kern w:val="0"/>
          <w:position w:val="0"/>
          <w:sz w:val="21"/>
        </w:rPr>
        <w:t>×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10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perscript"/>
        </w:rPr>
        <w:t>3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kg/m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  <w:vertAlign w:val="superscript"/>
        </w:rPr>
        <w:t>3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）制造，耗钢130吨。则：</w:t>
      </w: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（1）该型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飞机的体积是多少？</w:t>
      </w:r>
    </w:p>
    <w:p>
      <w:pPr>
        <w:widowControl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（2）若采用“气凝胶”代替钢材来制造一架同样大小的飞机，则需“气凝胶”质量为多少？</w:t>
      </w: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 xml:space="preserve"> </w:t>
      </w: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</w:p>
    <w:p>
      <w:pPr>
        <w:keepNext w:val="0"/>
        <w:keepLines w:val="0"/>
        <w:pageBreakBefore w:val="0"/>
        <w:widowControl w:val="0"/>
        <w:kinsoku/>
        <w:wordWrap/>
        <w:autoSpaceDE/>
        <w:autoSpaceDN/>
        <w:snapToGrid/>
        <w:spacing w:before="0" w:beforeLines="0" w:beforeAutospacing="0" w:after="0" w:afterLines="0" w:afterAutospacing="0" w:line="276" w:lineRule="auto"/>
        <w:ind w:left="420" w:leftChars="0" w:right="0" w:hanging="420" w:hangingChars="200"/>
        <w:jc w:val="both"/>
        <w:textAlignment w:val="center"/>
        <w:outlineLvl w:val="9"/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28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pict>
          <v:shape id="图片 2" o:spid="_x0000_s1348" o:spt="75" type="#_x0000_t75" style="position:absolute;left:0pt;margin-left:317.15pt;margin-top:-1.3pt;height:78.5pt;width:99pt;mso-wrap-distance-bottom:0pt;mso-wrap-distance-left:9pt;mso-wrap-distance-right:9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square"/>
          </v:shape>
        </w:pic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．（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11分</w:t>
      </w:r>
      <w:r>
        <w:rPr>
          <w:rFonts w:hint="eastAsia" w:ascii="Times New Roman" w:hAnsi="Times New Roman"/>
          <w:b w:val="0"/>
          <w:color w:val="000000"/>
          <w:spacing w:val="0"/>
          <w:w w:val="100"/>
          <w:position w:val="0"/>
          <w:sz w:val="21"/>
          <w:lang w:eastAsia="zh-CN"/>
        </w:rPr>
        <w:t>）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小阳同学端午节和爸爸妈妈去广州姥姥家。小阳上网查阅地图知道家到阳春站的路程为6</w:t>
      </w:r>
      <w:r>
        <w:rPr>
          <w:rStyle w:val="12"/>
          <w:rFonts w:hint="default" w:ascii="Times New Roman" w:hAnsi="Times New Roman" w:eastAsia="方正宋三_GBK"/>
          <w:b w:val="0"/>
          <w:color w:val="000000"/>
          <w:spacing w:val="0"/>
          <w:w w:val="100"/>
          <w:position w:val="0"/>
          <w:sz w:val="21"/>
        </w:rPr>
        <w:t>km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，沿途交通管理部门安装的交通标志牌如图所示，此标志牌</w:t>
      </w:r>
      <w:r>
        <w:rPr>
          <w:rStyle w:val="13"/>
          <w:rFonts w:hint="default" w:ascii="Times New Roman" w:hAnsi="Times New Roman" w:eastAsia="Times New Roman"/>
          <w:b w:val="0"/>
          <w:color w:val="000000"/>
          <w:spacing w:val="0"/>
          <w:w w:val="100"/>
          <w:kern w:val="0"/>
          <w:position w:val="0"/>
          <w:sz w:val="21"/>
        </w:rPr>
        <w:t>40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表示此段路程中最高行驶速度是40</w:t>
      </w:r>
      <w:r>
        <w:rPr>
          <w:rStyle w:val="12"/>
          <w:rFonts w:hint="default" w:ascii="Times New Roman" w:hAnsi="Times New Roman" w:eastAsia="方正宋三_GBK"/>
          <w:b w:val="0"/>
          <w:color w:val="000000"/>
          <w:spacing w:val="0"/>
          <w:w w:val="100"/>
          <w:position w:val="0"/>
          <w:sz w:val="21"/>
        </w:rPr>
        <w:t>km/h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或者是限速为40</w:t>
      </w:r>
      <w:r>
        <w:rPr>
          <w:rStyle w:val="12"/>
          <w:rFonts w:hint="default" w:ascii="Times New Roman" w:hAnsi="Times New Roman" w:eastAsia="方正宋三_GBK"/>
          <w:b w:val="0"/>
          <w:color w:val="000000"/>
          <w:spacing w:val="0"/>
          <w:w w:val="100"/>
          <w:position w:val="0"/>
          <w:sz w:val="21"/>
        </w:rPr>
        <w:t>km/h</w:t>
      </w:r>
      <w:r>
        <w:rPr>
          <w:rFonts w:hint="default" w:ascii="Times New Roman" w:hAnsi="Times New Roman"/>
          <w:b w:val="0"/>
          <w:color w:val="000000"/>
          <w:spacing w:val="0"/>
          <w:w w:val="100"/>
          <w:position w:val="0"/>
          <w:sz w:val="21"/>
        </w:rPr>
        <w:t>，</w:t>
      </w: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小阳爸爸从家开车去阳春站。然后选择坐K1206次列车，其列车时刻表如下表。</w:t>
      </w:r>
    </w:p>
    <w:tbl>
      <w:tblPr>
        <w:tblStyle w:val="9"/>
        <w:tblpPr w:leftFromText="180" w:rightFromText="180" w:vertAnchor="text" w:horzAnchor="page" w:tblpX="2142" w:tblpY="150"/>
        <w:tblW w:w="6582" w:type="dxa"/>
        <w:tblInd w:w="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1974"/>
        <w:gridCol w:w="1843"/>
        <w:gridCol w:w="1453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6582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Style w:val="13"/>
                <w:rFonts w:hint="default" w:ascii="Times New Roman" w:hAnsi="Times New Roman" w:eastAsia="Times New Roman"/>
                <w:b w:val="0"/>
                <w:i/>
                <w:color w:val="000000"/>
                <w:spacing w:val="0"/>
                <w:w w:val="100"/>
                <w:kern w:val="0"/>
                <w:position w:val="0"/>
                <w:sz w:val="21"/>
              </w:rPr>
              <w:t>K</w:t>
            </w: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1</w:t>
            </w:r>
            <w:r>
              <w:rPr>
                <w:rStyle w:val="13"/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206</w:t>
            </w: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次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31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站名</w:t>
            </w:r>
          </w:p>
        </w:tc>
        <w:tc>
          <w:tcPr>
            <w:tcW w:w="1974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到达时间</w:t>
            </w:r>
          </w:p>
        </w:tc>
        <w:tc>
          <w:tcPr>
            <w:tcW w:w="1843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发车时间</w:t>
            </w:r>
          </w:p>
        </w:tc>
        <w:tc>
          <w:tcPr>
            <w:tcW w:w="1453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里程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31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阳春</w:t>
            </w:r>
          </w:p>
        </w:tc>
        <w:tc>
          <w:tcPr>
            <w:tcW w:w="1974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</w:p>
        </w:tc>
        <w:tc>
          <w:tcPr>
            <w:tcW w:w="1843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07</w:t>
            </w: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：</w:t>
            </w: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55</w:t>
            </w:r>
          </w:p>
        </w:tc>
        <w:tc>
          <w:tcPr>
            <w:tcW w:w="1453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0</w:t>
            </w:r>
          </w:p>
        </w:tc>
      </w:tr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1312" w:type="dxa"/>
            <w:tcBorders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4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广州</w:t>
            </w:r>
          </w:p>
        </w:tc>
        <w:tc>
          <w:tcPr>
            <w:tcW w:w="1974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11</w:t>
            </w:r>
            <w:r>
              <w:rPr>
                <w:rFonts w:hint="default" w:ascii="Times New Roman" w:hAnsi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：</w:t>
            </w: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40</w:t>
            </w:r>
          </w:p>
        </w:tc>
        <w:tc>
          <w:tcPr>
            <w:tcW w:w="1843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</w:p>
        </w:tc>
        <w:tc>
          <w:tcPr>
            <w:tcW w:w="1453" w:type="dxa"/>
            <w:tcBorders>
              <w:bottom w:val="single" w:color="000000" w:sz="8" w:space="0"/>
              <w:right w:val="single" w:color="000000" w:sz="8" w:space="0"/>
            </w:tcBorders>
            <w:tcMar>
              <w:top w:w="30" w:type="dxa"/>
              <w:left w:w="30" w:type="dxa"/>
              <w:bottom w:w="40" w:type="dxa"/>
              <w:right w:w="40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autoSpaceDE/>
              <w:autoSpaceDN/>
              <w:snapToGrid/>
              <w:spacing w:before="0" w:beforeLines="0" w:beforeAutospacing="0" w:after="0" w:afterLines="0" w:afterAutospacing="0" w:line="276" w:lineRule="auto"/>
              <w:ind w:left="0" w:leftChars="0" w:right="0" w:firstLine="0" w:firstLineChars="0"/>
              <w:jc w:val="center"/>
              <w:textAlignment w:val="center"/>
              <w:outlineLvl w:val="9"/>
              <w:rPr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</w:pPr>
            <w:r>
              <w:rPr>
                <w:rStyle w:val="13"/>
                <w:rFonts w:hint="default" w:ascii="Times New Roman" w:hAnsi="Times New Roman" w:eastAsia="Times New Roman"/>
                <w:b w:val="0"/>
                <w:color w:val="000000"/>
                <w:spacing w:val="0"/>
                <w:w w:val="100"/>
                <w:kern w:val="0"/>
                <w:position w:val="0"/>
                <w:sz w:val="21"/>
              </w:rPr>
              <w:t>225</w:t>
            </w:r>
            <w:r>
              <w:rPr>
                <w:rStyle w:val="13"/>
                <w:rFonts w:hint="default" w:ascii="Times New Roman" w:hAnsi="Times New Roman" w:eastAsia="Times New Roman"/>
                <w:b w:val="0"/>
                <w:i/>
                <w:color w:val="000000"/>
                <w:spacing w:val="0"/>
                <w:w w:val="100"/>
                <w:kern w:val="0"/>
                <w:position w:val="0"/>
                <w:sz w:val="21"/>
              </w:rPr>
              <w:t>km</w:t>
            </w:r>
          </w:p>
        </w:tc>
      </w:tr>
    </w:tbl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求：</w:t>
      </w:r>
    </w:p>
    <w:p>
      <w:pPr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textAlignment w:val="center"/>
        <w:rPr>
          <w:rFonts w:hint="default" w:ascii="Times New Roman" w:hAnsi="Times New Roman" w:eastAsia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（1）遵守交通规则的前提下，从家开车到阳春站的最短时间；</w:t>
      </w:r>
    </w:p>
    <w:p>
      <w:pPr>
        <w:widowControl/>
        <w:shd w:val="clear" w:color="auto" w:fill="FFFFFF"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（2）K1206次列车从阳春站到广州站运行的时间；</w:t>
      </w:r>
    </w:p>
    <w:p>
      <w:pPr>
        <w:widowControl/>
        <w:shd w:val="clear" w:color="auto" w:fill="FFFFFF"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  <w:r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  <w:t>（3）K1206次列车从阳春站到广州站运行的平均速度。</w:t>
      </w:r>
    </w:p>
    <w:p>
      <w:pPr>
        <w:widowControl/>
        <w:shd w:val="clear" w:color="auto" w:fill="FFFFFF"/>
        <w:spacing w:before="0" w:beforeLines="0" w:beforeAutospacing="0" w:after="0" w:afterLines="0" w:afterAutospacing="0" w:line="276" w:lineRule="auto"/>
        <w:ind w:left="0" w:leftChars="0" w:right="0" w:firstLine="420" w:firstLineChars="200"/>
        <w:jc w:val="both"/>
        <w:rPr>
          <w:rFonts w:hint="default" w:ascii="Times New Roman" w:hAnsi="Times New Roman"/>
          <w:b w:val="0"/>
          <w:color w:val="000000"/>
          <w:spacing w:val="0"/>
          <w:w w:val="100"/>
          <w:kern w:val="0"/>
          <w:position w:val="0"/>
          <w:sz w:val="21"/>
        </w:rPr>
      </w:pPr>
    </w:p>
    <w:p>
      <w:pPr>
        <w:ind w:firstLine="420" w:firstLineChars="200"/>
        <w:rPr>
          <w:rFonts w:hint="default" w:ascii="Times New Roman" w:hAnsi="Times New Roman"/>
          <w:b w:val="0"/>
          <w:color w:val="000000"/>
        </w:rPr>
        <w:sectPr>
          <w:headerReference r:id="rId3" w:type="default"/>
          <w:footerReference r:id="rId4" w:type="default"/>
          <w:pgSz w:w="10545" w:h="14740"/>
          <w:pgMar w:top="1417" w:right="1247" w:bottom="1247" w:left="1134" w:header="0" w:footer="1133" w:gutter="0"/>
          <w:paperSrc/>
          <w:pgNumType w:fmt="decimal"/>
          <w:cols w:space="708" w:num="1"/>
          <w:docGrid w:type="lines" w:linePitch="312" w:charSpace="0"/>
        </w:sectPr>
      </w:pPr>
      <w:r>
        <w:rPr>
          <w:rFonts w:hint="default" w:ascii="Times New Roman" w:hAnsi="Times New Roman"/>
          <w:b w:val="0"/>
          <w:color w:val="000000"/>
        </w:rPr>
        <w:pict>
          <v:group id="_x0000_s1349" o:spid="_x0000_s1349" o:spt="203" style="position:absolute;left:0pt;margin-left:169.4pt;margin-top:517.85pt;height:73.7pt;width:81.55pt;z-index:251672576;mso-width-relative:page;mso-height-relative:page;" coordsize="1631,1474">
            <o:lock v:ext="edit" aspectratio="f"/>
            <v:shape id="文本框 1" o:spid="_x0000_s1350" o:spt="202" type="#_x0000_t202" style="position:absolute;left:0;top:246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物</w:t>
                    </w:r>
                  </w:p>
                </w:txbxContent>
              </v:textbox>
            </v:shape>
            <v:shape id="文本框 2" o:spid="_x0000_s1351" o:spt="202" type="#_x0000_t202" style="position:absolute;left:1103;top:237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界</w:t>
                    </w:r>
                  </w:p>
                </w:txbxContent>
              </v:textbox>
            </v:shape>
            <v:rect id="矩形 3" o:spid="_x0000_s1352" o:spt="1" style="position:absolute;left:692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理</w:t>
                    </w:r>
                  </w:p>
                </w:txbxContent>
              </v:textbox>
            </v:rect>
            <v:rect id="矩形 4" o:spid="_x0000_s1353" o:spt="1" style="position:absolute;left:210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世</w:t>
                    </w:r>
                  </w:p>
                </w:txbxContent>
              </v:textbox>
            </v:rect>
            <v:shape id="椭圆 5" o:spid="_x0000_s1354" o:spt="3" type="#_x0000_t3" style="position:absolute;left:429;top:32;height:881;width:794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椭圆 6" o:spid="_x0000_s1355" o:spt="3" type="#_x0000_t3" style="position:absolute;left:405;top:0;height:933;width:850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任意多边形 7" o:spid="_x0000_s1356" style="position:absolute;left:925;top:903;height:571;width:113;rotation:10878976f;" fillcolor="#FFFFFF" filled="t" stroked="t" coordsize="21600,21600" path="m0,0l5400,21600,16200,21600,21600,0xe">
              <v:path arrowok="t" o:connecttype="custom" o:connectlocs="18900,10800;10800,21600;2700,10800;10800,0" o:connectangles="0,0,0,0"/>
              <v:fill on="t" focussize="0,0"/>
              <v:stroke/>
              <v:imagedata o:title=""/>
              <o:lock v:ext="edit" aspectratio="f"/>
            </v:shape>
          </v:group>
        </w:pict>
      </w:r>
      <w:r>
        <w:rPr>
          <w:rFonts w:hint="default" w:ascii="Times New Roman" w:hAnsi="Times New Roman"/>
          <w:b w:val="0"/>
          <w:color w:val="000000"/>
        </w:rPr>
        <w:pict>
          <v:group id="_x0000_s1357" o:spid="_x0000_s1357" o:spt="203" style="position:absolute;left:0pt;margin-left:157.4pt;margin-top:505.85pt;height:73.7pt;width:81.55pt;z-index:251671552;mso-width-relative:page;mso-height-relative:page;" coordsize="1631,1474">
            <o:lock v:ext="edit" aspectratio="f"/>
            <v:shape id="文本框 1" o:spid="_x0000_s1358" o:spt="202" type="#_x0000_t202" style="position:absolute;left:0;top:246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物</w:t>
                    </w:r>
                  </w:p>
                </w:txbxContent>
              </v:textbox>
            </v:shape>
            <v:shape id="文本框 2" o:spid="_x0000_s1359" o:spt="202" type="#_x0000_t202" style="position:absolute;left:1103;top:237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界</w:t>
                    </w:r>
                  </w:p>
                </w:txbxContent>
              </v:textbox>
            </v:shape>
            <v:rect id="矩形 3" o:spid="_x0000_s1360" o:spt="1" style="position:absolute;left:692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理</w:t>
                    </w:r>
                  </w:p>
                </w:txbxContent>
              </v:textbox>
            </v:rect>
            <v:rect id="矩形 4" o:spid="_x0000_s1361" o:spt="1" style="position:absolute;left:210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世</w:t>
                    </w:r>
                  </w:p>
                </w:txbxContent>
              </v:textbox>
            </v:rect>
            <v:shape id="椭圆 5" o:spid="_x0000_s1362" o:spt="3" type="#_x0000_t3" style="position:absolute;left:429;top:32;height:881;width:794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椭圆 6" o:spid="_x0000_s1363" o:spt="3" type="#_x0000_t3" style="position:absolute;left:405;top:0;height:933;width:850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任意多边形 7" o:spid="_x0000_s1364" style="position:absolute;left:925;top:903;height:571;width:113;rotation:10878976f;" fillcolor="#FFFFFF" filled="t" stroked="t" coordsize="21600,21600" path="m0,0l5400,21600,16200,21600,21600,0xe">
              <v:path arrowok="t" o:connecttype="custom" o:connectlocs="18900,10800;10800,21600;2700,10800;10800,0" o:connectangles="0,0,0,0"/>
              <v:fill on="t" focussize="0,0"/>
              <v:stroke/>
              <v:imagedata o:title=""/>
              <o:lock v:ext="edit" aspectratio="f"/>
            </v:shape>
          </v:group>
        </w:pict>
      </w:r>
      <w:r>
        <w:rPr>
          <w:rFonts w:hint="default" w:ascii="Times New Roman" w:hAnsi="Times New Roman"/>
          <w:b w:val="0"/>
          <w:color w:val="000000"/>
        </w:rPr>
        <w:pict>
          <v:group id="_x0000_s1365" o:spid="_x0000_s1365" o:spt="203" style="position:absolute;left:0pt;margin-left:145.4pt;margin-top:493.85pt;height:73.7pt;width:81.55pt;z-index:251670528;mso-width-relative:page;mso-height-relative:page;" coordsize="1631,1474">
            <o:lock v:ext="edit" aspectratio="f"/>
            <v:shape id="文本框 1" o:spid="_x0000_s1366" o:spt="202" type="#_x0000_t202" style="position:absolute;left:0;top:246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物</w:t>
                    </w:r>
                  </w:p>
                </w:txbxContent>
              </v:textbox>
            </v:shape>
            <v:shape id="文本框 2" o:spid="_x0000_s1367" o:spt="202" type="#_x0000_t202" style="position:absolute;left:1103;top:237;height:456;width:528;mso-wrap-style:none;" filled="f" stroked="f" coordsize="21600,21600">
              <v:path/>
              <v:fill on="f" focussize="0,0"/>
              <v:stroke on="f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rPr>
                        <w:rFonts w:hint="eastAsia"/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界</w:t>
                    </w:r>
                  </w:p>
                </w:txbxContent>
              </v:textbox>
            </v:shape>
            <v:rect id="矩形 3" o:spid="_x0000_s1368" o:spt="1" style="position:absolute;left:692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理</w:t>
                    </w:r>
                  </w:p>
                </w:txbxContent>
              </v:textbox>
            </v:rect>
            <v:rect id="矩形 4" o:spid="_x0000_s1369" o:spt="1" style="position:absolute;left:210;top:129;flip:x;height:729;width:702;rotation:11796480f;" filled="f" stroked="f" coordsize="21600,21600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rPr>
                        <w:rFonts w:hint="eastAsia"/>
                        <w:b/>
                        <w:sz w:val="30"/>
                      </w:rPr>
                    </w:pPr>
                    <w:r>
                      <w:rPr>
                        <w:rFonts w:hint="eastAsia"/>
                        <w:b/>
                        <w:sz w:val="30"/>
                      </w:rPr>
                      <w:t>世</w:t>
                    </w:r>
                  </w:p>
                </w:txbxContent>
              </v:textbox>
            </v:rect>
            <v:shape id="椭圆 5" o:spid="_x0000_s1370" o:spt="3" type="#_x0000_t3" style="position:absolute;left:429;top:32;height:881;width:794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椭圆 6" o:spid="_x0000_s1371" o:spt="3" type="#_x0000_t3" style="position:absolute;left:405;top:0;height:933;width:850;" filled="f" stroked="t" coordsize="21600,21600">
              <v:path/>
              <v:fill on="f" focussize="0,0"/>
              <v:stroke/>
              <v:imagedata o:title=""/>
              <o:lock v:ext="edit" aspectratio="f"/>
            </v:shape>
            <v:shape id="任意多边形 7" o:spid="_x0000_s1372" style="position:absolute;left:925;top:903;height:571;width:113;rotation:10878976f;" fillcolor="#FFFFFF" filled="t" stroked="t" coordsize="21600,21600" path="m0,0l5400,21600,16200,21600,21600,0xe">
              <v:path arrowok="t" o:connecttype="custom" o:connectlocs="18900,10800;10800,21600;2700,10800;10800,0" o:connectangles="0,0,0,0"/>
              <v:fill on="t" focussize="0,0"/>
              <v:stroke/>
              <v:imagedata o:title=""/>
              <o:lock v:ext="edit" aspectratio="f"/>
            </v:shape>
          </v:group>
        </w:pict>
      </w:r>
    </w:p>
    <w:p>
      <w:bookmarkStart w:id="2" w:name="_GoBack"/>
      <w:bookmarkEnd w:id="2"/>
    </w:p>
    <w:sectPr>
      <w:pgSz w:w="10545" w:h="147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Align="top"/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snapToGrid w:val="0"/>
      <w:spacing w:after="0" w:afterLines="0" w:afterAutospacing="0"/>
      <w:jc w:val="left"/>
      <w:rPr>
        <w:rFonts w:hint="default" w:ascii="Times New Roman" w:hAnsi="Times New Roman" w:eastAsia="楷体"/>
      </w:rPr>
    </w:pPr>
    <w:r>
      <w:rPr>
        <w:rFonts w:hint="default" w:ascii="Times New Roman" w:hAnsi="Times New Roman" w:eastAsia="楷体"/>
        <w:b w:val="0"/>
        <w:sz w:val="18"/>
        <w:lang w:eastAsia="zh-CN"/>
      </w:rPr>
      <w:t>八年级物理试卷</w:t>
    </w:r>
    <w:r>
      <w:rPr>
        <w:rFonts w:hint="default" w:ascii="Times New Roman" w:hAnsi="Times New Roman" w:eastAsia="楷体"/>
        <w:b w:val="0"/>
        <w:sz w:val="18"/>
        <w:lang w:val="en-US" w:eastAsia="zh-CN"/>
      </w:rPr>
      <w:t xml:space="preserve">  </w:t>
    </w:r>
    <w:r>
      <w:rPr>
        <w:rFonts w:hint="default" w:ascii="Times New Roman" w:hAnsi="Times New Roman" w:eastAsia="楷体"/>
        <w:sz w:val="18"/>
      </w:rPr>
      <w:t xml:space="preserve">第 </w:t>
    </w:r>
    <w:r>
      <w:rPr>
        <w:rFonts w:hint="default" w:ascii="Times New Roman" w:hAnsi="Times New Roman" w:eastAsia="楷体"/>
      </w:rPr>
      <w:fldChar w:fldCharType="begin"/>
    </w:r>
    <w:r>
      <w:rPr>
        <w:rFonts w:hint="default" w:ascii="Times New Roman" w:hAnsi="Times New Roman" w:eastAsia="楷体"/>
      </w:rPr>
      <w:instrText xml:space="preserve"> PAGE  </w:instrText>
    </w:r>
    <w:r>
      <w:rPr>
        <w:rFonts w:hint="default" w:ascii="Times New Roman" w:hAnsi="Times New Roman" w:eastAsia="楷体"/>
      </w:rPr>
      <w:fldChar w:fldCharType="separate"/>
    </w:r>
    <w:r>
      <w:rPr>
        <w:rFonts w:hint="default" w:ascii="Times New Roman" w:hAnsi="Times New Roman" w:eastAsia="楷体"/>
      </w:rPr>
      <w:fldChar w:fldCharType="end"/>
    </w:r>
    <w:r>
      <w:rPr>
        <w:rFonts w:hint="default" w:ascii="Times New Roman" w:hAnsi="Times New Roman" w:eastAsia="楷体"/>
        <w:sz w:val="18"/>
      </w:rPr>
      <w:t xml:space="preserve"> 页 </w:t>
    </w:r>
    <w:r>
      <w:rPr>
        <w:rFonts w:hint="default" w:ascii="Times New Roman" w:hAnsi="Times New Roman" w:eastAsia="楷体"/>
        <w:sz w:val="18"/>
        <w:lang w:val="en-US" w:eastAsia="zh-CN"/>
      </w:rPr>
      <w:t xml:space="preserve"> </w:t>
    </w:r>
    <w:r>
      <w:rPr>
        <w:rFonts w:hint="default" w:ascii="Times New Roman" w:hAnsi="Times New Roman" w:eastAsia="楷体"/>
        <w:sz w:val="18"/>
      </w:rPr>
      <w:t xml:space="preserve">共 </w:t>
    </w:r>
    <w:r>
      <w:rPr>
        <w:rFonts w:hint="default" w:ascii="Times New Roman" w:hAnsi="Times New Roman" w:eastAsia="楷体"/>
        <w:sz w:val="18"/>
        <w:lang w:val="en-US" w:eastAsia="zh-CN"/>
      </w:rPr>
      <w:t>6</w:t>
    </w:r>
    <w:r>
      <w:rPr>
        <w:rFonts w:hint="default" w:ascii="Times New Roman" w:hAnsi="Times New Roman" w:eastAsia="楷体"/>
        <w:sz w:val="18"/>
      </w:rPr>
      <w:t xml:space="preserve"> 页</w:t>
    </w:r>
  </w:p>
  <w:p>
    <w:pPr>
      <w:pStyle w:val="6"/>
      <w:rPr>
        <w:rFonts w:hint="default" w:ascii="Times New Roman" w:hAnsi="Times New Roman" w:eastAsia="楷体"/>
      </w:rPr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A"/>
    <w:multiLevelType w:val="singleLevel"/>
    <w:tmpl w:val="0000000A"/>
    <w:lvl w:ilvl="0" w:tentative="0">
      <w:start w:val="1"/>
      <w:numFmt w:val="upperLetter"/>
      <w:suff w:val="nothing"/>
      <w:lvlText w:val="%1．"/>
      <w:lvlJc w:val="left"/>
      <w:pPr>
        <w:ind w:left="42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doNotShadeFormData w:val="1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TljMjI0NTJlNDVmYWNiZGUyOGQ3MDhhYTU0NTU3MDcifQ=="/>
  </w:docVars>
  <w:rsids>
    <w:rsidRoot w:val="00172A27"/>
    <w:rsid w:val="004151FC"/>
    <w:rsid w:val="00C02FC6"/>
    <w:rsid w:val="553B133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  <o:rules v:ext="edit">
        <o:r id="V:Rule1" type="arc" idref="#弧形 9196"/>
        <o:r id="V:Rule2" type="arc" idref="#弧形 9197"/>
        <o:r id="V:Rule3" type="arc" idref="#弧形 9196"/>
        <o:r id="V:Rule4" type="arc" idref="#弧形 9197"/>
        <o:r id="V:Rule5" type="arc" idref="#弧形 9196"/>
        <o:r id="V:Rule6" type="arc" idref="#弧形 9197"/>
        <o:r id="V:Rule7" type="arc" idref="#弧形 9196"/>
        <o:r id="V:Rule8" type="arc" idref="#弧形 9197"/>
        <o:r id="V:Rule9" type="connector" idref="#直接箭头连接符 5"/>
        <o:r id="V:Rule10" type="connector" idref="#直接箭头连接符 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autoSpaceDE w:val="0"/>
      <w:autoSpaceDN w:val="0"/>
      <w:spacing w:before="34" w:beforeLines="0" w:beforeAutospacing="0"/>
      <w:ind w:left="2270"/>
      <w:jc w:val="left"/>
      <w:outlineLvl w:val="0"/>
    </w:pPr>
    <w:rPr>
      <w:rFonts w:ascii="宋体" w:hAnsi="宋体"/>
      <w:b/>
      <w:kern w:val="0"/>
      <w:sz w:val="28"/>
    </w:rPr>
  </w:style>
  <w:style w:type="paragraph" w:styleId="3">
    <w:name w:val="heading 3"/>
    <w:basedOn w:val="1"/>
    <w:next w:val="1"/>
    <w:qFormat/>
    <w:uiPriority w:val="9"/>
    <w:pPr>
      <w:autoSpaceDE w:val="0"/>
      <w:autoSpaceDN w:val="0"/>
      <w:spacing w:before="1" w:beforeLines="0" w:beforeAutospacing="0"/>
      <w:ind w:left="532" w:hanging="420"/>
      <w:jc w:val="left"/>
      <w:outlineLvl w:val="2"/>
    </w:pPr>
    <w:rPr>
      <w:rFonts w:ascii="宋体" w:hAnsi="宋体"/>
      <w:b/>
      <w:kern w:val="0"/>
    </w:rPr>
  </w:style>
  <w:style w:type="character" w:default="1" w:styleId="10">
    <w:name w:val="Default Paragraph Font"/>
    <w:uiPriority w:val="0"/>
  </w:style>
  <w:style w:type="table" w:default="1" w:styleId="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0"/>
    <w:pPr>
      <w:spacing w:after="120" w:afterLines="0" w:afterAutospacing="0"/>
    </w:pPr>
  </w:style>
  <w:style w:type="paragraph" w:styleId="5">
    <w:name w:val="Plain Text"/>
    <w:basedOn w:val="1"/>
    <w:qFormat/>
    <w:uiPriority w:val="0"/>
    <w:pPr>
      <w:widowControl w:val="0"/>
      <w:adjustRightInd/>
      <w:snapToGrid/>
      <w:spacing w:after="0" w:afterLines="0" w:afterAutospacing="0"/>
      <w:jc w:val="both"/>
    </w:pPr>
    <w:rPr>
      <w:rFonts w:ascii="宋体" w:hAnsi="Courier New" w:eastAsia="宋体"/>
      <w:kern w:val="2"/>
      <w:sz w:val="21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uiPriority w:val="0"/>
    <w:pPr>
      <w:spacing w:before="100" w:beforeLines="0" w:beforeAutospacing="0" w:after="100" w:afterLines="0" w:afterAutospacing="0"/>
      <w:ind w:left="0" w:right="0"/>
      <w:jc w:val="left"/>
    </w:pPr>
    <w:rPr>
      <w:kern w:val="0"/>
      <w:sz w:val="24"/>
      <w:lang w:val="en-US" w:eastAsia="zh-CN"/>
    </w:rPr>
  </w:style>
  <w:style w:type="character" w:customStyle="1" w:styleId="11">
    <w:name w:val="UserStyle_19"/>
    <w:basedOn w:val="12"/>
    <w:qFormat/>
    <w:uiPriority w:val="0"/>
  </w:style>
  <w:style w:type="character" w:customStyle="1" w:styleId="12">
    <w:name w:val="NormalCharacter"/>
    <w:qFormat/>
    <w:uiPriority w:val="0"/>
    <w:rPr>
      <w:rFonts w:ascii="Calibri" w:hAnsi="Calibri" w:eastAsia="宋体"/>
      <w:kern w:val="2"/>
      <w:sz w:val="21"/>
      <w:lang w:val="en-US" w:eastAsia="zh-CN"/>
    </w:rPr>
  </w:style>
  <w:style w:type="character" w:customStyle="1" w:styleId="13">
    <w:name w:val="latex_linear"/>
    <w:basedOn w:val="10"/>
    <w:uiPriority w:val="0"/>
  </w:style>
  <w:style w:type="paragraph" w:customStyle="1" w:styleId="14">
    <w:name w:val="DefaultParagraph"/>
    <w:qFormat/>
    <w:uiPriority w:val="0"/>
    <w:rPr>
      <w:rFonts w:ascii="Times New Roman" w:hAnsi="Calibri" w:eastAsia="宋体" w:cs="Times New Roman"/>
      <w:kern w:val="2"/>
      <w:sz w:val="21"/>
      <w:lang w:val="en-US" w:eastAsia="zh-CN" w:bidi="ar-SA"/>
    </w:rPr>
  </w:style>
  <w:style w:type="paragraph" w:customStyle="1" w:styleId="15">
    <w:name w:val="List Paragraph"/>
    <w:basedOn w:val="1"/>
    <w:qFormat/>
    <w:uiPriority w:val="0"/>
    <w:pPr>
      <w:autoSpaceDE w:val="0"/>
      <w:autoSpaceDN w:val="0"/>
      <w:ind w:left="638" w:hanging="211"/>
      <w:jc w:val="left"/>
    </w:pPr>
    <w:rPr>
      <w:rFonts w:ascii="宋体" w:hAnsi="宋体"/>
      <w:kern w:val="0"/>
      <w:sz w:val="22"/>
    </w:rPr>
  </w:style>
  <w:style w:type="paragraph" w:customStyle="1" w:styleId="16">
    <w:name w:val="p0"/>
    <w:basedOn w:val="1"/>
    <w:uiPriority w:val="0"/>
    <w:pPr>
      <w:widowControl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9"/>
    <customShpInfo spid="_x0000_s1030"/>
    <customShpInfo spid="_x0000_s1028"/>
    <customShpInfo spid="_x0000_s1036"/>
    <customShpInfo spid="_x0000_s1038"/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37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49"/>
    <customShpInfo spid="_x0000_s1035"/>
    <customShpInfo spid="_x0000_s1061"/>
    <customShpInfo spid="_x0000_s1062"/>
    <customShpInfo spid="_x0000_s1063"/>
    <customShpInfo spid="_x0000_s1034"/>
    <customShpInfo spid="_x0000_s1064"/>
    <customShpInfo spid="_x0000_s1033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65"/>
    <customShpInfo spid="_x0000_s1032"/>
    <customShpInfo spid="_x0000_s1080"/>
    <customShpInfo spid="_x0000_s1081"/>
    <customShpInfo spid="_x0000_s1031"/>
    <customShpInfo spid="_x0000_s1027"/>
    <customShpInfo spid="_x0000_s1084"/>
    <customShpInfo spid="_x0000_s1085"/>
    <customShpInfo spid="_x0000_s1083"/>
    <customShpInfo spid="_x0000_s1091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092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04"/>
    <customShpInfo spid="_x0000_s1090"/>
    <customShpInfo spid="_x0000_s1116"/>
    <customShpInfo spid="_x0000_s1117"/>
    <customShpInfo spid="_x0000_s1118"/>
    <customShpInfo spid="_x0000_s1089"/>
    <customShpInfo spid="_x0000_s1119"/>
    <customShpInfo spid="_x0000_s1088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131"/>
    <customShpInfo spid="_x0000_s1132"/>
    <customShpInfo spid="_x0000_s1133"/>
    <customShpInfo spid="_x0000_s1134"/>
    <customShpInfo spid="_x0000_s1120"/>
    <customShpInfo spid="_x0000_s1087"/>
    <customShpInfo spid="_x0000_s1135"/>
    <customShpInfo spid="_x0000_s1136"/>
    <customShpInfo spid="_x0000_s1086"/>
    <customShpInfo spid="_x0000_s1082"/>
    <customShpInfo spid="_x0000_s1139"/>
    <customShpInfo spid="_x0000_s1140"/>
    <customShpInfo spid="_x0000_s1138"/>
    <customShpInfo spid="_x0000_s1146"/>
    <customShpInfo spid="_x0000_s1148"/>
    <customShpInfo spid="_x0000_s1149"/>
    <customShpInfo spid="_x0000_s1150"/>
    <customShpInfo spid="_x0000_s1151"/>
    <customShpInfo spid="_x0000_s1152"/>
    <customShpInfo spid="_x0000_s1153"/>
    <customShpInfo spid="_x0000_s1154"/>
    <customShpInfo spid="_x0000_s1155"/>
    <customShpInfo spid="_x0000_s1156"/>
    <customShpInfo spid="_x0000_s1157"/>
    <customShpInfo spid="_x0000_s1158"/>
    <customShpInfo spid="_x0000_s1147"/>
    <customShpInfo spid="_x0000_s1160"/>
    <customShpInfo spid="_x0000_s1161"/>
    <customShpInfo spid="_x0000_s1162"/>
    <customShpInfo spid="_x0000_s1163"/>
    <customShpInfo spid="_x0000_s1164"/>
    <customShpInfo spid="_x0000_s1165"/>
    <customShpInfo spid="_x0000_s1166"/>
    <customShpInfo spid="_x0000_s1167"/>
    <customShpInfo spid="_x0000_s1168"/>
    <customShpInfo spid="_x0000_s1169"/>
    <customShpInfo spid="_x0000_s1170"/>
    <customShpInfo spid="_x0000_s1159"/>
    <customShpInfo spid="_x0000_s1145"/>
    <customShpInfo spid="_x0000_s1171"/>
    <customShpInfo spid="_x0000_s1172"/>
    <customShpInfo spid="_x0000_s1173"/>
    <customShpInfo spid="_x0000_s1144"/>
    <customShpInfo spid="_x0000_s1174"/>
    <customShpInfo spid="_x0000_s1143"/>
    <customShpInfo spid="_x0000_s1176"/>
    <customShpInfo spid="_x0000_s1177"/>
    <customShpInfo spid="_x0000_s1178"/>
    <customShpInfo spid="_x0000_s1179"/>
    <customShpInfo spid="_x0000_s1180"/>
    <customShpInfo spid="_x0000_s1181"/>
    <customShpInfo spid="_x0000_s1182"/>
    <customShpInfo spid="_x0000_s1183"/>
    <customShpInfo spid="_x0000_s1184"/>
    <customShpInfo spid="_x0000_s1185"/>
    <customShpInfo spid="_x0000_s1186"/>
    <customShpInfo spid="_x0000_s1187"/>
    <customShpInfo spid="_x0000_s1188"/>
    <customShpInfo spid="_x0000_s1189"/>
    <customShpInfo spid="_x0000_s1175"/>
    <customShpInfo spid="_x0000_s1142"/>
    <customShpInfo spid="_x0000_s1190"/>
    <customShpInfo spid="_x0000_s1191"/>
    <customShpInfo spid="_x0000_s1141"/>
    <customShpInfo spid="_x0000_s1137"/>
    <customShpInfo spid="_x0000_s1194"/>
    <customShpInfo spid="_x0000_s1195"/>
    <customShpInfo spid="_x0000_s1193"/>
    <customShpInfo spid="_x0000_s1200"/>
    <customShpInfo spid="_x0000_s1202"/>
    <customShpInfo spid="_x0000_s1203"/>
    <customShpInfo spid="_x0000_s1204"/>
    <customShpInfo spid="_x0000_s1205"/>
    <customShpInfo spid="_x0000_s1206"/>
    <customShpInfo spid="_x0000_s1207"/>
    <customShpInfo spid="_x0000_s1208"/>
    <customShpInfo spid="_x0000_s1209"/>
    <customShpInfo spid="_x0000_s1210"/>
    <customShpInfo spid="_x0000_s1211"/>
    <customShpInfo spid="_x0000_s1212"/>
    <customShpInfo spid="_x0000_s1201"/>
    <customShpInfo spid="_x0000_s1214"/>
    <customShpInfo spid="_x0000_s1215"/>
    <customShpInfo spid="_x0000_s1216"/>
    <customShpInfo spid="_x0000_s1217"/>
    <customShpInfo spid="_x0000_s1218"/>
    <customShpInfo spid="_x0000_s1219"/>
    <customShpInfo spid="_x0000_s1220"/>
    <customShpInfo spid="_x0000_s1221"/>
    <customShpInfo spid="_x0000_s1222"/>
    <customShpInfo spid="_x0000_s1223"/>
    <customShpInfo spid="_x0000_s1224"/>
    <customShpInfo spid="_x0000_s1213"/>
    <customShpInfo spid="_x0000_s1199"/>
    <customShpInfo spid="_x0000_s1225"/>
    <customShpInfo spid="_x0000_s1226"/>
    <customShpInfo spid="_x0000_s1227"/>
    <customShpInfo spid="_x0000_s1198"/>
    <customShpInfo spid="_x0000_s1228"/>
    <customShpInfo spid="_x0000_s1197"/>
    <customShpInfo spid="_x0000_s1230"/>
    <customShpInfo spid="_x0000_s1231"/>
    <customShpInfo spid="_x0000_s1232"/>
    <customShpInfo spid="_x0000_s1233"/>
    <customShpInfo spid="_x0000_s1234"/>
    <customShpInfo spid="_x0000_s1235"/>
    <customShpInfo spid="_x0000_s1236"/>
    <customShpInfo spid="_x0000_s1237"/>
    <customShpInfo spid="_x0000_s1238"/>
    <customShpInfo spid="_x0000_s1239"/>
    <customShpInfo spid="_x0000_s1240"/>
    <customShpInfo spid="_x0000_s1241"/>
    <customShpInfo spid="_x0000_s1242"/>
    <customShpInfo spid="_x0000_s1243"/>
    <customShpInfo spid="_x0000_s1229"/>
    <customShpInfo spid="_x0000_s1196"/>
    <customShpInfo spid="_x0000_s1244"/>
    <customShpInfo spid="_x0000_s1245"/>
    <customShpInfo spid="_x0000_s1192"/>
    <customShpInfo spid="_x0000_s1026"/>
    <customShpInfo spid="_x0000_s1246"/>
    <customShpInfo spid="_x0000_s1247"/>
    <customShpInfo spid="_x0000_s1248"/>
    <customShpInfo spid="_x0000_s1253"/>
    <customShpInfo spid="_x0000_s1254"/>
    <customShpInfo spid="_x0000_s1255"/>
    <customShpInfo spid="_x0000_s1256"/>
    <customShpInfo spid="_x0000_s1257"/>
    <customShpInfo spid="_x0000_s1258"/>
    <customShpInfo spid="_x0000_s1259"/>
    <customShpInfo spid="_x0000_s1252"/>
    <customShpInfo spid="_x0000_s1261"/>
    <customShpInfo spid="_x0000_s1262"/>
    <customShpInfo spid="_x0000_s1263"/>
    <customShpInfo spid="_x0000_s1264"/>
    <customShpInfo spid="_x0000_s1265"/>
    <customShpInfo spid="_x0000_s1266"/>
    <customShpInfo spid="_x0000_s1267"/>
    <customShpInfo spid="_x0000_s1260"/>
    <customShpInfo spid="_x0000_s1269"/>
    <customShpInfo spid="_x0000_s1270"/>
    <customShpInfo spid="_x0000_s1271"/>
    <customShpInfo spid="_x0000_s1272"/>
    <customShpInfo spid="_x0000_s1273"/>
    <customShpInfo spid="_x0000_s1274"/>
    <customShpInfo spid="_x0000_s1275"/>
    <customShpInfo spid="_x0000_s1268"/>
    <customShpInfo spid="_x0000_s1277"/>
    <customShpInfo spid="_x0000_s1278"/>
    <customShpInfo spid="_x0000_s1279"/>
    <customShpInfo spid="_x0000_s1280"/>
    <customShpInfo spid="_x0000_s1281"/>
    <customShpInfo spid="_x0000_s1282"/>
    <customShpInfo spid="_x0000_s1283"/>
    <customShpInfo spid="_x0000_s1284"/>
    <customShpInfo spid="_x0000_s1285"/>
    <customShpInfo spid="_x0000_s1286"/>
    <customShpInfo spid="_x0000_s1287"/>
    <customShpInfo spid="_x0000_s1288"/>
    <customShpInfo spid="_x0000_s1289"/>
    <customShpInfo spid="_x0000_s1290"/>
    <customShpInfo spid="_x0000_s1291"/>
    <customShpInfo spid="_x0000_s1292"/>
    <customShpInfo spid="_x0000_s1293"/>
    <customShpInfo spid="_x0000_s1294"/>
    <customShpInfo spid="_x0000_s1295"/>
    <customShpInfo spid="_x0000_s1276"/>
    <customShpInfo spid="_x0000_s1297"/>
    <customShpInfo spid="_x0000_s1299"/>
    <customShpInfo spid="_x0000_s1300"/>
    <customShpInfo spid="_x0000_s1301"/>
    <customShpInfo spid="_x0000_s1298"/>
    <customShpInfo spid="_x0000_s1302"/>
    <customShpInfo spid="_x0000_s1303"/>
    <customShpInfo spid="_x0000_s1305"/>
    <customShpInfo spid="_x0000_s1307"/>
    <customShpInfo spid="_x0000_s1308"/>
    <customShpInfo spid="_x0000_s1306"/>
    <customShpInfo spid="_x0000_s1309"/>
    <customShpInfo spid="_x0000_s1310"/>
    <customShpInfo spid="_x0000_s1311"/>
    <customShpInfo spid="_x0000_s1313"/>
    <customShpInfo spid="_x0000_s1314"/>
    <customShpInfo spid="_x0000_s1312"/>
    <customShpInfo spid="_x0000_s1304"/>
    <customShpInfo spid="_x0000_s1317"/>
    <customShpInfo spid="_x0000_s1318"/>
    <customShpInfo spid="_x0000_s1316"/>
    <customShpInfo spid="_x0000_s1319"/>
    <customShpInfo spid="_x0000_s1322"/>
    <customShpInfo spid="_x0000_s1323"/>
    <customShpInfo spid="_x0000_s1324"/>
    <customShpInfo spid="_x0000_s1325"/>
    <customShpInfo spid="_x0000_s1326"/>
    <customShpInfo spid="_x0000_s1327"/>
    <customShpInfo spid="_x0000_s1328"/>
    <customShpInfo spid="_x0000_s1329"/>
    <customShpInfo spid="_x0000_s1330"/>
    <customShpInfo spid="_x0000_s1331"/>
    <customShpInfo spid="_x0000_s1332"/>
    <customShpInfo spid="_x0000_s1333"/>
    <customShpInfo spid="_x0000_s1334"/>
    <customShpInfo spid="_x0000_s1321"/>
    <customShpInfo spid="_x0000_s1335"/>
    <customShpInfo spid="_x0000_s1320"/>
    <customShpInfo spid="_x0000_s1336"/>
    <customShpInfo spid="_x0000_s1337"/>
    <customShpInfo spid="_x0000_s1338"/>
    <customShpInfo spid="_x0000_s1339"/>
    <customShpInfo spid="_x0000_s1340"/>
    <customShpInfo spid="_x0000_s1315"/>
    <customShpInfo spid="_x0000_s1343"/>
    <customShpInfo spid="_x0000_s1345"/>
    <customShpInfo spid="_x0000_s1346"/>
    <customShpInfo spid="_x0000_s1347"/>
    <customShpInfo spid="_x0000_s1344"/>
    <customShpInfo spid="_x0000_s1342"/>
    <customShpInfo spid="_x0000_s1348"/>
    <customShpInfo spid="_x0000_s1350"/>
    <customShpInfo spid="_x0000_s1351"/>
    <customShpInfo spid="_x0000_s1352"/>
    <customShpInfo spid="_x0000_s1353"/>
    <customShpInfo spid="_x0000_s1354"/>
    <customShpInfo spid="_x0000_s1355"/>
    <customShpInfo spid="_x0000_s1356"/>
    <customShpInfo spid="_x0000_s1349"/>
    <customShpInfo spid="_x0000_s1358"/>
    <customShpInfo spid="_x0000_s1359"/>
    <customShpInfo spid="_x0000_s1360"/>
    <customShpInfo spid="_x0000_s1361"/>
    <customShpInfo spid="_x0000_s1362"/>
    <customShpInfo spid="_x0000_s1363"/>
    <customShpInfo spid="_x0000_s1364"/>
    <customShpInfo spid="_x0000_s1357"/>
    <customShpInfo spid="_x0000_s1366"/>
    <customShpInfo spid="_x0000_s1367"/>
    <customShpInfo spid="_x0000_s1368"/>
    <customShpInfo spid="_x0000_s1369"/>
    <customShpInfo spid="_x0000_s1370"/>
    <customShpInfo spid="_x0000_s1371"/>
    <customShpInfo spid="_x0000_s1372"/>
    <customShpInfo spid="_x0000_s136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3460</Words>
  <Characters>3698</Characters>
  <Lines>34</Lines>
  <Paragraphs>9</Paragraphs>
  <TotalTime>157256160</TotalTime>
  <ScaleCrop>false</ScaleCrop>
  <LinksUpToDate>false</LinksUpToDate>
  <CharactersWithSpaces>4150</CharactersWithSpaces>
  <Application>WPS Office_11.1.0.8980_F1E327BC-269C-435d-A152-05C5408002CA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2021-11-01T07:55:00Z</dcterms:created>
  <dc:creator>v</dc:creator>
  <cp:lastModifiedBy>admin</cp:lastModifiedBy>
  <cp:lastPrinted>2022-11-25T02:07:00Z</cp:lastPrinted>
  <dcterms:modified xsi:type="dcterms:W3CDTF">2023-04-04T08:06:00Z</dcterms:modified>
  <dc:title>2022年秋期期末义务教育阶段教学质量监测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2052-11.1.0.8980</vt:lpwstr>
  </property>
</Properties>
</file>