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/>
          <w:b/>
          <w:sz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</w:rPr>
        <w:t>“解决问题的策略”检测试卷</w:t>
      </w:r>
    </w:p>
    <w:p>
      <w:pPr>
        <w:spacing w:line="440" w:lineRule="exact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(满分100分，60分钟完成)</w:t>
      </w: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  <w:w w:val="80"/>
          <w:sz w:val="28"/>
        </w:rPr>
        <w:t>一、认真审题，正确计算。</w:t>
      </w:r>
      <w:r>
        <w:rPr>
          <w:rFonts w:hint="eastAsia" w:ascii="宋体" w:hAnsi="宋体"/>
        </w:rPr>
        <w:t>(共28分)</w:t>
      </w: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1. 直接写出得数。(每题1分，共12分)</w:t>
      </w: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360÷40＝        320×4＝       20×50＝       25+75÷5＝</w:t>
      </w: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14×15＝         720÷60＝      910÷70＝       9÷3×9÷3＝</w:t>
      </w: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390÷30＝        80×70＝       300÷60＝      100-20×4＝</w:t>
      </w: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2. 用竖式计算(每题2分，共4分)</w:t>
      </w: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(1)45×206＝               (2)810÷40＝</w:t>
      </w: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3. 计算下面各题(能简算的要简算)(每题3分，共12分)</w:t>
      </w: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(1)38×29+38                  (2)18×(537-488)+118</w:t>
      </w: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(3)11×101-101                (4)(88+18)×(100÷4)</w:t>
      </w: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spacing w:line="440" w:lineRule="exact"/>
        <w:textAlignment w:val="baseline"/>
        <w:rPr>
          <w:rFonts w:hint="eastAsia" w:ascii="宋体" w:hAnsi="宋体"/>
        </w:rPr>
      </w:pPr>
    </w:p>
    <w:p>
      <w:pPr>
        <w:pStyle w:val="5"/>
        <w:spacing w:line="440" w:lineRule="exact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  <w:w w:val="80"/>
          <w:kern w:val="2"/>
          <w:sz w:val="28"/>
        </w:rPr>
        <w:t>二、学会观察，正确填写。</w:t>
      </w:r>
      <w:r>
        <w:rPr>
          <w:rFonts w:hint="eastAsia" w:ascii="宋体" w:hAnsi="宋体"/>
        </w:rPr>
        <w:t>(共37分)</w:t>
      </w: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  <w:r>
        <w:rPr>
          <w:rFonts w:hint="eastAsia" w:ascii="宋体" w:hAnsi="宋体"/>
        </w:rPr>
        <w:t>1.小玲看一本290页的小说，第一周看了4天，平均每天看20页，第二周每天看30页，再用几天可以看完？（根据题意，填写下表）（9分）</w:t>
      </w:r>
    </w:p>
    <w:tbl>
      <w:tblPr>
        <w:tblStyle w:val="3"/>
        <w:tblW w:w="0" w:type="auto"/>
        <w:tblInd w:w="4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1628"/>
        <w:gridCol w:w="2039"/>
        <w:gridCol w:w="1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1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一本小说共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(     )页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第一周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每天看(   )页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已看(   )天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1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第二周</w:t>
            </w:r>
          </w:p>
        </w:tc>
        <w:tc>
          <w:tcPr>
            <w:tcW w:w="20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每天看(   )页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还要(   )天</w:t>
            </w:r>
          </w:p>
        </w:tc>
      </w:tr>
    </w:tbl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列式解答：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w:t>2．按下表数量购买茶壶和茶瓶，共要付988元，你能求出每个茶瓶多少元吗？（根据题意，填写下表）（7分）</w:t>
      </w:r>
    </w:p>
    <w:tbl>
      <w:tblPr>
        <w:tblStyle w:val="3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32"/>
        <w:gridCol w:w="749"/>
        <w:gridCol w:w="1559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0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总价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    ）元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茶壶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16个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每个48元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共（    ）元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2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茶瓶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22个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每个（   ）元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共（    ）元</w:t>
            </w:r>
          </w:p>
        </w:tc>
      </w:tr>
    </w:tbl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列式解答：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w:t>3．王大爷家有一块长方形萝卜地，如果这块萝卜地的长增加9米，或者宽增加3米，面积都比原来增加54平方米。你知道原来萝卜地的面积是多少平方米？（11分）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（1）根据题目条件把图补充完整。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111760</wp:posOffset>
                </wp:positionV>
                <wp:extent cx="1371600" cy="694690"/>
                <wp:effectExtent l="4445" t="4445" r="14605" b="5715"/>
                <wp:wrapNone/>
                <wp:docPr id="957" name="矩形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8.8pt;height:54.7pt;width:108pt;z-index:251661312;mso-width-relative:page;mso-height-relative:page;" fillcolor="#FFFFFF" filled="t" stroked="t" coordsize="21600,21600" o:gfxdata="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rYVGD1gAAAAoBAAAPAAAAAAAAAAEAIAAAACIAAABkcnMv&#10;ZG93bnJldi54bWxQSwECFAAUAAAACACHTuJAWDEkBwUCAAAt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（2）根据长增加9米，面积比原来增加54平方米，可以求出原来的（       ）是（     ）米。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（3）根据宽增加3米，面积比原来增加54平方米，可以求出原来的（       ）是（     ）米。</w:t>
      </w:r>
    </w:p>
    <w:p>
      <w:pPr>
        <w:pStyle w:val="5"/>
        <w:spacing w:line="440" w:lineRule="exact"/>
        <w:ind w:firstLine="105" w:firstLineChars="50"/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（4）那么原来长方形地的面积是（      ）平方米。</w:t>
      </w: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  <w:r>
        <w:rPr>
          <w:rFonts w:hint="eastAsia" w:ascii="宋体" w:hAnsi="宋体"/>
        </w:rPr>
        <w:t>列式解答：</w:t>
      </w: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  <w:r>
        <w:rPr>
          <w:rFonts w:hint="eastAsia" w:ascii="宋体" w:hAnsi="宋体"/>
        </w:rPr>
        <w:t>4. 志明和小龙同时从两地沿一条公路相对走来，志明每分钟走54米，小龙每分钟走52米，经过5分钟两人相遇。两地相距多少米？（共10分）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（1）思考1：志明每分钟走54米，5分钟走了（     ）米；小袭每分钟走52米，5分钟走了（     ）米，要求两地相距多少米就是求（              ），是（    ）米。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（2）思考2：通过志明和小龙每分钟共走了（         ）米，5分钟共走了（     ）米，求出总路程。</w:t>
      </w:r>
    </w:p>
    <w:p>
      <w:pPr>
        <w:pStyle w:val="5"/>
        <w:spacing w:line="440" w:lineRule="exact"/>
        <w:textAlignment w:val="baseline"/>
        <w:rPr>
          <w:rFonts w:hint="eastAsia"/>
        </w:rPr>
      </w:pPr>
      <w:r>
        <w:rPr>
          <w:rFonts w:hint="eastAsia"/>
        </w:rPr>
        <w:t>选择你喜欢的一种方法解答：</w:t>
      </w:r>
    </w:p>
    <w:p>
      <w:pPr>
        <w:pStyle w:val="5"/>
        <w:spacing w:line="440" w:lineRule="exact"/>
        <w:textAlignment w:val="baseline"/>
        <w:rPr>
          <w:rFonts w:hint="eastAsia"/>
        </w:rPr>
      </w:pPr>
    </w:p>
    <w:p>
      <w:pPr>
        <w:pStyle w:val="5"/>
        <w:spacing w:line="440" w:lineRule="exact"/>
        <w:textAlignment w:val="baseline"/>
        <w:rPr>
          <w:rFonts w:hint="eastAsia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  <w:b/>
          <w:w w:val="80"/>
          <w:sz w:val="28"/>
        </w:rPr>
        <w:t>三、运用知识，解决问题。</w:t>
      </w:r>
      <w:r>
        <w:rPr>
          <w:rFonts w:hint="eastAsia" w:ascii="宋体" w:hAnsi="宋体"/>
        </w:rPr>
        <w:t>(37分)</w:t>
      </w: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698500</wp:posOffset>
                </wp:positionV>
                <wp:extent cx="1028700" cy="766445"/>
                <wp:effectExtent l="4445" t="0" r="14605" b="15875"/>
                <wp:wrapNone/>
                <wp:docPr id="965" name="组合 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766445"/>
                          <a:chOff x="0" y="0"/>
                          <a:chExt cx="1620" cy="1207"/>
                        </a:xfrm>
                      </wpg:grpSpPr>
                      <wps:wsp>
                        <wps:cNvPr id="959" name="矩形 959"/>
                        <wps:cNvSpPr/>
                        <wps:spPr>
                          <a:xfrm>
                            <a:off x="0" y="329"/>
                            <a:ext cx="1620" cy="8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0" name="直接连接符 960"/>
                        <wps:cNvCnPr/>
                        <wps:spPr>
                          <a:xfrm flipV="1">
                            <a:off x="0" y="173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1" name="直接连接符 961"/>
                        <wps:cNvCnPr/>
                        <wps:spPr>
                          <a:xfrm flipV="1">
                            <a:off x="1620" y="173"/>
                            <a:ext cx="0" cy="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2" name="直接连接符 962"/>
                        <wps:cNvCnPr/>
                        <wps:spPr>
                          <a:xfrm>
                            <a:off x="1080" y="252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63" name="直接连接符 963"/>
                        <wps:cNvCnPr/>
                        <wps:spPr>
                          <a:xfrm flipH="1" flipV="1">
                            <a:off x="0" y="254"/>
                            <a:ext cx="5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64" name="文本框 964"/>
                        <wps:cNvSpPr txBox="1"/>
                        <wps:spPr>
                          <a:xfrm>
                            <a:off x="433" y="0"/>
                            <a:ext cx="827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90米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pt;margin-top:55pt;height:60.35pt;width:81pt;z-index:251659264;mso-width-relative:page;mso-height-relative:page;" coordsize="1620,1207" o:gfxdata="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">
                <o:lock v:ext="edit" aspectratio="f"/>
                <v:rect id="_x0000_s1026" o:spid="_x0000_s1026" o:spt="1" style="position:absolute;left:0;top:329;height:878;width:1620;" fillcolor="#FFFFFF" filled="t" stroked="t" coordsize="21600,21600" o:gfxdata="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Ganr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_x0000_s1026" o:spid="_x0000_s1026" o:spt="20" style="position:absolute;left:0;top:173;flip:y;height:156;width:0;" filled="f" stroked="t" coordsize="21600,21600" o:gfxdata="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wLR5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20;top:173;flip:y;height:156;width:0;" filled="f" stroked="t" coordsize="21600,21600" o:gfxdata="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50f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80;top:252;height:0;width:540;" filled="f" stroked="t" coordsize="21600,21600" o:gfxdata="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iec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0;top:254;flip:x y;height:0;width:540;" filled="f" stroked="t" coordsize="21600,21600" o:gfxdata="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d7X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433;top:0;height:545;width:827;" filled="f" stroked="f" coordsize="21600,21600" o:gfxdata="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Si/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90米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</w:rPr>
        <w:t>1.有一个长方形游泳池原来长90米，后来因光明路改造时占用了一部分，游泳池的长减少了20米，结果面积减少了600平方米。原来的游泳池面积是多少平方米？(在图中画出减少的部分，再解答)(5分)</w:t>
      </w:r>
    </w:p>
    <w:p>
      <w:pPr>
        <w:spacing w:line="440" w:lineRule="exact"/>
        <w:ind w:left="235" w:hanging="235" w:hangingChars="112"/>
        <w:rPr>
          <w:rFonts w:hint="eastAsia" w:ascii="宋体" w:hAnsi="宋体"/>
        </w:rPr>
      </w:pPr>
    </w:p>
    <w:p>
      <w:pPr>
        <w:spacing w:line="440" w:lineRule="exact"/>
        <w:ind w:left="235" w:hanging="235" w:hangingChars="112"/>
        <w:rPr>
          <w:rFonts w:hint="eastAsia" w:ascii="宋体" w:hAnsi="宋体"/>
        </w:rPr>
      </w:pPr>
    </w:p>
    <w:p>
      <w:pPr>
        <w:spacing w:line="440" w:lineRule="exact"/>
        <w:ind w:left="235" w:hanging="235" w:hangingChars="112"/>
        <w:rPr>
          <w:rFonts w:hint="eastAsia" w:ascii="宋体" w:hAnsi="宋体"/>
        </w:rPr>
      </w:pPr>
    </w:p>
    <w:p>
      <w:pPr>
        <w:spacing w:line="440" w:lineRule="exact"/>
        <w:ind w:left="235" w:hanging="235" w:hangingChars="112"/>
        <w:rPr>
          <w:rFonts w:hint="eastAsia" w:ascii="宋体" w:hAnsi="宋体"/>
        </w:rPr>
      </w:pPr>
      <w:r>
        <w:rPr>
          <w:rFonts w:hint="eastAsia" w:ascii="宋体" w:hAnsi="宋体"/>
        </w:rPr>
        <w:t>2. 李叔叔从一块长85厘米、宽60厘米的长方形木板上锯下一个最大的正方形。剩余木板的面积是多少平方厘米？ (5分)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left="418" w:hanging="417" w:hangingChars="199"/>
        <w:rPr>
          <w:rFonts w:hint="eastAsia" w:ascii="宋体" w:hAnsi="宋体"/>
        </w:rPr>
      </w:pPr>
      <w:r>
        <w:rPr>
          <w:rFonts w:hint="eastAsia" w:ascii="宋体" w:hAnsi="宋体"/>
        </w:rPr>
        <w:t xml:space="preserve">3. 小宇和小文在环形跑道上跑步，两人从同一地点出发，反向而行。小宇每秒跑6米，小文每秒跑5米，经过35秒两人相遇。   </w:t>
      </w: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(1)这个环形跑道长多少米？(3分)</w:t>
      </w:r>
    </w:p>
    <w:p>
      <w:pPr>
        <w:spacing w:line="440" w:lineRule="exact"/>
        <w:ind w:firstLine="420" w:firstLineChars="200"/>
        <w:rPr>
          <w:rFonts w:hint="eastAsia" w:ascii="宋体" w:hAnsi="宋体"/>
        </w:rPr>
      </w:pPr>
    </w:p>
    <w:p>
      <w:pPr>
        <w:spacing w:line="440" w:lineRule="exact"/>
        <w:ind w:firstLine="420" w:firstLineChars="200"/>
        <w:rPr>
          <w:rFonts w:hint="eastAsia" w:ascii="宋体" w:hAnsi="宋体"/>
        </w:rPr>
      </w:pPr>
    </w:p>
    <w:p>
      <w:pPr>
        <w:spacing w:line="440" w:lineRule="exact"/>
        <w:ind w:firstLine="420" w:firstLineChars="200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(2)相遇时，小文比小宇少跑了多少米？(3分)</w:t>
      </w:r>
    </w:p>
    <w:p>
      <w:pPr>
        <w:spacing w:line="440" w:lineRule="exact"/>
        <w:ind w:left="218" w:hanging="218" w:hangingChars="104"/>
        <w:rPr>
          <w:rFonts w:hint="eastAsia" w:ascii="宋体" w:hAnsi="宋体"/>
        </w:rPr>
      </w:pPr>
      <w:r>
        <w:rPr>
          <w:rFonts w:hint="eastAsia" w:ascii="宋体" w:hAnsi="宋体"/>
        </w:rPr>
        <w:t>4.一个正方形菜地，如果一组对边各增加6米，那么面积就增加204平方米。这个正方形鱼池原来有多少平方米？（5分）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w:t>5. 如图，李峰和赵红7:15同时从家里出发向学校走来。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(1)到7:19时，他们两人相距多少米？(3分)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134620</wp:posOffset>
            </wp:positionV>
            <wp:extent cx="2743200" cy="894715"/>
            <wp:effectExtent l="0" t="0" r="0" b="635"/>
            <wp:wrapNone/>
            <wp:docPr id="958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图片 28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(2)7:25时，李峰和赵红同时到达学校，这时赵红比李峰多跑多少米？(3分)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6. 前进小学原来有一块长方形花圃，宽6米。修建校园时花圃的宽增加了3米，这时花圃的面积就增加了24平方米，原来花圃的面积是多少平方米？(5分)</w:t>
      </w: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ind w:firstLine="210" w:firstLineChars="100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2915920</wp:posOffset>
                </wp:positionH>
                <wp:positionV relativeFrom="paragraph">
                  <wp:posOffset>634365</wp:posOffset>
                </wp:positionV>
                <wp:extent cx="2057400" cy="1093470"/>
                <wp:effectExtent l="0" t="0" r="19685" b="10795"/>
                <wp:wrapNone/>
                <wp:docPr id="977" name="组合 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1093470"/>
                          <a:chOff x="0" y="0"/>
                          <a:chExt cx="3240" cy="1722"/>
                        </a:xfrm>
                      </wpg:grpSpPr>
                      <wps:wsp>
                        <wps:cNvPr id="966" name="矩形 966"/>
                        <wps:cNvSpPr/>
                        <wps:spPr>
                          <a:xfrm>
                            <a:off x="720" y="356"/>
                            <a:ext cx="2520" cy="13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7" name="直接连接符 967"/>
                        <wps:cNvCnPr/>
                        <wps:spPr>
                          <a:xfrm flipV="1">
                            <a:off x="720" y="113"/>
                            <a:ext cx="0" cy="2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8" name="直接连接符 968"/>
                        <wps:cNvCnPr/>
                        <wps:spPr>
                          <a:xfrm flipV="1">
                            <a:off x="3240" y="113"/>
                            <a:ext cx="0" cy="2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9" name="直接连接符 969"/>
                        <wps:cNvCnPr/>
                        <wps:spPr>
                          <a:xfrm>
                            <a:off x="2400" y="236"/>
                            <a:ext cx="8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0" name="直接连接符 970"/>
                        <wps:cNvCnPr/>
                        <wps:spPr>
                          <a:xfrm flipH="1" flipV="1">
                            <a:off x="720" y="239"/>
                            <a:ext cx="8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1" name="文本框 971"/>
                        <wps:cNvSpPr txBox="1"/>
                        <wps:spPr>
                          <a:xfrm>
                            <a:off x="1440" y="0"/>
                            <a:ext cx="1286" cy="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120米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2" name="直接连接符 972"/>
                        <wps:cNvCnPr/>
                        <wps:spPr>
                          <a:xfrm flipH="1">
                            <a:off x="360" y="357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3" name="直接连接符 973"/>
                        <wps:cNvCnPr/>
                        <wps:spPr>
                          <a:xfrm flipH="1">
                            <a:off x="360" y="1722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4" name="直接连接符 974"/>
                        <wps:cNvCnPr/>
                        <wps:spPr>
                          <a:xfrm flipH="1">
                            <a:off x="540" y="1248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5" name="直接连接符 975"/>
                        <wps:cNvCnPr/>
                        <wps:spPr>
                          <a:xfrm flipH="1" flipV="1">
                            <a:off x="540" y="378"/>
                            <a:ext cx="0" cy="39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976" name="文本框 976"/>
                        <wps:cNvSpPr txBox="1"/>
                        <wps:spPr>
                          <a:xfrm>
                            <a:off x="0" y="868"/>
                            <a:ext cx="128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40米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6pt;margin-top:49.95pt;height:86.1pt;width:162pt;z-index:251660288;mso-width-relative:page;mso-height-relative:page;" coordsize="3240,1722" o:gfxdata="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IzetrnbAAAACgEAAA8AAAAAAAAAAQAgAAAAIgAAAGRycy9kb3ducmV2LnhtbFBL&#10;AQIUABQAAAAIAIdO4kCvc5YsLQQAAO8YAAAOAAAAAAAAAAEAIAAAACoBAABkcnMvZTJvRG9jLnht&#10;bFBLBQYAAAAABgAGAFkBAADJBwAAAAA=&#10;">
                <o:lock v:ext="edit" aspectratio="f"/>
                <v:rect id="_x0000_s1026" o:spid="_x0000_s1026" o:spt="1" style="position:absolute;left:720;top:356;height:1366;width:2520;" fillcolor="#FFFFFF" filled="t" stroked="t" coordsize="21600,21600" o:gfxdata="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lflj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_x0000_s1026" o:spid="_x0000_s1026" o:spt="20" style="position:absolute;left:720;top:113;flip:y;height:243;width:0;" filled="f" stroked="t" coordsize="21600,21600" o:gfxdata="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60m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240;top:113;flip:y;height:243;width:0;" filled="f" stroked="t" coordsize="21600,21600" o:gfxdata="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XTd4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400;top:236;height:0;width:840;" filled="f" stroked="t" coordsize="21600,21600" o:gfxdata="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G67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20;top:239;flip:x y;height:0;width:840;" filled="f" stroked="t" coordsize="21600,21600" o:gfxdata="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4W5d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1440;top:0;height:848;width:1286;" filled="f" stroked="f" coordsize="21600,21600" o:gfxdata="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1qXu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120米</w:t>
                        </w:r>
                      </w:p>
                    </w:txbxContent>
                  </v:textbox>
                </v:shape>
                <v:line id="_x0000_s1026" o:spid="_x0000_s1026" o:spt="20" style="position:absolute;left:360;top:357;flip:x;height:0;width:360;" filled="f" stroked="t" coordsize="21600,21600" o:gfxdata="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RXzU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60;top:1722;flip:x;height:0;width:360;" filled="f" stroked="t" coordsize="21600,21600" o:gfxdata="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gnZT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540;top:1248;flip:x;height:468;width:0;" filled="f" stroked="t" coordsize="21600,21600" o:gfxdata="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4g3k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540;top:378;flip:x y;height:396;width:0;" filled="f" stroked="t" coordsize="21600,21600" o:gfxdata="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5hRk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0;top:868;height:536;width:1286;" filled="f" stroked="f" coordsize="21600,21600" o:gfxdata="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LMPz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40米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</w:rPr>
        <w:t>7．育才小学的操场原来长120米，宽40米(如下图)。后来长增加10米，宽增加5米。操场的面积增加了多少平方米？(先在图上画出增加的部分或在纸上列表，再解答。)(5分)</w:t>
      </w: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  <w:b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1423E"/>
    <w:rsid w:val="0B244DFD"/>
    <w:rsid w:val="12895736"/>
    <w:rsid w:val="37435826"/>
    <w:rsid w:val="3F6F54D8"/>
    <w:rsid w:val="4887322F"/>
    <w:rsid w:val="534F1B3A"/>
    <w:rsid w:val="53F11E4F"/>
    <w:rsid w:val="72A10EC9"/>
    <w:rsid w:val="742F03EE"/>
    <w:rsid w:val="7BF1423E"/>
    <w:rsid w:val="7D2E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/>
      <w:kern w:val="0"/>
      <w:sz w:val="24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1261</Words>
  <Characters>1433</Characters>
  <Lines>0</Lines>
  <Paragraphs>0</Paragraphs>
  <TotalTime>1</TotalTime>
  <ScaleCrop>false</ScaleCrop>
  <LinksUpToDate>false</LinksUpToDate>
  <CharactersWithSpaces>1679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2020-12-22T07:47:00Z</dcterms:created>
  <dc:creator>dell</dc:creator>
  <cp:lastModifiedBy>。</cp:lastModifiedBy>
  <dcterms:modified xsi:type="dcterms:W3CDTF">2023-04-15T11:03:35Z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5C0CC409A11343BEAD2A161FF869897E_13</vt:lpwstr>
  </property>
</Properties>
</file>