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四年级下册数学单元测试-1。自然数与整数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1.个位上是(   )的数是5的倍数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0或5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2.把54按照9个一份来分，求可以分成多少份?正确的解答是（   ）</w:t>
      </w:r>
    </w:p>
    <w:p>
      <w:pPr>
        <w:spacing w:after="0" w:line="480" w:lineRule="auto"/>
        <w:ind w:left="150"/>
      </w:pPr>
      <w:r>
        <w:t>A. 54＋9=63(份)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54÷6=9(份)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54÷9=6(份)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54－6=48(份)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3.1头小猪有4条腿，（       ）头小猪有20条腿。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4.下列结论中错误的是 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零不是正数                               B. 零是整数                               C. 零不是自然数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5.因为5.4÷6=0.9，所以5.4是6的倍数，6是5.4的因数。（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6.3和7是21的质因数。（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7.在气温由0℃下降到-5℃的过程中，气温共下降了5℃。（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8.．奇数×偶数＝奇数．（  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9.从左到右在直线上填上合适的自然数．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3286125" cy="5905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10.二(1)班同学48人去种树，分成6组，平均每组有________人?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加上________个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就能化成最小的合数；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减去________个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就能化成最小的质数。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12.一个两位数是5的倍数，各个数位上数字的和是6，这个两位数是________或________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13.5个小朋友给30棵小树浇水，平均每个小朋友浇水多少棵树？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14.有36个苹果，把它放在13个盘子里，每个盘子里只能放奇数个，这件事能办到吗?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15.把24个苹果平均分给3个班，每班分到多少个？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【解析】【解答】个位上是0或5的数是5的倍数，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【分析】根据2、3、5的倍数特征进行解答.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【解析】求可以分成多少份?就是求54里面有几个9，（六）九五十四.正确的解答是54÷9=6(份)，选C．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【解析】【解答】20÷4=5（头）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【分析】根据题意可知，已知1头小猪有4条腿，要求几头小猪有20条腿，就是求20里面有几个4，用除法计算，据此列式解答。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【解析】【解答】解：零是自然数，所以C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项错误。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【分析】零既不是正数也不是负数；零是整数，也是自然数。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【解析】【解答】根据因数和倍数的意义，当a÷b=c（a、b、c为非0自然数）我们说a是b的倍数，b是a的因数，因为5.4与0.9不是非0的自然数，所以此题说法错误。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</w:t>
      </w:r>
      <w:r>
        <w:rPr>
          <w:highlight w:val="white"/>
          <w:lang w:eastAsia="zh-CN"/>
        </w:rPr>
        <w:t>整数a除以整数b(b ≠ 0），除得的商是整数而没有余数，我们就说a能被b整除，或者说b能整除a ；如果整数a能被整数b（b ≠ 0）整除，a就叫做b的倍数，b就叫做a的因数。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【解析】【解答】解：3和7是21的因数，又因为3和7是质数，所以3和7是21的质因数。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【分析】如果一个质数是某个数的因数，那么就说这个质数是这个数的质因数。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【解析】【解答】解：在气温由0℃下降到-5℃的过程中，气温共下降了5℃，说法正确。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【分析】比0大的数是正数，比0小的数是负数，正数和负数代表意义相反的两个量。本题中气温下降用负数表示，“-”后面的数字表示下降的度数。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【解析】【解答】2×3=6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【分析】整数中，能够被2整除的数叫做偶数，不能被2整除的数叫做奇数，所有整数不是奇数，就是偶数，当n是整数时，偶数可表示为2n，奇数则可表示为2n+1.​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400,401,403,404,405,406,407,410,411,412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【解析】【解答】这个直线上最小的自然数是399，每两格之间相差1，所以括号里的数依次是：400,401,403,404,405,406,407,410,411,412.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故答案为：400,401,403,404,405,406,407,410,411,412.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【分析】自然数是不是物体个数的数，解答此题的关键是要弄清楚直线上两格之间的差是多少，这样就可以根据已知数字写出未知数字.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【解析】48÷6=8(人)……平均每组有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7；1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【解析】【解答】最小的合数是4，4-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=7×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最小的质数是2，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加上7个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就能化成最小的合数；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减去1个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就能化成最小的质数。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故答案为：7；1。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【分析】质数(又称为素数、纯数)：一个数，如果只有1和它本身两个因数，这样的数叫做质数，又称素数。例如(10以内) 2，3，5，7 是质数，而 4，6，8，9 则不是，后者称为合成数或合数，合数是除了1和它本身还能被其他的整数整除的自然数。1既不是质数也不是合数，故最小的质数是2，最小的合数是4。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60；15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一个两位数是5的倍数，各个数位上数字的和是6，这个两位数是60或15。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故答案为：60；15。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【分析】5的倍数特征：一个数个位数字是0或5的数。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若这个数个位数字是0，则十位数字是6-0；若这个数个位数字是5，则十位数字是6-5，即可得出这个两位数。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30÷5=6（棵）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答：平均每个小朋友浇水6棵树。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</w:t>
      </w:r>
      <w:r>
        <w:rPr>
          <w:rFonts w:ascii="Arial"/>
          <w:highlight w:val="white"/>
          <w:lang w:eastAsia="zh-CN"/>
        </w:rPr>
        <w:t>平均每个小朋友浇水的棵树=总棵树÷人数即可。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不能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【解析】【解答】奇数＋奇数=偶数，偶数＋偶数=偶数，偶数＋奇数=奇数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这样想，13个数字都是奇数，平均每两个奇数一组，分成6组，还多出来一个奇数；每一组的两个奇数加在一起，得数肯定是偶数，再把6个偶数加起来，得数也肯定是偶数，最后再加上多出来的一个奇数，最终的结果是奇数，可是36是偶数，所以这件事不能办到吗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8+8+8=24（个）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答：每班分到8个。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【解析】【解答】解：24÷3=8（个）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答：每班分到8个。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【分析】把一个数平均分成若干份，求其中的一份是多少用除法计算。由此用苹果总数除以3即可求出每班分到的个数。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394F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5AC1"/>
    <w:rsid w:val="003773CB"/>
    <w:rsid w:val="003C7056"/>
    <w:rsid w:val="004621D6"/>
    <w:rsid w:val="004A7EC2"/>
    <w:rsid w:val="004B0B79"/>
    <w:rsid w:val="0052166A"/>
    <w:rsid w:val="00570E98"/>
    <w:rsid w:val="006570AE"/>
    <w:rsid w:val="006B7A92"/>
    <w:rsid w:val="006D054F"/>
    <w:rsid w:val="00704B7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30FC"/>
    <w:rsid w:val="00C00B1C"/>
    <w:rsid w:val="00C205D4"/>
    <w:rsid w:val="00C26A2D"/>
    <w:rsid w:val="00C47709"/>
    <w:rsid w:val="00C84C25"/>
    <w:rsid w:val="00D035E3"/>
    <w:rsid w:val="00D2160C"/>
    <w:rsid w:val="00D36692"/>
    <w:rsid w:val="00D51F5D"/>
    <w:rsid w:val="00D67A68"/>
    <w:rsid w:val="00D95E49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583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8F670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8D8B04-7707-4DCB-8FCC-E9D9D3C53A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1995</Words>
  <Characters>2345</Characters>
  <Lines>21</Lines>
  <Paragraphs>5</Paragraphs>
  <TotalTime>1</TotalTime>
  <ScaleCrop>false</ScaleCrop>
  <LinksUpToDate>false</LinksUpToDate>
  <CharactersWithSpaces>2841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2021-04-01T02:06:00Z</dcterms:created>
  <dc:creator>lam</dc:creator>
  <cp:lastModifiedBy>。</cp:lastModifiedBy>
  <dcterms:modified xsi:type="dcterms:W3CDTF">2023-05-27T10:52:57Z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1CCF97267ECF4D41A2D368167DA1F7DE_13</vt:lpwstr>
  </property>
</Properties>
</file>