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12115800</wp:posOffset>
            </wp:positionV>
            <wp:extent cx="330200" cy="2794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18175" cy="7032625"/>
            <wp:effectExtent l="0" t="0" r="12065" b="8255"/>
            <wp:docPr id="1" name="图片 1" descr="a84a033efaaba31c25e9856077d5e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84a033efaaba31c25e9856077d5e9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8175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66105" cy="7557135"/>
            <wp:effectExtent l="0" t="0" r="3175" b="1905"/>
            <wp:docPr id="2" name="图片 2" descr="c3e116ebf11eedf89e78f1e3406f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3e116ebf11eedf89e78f1e3406f7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66105" cy="755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3" name="图片 3" descr="bfcc146f73952646725c6a01ca6a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fcc146f73952646725c6a01ca6a54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511540"/>
            <wp:effectExtent l="0" t="0" r="6350" b="7620"/>
            <wp:docPr id="4" name="图片 4" descr="0e4abe32aea2c5c51bd9fa80d2f77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e4abe32aea2c5c51bd9fa80d2f77f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1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BB8567F"/>
    <w:rsid w:val="004151FC"/>
    <w:rsid w:val="00C02FC6"/>
    <w:rsid w:val="299B6E8E"/>
    <w:rsid w:val="4BB85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2023-05-08T12:51:00Z</dcterms:created>
  <dc:creator>我随心动</dc:creator>
  <cp:lastModifiedBy>。</cp:lastModifiedBy>
  <dcterms:modified xsi:type="dcterms:W3CDTF">2023-06-10T02:53:44Z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3D4C68106BC2463C93BBF8EE951410AE_13</vt:lpwstr>
  </property>
</Properties>
</file>