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jc w:val="center"/>
        <w:rPr>
          <w:rFonts w:ascii="方正宋三简体" w:eastAsia="方正宋三简体" w:hAnsi="方正宋三简体" w:cs="方正宋三简体" w:hint="eastAsia"/>
          <w:b w:val="0"/>
          <w:bCs/>
          <w:sz w:val="32"/>
          <w:szCs w:val="32"/>
        </w:rPr>
      </w:pPr>
      <w:r>
        <w:rPr>
          <w:rFonts w:eastAsia="方正书宋简体"/>
          <w:b w:val="0"/>
          <w:bCs w:val="0"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11938000</wp:posOffset>
            </wp:positionV>
            <wp:extent cx="266700" cy="444500"/>
            <wp:wrapNone/>
            <wp:docPr id="1000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8068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书宋简体"/>
          <w:b w:val="0"/>
          <w:bCs w:val="0"/>
          <w:color w:val="000000"/>
          <w:sz w:val="32"/>
          <w:szCs w:val="32"/>
        </w:rPr>
        <w:t>20</w:t>
      </w:r>
      <w:r>
        <w:rPr>
          <w:rFonts w:eastAsia="方正书宋简体" w:hint="eastAsia"/>
          <w:b w:val="0"/>
          <w:bCs w:val="0"/>
          <w:color w:val="000000"/>
          <w:sz w:val="32"/>
          <w:szCs w:val="32"/>
          <w:lang w:val="en-US" w:eastAsia="zh-CN"/>
        </w:rPr>
        <w:t>22</w:t>
      </w:r>
      <w:r>
        <w:rPr>
          <w:b w:val="0"/>
          <w:bCs w:val="0"/>
          <w:color w:val="000000"/>
          <w:sz w:val="32"/>
          <w:szCs w:val="32"/>
        </w:rPr>
        <w:t>～</w:t>
      </w:r>
      <w:r>
        <w:rPr>
          <w:rFonts w:eastAsia="方正书宋简体"/>
          <w:b w:val="0"/>
          <w:bCs w:val="0"/>
          <w:color w:val="000000"/>
          <w:sz w:val="32"/>
          <w:szCs w:val="32"/>
        </w:rPr>
        <w:t>20</w:t>
      </w:r>
      <w:r>
        <w:rPr>
          <w:rFonts w:eastAsia="方正书宋简体" w:hint="eastAsia"/>
          <w:b w:val="0"/>
          <w:bCs w:val="0"/>
          <w:color w:val="000000"/>
          <w:sz w:val="32"/>
          <w:szCs w:val="32"/>
        </w:rPr>
        <w:t>2</w:t>
      </w:r>
      <w:r>
        <w:rPr>
          <w:rFonts w:eastAsia="方正书宋简体" w:hint="eastAsia"/>
          <w:b w:val="0"/>
          <w:bCs w:val="0"/>
          <w:color w:val="000000"/>
          <w:sz w:val="32"/>
          <w:szCs w:val="32"/>
          <w:lang w:val="en-US" w:eastAsia="zh-CN"/>
        </w:rPr>
        <w:t>3</w:t>
      </w:r>
      <w:r>
        <w:rPr>
          <w:rFonts w:ascii="方正宋三简体" w:eastAsia="方正宋三简体" w:hAnsi="方正宋三简体" w:cs="方正宋三简体" w:hint="eastAsia"/>
          <w:b w:val="0"/>
          <w:bCs w:val="0"/>
          <w:color w:val="000000"/>
          <w:sz w:val="32"/>
          <w:szCs w:val="32"/>
        </w:rPr>
        <w:t>学年上学期期末</w:t>
      </w:r>
      <w:r>
        <w:rPr>
          <w:rFonts w:ascii="方正宋三简体" w:eastAsia="方正宋三简体" w:hAnsi="方正宋三简体" w:cs="方正宋三简体" w:hint="eastAsia"/>
          <w:b w:val="0"/>
          <w:bCs w:val="0"/>
          <w:color w:val="000000"/>
          <w:sz w:val="32"/>
          <w:szCs w:val="32"/>
          <w:lang w:val="en-US" w:eastAsia="zh-CN"/>
        </w:rPr>
        <w:t>质量检测</w:t>
      </w:r>
    </w:p>
    <w:p>
      <w:pPr>
        <w:jc w:val="center"/>
        <w:rPr>
          <w:rFonts w:ascii="方正小标宋简体" w:eastAsia="方正小标宋简体" w:hAnsi="方正小标宋简体" w:cs="方正小标宋简体" w:hint="eastAsia"/>
          <w:b w:val="0"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0"/>
          <w:szCs w:val="40"/>
        </w:rPr>
        <w:t>九年级数学试卷</w:t>
      </w:r>
    </w:p>
    <w:p>
      <w:pPr>
        <w:snapToGrid w:val="0"/>
        <w:ind w:left="2"/>
        <w:rPr>
          <w:rFonts w:eastAsia="黑体"/>
          <w:szCs w:val="21"/>
        </w:rPr>
      </w:pPr>
      <w:r>
        <w:rPr>
          <w:rFonts w:eastAsia="黑体"/>
          <w:szCs w:val="21"/>
        </w:rPr>
        <w:t>注意事项：</w:t>
      </w:r>
    </w:p>
    <w:p>
      <w:pPr>
        <w:snapToGrid w:val="0"/>
        <w:ind w:firstLine="420" w:firstLineChars="200"/>
        <w:rPr>
          <w:szCs w:val="21"/>
        </w:rPr>
      </w:pPr>
      <w:r>
        <w:rPr>
          <w:szCs w:val="21"/>
        </w:rPr>
        <w:t>1．本卷共有4页，共有25小题，满分120分，考试时限</w:t>
      </w:r>
      <w:r>
        <w:rPr>
          <w:rFonts w:hint="eastAsia"/>
          <w:szCs w:val="21"/>
        </w:rPr>
        <w:t>12</w:t>
      </w:r>
      <w:r>
        <w:rPr>
          <w:szCs w:val="21"/>
        </w:rPr>
        <w:t>0分钟．</w:t>
      </w:r>
    </w:p>
    <w:p>
      <w:pPr>
        <w:snapToGrid w:val="0"/>
        <w:ind w:firstLine="420" w:firstLineChars="200"/>
        <w:rPr>
          <w:rFonts w:hint="eastAsia"/>
          <w:szCs w:val="21"/>
        </w:rPr>
      </w:pPr>
      <w:r>
        <w:rPr>
          <w:szCs w:val="21"/>
        </w:rPr>
        <w:t>2．答题前，考生将</w:t>
      </w:r>
      <w:r>
        <w:rPr>
          <w:rFonts w:hint="eastAsia"/>
          <w:szCs w:val="21"/>
        </w:rPr>
        <w:t>班级、</w:t>
      </w:r>
      <w:r>
        <w:rPr>
          <w:szCs w:val="21"/>
        </w:rPr>
        <w:t>姓名写</w:t>
      </w:r>
      <w:r>
        <w:rPr>
          <w:rFonts w:hint="eastAsia"/>
          <w:szCs w:val="21"/>
        </w:rPr>
        <w:t>在</w:t>
      </w:r>
      <w:r>
        <w:rPr>
          <w:szCs w:val="21"/>
        </w:rPr>
        <w:t>答题卡指定的位置．</w:t>
      </w:r>
    </w:p>
    <w:p>
      <w:pPr>
        <w:snapToGrid w:val="0"/>
        <w:ind w:firstLine="420" w:firstLineChars="200"/>
        <w:rPr>
          <w:szCs w:val="21"/>
        </w:rPr>
      </w:pPr>
      <w:r>
        <w:rPr>
          <w:szCs w:val="21"/>
        </w:rPr>
        <w:t>3．考生必须保持答题卡的整洁，考试结束后，</w:t>
      </w:r>
      <w:r>
        <w:rPr>
          <w:rFonts w:hint="eastAsia"/>
          <w:szCs w:val="21"/>
        </w:rPr>
        <w:t>只</w:t>
      </w:r>
      <w:r>
        <w:rPr>
          <w:szCs w:val="21"/>
        </w:rPr>
        <w:t>上交答题卡．</w:t>
      </w:r>
    </w:p>
    <w:p>
      <w:pPr>
        <w:rPr>
          <w:rFonts w:ascii="宋体" w:hAnsi="宋体" w:hint="eastAsia"/>
          <w:b/>
          <w:bCs/>
          <w:szCs w:val="21"/>
        </w:rPr>
      </w:pPr>
      <w:r>
        <w:rPr>
          <w:rFonts w:ascii="黑体" w:eastAsia="黑体" w:hAnsi="黑体" w:cs="黑体" w:hint="eastAsia"/>
          <w:b w:val="0"/>
          <w:bCs w:val="0"/>
          <w:sz w:val="24"/>
          <w:szCs w:val="24"/>
        </w:rPr>
        <w:t>一、选择题</w:t>
      </w:r>
      <w:r>
        <w:rPr>
          <w:rFonts w:ascii="宋体" w:hAnsi="宋体" w:hint="eastAsia"/>
          <w:b w:val="0"/>
          <w:bCs w:val="0"/>
          <w:szCs w:val="21"/>
        </w:rPr>
        <w:t>（本题共 10 题，每小题 3 分，共 30 分）</w:t>
      </w:r>
    </w:p>
    <w:p>
      <w:p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下列各题均有四个备选答案， 其中有且仅有个答案是正确的， 请用2B铅笔在答题卡上将正确的答案代号涂黑.</w:t>
      </w:r>
    </w:p>
    <w:p>
      <w:pPr>
        <w:ind w:left="0" w:hanging="21" w:leftChars="-10" w:hangingChars="10"/>
        <w:jc w:val="left"/>
        <w:rPr>
          <w:lang w:bidi="zh-CN"/>
        </w:rPr>
      </w:pPr>
      <w:r>
        <w:rPr>
          <w:rFonts w:hint="eastAsia"/>
        </w:rPr>
        <w:t>1．</w:t>
      </w:r>
      <w:r>
        <w:rPr>
          <w:lang w:bidi="zh-CN"/>
        </w:rPr>
        <w:t>将一元二次方程 2</w:t>
      </w:r>
      <w:r>
        <w:rPr>
          <w:i/>
          <w:lang w:bidi="zh-CN"/>
        </w:rPr>
        <w:t>x</w:t>
      </w:r>
      <w:r>
        <w:rPr>
          <w:vertAlign w:val="superscript"/>
          <w:lang w:bidi="zh-CN"/>
        </w:rPr>
        <w:t>2</w:t>
      </w:r>
      <w:r>
        <w:rPr>
          <w:lang w:bidi="zh-CN"/>
        </w:rPr>
        <w:t>＋7＝9</w:t>
      </w:r>
      <w:r>
        <w:rPr>
          <w:i/>
          <w:lang w:bidi="zh-CN"/>
        </w:rPr>
        <w:t>x</w:t>
      </w:r>
      <w:r>
        <w:rPr>
          <w:lang w:bidi="zh-CN"/>
        </w:rPr>
        <w:t xml:space="preserve"> 化成一般式后，二次项系数和一次项系数分别为（</w:t>
      </w:r>
      <w:r>
        <w:rPr>
          <w:lang w:bidi="zh-CN"/>
        </w:rPr>
        <w:tab/>
      </w:r>
      <w:r>
        <w:rPr>
          <w:lang w:bidi="zh-CN"/>
        </w:rPr>
        <w:t>）</w:t>
      </w:r>
    </w:p>
    <w:p>
      <w:pPr>
        <w:ind w:left="0" w:firstLine="258" w:leftChars="0" w:firstLineChars="123"/>
        <w:rPr>
          <w:lang w:bidi="zh-CN"/>
        </w:rPr>
      </w:pPr>
      <w:r>
        <w:rPr>
          <w:lang w:bidi="zh-CN"/>
        </w:rPr>
        <w:t>A．2，9</w:t>
      </w:r>
      <w:r>
        <w:rPr>
          <w:lang w:bidi="zh-CN"/>
        </w:rPr>
        <w:tab/>
      </w:r>
      <w:r>
        <w:rPr>
          <w:rFonts w:hint="eastAsia"/>
          <w:lang w:bidi="zh-CN"/>
        </w:rPr>
        <w:t xml:space="preserve">     </w:t>
      </w:r>
      <w:r>
        <w:rPr>
          <w:rFonts w:hint="eastAsia"/>
          <w:lang w:val="en-US" w:bidi="zh-CN"/>
        </w:rPr>
        <w:t xml:space="preserve"> </w:t>
      </w:r>
      <w:r>
        <w:rPr>
          <w:rFonts w:hint="eastAsia"/>
          <w:lang w:bidi="zh-CN"/>
        </w:rPr>
        <w:t xml:space="preserve"> </w:t>
      </w:r>
      <w:r>
        <w:rPr>
          <w:lang w:bidi="zh-CN"/>
        </w:rPr>
        <w:t>B．2，7</w:t>
      </w:r>
      <w:r>
        <w:rPr>
          <w:lang w:bidi="zh-CN"/>
        </w:rPr>
        <w:tab/>
      </w:r>
      <w:r>
        <w:rPr>
          <w:rFonts w:hint="eastAsia"/>
          <w:lang w:bidi="zh-CN"/>
        </w:rPr>
        <w:t xml:space="preserve">   </w:t>
      </w:r>
      <w:r>
        <w:rPr>
          <w:rFonts w:hint="eastAsia"/>
          <w:lang w:val="en-US" w:bidi="zh-CN"/>
        </w:rPr>
        <w:t xml:space="preserve"> </w:t>
      </w:r>
      <w:r>
        <w:rPr>
          <w:rFonts w:hint="eastAsia"/>
          <w:lang w:bidi="zh-CN"/>
        </w:rPr>
        <w:t xml:space="preserve"> </w:t>
      </w:r>
      <w:r>
        <w:rPr>
          <w:rFonts w:hint="eastAsia"/>
          <w:lang w:val="en-US" w:bidi="zh-CN"/>
        </w:rPr>
        <w:t xml:space="preserve"> </w:t>
      </w:r>
      <w:r>
        <w:rPr>
          <w:rFonts w:hint="eastAsia"/>
          <w:lang w:bidi="zh-CN"/>
        </w:rPr>
        <w:t xml:space="preserve">  </w:t>
      </w:r>
      <w:r>
        <w:rPr>
          <w:lang w:bidi="zh-CN"/>
        </w:rPr>
        <w:t>C．2，－9</w:t>
      </w:r>
      <w:r>
        <w:rPr>
          <w:lang w:bidi="zh-CN"/>
        </w:rPr>
        <w:tab/>
      </w:r>
      <w:r>
        <w:rPr>
          <w:rFonts w:hint="eastAsia"/>
          <w:lang w:bidi="zh-CN"/>
        </w:rPr>
        <w:t xml:space="preserve">   </w:t>
      </w:r>
      <w:r>
        <w:rPr>
          <w:rFonts w:hint="eastAsia"/>
          <w:sz w:val="36"/>
          <w:szCs w:val="32"/>
          <w:lang w:bidi="zh-CN"/>
        </w:rPr>
        <w:t xml:space="preserve"> </w:t>
      </w:r>
      <w:r>
        <w:rPr>
          <w:rFonts w:hint="eastAsia"/>
          <w:lang w:bidi="zh-CN"/>
        </w:rPr>
        <w:t xml:space="preserve">   </w:t>
      </w:r>
      <w:r>
        <w:rPr>
          <w:lang w:bidi="zh-CN"/>
        </w:rPr>
        <w:t>D．2</w:t>
      </w:r>
      <w:r>
        <w:rPr>
          <w:i/>
          <w:lang w:bidi="zh-CN"/>
        </w:rPr>
        <w:t xml:space="preserve"> x</w:t>
      </w:r>
      <w:r>
        <w:rPr>
          <w:vertAlign w:val="superscript"/>
          <w:lang w:bidi="zh-CN"/>
        </w:rPr>
        <w:t>2</w:t>
      </w:r>
      <w:r>
        <w:rPr>
          <w:lang w:bidi="zh-CN"/>
        </w:rPr>
        <w:t>，－9</w:t>
      </w:r>
      <w:r>
        <w:rPr>
          <w:i/>
          <w:lang w:bidi="zh-CN"/>
        </w:rPr>
        <w:t>x</w:t>
      </w:r>
    </w:p>
    <w:p>
      <w:pPr>
        <w:ind w:left="1613" w:hanging="269" w:leftChars="0" w:hangingChars="128"/>
      </w:pPr>
      <w:r>
        <w:rPr>
          <w:rFonts w:hint="eastAsia"/>
        </w:rPr>
        <w:t>2</w:t>
      </w:r>
      <w:r>
        <w:rPr>
          <w:rFonts w:hAnsi="宋体" w:hint="eastAsia"/>
        </w:rPr>
        <w:t>．</w:t>
      </w:r>
      <w:r>
        <w:rPr>
          <w:rFonts w:hint="eastAsia"/>
        </w:rPr>
        <w:t>已知反比例函数</w:t>
      </w:r>
      <w:r>
        <w:rPr>
          <w:i/>
        </w:rPr>
        <w:t>y</w:t>
      </w:r>
      <w:r>
        <w:rPr>
          <w:rFonts w:hint="eastAsia"/>
        </w:rPr>
        <w:t>＝</w:t>
      </w:r>
      <w:r>
        <w:rPr>
          <w:rFonts w:ascii="宋体" w:hAnsi="宋体" w:cs="宋体"/>
          <w:b/>
          <w:position w:val="-22"/>
          <w:sz w:val="32"/>
          <w:szCs w:val="3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pt;height:29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hint="eastAsia"/>
        </w:rPr>
        <w:t>的图象经过点</w:t>
      </w:r>
      <w:r>
        <w:t>(2</w:t>
      </w:r>
      <w:r>
        <w:rPr>
          <w:rFonts w:hint="eastAsia"/>
        </w:rPr>
        <w:t>，－</w:t>
      </w:r>
      <w:r>
        <w:t>3)</w:t>
      </w:r>
      <w:r>
        <w:rPr>
          <w:rFonts w:hint="eastAsia"/>
        </w:rPr>
        <w:t>，那么下列四个点中，也在这个函数图象上的是</w:t>
      </w:r>
      <w:r>
        <w:t>(</w:t>
      </w:r>
      <w:r>
        <w:rPr>
          <w:rFonts w:hint="eastAsia"/>
        </w:rPr>
        <w:t>　　</w:t>
      </w:r>
      <w:r>
        <w:t>)</w:t>
      </w:r>
    </w:p>
    <w:p>
      <w:pPr>
        <w:ind w:left="0" w:firstLine="258" w:leftChars="0" w:firstLineChars="123"/>
      </w:pPr>
      <w:r>
        <w:t>A</w:t>
      </w:r>
      <w:r>
        <w:rPr>
          <w:rFonts w:hint="eastAsia"/>
        </w:rPr>
        <w:t>．</w:t>
      </w:r>
      <w:r>
        <w:t>(</w:t>
      </w:r>
      <w:r>
        <w:rPr>
          <w:rFonts w:hint="eastAsia"/>
        </w:rPr>
        <w:t>－</w:t>
      </w:r>
      <w:r>
        <w:t>6</w:t>
      </w:r>
      <w:r>
        <w:rPr>
          <w:rFonts w:hint="eastAsia"/>
        </w:rPr>
        <w:t>，－</w:t>
      </w:r>
      <w:r>
        <w:t xml:space="preserve">1) </w:t>
      </w:r>
      <w:r>
        <w:rPr>
          <w:rFonts w:hint="eastAsia"/>
        </w:rPr>
        <w:t xml:space="preserve">  </w:t>
      </w:r>
      <w:r>
        <w:t xml:space="preserve"> B</w:t>
      </w:r>
      <w:r>
        <w:rPr>
          <w:rFonts w:hint="eastAsia"/>
        </w:rPr>
        <w:t>．</w:t>
      </w:r>
      <w:r>
        <w:t>(3</w:t>
      </w:r>
      <w:r>
        <w:rPr>
          <w:rFonts w:hint="eastAsia"/>
        </w:rPr>
        <w:t>，－</w:t>
      </w:r>
      <w:r>
        <w:t xml:space="preserve">2)  </w:t>
      </w:r>
      <w:r>
        <w:rPr>
          <w:rFonts w:hint="eastAsia"/>
        </w:rPr>
        <w:t xml:space="preserve">    </w:t>
      </w:r>
      <w:r>
        <w:t>C</w:t>
      </w:r>
      <w:r>
        <w:rPr>
          <w:rFonts w:hint="eastAsia"/>
        </w:rPr>
        <w:t>．</w:t>
      </w:r>
      <w:r>
        <w:t>(</w:t>
      </w:r>
      <w:r>
        <w:rPr>
          <w:rFonts w:hint="eastAsia"/>
        </w:rPr>
        <w:t>－</w:t>
      </w:r>
      <w:r>
        <w:t>2</w:t>
      </w:r>
      <w:r>
        <w:rPr>
          <w:rFonts w:hint="eastAsia"/>
        </w:rPr>
        <w:t>，－</w:t>
      </w:r>
      <w:r>
        <w:t xml:space="preserve">3) </w: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</w:t>
      </w:r>
      <w:r>
        <w:t xml:space="preserve"> D</w:t>
      </w:r>
      <w:r>
        <w:rPr>
          <w:rFonts w:hint="eastAsia"/>
        </w:rPr>
        <w:t>．</w:t>
      </w:r>
      <w:r>
        <w:t xml:space="preserve"> (1</w:t>
      </w:r>
      <w:r>
        <w:rPr>
          <w:rFonts w:hint="eastAsia"/>
        </w:rPr>
        <w:t>，</w:t>
      </w:r>
      <w:r>
        <w:t>6)</w:t>
      </w:r>
    </w:p>
    <w:p>
      <w:r>
        <w:rPr>
          <w:rFonts w:hint="eastAsia"/>
        </w:rPr>
        <w:t>3</w:t>
      </w:r>
      <w:r>
        <w:rPr>
          <w:rFonts w:hAnsi="宋体" w:hint="eastAsia"/>
        </w:rPr>
        <w:t>．</w:t>
      </w:r>
      <w:r>
        <w:rPr>
          <w:rFonts w:hint="eastAsia"/>
        </w:rPr>
        <w:t>下列说法中不正确的是</w:t>
      </w:r>
      <w:r>
        <w:t>(</w:t>
      </w:r>
      <w:r>
        <w:rPr>
          <w:rFonts w:hint="eastAsia"/>
        </w:rPr>
        <w:t>　　</w:t>
      </w:r>
      <w:r>
        <w:t>)</w:t>
      </w:r>
    </w:p>
    <w:p>
      <w:pPr>
        <w:ind w:left="0" w:firstLine="279" w:leftChars="0" w:firstLineChars="133"/>
      </w:pPr>
      <w:r>
        <w:t>A</w:t>
      </w:r>
      <w:r>
        <w:rPr>
          <w:rFonts w:hint="eastAsia"/>
        </w:rPr>
        <w:t>．抛掷一枚硬币，硬币落地时正面朝上是随机事件</w:t>
      </w:r>
      <w:r>
        <w:rPr>
          <w:rFonts w:hAnsi="宋体" w:hint="eastAsia"/>
        </w:rPr>
        <w:t>．</w:t>
      </w:r>
    </w:p>
    <w:p>
      <w:pPr>
        <w:ind w:left="0" w:firstLine="279" w:leftChars="0" w:firstLineChars="133"/>
      </w:pPr>
      <w:r>
        <w:t>B</w:t>
      </w:r>
      <w:r>
        <w:rPr>
          <w:rFonts w:hint="eastAsia"/>
        </w:rPr>
        <w:t>．把</w:t>
      </w:r>
      <w:r>
        <w:t>4</w:t>
      </w:r>
      <w:r>
        <w:rPr>
          <w:rFonts w:hint="eastAsia"/>
        </w:rPr>
        <w:t>个球放入三个抽屉中，其中一个抽屉中至少有</w:t>
      </w:r>
      <w:r>
        <w:t>2</w:t>
      </w:r>
      <w:r>
        <w:rPr>
          <w:rFonts w:hint="eastAsia"/>
        </w:rPr>
        <w:t>个球是必然事件</w:t>
      </w:r>
      <w:r>
        <w:rPr>
          <w:rFonts w:hAnsi="宋体" w:hint="eastAsia"/>
        </w:rPr>
        <w:t>．</w:t>
      </w:r>
    </w:p>
    <w:p>
      <w:pPr>
        <w:ind w:left="0" w:firstLine="279" w:leftChars="0" w:firstLineChars="133"/>
      </w:pPr>
      <w:r>
        <w:t>C</w:t>
      </w:r>
      <w:r>
        <w:rPr>
          <w:rFonts w:hint="eastAsia"/>
        </w:rPr>
        <w:t>．任意打开九年级下册数学教科书，正好是第38页是确定事件</w:t>
      </w:r>
      <w:r>
        <w:rPr>
          <w:rFonts w:hAnsi="宋体" w:hint="eastAsia"/>
        </w:rPr>
        <w:t>．</w:t>
      </w:r>
    </w:p>
    <w:p>
      <w:pPr>
        <w:ind w:left="579" w:hanging="302" w:leftChars="132" w:hangingChars="144"/>
      </w:pPr>
      <w:r>
        <w:t>D</w:t>
      </w:r>
      <w:r>
        <w:rPr>
          <w:rFonts w:hint="eastAsia"/>
        </w:rPr>
        <w:t>．一个盒子中有白球</w:t>
      </w:r>
      <w:r>
        <w:rPr>
          <w:i/>
        </w:rPr>
        <w:t>m</w:t>
      </w:r>
      <w:r>
        <w:rPr>
          <w:rFonts w:hint="eastAsia"/>
        </w:rPr>
        <w:t>个，红球</w:t>
      </w:r>
      <w:r>
        <w:t>6</w:t>
      </w:r>
      <w:r>
        <w:rPr>
          <w:rFonts w:hint="eastAsia"/>
        </w:rPr>
        <w:t>个，黑球</w:t>
      </w:r>
      <w:r>
        <w:rPr>
          <w:i/>
        </w:rPr>
        <w:t>n</w:t>
      </w:r>
      <w:r>
        <w:rPr>
          <w:rFonts w:hint="eastAsia"/>
        </w:rPr>
        <w:t>个</w:t>
      </w:r>
      <w:r>
        <w:t>(</w:t>
      </w:r>
      <w:r>
        <w:rPr>
          <w:rFonts w:hint="eastAsia"/>
        </w:rPr>
        <w:t>每个除了颜色外都相同</w:t>
      </w:r>
      <w:r>
        <w:t>)</w:t>
      </w:r>
      <w:r>
        <w:rPr>
          <w:rFonts w:hint="eastAsia"/>
        </w:rPr>
        <w:t>．如果从中任取一个球，取得的是红球的概率与不是红球的概率相同，那么</w:t>
      </w:r>
      <w:r>
        <w:rPr>
          <w:i/>
        </w:rPr>
        <w:t>m</w:t>
      </w:r>
      <w:r>
        <w:rPr>
          <w:rFonts w:hint="eastAsia"/>
        </w:rPr>
        <w:t>与</w:t>
      </w:r>
      <w:r>
        <w:rPr>
          <w:i/>
        </w:rPr>
        <w:t>n</w:t>
      </w:r>
      <w:r>
        <w:rPr>
          <w:rFonts w:hint="eastAsia"/>
        </w:rPr>
        <w:t>的和是</w:t>
      </w:r>
      <w:r>
        <w:t>6</w:t>
      </w:r>
      <w:r>
        <w:rPr>
          <w:rFonts w:hAnsi="宋体" w:hint="eastAsia"/>
        </w:rPr>
        <w:t>．</w:t>
      </w:r>
    </w:p>
    <w:p>
      <w:pPr>
        <w:ind w:left="1613" w:hanging="269" w:leftChars="0" w:hangingChars="128"/>
      </w:pPr>
      <w:r>
        <w:rPr>
          <w:rFonts w:hint="eastAsia"/>
        </w:rPr>
        <w:t>4</w:t>
      </w:r>
      <w:r>
        <w:rPr>
          <w:rFonts w:hAnsi="宋体" w:hint="eastAsia"/>
        </w:rPr>
        <w:t>．</w:t>
      </w:r>
      <w:r>
        <w:rPr>
          <w:rFonts w:hint="eastAsia"/>
        </w:rPr>
        <w:t>某超市一月份的营业额为</w:t>
      </w:r>
      <w:r>
        <w:t>10</w:t>
      </w:r>
      <w:r>
        <w:rPr>
          <w:rFonts w:hint="eastAsia"/>
        </w:rPr>
        <w:t>万元，一至三月份的总营业额为45万元，若平均每月的增长率为</w:t>
      </w:r>
      <w:r>
        <w:rPr>
          <w:i/>
        </w:rPr>
        <w:t>x</w:t>
      </w:r>
      <w:r>
        <w:rPr>
          <w:rFonts w:hint="eastAsia"/>
        </w:rPr>
        <w:t>，则依题意列方程为</w:t>
      </w:r>
      <w:r>
        <w:t>(</w:t>
      </w:r>
      <w:r>
        <w:rPr>
          <w:rFonts w:hint="eastAsia"/>
        </w:rPr>
        <w:t>　　</w:t>
      </w:r>
      <w:r>
        <w:t>)</w:t>
      </w:r>
    </w:p>
    <w:p>
      <w:pPr>
        <w:ind w:left="0" w:firstLine="319" w:leftChars="0" w:firstLineChars="152"/>
      </w:pPr>
      <w:r>
        <w:t>A</w:t>
      </w:r>
      <w:r>
        <w:rPr>
          <w:rFonts w:hint="eastAsia"/>
        </w:rPr>
        <w:t>．</w:t>
      </w:r>
      <w:r>
        <w:t>10(1</w:t>
      </w:r>
      <w:r>
        <w:rPr>
          <w:rFonts w:hint="eastAsia"/>
        </w:rPr>
        <w:t>＋</w:t>
      </w:r>
      <w:r>
        <w:rPr>
          <w:i/>
        </w:rPr>
        <w:t>x</w:t>
      </w:r>
      <w:r>
        <w:t>)</w:t>
      </w:r>
      <w:r>
        <w:rPr>
          <w:vertAlign w:val="superscript"/>
        </w:rPr>
        <w:t>2</w:t>
      </w:r>
      <w:r>
        <w:rPr>
          <w:rFonts w:hint="eastAsia"/>
        </w:rPr>
        <w:t>＝45</w:t>
      </w:r>
      <w:r>
        <w:t xml:space="preserve">  </w:t>
      </w:r>
      <w:r>
        <w:rPr>
          <w:rFonts w:hint="eastAsia"/>
        </w:rPr>
        <w:t xml:space="preserve">           </w:t>
      </w:r>
      <w:r>
        <w:t>B</w:t>
      </w:r>
      <w:r>
        <w:rPr>
          <w:rFonts w:hint="eastAsia"/>
        </w:rPr>
        <w:t>．</w:t>
      </w:r>
      <w:r>
        <w:t>10</w:t>
      </w:r>
      <w:r>
        <w:rPr>
          <w:rFonts w:hint="eastAsia"/>
        </w:rPr>
        <w:t>＋</w:t>
      </w:r>
      <w:r>
        <w:t>10</w:t>
      </w:r>
      <w:r>
        <w:rPr>
          <w:rFonts w:hint="eastAsia"/>
        </w:rPr>
        <w:t>×</w:t>
      </w:r>
      <w:r>
        <w:t>2</w:t>
      </w:r>
      <w:r>
        <w:rPr>
          <w:i/>
        </w:rPr>
        <w:t>x</w:t>
      </w:r>
      <w:r>
        <w:rPr>
          <w:rFonts w:hint="eastAsia"/>
        </w:rPr>
        <w:t>＝45</w:t>
      </w:r>
    </w:p>
    <w:p>
      <w:pPr>
        <w:ind w:left="0" w:firstLine="319" w:leftChars="0" w:firstLineChars="152"/>
      </w:pPr>
      <w:r>
        <w:t>C</w:t>
      </w:r>
      <w:r>
        <w:rPr>
          <w:rFonts w:hint="eastAsia"/>
        </w:rPr>
        <w:t>．</w:t>
      </w:r>
      <w:r>
        <w:t>10</w:t>
      </w:r>
      <w:r>
        <w:rPr>
          <w:rFonts w:hint="eastAsia"/>
        </w:rPr>
        <w:t>＋</w:t>
      </w:r>
      <w:r>
        <w:t>10</w:t>
      </w:r>
      <w:r>
        <w:rPr>
          <w:rFonts w:hint="eastAsia"/>
        </w:rPr>
        <w:t>×</w:t>
      </w:r>
      <w:r>
        <w:t>3</w:t>
      </w:r>
      <w:r>
        <w:rPr>
          <w:i/>
        </w:rPr>
        <w:t>x</w:t>
      </w:r>
      <w:r>
        <w:rPr>
          <w:rFonts w:hint="eastAsia"/>
        </w:rPr>
        <w:t>＝45</w:t>
      </w:r>
      <w:r>
        <w:t xml:space="preserve"> </w:t>
      </w:r>
      <w:r>
        <w:rPr>
          <w:rFonts w:hint="eastAsia"/>
        </w:rPr>
        <w:t xml:space="preserve">         </w:t>
      </w:r>
      <w:r>
        <w:t xml:space="preserve"> D</w:t>
      </w:r>
      <w:r>
        <w:rPr>
          <w:rFonts w:hint="eastAsia"/>
        </w:rPr>
        <w:t>．</w:t>
      </w:r>
      <w:r>
        <w:t>10[1</w:t>
      </w:r>
      <w:r>
        <w:rPr>
          <w:rFonts w:hint="eastAsia"/>
        </w:rPr>
        <w:t>＋</w:t>
      </w:r>
      <w:r>
        <w:t>(1</w:t>
      </w:r>
      <w:r>
        <w:rPr>
          <w:rFonts w:hint="eastAsia"/>
        </w:rPr>
        <w:t>＋</w:t>
      </w:r>
      <w:r>
        <w:rPr>
          <w:i/>
        </w:rPr>
        <w:t>x</w:t>
      </w:r>
      <w:r>
        <w:t>)</w:t>
      </w:r>
      <w:r>
        <w:rPr>
          <w:rFonts w:hint="eastAsia"/>
        </w:rPr>
        <w:t>＋</w:t>
      </w:r>
      <w:r>
        <w:t>(1</w:t>
      </w:r>
      <w:r>
        <w:rPr>
          <w:rFonts w:hint="eastAsia"/>
        </w:rPr>
        <w:t>＋</w:t>
      </w:r>
      <w:r>
        <w:rPr>
          <w:i/>
        </w:rPr>
        <w:t>x</w:t>
      </w:r>
      <w:r>
        <w:t>)</w:t>
      </w:r>
      <w:r>
        <w:rPr>
          <w:vertAlign w:val="superscript"/>
        </w:rPr>
        <w:t>2</w:t>
      </w:r>
      <w:r>
        <w:t>]</w:t>
      </w:r>
      <w:r>
        <w:rPr>
          <w:rFonts w:hint="eastAsia"/>
        </w:rPr>
        <w:t>＝45</w:t>
      </w:r>
    </w:p>
    <w:p>
      <w:r>
        <w:t>5</w:t>
      </w:r>
      <w:r>
        <w:rPr>
          <w:rFonts w:hint="eastAsia"/>
        </w:rPr>
        <w:t>．如图，⊙</w:t>
      </w:r>
      <w:r>
        <w:rPr>
          <w:i/>
        </w:rPr>
        <w:t>O</w:t>
      </w:r>
      <w:r>
        <w:rPr>
          <w:rFonts w:hint="eastAsia"/>
        </w:rPr>
        <w:t>是△</w:t>
      </w:r>
      <w:r>
        <w:rPr>
          <w:i/>
        </w:rPr>
        <w:t>ABC</w:t>
      </w:r>
      <w:r>
        <w:rPr>
          <w:rFonts w:hint="eastAsia"/>
        </w:rPr>
        <w:t>的外接圆，∠</w:t>
      </w:r>
      <w:r>
        <w:rPr>
          <w:i/>
        </w:rPr>
        <w:t>AOB</w:t>
      </w:r>
      <w:r>
        <w:rPr>
          <w:rFonts w:hint="eastAsia"/>
        </w:rPr>
        <w:t>＝</w:t>
      </w:r>
      <w:r>
        <w:t>60</w:t>
      </w:r>
      <w:r>
        <w:rPr>
          <w:rFonts w:hint="eastAsia"/>
        </w:rPr>
        <w:t>°，</w:t>
      </w:r>
      <w:r>
        <w:rPr>
          <w:i/>
        </w:rPr>
        <w:t>AB</w:t>
      </w:r>
      <w:r>
        <w:rPr>
          <w:rFonts w:hint="eastAsia"/>
        </w:rPr>
        <w:t>＝</w:t>
      </w:r>
      <w:r>
        <w:rPr>
          <w:i/>
        </w:rPr>
        <w:t>AC</w:t>
      </w:r>
      <w:r>
        <w:rPr>
          <w:rFonts w:hint="eastAsia"/>
        </w:rPr>
        <w:t>＝</w:t>
      </w:r>
      <w:r>
        <w:t>2</w:t>
      </w:r>
      <w:r>
        <w:rPr>
          <w:rFonts w:hint="eastAsia"/>
        </w:rPr>
        <w:t>，则弦</w:t>
      </w:r>
      <w:r>
        <w:rPr>
          <w:i/>
        </w:rPr>
        <w:t>BC</w:t>
      </w:r>
      <w:r>
        <w:rPr>
          <w:rFonts w:hint="eastAsia"/>
        </w:rPr>
        <w:t>的长为</w:t>
      </w:r>
      <w:r>
        <w:t>(</w:t>
      </w:r>
      <w:r>
        <w:rPr>
          <w:rFonts w:hint="eastAsia"/>
        </w:rPr>
        <w:t>　　</w:t>
      </w:r>
      <w:r>
        <w:t>)</w:t>
      </w:r>
    </w:p>
    <w:p>
      <w:pPr>
        <w:ind w:left="0" w:firstLine="319" w:leftChars="0" w:firstLineChars="152"/>
      </w:pPr>
      <w:r>
        <w:t>A</w:t>
      </w:r>
      <w:r>
        <w:rPr>
          <w:rFonts w:hint="eastAsia"/>
        </w:rPr>
        <w:t>．</w:t>
      </w:r>
      <w:r>
        <w:fldChar w:fldCharType="begin"/>
      </w:r>
      <w:r>
        <w:instrText>eq \r(3)</w:instrText>
      </w:r>
      <w:r>
        <w:fldChar w:fldCharType="separate"/>
      </w:r>
      <w:r>
        <w:fldChar w:fldCharType="end"/>
      </w:r>
      <w:r>
        <w:t xml:space="preserve">  </w:t>
      </w:r>
      <w:r>
        <w:rPr>
          <w:rFonts w:hint="eastAsia"/>
        </w:rPr>
        <w:t xml:space="preserve">            </w:t>
      </w:r>
      <w:r>
        <w:t>B</w:t>
      </w:r>
      <w:r>
        <w:rPr>
          <w:rFonts w:hint="eastAsia"/>
        </w:rPr>
        <w:t>．</w:t>
      </w:r>
      <w:r>
        <w:t xml:space="preserve">3  </w:t>
      </w:r>
      <w:r>
        <w:rPr>
          <w:rFonts w:hint="eastAsia"/>
        </w:rPr>
        <w:t xml:space="preserve">           </w:t>
      </w:r>
      <w:r>
        <w:t>C</w:t>
      </w:r>
      <w:r>
        <w:rPr>
          <w:rFonts w:hint="eastAsia"/>
        </w:rPr>
        <w:t>．</w:t>
      </w:r>
      <w:r>
        <w:t>2</w:t>
      </w:r>
      <w:r>
        <w:fldChar w:fldCharType="begin"/>
      </w:r>
      <w:r>
        <w:instrText>eq \r(3)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hint="eastAsia"/>
        </w:rPr>
        <w:t xml:space="preserve">           </w:t>
      </w:r>
      <w:r>
        <w:t xml:space="preserve"> D</w:t>
      </w:r>
      <w:r>
        <w:rPr>
          <w:rFonts w:hint="eastAsia"/>
        </w:rPr>
        <w:t>．</w:t>
      </w:r>
      <w:r>
        <w:t>4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  <w:color w:val="FF0000"/>
        </w:rPr>
      </w:pPr>
      <w:r>
        <w:t>6</w:t>
      </w:r>
      <w:r>
        <w:rPr>
          <w:rFonts w:hint="eastAsia"/>
        </w:rPr>
        <w:t>．</w:t>
      </w:r>
      <w:r>
        <w:rPr>
          <w:rFonts w:ascii="Times New Roman" w:eastAsia="宋体" w:hAnsi="Times New Roman" w:cs="Times New Roman" w:hint="eastAsia"/>
        </w:rPr>
        <w:t>下列四组图形中，左边的图形与右边的图形成中心对称的有（　　）</w:t>
      </w:r>
    </w:p>
    <w:p>
      <w:pPr>
        <w:spacing w:line="360" w:lineRule="auto"/>
        <w:ind w:left="273" w:leftChars="130"/>
        <w:rPr>
          <w:rFonts w:ascii="仿宋" w:eastAsia="仿宋" w:hAnsi="仿宋"/>
          <w:b/>
          <w:color w:val="FF0000"/>
        </w:rPr>
      </w:pPr>
      <w:r>
        <w:rPr>
          <w:rFonts w:ascii="仿宋" w:eastAsia="仿宋" w:hAnsi="仿宋" w:hint="eastAsia"/>
          <w:b/>
          <w:color w:val="FF0000"/>
          <w:szCs w:val="21"/>
        </w:rPr>
        <w:drawing>
          <wp:inline distT="0" distB="0" distL="114300" distR="114300">
            <wp:extent cx="3021965" cy="697230"/>
            <wp:effectExtent l="0" t="0" r="10795" b="3810"/>
            <wp:docPr id="26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813079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1965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left="273" w:hanging="273" w:hangingChars="130"/>
        <w:textAlignment w:val="baseline"/>
        <w:rPr>
          <w:rFonts w:ascii="Times New Roman" w:eastAsia="宋体" w:hAnsi="Times New Roman" w:cs="Times New Roman" w:hint="eastAsia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88900</wp:posOffset>
            </wp:positionV>
            <wp:extent cx="1638300" cy="1249680"/>
            <wp:effectExtent l="0" t="0" r="7620" b="0"/>
            <wp:wrapTight wrapText="bothSides">
              <wp:wrapPolygon>
                <wp:start x="0" y="0"/>
                <wp:lineTo x="0" y="21337"/>
                <wp:lineTo x="21500" y="21337"/>
                <wp:lineTo x="21500" y="0"/>
                <wp:lineTo x="0" y="0"/>
              </wp:wrapPolygon>
            </wp:wrapTight>
            <wp:docPr id="3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11954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212090</wp:posOffset>
                </wp:positionV>
                <wp:extent cx="1032510" cy="1090930"/>
                <wp:effectExtent l="0" t="0" r="3810" b="0"/>
                <wp:wrapNone/>
                <wp:docPr id="11" name="组合 146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32510" cy="1090930"/>
                          <a:chOff x="8079" y="11520"/>
                          <a:chExt cx="1446" cy="1587"/>
                        </a:xfrm>
                      </wpg:grpSpPr>
                      <pic:pic xmlns:pic="http://schemas.openxmlformats.org/drawingml/2006/picture">
                        <pic:nvPicPr>
                          <pic:cNvPr id="9" name="图片 14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79" y="11520"/>
                            <a:ext cx="1446" cy="1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" name="文本框 1234"/>
                        <wps:cNvSpPr txBox="1"/>
                        <wps:spPr>
                          <a:xfrm>
                            <a:off x="8280" y="12837"/>
                            <a:ext cx="9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（第8题图）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62" o:spid="_x0000_s1027" style="width:81.3pt;height:85.9pt;margin-top:16.7pt;margin-left:205.8pt;mso-height-relative:page;mso-width-relative:page;position:absolute;z-index:251664384" coordorigin="8079,11520" coordsize="1446,1587">
                <o:lock v:ext="edit" aspectratio="f"/>
                <v:shape id="图片 1416" o:spid="_x0000_s1028" type="#_x0000_t75" style="width:1446;height:1379;left:8079;position:absolute;top:11520" coordsize="21600,21600" o:preferrelative="t" filled="f" stroked="f">
                  <v:imagedata r:id="rId10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234" o:spid="_x0000_s1029" type="#_x0000_t202" style="width:970;height:270;left:8280;position:absolute;top:12837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（第8题图）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eastAsi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257810</wp:posOffset>
                </wp:positionV>
                <wp:extent cx="965835" cy="1069975"/>
                <wp:effectExtent l="0" t="0" r="9525" b="0"/>
                <wp:wrapNone/>
                <wp:docPr id="8" name="组合 146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65835" cy="1069975"/>
                          <a:chOff x="5865" y="11361"/>
                          <a:chExt cx="1378" cy="1649"/>
                        </a:xfrm>
                      </wpg:grpSpPr>
                      <pic:pic xmlns:pic="http://schemas.openxmlformats.org/drawingml/2006/picture">
                        <pic:nvPicPr>
                          <pic:cNvPr id="6" name="图片 14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865" y="11361"/>
                            <a:ext cx="1378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" name="文本框 1234"/>
                        <wps:cNvSpPr txBox="1"/>
                        <wps:spPr>
                          <a:xfrm>
                            <a:off x="6075" y="12740"/>
                            <a:ext cx="9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（第7题图）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61" o:spid="_x0000_s1030" style="width:76.05pt;height:84.25pt;margin-top:20.3pt;margin-left:99.45pt;mso-height-relative:page;mso-width-relative:page;position:absolute;z-index:251662336" coordorigin="5865,11361" coordsize="1378,1649">
                <o:lock v:ext="edit" aspectratio="f"/>
                <v:shape id="图片 1414" o:spid="_x0000_s1031" type="#_x0000_t75" style="width:1378;height:1344;left:5865;position:absolute;top:11361" coordsize="21600,21600" o:preferrelative="t" filled="f" stroked="f">
                  <v:imagedata r:id="rId11" o:title=""/>
                  <o:lock v:ext="edit" aspectratio="t"/>
                </v:shape>
                <v:shape id="文本框 1234" o:spid="_x0000_s1032" type="#_x0000_t202" style="width:970;height:270;left:6075;position:absolute;top:12740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（第7题图）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cs="Times New Roman" w:hint="eastAsia"/>
        </w:rPr>
        <w:t>A．1组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>B．2组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>C．3组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>D．4组</w:t>
      </w:r>
    </w:p>
    <w:p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68580</wp:posOffset>
                </wp:positionV>
                <wp:extent cx="879475" cy="1022350"/>
                <wp:effectExtent l="0" t="0" r="4445" b="0"/>
                <wp:wrapNone/>
                <wp:docPr id="3" name="组合 145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79475" cy="1022350"/>
                          <a:chOff x="1365" y="11520"/>
                          <a:chExt cx="1290" cy="1455"/>
                        </a:xfrm>
                      </wpg:grpSpPr>
                      <pic:pic xmlns:pic="http://schemas.openxmlformats.org/drawingml/2006/picture">
                        <pic:nvPicPr>
                          <pic:cNvPr id="1" name="图片 1411" descr="H:\百分百试题\七、八、九数学百分卷转PDF\七、八、九数学百分卷转PDF\B73.TIF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365" y="11520"/>
                            <a:ext cx="1290" cy="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" name="文本框 1234"/>
                        <wps:cNvSpPr txBox="1"/>
                        <wps:spPr>
                          <a:xfrm>
                            <a:off x="1515" y="12705"/>
                            <a:ext cx="9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（第5题图）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59" o:spid="_x0000_s1033" style="width:69.25pt;height:80.5pt;margin-top:5.4pt;margin-left:11.55pt;mso-height-relative:page;mso-width-relative:page;position:absolute;z-index:251660288" coordorigin="1365,11520" coordsize="1290,1455">
                <o:lock v:ext="edit" aspectratio="f"/>
                <v:shape id="图片 1411" o:spid="_x0000_s1034" type="#_x0000_t75" alt="H:\百分百试题\七、八、九数学百分卷转PDF\七、八、九数学百分卷转PDF\B73.TIF" style="width:1290;height:1185;left:1365;position:absolute;top:11520" coordsize="21600,21600" o:preferrelative="t" filled="f" stroked="f">
                  <v:imagedata r:id="rId12" r:href="rId13" o:title=""/>
                  <o:lock v:ext="edit" aspectratio="t"/>
                </v:shape>
                <v:shape id="文本框 1234" o:spid="_x0000_s1035" type="#_x0000_t202" style="width:970;height:270;left:1515;position:absolute;top:12705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（第5题图）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Style w:val="Strong"/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left="1703" w:hanging="284" w:leftChars="0" w:hangingChars="135"/>
      </w:pPr>
      <w:r>
        <w:rPr>
          <w:rFonts w:hint="eastAsia"/>
        </w:rPr>
        <w:t>7．如图，</w:t>
      </w:r>
      <w:r>
        <w:rPr>
          <w:i/>
        </w:rPr>
        <w:t>I</w:t>
      </w:r>
      <w:r>
        <w:rPr>
          <w:rFonts w:hint="eastAsia"/>
        </w:rPr>
        <w:t>是△</w:t>
      </w:r>
      <w:r>
        <w:rPr>
          <w:i/>
        </w:rPr>
        <w:t>ABC</w:t>
      </w:r>
      <w:r>
        <w:rPr>
          <w:rFonts w:hint="eastAsia"/>
        </w:rPr>
        <w:t>的内心，</w:t>
      </w:r>
      <w:r>
        <w:rPr>
          <w:i/>
        </w:rPr>
        <w:t>AI</w:t>
      </w:r>
      <w:r>
        <w:rPr>
          <w:rFonts w:hint="eastAsia"/>
        </w:rPr>
        <w:t>的延长线和△</w:t>
      </w:r>
      <w:r>
        <w:rPr>
          <w:i/>
        </w:rPr>
        <w:t>ABC</w:t>
      </w:r>
      <w:r>
        <w:rPr>
          <w:rFonts w:hint="eastAsia"/>
        </w:rPr>
        <w:t>的外接圆相交于点</w:t>
      </w:r>
      <w:r>
        <w:rPr>
          <w:i/>
        </w:rPr>
        <w:t>D</w:t>
      </w:r>
      <w:r>
        <w:rPr>
          <w:rFonts w:hint="eastAsia"/>
        </w:rPr>
        <w:t>，连接</w:t>
      </w:r>
      <w:r>
        <w:rPr>
          <w:i/>
        </w:rPr>
        <w:t>BI</w:t>
      </w:r>
      <w:r>
        <w:rPr>
          <w:rFonts w:hint="eastAsia"/>
        </w:rPr>
        <w:t>，</w:t>
      </w:r>
      <w:r>
        <w:rPr>
          <w:i/>
        </w:rPr>
        <w:t>BD</w:t>
      </w:r>
      <w:r>
        <w:rPr>
          <w:rFonts w:hint="eastAsia"/>
        </w:rPr>
        <w:t>，</w:t>
      </w:r>
      <w:r>
        <w:rPr>
          <w:i/>
        </w:rPr>
        <w:t>DC</w:t>
      </w:r>
      <w:r>
        <w:rPr>
          <w:rFonts w:hint="eastAsia"/>
        </w:rPr>
        <w:t>．下列说法中错误的一项是</w:t>
      </w:r>
      <w:r>
        <w:t>(</w:t>
      </w:r>
      <w:r>
        <w:rPr>
          <w:rFonts w:hint="eastAsia"/>
        </w:rPr>
        <w:t>　　</w:t>
      </w:r>
      <w:r>
        <w:t>)</w:t>
      </w:r>
    </w:p>
    <w:p>
      <w:pPr>
        <w:ind w:left="0" w:firstLine="298" w:leftChars="0" w:firstLineChars="142"/>
      </w:pPr>
      <w:r>
        <w:t>A</w:t>
      </w:r>
      <w:r>
        <w:rPr>
          <w:rFonts w:hint="eastAsia"/>
        </w:rPr>
        <w:t>．线段</w:t>
      </w:r>
      <w:r>
        <w:rPr>
          <w:i/>
        </w:rPr>
        <w:t>DB</w:t>
      </w:r>
      <w:r>
        <w:rPr>
          <w:rFonts w:hint="eastAsia"/>
        </w:rPr>
        <w:t>绕点</w:t>
      </w:r>
      <w:r>
        <w:rPr>
          <w:i/>
        </w:rPr>
        <w:t>D</w:t>
      </w:r>
      <w:r>
        <w:rPr>
          <w:rFonts w:hint="eastAsia"/>
        </w:rPr>
        <w:t>顺时针旋转一定能与线段</w:t>
      </w:r>
      <w:r>
        <w:rPr>
          <w:i/>
        </w:rPr>
        <w:t>DC</w:t>
      </w:r>
      <w:r>
        <w:rPr>
          <w:rFonts w:hint="eastAsia"/>
        </w:rPr>
        <w:t>重合．</w:t>
      </w:r>
    </w:p>
    <w:p>
      <w:pPr>
        <w:ind w:left="0" w:firstLine="298" w:leftChars="0" w:firstLineChars="142"/>
      </w:pPr>
      <w:r>
        <w:t>B</w:t>
      </w:r>
      <w:r>
        <w:rPr>
          <w:rFonts w:hint="eastAsia"/>
        </w:rPr>
        <w:t>．线段</w:t>
      </w:r>
      <w:r>
        <w:rPr>
          <w:i/>
        </w:rPr>
        <w:t>DB</w:t>
      </w:r>
      <w:r>
        <w:rPr>
          <w:rFonts w:hint="eastAsia"/>
        </w:rPr>
        <w:t>绕点</w:t>
      </w:r>
      <w:r>
        <w:rPr>
          <w:i/>
        </w:rPr>
        <w:t>D</w:t>
      </w:r>
      <w:r>
        <w:rPr>
          <w:rFonts w:hint="eastAsia"/>
        </w:rPr>
        <w:t>顺时针旋转一定能与线段</w:t>
      </w:r>
      <w:r>
        <w:rPr>
          <w:i/>
        </w:rPr>
        <w:t>DI</w:t>
      </w:r>
      <w:r>
        <w:rPr>
          <w:rFonts w:hint="eastAsia"/>
        </w:rPr>
        <w:t>重合．</w:t>
      </w:r>
    </w:p>
    <w:p>
      <w:pPr>
        <w:ind w:left="0" w:firstLine="298" w:leftChars="0" w:firstLineChars="142"/>
      </w:pPr>
      <w:r>
        <w:t>C</w:t>
      </w:r>
      <w:r>
        <w:rPr>
          <w:rFonts w:hint="eastAsia"/>
        </w:rPr>
        <w:t>．∠</w:t>
      </w:r>
      <w:r>
        <w:rPr>
          <w:i/>
        </w:rPr>
        <w:t>CAD</w:t>
      </w:r>
      <w:r>
        <w:rPr>
          <w:rFonts w:hint="eastAsia"/>
        </w:rPr>
        <w:t>绕点</w:t>
      </w:r>
      <w:r>
        <w:rPr>
          <w:i/>
        </w:rPr>
        <w:t>A</w:t>
      </w:r>
      <w:r>
        <w:rPr>
          <w:rFonts w:hint="eastAsia"/>
        </w:rPr>
        <w:t>顺时针旋转一定能与∠</w:t>
      </w:r>
      <w:r>
        <w:rPr>
          <w:i/>
        </w:rPr>
        <w:t>DAB</w:t>
      </w:r>
      <w:r>
        <w:rPr>
          <w:rFonts w:hint="eastAsia"/>
        </w:rPr>
        <w:t>重合．</w:t>
      </w:r>
    </w:p>
    <w:p>
      <w:pPr>
        <w:ind w:left="0" w:firstLine="298" w:leftChars="0" w:firstLineChars="142"/>
      </w:pPr>
      <w:r>
        <w:t>D</w:t>
      </w:r>
      <w:r>
        <w:rPr>
          <w:rFonts w:hint="eastAsia"/>
        </w:rPr>
        <w:t>．线段</w:t>
      </w:r>
      <w:r>
        <w:rPr>
          <w:i/>
        </w:rPr>
        <w:t>ID</w:t>
      </w:r>
      <w:r>
        <w:rPr>
          <w:rFonts w:hint="eastAsia"/>
        </w:rPr>
        <w:t>绕点</w:t>
      </w:r>
      <w:r>
        <w:rPr>
          <w:i/>
        </w:rPr>
        <w:t>I</w:t>
      </w:r>
      <w:r>
        <w:rPr>
          <w:rFonts w:hint="eastAsia"/>
        </w:rPr>
        <w:t>顺时针旋转一定能与线段</w:t>
      </w:r>
      <w:r>
        <w:rPr>
          <w:i/>
        </w:rPr>
        <w:t>IB</w:t>
      </w:r>
      <w:r>
        <w:rPr>
          <w:rFonts w:hint="eastAsia"/>
        </w:rPr>
        <w:t>重合．</w:t>
      </w:r>
    </w:p>
    <w:p>
      <w:pPr>
        <w:ind w:left="1548" w:hanging="258" w:leftChars="0" w:hangingChars="123"/>
      </w:pPr>
      <w:r>
        <w:rPr>
          <w:rFonts w:hint="eastAsia"/>
        </w:rPr>
        <w:t>8</w:t>
      </w:r>
      <w:r>
        <w:t>．</w:t>
      </w:r>
      <w:r>
        <w:rPr>
          <w:rFonts w:hint="eastAsia"/>
        </w:rPr>
        <w:t>如图，在平面直角坐标系中，⊙</w:t>
      </w:r>
      <w:r>
        <w:rPr>
          <w:i/>
        </w:rPr>
        <w:t>P</w:t>
      </w:r>
      <w:r>
        <w:rPr>
          <w:rFonts w:hint="eastAsia"/>
        </w:rPr>
        <w:t>的圆心是</w:t>
      </w:r>
      <w:r>
        <w:rPr>
          <w:i/>
        </w:rPr>
        <w:t>P</w:t>
      </w:r>
      <w:r>
        <w:t>(2</w:t>
      </w:r>
      <w:r>
        <w:rPr>
          <w:rFonts w:hint="eastAsia"/>
        </w:rPr>
        <w:t>，</w:t>
      </w:r>
      <w:r>
        <w:rPr>
          <w:i/>
        </w:rPr>
        <w:t>a</w:t>
      </w:r>
      <w:r>
        <w:t>)(</w:t>
      </w:r>
      <w:r>
        <w:rPr>
          <w:i/>
        </w:rPr>
        <w:t>a</w:t>
      </w:r>
      <w:r>
        <w:rPr>
          <w:rFonts w:hint="eastAsia"/>
        </w:rPr>
        <w:t>＞</w:t>
      </w:r>
      <w:r>
        <w:t>2)</w:t>
      </w:r>
      <w:r>
        <w:rPr>
          <w:rFonts w:hint="eastAsia"/>
        </w:rPr>
        <w:t>，半径为</w:t>
      </w:r>
      <w:r>
        <w:t>2</w:t>
      </w:r>
      <w:r>
        <w:rPr>
          <w:rFonts w:hint="eastAsia"/>
        </w:rPr>
        <w:t>，函数</w:t>
      </w:r>
      <w:r>
        <w:rPr>
          <w:i/>
        </w:rPr>
        <w:t>y</w:t>
      </w:r>
      <w:r>
        <w:rPr>
          <w:rFonts w:hint="eastAsia"/>
        </w:rPr>
        <w:t>＝</w:t>
      </w:r>
      <w:r>
        <w:rPr>
          <w:i/>
        </w:rPr>
        <w:t>x</w:t>
      </w:r>
      <w:r>
        <w:rPr>
          <w:rFonts w:hint="eastAsia"/>
        </w:rPr>
        <w:t>的图象被⊙</w:t>
      </w:r>
      <w:r>
        <w:rPr>
          <w:i/>
        </w:rPr>
        <w:t>P</w:t>
      </w:r>
      <w:r>
        <w:rPr>
          <w:rFonts w:hint="eastAsia"/>
        </w:rPr>
        <w:t>截得的弦</w:t>
      </w:r>
      <w:r>
        <w:rPr>
          <w:i/>
        </w:rPr>
        <w:t>AB</w:t>
      </w:r>
      <w:r>
        <w:rPr>
          <w:rFonts w:hint="eastAsia"/>
        </w:rPr>
        <w:t>的长为</w:t>
      </w:r>
      <w:r>
        <w:t>2</w:t>
      </w:r>
      <w:r>
        <w:fldChar w:fldCharType="begin"/>
      </w:r>
      <w:r>
        <w:instrText>eq \r(3)</w:instrText>
      </w:r>
      <w:r>
        <w:fldChar w:fldCharType="separate"/>
      </w:r>
      <w:r>
        <w:fldChar w:fldCharType="end"/>
      </w:r>
      <w:r>
        <w:rPr>
          <w:rFonts w:hint="eastAsia"/>
        </w:rPr>
        <w:t>，则</w:t>
      </w:r>
      <w:r>
        <w:rPr>
          <w:i/>
        </w:rPr>
        <w:t>a</w:t>
      </w:r>
      <w:r>
        <w:rPr>
          <w:rFonts w:hint="eastAsia"/>
        </w:rPr>
        <w:t>的值是</w:t>
      </w:r>
      <w:r>
        <w:t>(</w:t>
      </w:r>
      <w:r>
        <w:rPr>
          <w:rFonts w:hint="eastAsia"/>
        </w:rPr>
        <w:t>　　</w:t>
      </w:r>
      <w:r>
        <w:t>)</w:t>
      </w:r>
    </w:p>
    <w:p>
      <w:pPr>
        <w:ind w:left="0" w:firstLine="258" w:leftChars="0" w:firstLineChars="123"/>
        <w:rPr>
          <w:rFonts w:hint="eastAsia"/>
        </w:rPr>
      </w:pPr>
      <w:r>
        <w:t>A</w:t>
      </w:r>
      <w:r>
        <w:rPr>
          <w:rFonts w:hint="eastAsia"/>
        </w:rPr>
        <w:t>．</w:t>
      </w:r>
      <w:r>
        <w:t>2</w:t>
      </w:r>
      <w:r>
        <w:fldChar w:fldCharType="begin"/>
      </w:r>
      <w:r>
        <w:instrText>eq \r(2)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hint="eastAsia"/>
        </w:rPr>
        <w:t xml:space="preserve">      </w:t>
      </w:r>
      <w:r>
        <w:t xml:space="preserve"> B</w:t>
      </w:r>
      <w:r>
        <w:rPr>
          <w:rFonts w:hint="eastAsia"/>
        </w:rPr>
        <w:t>．</w:t>
      </w:r>
      <w:r>
        <w:t>2</w:t>
      </w:r>
      <w:r>
        <w:rPr>
          <w:rFonts w:hint="eastAsia"/>
        </w:rPr>
        <w:t>＋</w:t>
      </w:r>
      <w:r>
        <w:fldChar w:fldCharType="begin"/>
      </w:r>
      <w:r>
        <w:instrText>eq \r(2)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hint="eastAsia"/>
        </w:rPr>
        <w:t xml:space="preserve">       </w:t>
      </w:r>
      <w:r>
        <w:t xml:space="preserve"> C</w:t>
      </w:r>
      <w:r>
        <w:rPr>
          <w:rFonts w:hint="eastAsia"/>
        </w:rPr>
        <w:t>．</w:t>
      </w:r>
      <w:r>
        <w:t>2</w:t>
      </w:r>
      <w:r>
        <w:fldChar w:fldCharType="begin"/>
      </w:r>
      <w:r>
        <w:instrText>eq \r(3)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hint="eastAsia"/>
        </w:rPr>
        <w:t xml:space="preserve">       </w:t>
      </w:r>
      <w:r>
        <w:t xml:space="preserve"> D</w:t>
      </w:r>
      <w:r>
        <w:rPr>
          <w:rFonts w:hint="eastAsia"/>
        </w:rPr>
        <w:t>．</w:t>
      </w:r>
      <w:r>
        <w:t>2</w:t>
      </w:r>
      <w:r>
        <w:rPr>
          <w:rFonts w:hint="eastAsia"/>
        </w:rPr>
        <w:t>＋</w:t>
      </w:r>
      <w:r>
        <w:fldChar w:fldCharType="begin"/>
      </w:r>
      <w:r>
        <w:instrText>eq \r(3)</w:instrText>
      </w:r>
      <w:r>
        <w:fldChar w:fldCharType="separate"/>
      </w:r>
      <w:r>
        <w:fldChar w:fldCharType="end"/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 w:hint="eastAsia"/>
        </w:rPr>
      </w:pPr>
      <w:r>
        <w:rPr>
          <w:rFonts w:hint="eastAsia"/>
        </w:rPr>
        <w:t>9</w:t>
      </w:r>
      <w:r>
        <w:t>．</w:t>
      </w:r>
      <w:r>
        <w:rPr>
          <w:rFonts w:ascii="Times New Roman" w:eastAsia="宋体" w:hAnsi="Times New Roman" w:cs="Times New Roman" w:hint="eastAsia"/>
        </w:rPr>
        <w:t>填在下面各正方形中的四个数之间都有相同的规律，根这种的规律，m的值是（   ）．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drawing>
          <wp:inline distT="0" distB="0" distL="114300" distR="114300">
            <wp:extent cx="2877820" cy="514350"/>
            <wp:effectExtent l="0" t="0" r="2540" b="3810"/>
            <wp:docPr id="28" name="图片 4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870182" name="图片 4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05" w:hanging="166" w:leftChars="114" w:hangingChars="79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 xml:space="preserve">A．92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sz w:val="22"/>
          <w:szCs w:val="21"/>
          <w:lang w:val="en-US" w:eastAsia="zh-CN"/>
        </w:rPr>
        <w:t xml:space="preserve"> </w:t>
      </w:r>
      <w:r>
        <w:rPr>
          <w:rFonts w:cs="Times New Roman" w:hint="eastAsia"/>
          <w:sz w:val="22"/>
          <w:szCs w:val="21"/>
          <w:lang w:val="en-US" w:eastAsia="zh-CN"/>
        </w:rPr>
        <w:t xml:space="preserve"> </w:t>
      </w:r>
      <w:r>
        <w:rPr>
          <w:rFonts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B．88  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</w:rPr>
        <w:t xml:space="preserve">C． 90    </w:t>
      </w:r>
      <w:r>
        <w:rPr>
          <w:rFonts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</w:rPr>
        <w:t xml:space="preserve">  </w:t>
      </w:r>
      <w:r>
        <w:rPr>
          <w:rFonts w:cs="Times New Roman" w:hint="eastAsia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</w:rPr>
        <w:t>D．94</w:t>
      </w:r>
    </w:p>
    <w:p>
      <w:pPr>
        <w:spacing w:line="360" w:lineRule="auto"/>
        <w:ind w:left="1991" w:hanging="332" w:leftChars="0" w:hangingChars="158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10．如图，平面直角坐标系中，矩形OABC的顶点B在第一象限，点C在x轴上，点A在y轴上，D，E分别是AB，OA中点．过点D的双曲线</w:t>
      </w:r>
      <w:r>
        <w:rPr>
          <w:rFonts w:ascii="Times New Roman" w:eastAsia="宋体" w:hAnsi="Times New Roman" w:cs="Times New Roman" w:hint="eastAsia"/>
          <w:position w:val="-24"/>
        </w:rPr>
        <w:object>
          <v:shape id="_x0000_i1036" type="#_x0000_t75" style="width:94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6" DrawAspect="Content" ObjectID="_1468075726" r:id="rId16"/>
        </w:object>
      </w:r>
      <w:r>
        <w:rPr>
          <w:rFonts w:ascii="Times New Roman" w:eastAsia="宋体" w:hAnsi="Times New Roman" w:cs="Times New Roman" w:hint="eastAsia"/>
        </w:rPr>
        <w:t>与BC交于点G．连接DC，F在DC上，且DF：FC=2：1，连接DE，EF．若△DEF的面积为4，则k的值为（　　）</w:t>
      </w:r>
    </w:p>
    <w:p>
      <w:pPr>
        <w:spacing w:line="360" w:lineRule="auto"/>
        <w:ind w:left="269" w:firstLine="29" w:leftChars="128" w:firstLineChars="14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 xml:space="preserve">A．8    </w:t>
      </w:r>
      <w:r>
        <w:rPr>
          <w:rFonts w:ascii="Times New Roman" w:eastAsia="宋体" w:hAnsi="Times New Roman" w:cs="Times New Roman" w:hint="eastAsia"/>
          <w:sz w:val="28"/>
          <w:szCs w:val="24"/>
        </w:rPr>
        <w:t xml:space="preserve"> </w:t>
      </w:r>
      <w:r>
        <w:rPr>
          <w:rFonts w:cs="Times New Roman" w:hint="eastAsia"/>
          <w:sz w:val="28"/>
          <w:szCs w:val="24"/>
          <w:lang w:val="en-US" w:eastAsia="zh-CN"/>
        </w:rPr>
        <w:t xml:space="preserve"> </w:t>
      </w:r>
      <w:r>
        <w:rPr>
          <w:rFonts w:cs="Times New Roman" w:hint="eastAsia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</w:rPr>
        <w:t xml:space="preserve">B．16        </w:t>
      </w:r>
      <w:r>
        <w:rPr>
          <w:rFonts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C．24   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 xml:space="preserve">   </w:t>
      </w:r>
      <w:r>
        <w:rPr>
          <w:rFonts w:cs="Times New Roman" w:hint="eastAsia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</w:rPr>
        <w:t>D．32</w:t>
      </w:r>
    </w:p>
    <w:p>
      <w:pPr>
        <w:spacing w:line="360" w:lineRule="auto"/>
        <w:ind w:left="312" w:hanging="312" w:hangingChars="130"/>
        <w:rPr>
          <w:rFonts w:ascii="Times New Roman" w:eastAsia="宋体" w:hAnsi="Times New Roman" w:cs="Times New Roman" w:hint="eastAsia"/>
        </w:rPr>
      </w:pPr>
      <w:r>
        <w:rPr>
          <w:rFonts w:ascii="黑体" w:eastAsia="黑体" w:hAnsi="黑体" w:cs="黑体" w:hint="eastAsia"/>
          <w:sz w:val="24"/>
          <w:szCs w:val="22"/>
        </w:rPr>
        <w:t>二、填空题：</w:t>
      </w:r>
      <w:r>
        <w:rPr>
          <w:rFonts w:ascii="Times New Roman" w:eastAsia="宋体" w:hAnsi="Times New Roman" w:cs="Times New Roman" w:hint="eastAsia"/>
        </w:rPr>
        <w:t>（本题有6个小题，每小题3分，共18分）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11．若</w:t>
      </w:r>
      <w:r>
        <w:rPr>
          <w:rFonts w:cs="Times New Roman" w:hint="eastAsia"/>
          <w:lang w:eastAsia="zh-CN"/>
        </w:rPr>
        <w:t>关于</w:t>
      </w:r>
      <w:r>
        <w:rPr>
          <w:rFonts w:cs="Times New Roman" w:hint="eastAsia"/>
          <w:lang w:val="en-US" w:eastAsia="zh-CN"/>
        </w:rPr>
        <w:t>x的</w:t>
      </w:r>
      <w:r>
        <w:rPr>
          <w:rFonts w:ascii="Times New Roman" w:eastAsia="宋体" w:hAnsi="Times New Roman" w:cs="Times New Roman" w:hint="eastAsia"/>
        </w:rPr>
        <w:t>方程(m</w:t>
      </w:r>
      <w:r>
        <w:rPr>
          <w:rFonts w:ascii="Times New Roman" w:eastAsia="宋体" w:hAnsi="Times New Roman" w:cs="Times New Roman" w:hint="eastAsia"/>
          <w:sz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</w:rPr>
        <w:t>－2)x</w:t>
      </w:r>
      <w:r>
        <w:rPr>
          <w:rFonts w:ascii="Times New Roman" w:eastAsia="宋体" w:hAnsi="Times New Roman" w:cs="Times New Roman" w:hint="eastAsia"/>
          <w:sz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</w:rPr>
        <w:t>－3＝0有一个根是1，则m的值是________．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12．已知反比例函数</w:t>
      </w:r>
      <w:r>
        <w:rPr>
          <w:rFonts w:ascii="Times New Roman" w:eastAsia="宋体" w:hAnsi="Times New Roman" w:cs="Times New Roman" w:hint="eastAsia"/>
          <w:position w:val="-24"/>
        </w:rPr>
        <w:object>
          <v:shape id="_x0000_i1037" type="#_x0000_t75" style="width:59pt;height:3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7" DrawAspect="Content" ObjectID="_1468075727" r:id="rId18"/>
        </w:object>
      </w:r>
      <w:r>
        <w:rPr>
          <w:rFonts w:ascii="Times New Roman" w:eastAsia="宋体" w:hAnsi="Times New Roman" w:cs="Times New Roman" w:hint="eastAsia"/>
        </w:rPr>
        <w:t>图象位于一、三象限，则m的取值范围是_________．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</w:rPr>
        <w:t>13．若抛物线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y=</m:t>
        </m:r>
        <m:d>
          <m:d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m−1</m:t>
            </m:r>
          </m:e>
        </m:d>
        <m:sSup>
          <m:sSup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sSup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x</m:t>
            </m:r>
          </m:e>
          <m:sup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宋体" w:hint="eastAsia"/>
            <w:sz w:val="24"/>
            <w:szCs w:val="24"/>
          </w:rPr>
          <m:t>+3mx+2m+1</m:t>
        </m:r>
      </m:oMath>
      <w:r>
        <w:rPr>
          <w:rFonts w:ascii="Times New Roman" w:eastAsia="宋体" w:hAnsi="Times New Roman" w:cs="Times New Roman" w:hint="eastAsia"/>
        </w:rPr>
        <w:t>与坐标轴有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2</m:t>
        </m:r>
      </m:oMath>
      <w:r>
        <w:rPr>
          <w:rFonts w:ascii="Times New Roman" w:eastAsia="宋体" w:hAnsi="Times New Roman" w:cs="Times New Roman" w:hint="eastAsia"/>
        </w:rPr>
        <w:t>个公共点，则</w:t>
      </w:r>
      <m:oMath>
        <m:r>
          <w:rPr>
            <w:rFonts w:ascii="Cambria Math" w:eastAsia="宋体" w:hAnsi="Cambria Math" w:cs="宋体" w:hint="eastAsia"/>
            <w:sz w:val="24"/>
            <w:szCs w:val="24"/>
          </w:rPr>
          <m:t>m</m:t>
        </m:r>
      </m:oMath>
      <w:r>
        <w:rPr>
          <w:rFonts w:ascii="Times New Roman" w:eastAsia="宋体" w:hAnsi="Times New Roman" w:cs="Times New Roman" w:hint="eastAsia"/>
        </w:rPr>
        <w:t>的值是___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14</w:t>
      </w:r>
      <w:r>
        <w:rPr>
          <w:rFonts w:ascii="Times New Roman" w:eastAsia="宋体" w:hAnsi="Times New Roman" w:cs="Times New Roman" w:hint="eastAsia"/>
        </w:rPr>
        <w:t>．在半径为1的⊙O中，弦AB的长为</w:t>
      </w:r>
      <w:r>
        <w:rPr>
          <w:rFonts w:ascii="Times New Roman" w:eastAsia="宋体" w:hAnsi="Times New Roman" w:cs="Times New Roman" w:hint="eastAsia"/>
          <w:position w:val="-6"/>
        </w:rPr>
        <w:object>
          <v:shape id="_x0000_i1038" type="#_x0000_t75" style="width:19pt;height:17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8" DrawAspect="Content" ObjectID="_1468075728" r:id="rId20"/>
        </w:object>
      </w:r>
      <w:r>
        <w:rPr>
          <w:rFonts w:ascii="Times New Roman" w:eastAsia="宋体" w:hAnsi="Times New Roman" w:cs="Times New Roman" w:hint="eastAsia"/>
        </w:rPr>
        <w:t>，则弦AB所对的圆周角的度数为</w:t>
      </w:r>
      <w:r>
        <w:rPr>
          <w:rFonts w:ascii="Times New Roman" w:eastAsia="宋体" w:hAnsi="Times New Roman" w:cs="Times New Roman" w:hint="eastAsia"/>
          <w:u w:val="single"/>
        </w:rPr>
        <w:t xml:space="preserve">　     </w:t>
      </w:r>
      <w:r>
        <w:rPr>
          <w:rFonts w:ascii="Times New Roman" w:eastAsia="宋体" w:hAnsi="Times New Roman" w:cs="Times New Roman" w:hint="eastAsia"/>
          <w:u w:val="none"/>
          <w:lang w:val="en-US" w:eastAsia="zh-CN"/>
        </w:rPr>
        <w:t>度</w:t>
      </w:r>
      <w:r>
        <w:rPr>
          <w:rFonts w:ascii="Times New Roman" w:eastAsia="宋体" w:hAnsi="Times New Roman" w:cs="Times New Roman" w:hint="eastAsia"/>
          <w:u w:val="none"/>
        </w:rPr>
        <w:t>　</w:t>
      </w:r>
    </w:p>
    <w:p>
      <w:pPr>
        <w:spacing w:line="360" w:lineRule="auto"/>
        <w:ind w:left="2231" w:hanging="372" w:leftChars="0" w:hangingChars="177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15．如图，在Rt△ABC中，∠ACB＝90°，AC＝BC＝3，将Rt△ABC绕A点逆时针旋转30°后得到Rt△ADE，点B经过的路径为弧BD，则图中阴影部分的面积是________．</w:t>
      </w:r>
    </w:p>
    <w:p>
      <w:pPr>
        <w:spacing w:line="360" w:lineRule="auto"/>
        <w:ind w:left="2231" w:hanging="372" w:leftChars="0" w:hangingChars="177"/>
        <w:rPr>
          <w:rFonts w:ascii="Times New Roman" w:eastAsia="宋体" w:hAnsi="Times New Roman" w:cs="Times New Roman" w:hint="eastAsia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3756660</wp:posOffset>
            </wp:positionH>
            <wp:positionV relativeFrom="paragraph">
              <wp:posOffset>400685</wp:posOffset>
            </wp:positionV>
            <wp:extent cx="1497330" cy="1347470"/>
            <wp:effectExtent l="0" t="0" r="0" b="0"/>
            <wp:wrapTight wrapText="bothSides">
              <wp:wrapPolygon>
                <wp:start x="0" y="0"/>
                <wp:lineTo x="0" y="21254"/>
                <wp:lineTo x="21325" y="21254"/>
                <wp:lineTo x="21325" y="0"/>
                <wp:lineTo x="0" y="0"/>
              </wp:wrapPolygon>
            </wp:wrapTight>
            <wp:docPr id="3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714549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</w:rPr>
        <w:t>16．四边形ABCD中，∠BAD=125°，∠B=∠D=90°，在BC、CD上分别找一点M、N，当三角形AMN周长最小时，∠MAN的度数为</w:t>
      </w:r>
      <w:r>
        <w:rPr>
          <w:rFonts w:ascii="Times New Roman" w:eastAsia="宋体" w:hAnsi="Times New Roman" w:cs="Times New Roman" w:hint="eastAsia"/>
          <w:u w:val="single"/>
        </w:rPr>
        <w:t>　</w:t>
      </w:r>
      <w:r>
        <w:rPr>
          <w:rFonts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u w:val="single"/>
        </w:rPr>
        <w:t>°</w:t>
      </w:r>
      <w:r>
        <w:rPr>
          <w:rFonts w:ascii="Times New Roman" w:eastAsia="宋体" w:hAnsi="Times New Roman" w:cs="Times New Roman" w:hint="eastAsia"/>
        </w:rPr>
        <w:t>．</w:t>
      </w:r>
    </w:p>
    <w:p>
      <w:pPr>
        <w:bidi w:val="0"/>
        <w:spacing w:line="360" w:lineRule="auto"/>
        <w:textAlignment w:val="center"/>
      </w:pPr>
      <w:r>
        <w:rPr>
          <w:rFonts w:hAnsi="宋体" w:hint="eastAsi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74930</wp:posOffset>
                </wp:positionV>
                <wp:extent cx="1217295" cy="1251585"/>
                <wp:effectExtent l="0" t="0" r="1905" b="0"/>
                <wp:wrapNone/>
                <wp:docPr id="14" name="组合 146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17295" cy="1251585"/>
                          <a:chOff x="2214" y="11295"/>
                          <a:chExt cx="1725" cy="1612"/>
                        </a:xfrm>
                      </wpg:grpSpPr>
                      <pic:pic xmlns:pic="http://schemas.openxmlformats.org/drawingml/2006/picture">
                        <pic:nvPicPr>
                          <pic:cNvPr id="12" name="图片 144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2214" y="11295"/>
                            <a:ext cx="1725" cy="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3" name="文本框 1393"/>
                        <wps:cNvSpPr txBox="1"/>
                        <wps:spPr>
                          <a:xfrm>
                            <a:off x="2514" y="12525"/>
                            <a:ext cx="1206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（第15题图）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67" o:spid="_x0000_s1039" style="width:95.85pt;height:98.55pt;margin-top:5.9pt;margin-left:45.6pt;mso-height-relative:page;mso-width-relative:page;position:absolute;z-index:251666432" coordorigin="2214,11295" coordsize="1725,1612">
                <o:lock v:ext="edit" aspectratio="f"/>
                <v:shape id="图片 1441" o:spid="_x0000_s1040" type="#_x0000_t75" style="width:1725;height:1230;left:2214;position:absolute;top:11295" coordsize="21600,21600" o:preferrelative="t" filled="f" stroked="f">
                  <v:imagedata r:id="rId22" o:title=""/>
                  <o:lock v:ext="edit" aspectratio="t"/>
                </v:shape>
                <v:shape id="文本框 1393" o:spid="_x0000_s1041" type="#_x0000_t202" style="width:1206;height:382;left:2514;position:absolute;top:12525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（第15题图）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Normal0"/>
        <w:rPr>
          <w:rFonts w:ascii="宋体" w:hAnsi="宋体" w:hint="eastAsia"/>
        </w:rPr>
      </w:pPr>
    </w:p>
    <w:p>
      <w:pPr>
        <w:pStyle w:val="Normal0"/>
        <w:rPr>
          <w:rFonts w:ascii="宋体" w:hAnsi="宋体" w:hint="eastAsia"/>
        </w:rPr>
      </w:pPr>
    </w:p>
    <w:p>
      <w:pPr>
        <w:spacing w:before="120" w:beforeLines="50"/>
        <w:rPr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20" w:beforeLines="50" w:after="120" w:afterLines="50" w:line="240" w:lineRule="auto"/>
        <w:textAlignment w:val="baseline"/>
        <w:rPr>
          <w:b/>
        </w:rPr>
      </w:pPr>
      <w:r>
        <w:rPr>
          <w:rFonts w:ascii="黑体" w:eastAsia="黑体" w:hAnsi="黑体" w:cs="黑体" w:hint="eastAsia"/>
          <w:b w:val="0"/>
          <w:bCs/>
          <w:sz w:val="24"/>
          <w:szCs w:val="22"/>
        </w:rPr>
        <w:t>三、解答题</w:t>
      </w:r>
      <w:r>
        <w:rPr>
          <w:b w:val="0"/>
          <w:bCs/>
        </w:rPr>
        <w:t>（本题有9个小题，共72分）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420" w:hanging="420" w:hangingChars="200"/>
        <w:textAlignment w:val="baseline"/>
      </w:pPr>
      <w:r>
        <w:t>17．</w:t>
      </w:r>
      <w:r>
        <w:rPr>
          <w:rFonts w:hint="eastAsia"/>
        </w:rPr>
        <w:t>(</w:t>
      </w:r>
      <w:r>
        <w:rPr>
          <w:rFonts w:hAnsi="宋体"/>
        </w:rPr>
        <w:t>本题满分</w:t>
      </w:r>
      <w:r>
        <w:rPr>
          <w:rFonts w:hint="eastAsia"/>
        </w:rPr>
        <w:t>6</w:t>
      </w:r>
      <w:r>
        <w:t>分</w:t>
      </w:r>
      <w:r>
        <w:rPr>
          <w:rFonts w:hint="eastAsia"/>
        </w:rPr>
        <w:t>)</w:t>
      </w:r>
      <w:r>
        <w:rPr>
          <w:rFonts w:hint="eastAsia"/>
          <w:szCs w:val="21"/>
        </w:rPr>
        <w:t xml:space="preserve"> </w:t>
      </w:r>
      <w:r>
        <w:rPr>
          <w:rFonts w:ascii="宋体" w:eastAsia="宋体" w:hAnsi="宋体" w:cs="宋体"/>
          <w:color w:val="000000"/>
        </w:rPr>
        <w:t>解方程：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02.5pt;height:21.75pt" o:oleicon="f" o:ole="" coordsize="21600,21600" o:preferrelative="t" filled="f" stroked="f">
            <v:imagedata r:id="rId23" o:title="eqIda005a0993dd3907c1c4c876d9b716085"/>
            <o:lock v:ext="edit" aspectratio="t"/>
            <w10:anchorlock/>
          </v:shape>
          <o:OLEObject Type="Embed" ProgID="Equation.DSMT4" ShapeID="_x0000_i1042" DrawAspect="Content" ObjectID="_1468075729" r:id="rId24"/>
        </w:object>
      </w:r>
    </w:p>
    <w:p>
      <w:pPr>
        <w:tabs>
          <w:tab w:val="left" w:pos="540"/>
        </w:tabs>
        <w:spacing w:line="0" w:lineRule="atLeast"/>
        <w:ind w:left="420" w:hanging="420" w:hangingChars="200"/>
      </w:pPr>
    </w:p>
    <w:p>
      <w:pPr>
        <w:tabs>
          <w:tab w:val="left" w:pos="540"/>
        </w:tabs>
        <w:spacing w:line="0" w:lineRule="atLeast"/>
        <w:ind w:left="420" w:hanging="420" w:hangingChars="200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52070</wp:posOffset>
            </wp:positionV>
            <wp:extent cx="1929765" cy="1383030"/>
            <wp:effectExtent l="0" t="0" r="0" b="0"/>
            <wp:wrapSquare wrapText="bothSides"/>
            <wp:docPr id="21" name="图片 1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521499" name="图片 14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>
                      <a:biLevel thresh="50000"/>
                      <a:grayscl/>
                      <a:lum bright="-100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76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DefaultParagraph"/>
        <w:textAlignment w:val="center"/>
      </w:pPr>
      <w:r>
        <w:t>18．</w:t>
      </w:r>
      <w:r>
        <w:rPr>
          <w:rFonts w:hint="eastAsia"/>
          <w:szCs w:val="21"/>
        </w:rPr>
        <w:t>（本题6分）</w:t>
      </w:r>
      <w:r>
        <w:t>如图，</w:t>
      </w:r>
      <w:r>
        <w:rPr>
          <w:rFonts w:ascii="宋体" w:hAnsi="宋体" w:hint="eastAsia"/>
        </w:rPr>
        <w:t>△</w:t>
      </w:r>
      <w:r>
        <w:rPr>
          <w:i/>
        </w:rPr>
        <w:t>ABC</w:t>
      </w:r>
      <w:r>
        <w:t>的顶点都在方格线的交点（格点）上．</w:t>
      </w:r>
    </w:p>
    <w:p>
      <w:pPr>
        <w:pStyle w:val="DefaultParagraph"/>
        <w:ind w:firstLine="315" w:firstLineChars="150"/>
        <w:textAlignment w:val="center"/>
        <w:rPr>
          <w:rFonts w:hint="eastAsia"/>
        </w:rPr>
      </w:pPr>
      <w:r>
        <w:t>（1）将</w:t>
      </w:r>
      <w:r>
        <w:rPr>
          <w:rFonts w:ascii="宋体" w:hAnsi="宋体" w:hint="eastAsia"/>
        </w:rPr>
        <w:t>△</w:t>
      </w:r>
      <w:r>
        <w:rPr>
          <w:i/>
        </w:rPr>
        <w:t>ABC</w:t>
      </w:r>
      <w:r>
        <w:t>绕</w:t>
      </w:r>
      <w:r>
        <w:rPr>
          <w:i/>
        </w:rPr>
        <w:t>C</w:t>
      </w:r>
      <w:r>
        <w:t>点按逆时针方向旋转90°得到</w:t>
      </w:r>
      <w:r>
        <w:rPr>
          <w:rFonts w:ascii="宋体" w:hAnsi="宋体" w:hint="eastAsia"/>
        </w:rPr>
        <w:t>△</w:t>
      </w:r>
      <w:r>
        <w:rPr>
          <w:i/>
        </w:rPr>
        <w:t>A</w:t>
      </w:r>
      <w:r>
        <w:t>′</w:t>
      </w:r>
      <w:r>
        <w:rPr>
          <w:i/>
        </w:rPr>
        <w:t>B</w:t>
      </w:r>
      <w:r>
        <w:t>′</w:t>
      </w:r>
      <w:r>
        <w:rPr>
          <w:i/>
        </w:rPr>
        <w:t>C</w:t>
      </w:r>
      <w:r>
        <w:t>，请在图中画出</w:t>
      </w:r>
      <w:r>
        <w:rPr>
          <w:rFonts w:ascii="宋体" w:hAnsi="宋体" w:hint="eastAsia"/>
        </w:rPr>
        <w:t>△</w:t>
      </w:r>
      <w:r>
        <w:rPr>
          <w:i/>
        </w:rPr>
        <w:t>A</w:t>
      </w:r>
      <w:r>
        <w:t>′</w:t>
      </w:r>
      <w:r>
        <w:rPr>
          <w:i/>
        </w:rPr>
        <w:t>B</w:t>
      </w:r>
      <w:r>
        <w:t>′</w:t>
      </w:r>
      <w:r>
        <w:rPr>
          <w:i/>
        </w:rPr>
        <w:t>C</w:t>
      </w:r>
      <w:r>
        <w:rPr>
          <w:rFonts w:hint="eastAsia"/>
        </w:rPr>
        <w:t>；</w:t>
      </w:r>
    </w:p>
    <w:p>
      <w:pPr>
        <w:pStyle w:val="DefaultParagraph"/>
        <w:ind w:firstLine="315" w:firstLineChars="150"/>
        <w:textAlignment w:val="center"/>
        <w:rPr>
          <w:rFonts w:hint="eastAsia"/>
        </w:rPr>
      </w:pPr>
      <w:r>
        <w:t>（2）将</w:t>
      </w:r>
      <w:r>
        <w:rPr>
          <w:rFonts w:ascii="宋体" w:hAnsi="宋体" w:hint="eastAsia"/>
        </w:rPr>
        <w:t>△</w:t>
      </w:r>
      <w:r>
        <w:rPr>
          <w:i/>
        </w:rPr>
        <w:t>ABC</w:t>
      </w:r>
      <w:r>
        <w:t>向上平移1个单位，再向右平移</w:t>
      </w:r>
      <w:r>
        <w:rPr>
          <w:rFonts w:hint="eastAsia"/>
        </w:rPr>
        <w:t>4</w:t>
      </w:r>
      <w:r>
        <w:t>个单位得到</w:t>
      </w:r>
      <w:r>
        <w:rPr>
          <w:rFonts w:ascii="宋体" w:hAnsi="宋体" w:hint="eastAsia"/>
        </w:rPr>
        <w:t>△</w:t>
      </w:r>
      <w:r>
        <w:rPr>
          <w:i/>
        </w:rPr>
        <w:t>A</w:t>
      </w:r>
      <w:r>
        <w:t>″</w:t>
      </w:r>
      <w:r>
        <w:rPr>
          <w:i/>
        </w:rPr>
        <w:t>B</w:t>
      </w:r>
      <w:r>
        <w:t>″</w:t>
      </w:r>
      <w:r>
        <w:rPr>
          <w:i/>
        </w:rPr>
        <w:t>C</w:t>
      </w:r>
      <w:r>
        <w:t>″，请在图中画出</w:t>
      </w:r>
      <w:r>
        <w:rPr>
          <w:rFonts w:ascii="宋体" w:hAnsi="宋体" w:hint="eastAsia"/>
        </w:rPr>
        <w:t>△</w:t>
      </w:r>
      <w:r>
        <w:rPr>
          <w:i/>
        </w:rPr>
        <w:t>A</w:t>
      </w:r>
      <w:r>
        <w:t>″</w:t>
      </w:r>
      <w:r>
        <w:rPr>
          <w:i/>
        </w:rPr>
        <w:t>B</w:t>
      </w:r>
      <w:r>
        <w:t>″</w:t>
      </w:r>
      <w:r>
        <w:rPr>
          <w:i/>
        </w:rPr>
        <w:t>C</w:t>
      </w:r>
      <w:r>
        <w:t>″</w:t>
      </w:r>
      <w:r>
        <w:rPr>
          <w:rFonts w:hint="eastAsia"/>
        </w:rPr>
        <w:t>；</w:t>
      </w:r>
    </w:p>
    <w:p>
      <w:pPr>
        <w:pStyle w:val="DefaultParagraph"/>
        <w:ind w:firstLine="315" w:firstLineChars="150"/>
        <w:textAlignment w:val="center"/>
      </w:pPr>
      <w:r>
        <w:t>（3）若将</w:t>
      </w:r>
      <w:r>
        <w:rPr>
          <w:rFonts w:ascii="宋体" w:hAnsi="宋体" w:hint="eastAsia"/>
        </w:rPr>
        <w:t>△</w:t>
      </w:r>
      <w:r>
        <w:rPr>
          <w:i/>
        </w:rPr>
        <w:t>ABC</w:t>
      </w:r>
      <w:r>
        <w:t>绕原点</w:t>
      </w:r>
      <w:r>
        <w:rPr>
          <w:i/>
        </w:rPr>
        <w:t>O</w:t>
      </w:r>
      <w:r>
        <w:t>旋转180°，</w:t>
      </w:r>
      <w:r>
        <w:rPr>
          <w:i/>
        </w:rPr>
        <w:t>A</w:t>
      </w:r>
      <w:r>
        <w:t>的对应点</w:t>
      </w:r>
      <w:r>
        <w:rPr>
          <w:i/>
        </w:rPr>
        <w:t>A</w:t>
      </w:r>
      <w:r>
        <w:rPr>
          <w:vertAlign w:val="subscript"/>
        </w:rPr>
        <w:t>1</w:t>
      </w:r>
      <w:r>
        <w:t>的坐标是______．</w:t>
      </w:r>
    </w:p>
    <w:p>
      <w:pPr>
        <w:pStyle w:val="DefaultParagraph"/>
        <w:textAlignment w:val="center"/>
      </w:pPr>
    </w:p>
    <w:p>
      <w:r>
        <w:t>1</w:t>
      </w:r>
      <w:r>
        <w:rPr>
          <w:rFonts w:hint="eastAsia"/>
        </w:rPr>
        <w:t>9</w:t>
      </w:r>
      <w:r>
        <w:t>．</w:t>
      </w:r>
      <w:r>
        <w:rPr>
          <w:rFonts w:hint="eastAsia"/>
        </w:rPr>
        <w:t>(</w:t>
      </w:r>
      <w:r>
        <w:rPr>
          <w:rFonts w:hAnsi="宋体"/>
        </w:rPr>
        <w:t>本题满分</w:t>
      </w:r>
      <w:r>
        <w:rPr>
          <w:rFonts w:hint="eastAsia"/>
        </w:rPr>
        <w:t>7</w:t>
      </w:r>
      <w:r>
        <w:t>分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关于</w:t>
      </w:r>
      <w:r>
        <w:rPr>
          <w:i/>
        </w:rPr>
        <w:t>x</w:t>
      </w:r>
      <w:r>
        <w:rPr>
          <w:rFonts w:hint="eastAsia"/>
        </w:rPr>
        <w:t>的一元二次方程</w:t>
      </w:r>
      <w:r>
        <w:rPr>
          <w:i/>
        </w:rPr>
        <w:t>x</w:t>
      </w:r>
      <w:r>
        <w:rPr>
          <w:vertAlign w:val="superscript"/>
        </w:rPr>
        <w:t>2</w:t>
      </w:r>
      <w:r>
        <w:t>＋</w:t>
      </w:r>
      <w:r>
        <w:rPr>
          <w:rFonts w:hint="eastAsia"/>
        </w:rPr>
        <w:t>(2</w:t>
      </w:r>
      <w:r>
        <w:rPr>
          <w:i/>
        </w:rPr>
        <w:t>k</w:t>
      </w:r>
      <w:r>
        <w:t>＋</w:t>
      </w:r>
      <w:r>
        <w:rPr>
          <w:rFonts w:hint="eastAsia"/>
        </w:rPr>
        <w:t>1)</w:t>
      </w:r>
      <w:r>
        <w:rPr>
          <w:i/>
        </w:rPr>
        <w:t>x</w:t>
      </w:r>
      <w:r>
        <w:t>＋</w:t>
      </w:r>
      <w:r>
        <w:rPr>
          <w:i/>
        </w:rPr>
        <w:t>k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＝</w:t>
      </w:r>
      <w:r>
        <w:t>0</w:t>
      </w:r>
      <w:r>
        <w:rPr>
          <w:rFonts w:hint="eastAsia"/>
        </w:rPr>
        <w:t>有两个不相等的实数根．</w:t>
      </w:r>
    </w:p>
    <w:p>
      <w:pPr>
        <w:ind w:left="0" w:firstLine="210" w:leftChars="0" w:firstLineChars="100"/>
      </w:pPr>
      <w:r>
        <w:rPr>
          <w:rFonts w:ascii="Times New Roman" w:eastAsia="宋体" w:hAnsi="Times New Roman" w:cs="Times New Roman" w:hint="eastAsia"/>
        </w:rPr>
        <w:t>（1）</w:t>
      </w:r>
      <w:r>
        <w:rPr>
          <w:rFonts w:hint="eastAsia"/>
        </w:rPr>
        <w:t>求</w:t>
      </w:r>
      <w:r>
        <w:rPr>
          <w:i/>
        </w:rPr>
        <w:t>k</w:t>
      </w:r>
      <w:r>
        <w:rPr>
          <w:rFonts w:hint="eastAsia"/>
        </w:rPr>
        <w:t>的取值范围；</w:t>
      </w:r>
    </w:p>
    <w:p>
      <w:pPr>
        <w:ind w:firstLine="210" w:firstLineChars="100"/>
        <w:rPr>
          <w:rFonts w:hint="eastAsia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cs="Times New Roman" w:hint="eastAsia"/>
          <w:lang w:val="en-US" w:eastAsia="zh-CN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rPr>
          <w:lang w:bidi="zh-CN"/>
        </w:rPr>
        <w:t>设方程的两个实数根分别为</w:t>
      </w:r>
      <w:r>
        <w:rPr>
          <w:i/>
          <w:lang w:bidi="zh-CN"/>
        </w:rPr>
        <w:t>x</w:t>
      </w:r>
      <w:r>
        <w:rPr>
          <w:vertAlign w:val="subscript"/>
          <w:lang w:bidi="zh-CN"/>
        </w:rPr>
        <w:t>1</w:t>
      </w:r>
      <w:r>
        <w:rPr>
          <w:rFonts w:hint="eastAsia"/>
          <w:lang w:bidi="zh-CN"/>
        </w:rPr>
        <w:t>，</w:t>
      </w:r>
      <w:r>
        <w:rPr>
          <w:i/>
          <w:lang w:bidi="zh-CN"/>
        </w:rPr>
        <w:t>x</w:t>
      </w:r>
      <w:r>
        <w:rPr>
          <w:vertAlign w:val="subscript"/>
          <w:lang w:bidi="zh-CN"/>
        </w:rPr>
        <w:t>2</w:t>
      </w:r>
      <w:r>
        <w:rPr>
          <w:rFonts w:hint="eastAsia"/>
          <w:lang w:bidi="zh-CN"/>
        </w:rPr>
        <w:t>，</w:t>
      </w:r>
      <w:r>
        <w:rPr>
          <w:lang w:bidi="zh-CN"/>
        </w:rPr>
        <w:t>且(1</w:t>
      </w:r>
      <w:r>
        <w:rPr>
          <w:rFonts w:hint="eastAsia"/>
          <w:lang w:bidi="zh-CN"/>
        </w:rPr>
        <w:t>＋</w:t>
      </w:r>
      <w:r>
        <w:rPr>
          <w:i/>
          <w:lang w:bidi="zh-CN"/>
        </w:rPr>
        <w:t>x</w:t>
      </w:r>
      <w:r>
        <w:rPr>
          <w:vertAlign w:val="subscript"/>
          <w:lang w:bidi="zh-CN"/>
        </w:rPr>
        <w:t>1</w:t>
      </w:r>
      <w:r>
        <w:rPr>
          <w:lang w:bidi="zh-CN"/>
        </w:rPr>
        <w:t>)(1</w:t>
      </w:r>
      <w:r>
        <w:rPr>
          <w:rFonts w:hint="eastAsia"/>
          <w:lang w:bidi="zh-CN"/>
        </w:rPr>
        <w:t>＋</w:t>
      </w:r>
      <w:r>
        <w:rPr>
          <w:i/>
          <w:lang w:bidi="zh-CN"/>
        </w:rPr>
        <w:t>x</w:t>
      </w:r>
      <w:r>
        <w:rPr>
          <w:vertAlign w:val="subscript"/>
          <w:lang w:bidi="zh-CN"/>
        </w:rPr>
        <w:t>2</w:t>
      </w:r>
      <w:r>
        <w:rPr>
          <w:lang w:bidi="zh-CN"/>
        </w:rPr>
        <w:t>)</w:t>
      </w:r>
      <w:r>
        <w:rPr>
          <w:rFonts w:hint="eastAsia"/>
        </w:rPr>
        <w:t>＝</w:t>
      </w:r>
      <w:r>
        <w:rPr>
          <w:lang w:bidi="zh-CN"/>
        </w:rPr>
        <w:t>3</w:t>
      </w:r>
      <w:r>
        <w:rPr>
          <w:rFonts w:hint="eastAsia"/>
          <w:lang w:bidi="zh-CN"/>
        </w:rPr>
        <w:t>，</w:t>
      </w:r>
      <w:r>
        <w:rPr>
          <w:lang w:bidi="zh-CN"/>
        </w:rPr>
        <w:t xml:space="preserve">求 </w:t>
      </w:r>
      <w:r>
        <w:rPr>
          <w:i/>
          <w:lang w:bidi="zh-CN"/>
        </w:rPr>
        <w:t>k</w:t>
      </w:r>
      <w:r>
        <w:rPr>
          <w:lang w:bidi="zh-CN"/>
        </w:rPr>
        <w:t>的值</w:t>
      </w:r>
      <w:r>
        <w:t>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0" w:lineRule="atLeast"/>
        <w:textAlignment w:val="center"/>
        <w:rPr>
          <w:rFonts w:hAnsi="宋体" w:hint="eastAsia"/>
        </w:rPr>
      </w:pPr>
      <w:r>
        <w:t>2</w:t>
      </w:r>
      <w:r>
        <w:rPr>
          <w:rFonts w:hint="eastAsia"/>
        </w:rPr>
        <w:t>0</w:t>
      </w:r>
      <w:r>
        <w:t>．</w:t>
      </w:r>
      <w:r>
        <w:rPr>
          <w:rFonts w:hint="eastAsia"/>
        </w:rPr>
        <w:t>(</w:t>
      </w:r>
      <w:r>
        <w:rPr>
          <w:rFonts w:hAnsi="宋体"/>
        </w:rPr>
        <w:t>本题满分</w:t>
      </w:r>
      <w:r>
        <w:rPr>
          <w:rFonts w:hint="eastAsia"/>
        </w:rPr>
        <w:t>7</w:t>
      </w:r>
      <w:r>
        <w:t>分</w:t>
      </w:r>
      <w:r>
        <w:rPr>
          <w:rFonts w:hint="eastAsia"/>
        </w:rPr>
        <w:t>)</w:t>
      </w:r>
      <w:r>
        <w:rPr>
          <w:rFonts w:ascii="宋体" w:hAnsi="宋体" w:hint="eastAsia"/>
        </w:rPr>
        <w:t xml:space="preserve"> </w:t>
      </w:r>
      <w:r>
        <w:rPr>
          <w:rFonts w:hAnsi="宋体"/>
        </w:rPr>
        <w:t>如图</w:t>
      </w:r>
      <w:r>
        <w:rPr>
          <w:rFonts w:hAnsi="宋体" w:hint="eastAsia"/>
        </w:rPr>
        <w:t>，</w:t>
      </w:r>
      <w:r>
        <w:rPr>
          <w:rFonts w:hAnsi="宋体"/>
        </w:rPr>
        <w:t>已知二次函数</w:t>
      </w:r>
      <w:r>
        <w:rPr>
          <w:rFonts w:hAnsi="宋体"/>
          <w:i/>
        </w:rPr>
        <w:t>y</w:t>
      </w:r>
      <w:r>
        <w:rPr>
          <w:rFonts w:hAnsi="宋体"/>
        </w:rPr>
        <w:t>＝</w:t>
      </w:r>
      <w:r>
        <w:rPr>
          <w:rFonts w:hAnsi="宋体"/>
          <w:i/>
        </w:rPr>
        <w:t>a</w:t>
      </w:r>
      <w:r>
        <w:rPr>
          <w:rFonts w:hAnsi="宋体"/>
        </w:rPr>
        <w:t>(</w:t>
      </w:r>
      <w:r>
        <w:rPr>
          <w:rFonts w:hAnsi="宋体"/>
          <w:i/>
        </w:rPr>
        <w:t>x</w:t>
      </w:r>
      <w:r>
        <w:rPr>
          <w:rFonts w:hAnsi="宋体"/>
        </w:rPr>
        <w:t>－</w:t>
      </w:r>
      <w:r>
        <w:rPr>
          <w:rFonts w:hAnsi="宋体"/>
          <w:i/>
        </w:rPr>
        <w:t>h</w:t>
      </w:r>
      <w:r>
        <w:rPr>
          <w:rFonts w:hAnsi="宋体"/>
        </w:rPr>
        <w:t>)</w:t>
      </w:r>
      <w:r>
        <w:rPr>
          <w:rFonts w:hAnsi="宋体" w:hint="eastAsia"/>
          <w:vertAlign w:val="superscript"/>
        </w:rPr>
        <w:t>2</w:t>
      </w:r>
      <w:r>
        <w:rPr>
          <w:rFonts w:hAnsi="宋体"/>
        </w:rPr>
        <w:t>＋</w:t>
      </w:r>
      <w:r>
        <w:rPr>
          <w:rFonts w:hAnsi="宋体"/>
        </w:rPr>
        <w:fldChar w:fldCharType="begin"/>
      </w:r>
      <w:r>
        <w:rPr>
          <w:rFonts w:hAnsi="宋体" w:hint="eastAsia"/>
        </w:rPr>
        <w:instrText>eq \r(3)</w:instrText>
      </w:r>
      <w:r>
        <w:rPr>
          <w:rFonts w:hAnsi="宋体"/>
        </w:rPr>
        <w:fldChar w:fldCharType="separate"/>
      </w:r>
      <w:r>
        <w:rPr>
          <w:rFonts w:hAnsi="宋体"/>
        </w:rPr>
        <w:fldChar w:fldCharType="end"/>
      </w:r>
      <w:r>
        <w:rPr>
          <w:rFonts w:hAnsi="宋体"/>
        </w:rPr>
        <w:t>的图象经过原点</w:t>
      </w:r>
      <w:r>
        <w:rPr>
          <w:rFonts w:hAnsi="宋体"/>
          <w:i/>
        </w:rPr>
        <w:t>O</w:t>
      </w:r>
      <w:r>
        <w:rPr>
          <w:rFonts w:hAnsi="宋体"/>
        </w:rPr>
        <w:t>(0</w:t>
      </w:r>
      <w:r>
        <w:rPr>
          <w:rFonts w:hAnsi="宋体" w:hint="eastAsia"/>
        </w:rPr>
        <w:t>，0</w:t>
      </w:r>
      <w:r>
        <w:rPr>
          <w:rFonts w:hAnsi="宋体"/>
        </w:rPr>
        <w:t>)</w:t>
      </w:r>
      <w:r>
        <w:rPr>
          <w:rFonts w:hAnsi="宋体" w:hint="eastAsia"/>
        </w:rPr>
        <w:t>，</w:t>
      </w:r>
      <w:r>
        <w:rPr>
          <w:rFonts w:hAnsi="宋体" w:hint="eastAsia"/>
          <w:i/>
        </w:rPr>
        <w:t>A</w:t>
      </w:r>
      <w:r>
        <w:rPr>
          <w:rFonts w:hAnsi="宋体"/>
        </w:rPr>
        <w:t>(2</w:t>
      </w:r>
      <w:r>
        <w:rPr>
          <w:rFonts w:hAnsi="宋体" w:hint="eastAsia"/>
        </w:rPr>
        <w:t>，0</w:t>
      </w:r>
      <w:r>
        <w:rPr>
          <w:rFonts w:hAnsi="宋体"/>
        </w:rPr>
        <w:t>)．</w:t>
      </w:r>
    </w:p>
    <w:p>
      <w:pPr>
        <w:spacing w:line="0" w:lineRule="atLeast"/>
        <w:ind w:firstLine="210" w:firstLineChars="100"/>
        <w:rPr>
          <w:rFonts w:hint="eastAsia"/>
        </w:rPr>
      </w:pPr>
      <w:r>
        <w:rPr>
          <w:rFonts w:ascii="Times New Roman" w:eastAsia="宋体" w:hAnsi="Times New Roman" w:cs="Times New Roman" w:hint="eastAsia"/>
        </w:rPr>
        <w:t>（1）</w: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4265295</wp:posOffset>
                </wp:positionH>
                <wp:positionV relativeFrom="paragraph">
                  <wp:posOffset>95885</wp:posOffset>
                </wp:positionV>
                <wp:extent cx="1200150" cy="1131570"/>
                <wp:effectExtent l="0" t="0" r="3810" b="0"/>
                <wp:wrapNone/>
                <wp:docPr id="17" name="组合 147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00150" cy="1131570"/>
                          <a:chOff x="7671" y="7558"/>
                          <a:chExt cx="1530" cy="1627"/>
                        </a:xfrm>
                      </wpg:grpSpPr>
                      <pic:pic xmlns:pic="http://schemas.openxmlformats.org/drawingml/2006/picture">
                        <pic:nvPicPr>
                          <pic:cNvPr id="15" name="图片 1444" descr="H:\分局数学试题及答案\2018-2019上末\B243.tif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7671" y="7558"/>
                            <a:ext cx="1530" cy="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6" name="文本框 1393"/>
                        <wps:cNvSpPr txBox="1"/>
                        <wps:spPr>
                          <a:xfrm>
                            <a:off x="7809" y="8803"/>
                            <a:ext cx="1206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（第20题图）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74" o:spid="_x0000_s1043" style="width:94.5pt;height:89.1pt;margin-top:7.55pt;margin-left:335.85pt;mso-height-relative:page;mso-width-relative:page;position:absolute;z-index:251668480" coordorigin="7671,7558" coordsize="1530,1627">
                <o:lock v:ext="edit" aspectratio="f"/>
                <v:shape id="图片 1444" o:spid="_x0000_s1044" type="#_x0000_t75" alt="H:\分局数学试题及答案\2018-2019上末\B243.tif" style="width:1530;height:1350;left:7671;position:absolute;top:7558" coordsize="21600,21600" o:preferrelative="t" filled="f" stroked="f">
                  <v:imagedata r:id="rId26" r:href="rId27" o:title=""/>
                  <o:lock v:ext="edit" aspectratio="t"/>
                </v:shape>
                <v:shape id="文本框 1393" o:spid="_x0000_s1045" type="#_x0000_t202" style="width:1206;height:382;left:7809;position:absolute;top:8803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（第20题图）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写出该函数图象的对称轴；</w:t>
      </w:r>
    </w:p>
    <w:p>
      <w:pPr>
        <w:spacing w:line="0" w:lineRule="atLeast"/>
        <w:ind w:firstLine="210" w:firstLineChars="100"/>
        <w:rPr>
          <w:rFonts w:hint="eastAsia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cs="Times New Roman" w:hint="eastAsia"/>
          <w:lang w:val="en-US" w:eastAsia="zh-CN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t>若将线段</w:t>
      </w:r>
      <w:r>
        <w:rPr>
          <w:i/>
        </w:rPr>
        <w:t>OA</w:t>
      </w:r>
      <w:r>
        <w:t>绕点</w:t>
      </w:r>
      <w:r>
        <w:rPr>
          <w:i/>
        </w:rPr>
        <w:t>O</w:t>
      </w:r>
      <w:r>
        <w:t>逆时针旋转60</w:t>
      </w:r>
      <w:r>
        <w:rPr>
          <w:rFonts w:hint="eastAsia"/>
        </w:rPr>
        <w:t>°</w:t>
      </w:r>
      <w:r>
        <w:t>到</w:t>
      </w:r>
      <w:r>
        <w:rPr>
          <w:i/>
        </w:rPr>
        <w:t>OA</w:t>
      </w:r>
      <w:r>
        <w:t>′</w:t>
      </w:r>
      <w:r>
        <w:rPr>
          <w:rFonts w:hint="eastAsia"/>
        </w:rPr>
        <w:t>，</w:t>
      </w:r>
    </w:p>
    <w:p>
      <w:pPr>
        <w:spacing w:line="0" w:lineRule="atLeast"/>
        <w:rPr>
          <w:rFonts w:hint="eastAsia"/>
        </w:rPr>
      </w:pPr>
      <w:r>
        <w:t>试判断点</w:t>
      </w:r>
      <w:r>
        <w:rPr>
          <w:i/>
        </w:rPr>
        <w:t>A</w:t>
      </w:r>
      <w:r>
        <w:t>′是否为该函数图象的顶点</w:t>
      </w:r>
      <w:r>
        <w:rPr>
          <w:rFonts w:hint="eastAsia"/>
        </w:rPr>
        <w:t>?</w:t>
      </w:r>
    </w:p>
    <w:p>
      <w:pPr>
        <w:spacing w:line="360" w:lineRule="auto"/>
        <w:textAlignment w:val="center"/>
        <w:rPr>
          <w:rFonts w:ascii="宋体" w:hAnsi="宋体"/>
        </w:rPr>
      </w:pPr>
    </w:p>
    <w:p>
      <w:pPr>
        <w:pStyle w:val="BodyText"/>
        <w:rPr>
          <w:rFonts w:ascii="宋体" w:hAnsi="宋体"/>
        </w:rPr>
      </w:pPr>
    </w:p>
    <w:p>
      <w:pPr>
        <w:pStyle w:val="TOC5"/>
      </w:pPr>
    </w:p>
    <w:p/>
    <w:p>
      <w:pPr>
        <w:spacing w:line="0" w:lineRule="atLeast"/>
        <w:rPr>
          <w:rFonts w:hint="eastAsia"/>
        </w:rPr>
      </w:pPr>
    </w:p>
    <w:p>
      <w:pPr>
        <w:rPr>
          <w:rFonts w:ascii="Times New Roman" w:eastAsia="宋体" w:hAnsi="Times New Roman" w:cs="Times New Roman" w:hint="eastAsia"/>
        </w:rPr>
      </w:pPr>
      <w:r>
        <w:t>2</w:t>
      </w:r>
      <w:r>
        <w:rPr>
          <w:rFonts w:hint="eastAsia"/>
        </w:rPr>
        <w:t>1</w:t>
      </w:r>
      <w:r>
        <w:t>．</w:t>
      </w:r>
      <w:r>
        <w:rPr>
          <w:rFonts w:hint="eastAsia"/>
        </w:rPr>
        <w:t>(</w:t>
      </w:r>
      <w:r>
        <w:t>本题满分</w:t>
      </w:r>
      <w:r>
        <w:rPr>
          <w:rFonts w:hint="eastAsia"/>
        </w:rPr>
        <w:t>8</w:t>
      </w:r>
      <w:r>
        <w:t>分）</w:t>
      </w:r>
      <w:r>
        <w:rPr>
          <w:rFonts w:ascii="Times New Roman" w:eastAsia="宋体" w:hAnsi="Times New Roman" w:cs="Times New Roman" w:hint="eastAsia"/>
        </w:rPr>
        <w:t>某公司销售一种产品，经分析发现月销量y（万件）于月份x（月）的关系如下表所示，每件产品的利润z（元）与x月份（月）满足关系式z＝﹣x+20（1≤x≤12，且x为整数）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x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1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2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3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5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6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7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8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9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10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11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y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27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30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33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36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39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42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45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48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46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44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42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ascii="Times New Roman" w:eastAsia="宋体" w:hAnsi="Times New Roman" w:cs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40</w:t>
            </w:r>
          </w:p>
        </w:tc>
      </w:tr>
    </w:tbl>
    <w:p>
      <w:pPr>
        <w:ind w:firstLine="210" w:firstLineChars="1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（1）请你根据表格分别求出1≤x≤8，9≤x≤12（x为整数）时，销售量y（万件）与月份x（月）的关系式；</w:t>
      </w:r>
    </w:p>
    <w:p>
      <w:pPr>
        <w:ind w:firstLine="210" w:firstLineChars="1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（2）求当x为何值时，月利润w（万元）有最大值，最大值为多少？</w:t>
      </w:r>
    </w:p>
    <w:p>
      <w:pPr>
        <w:ind w:firstLine="210" w:firstLineChars="100"/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>（3）求该公司月利润不少于576万元的月份是哪几个月？</w:t>
      </w:r>
    </w:p>
    <w:p>
      <w:pPr>
        <w:rPr>
          <w:rFonts w:hint="eastAsia"/>
        </w:rPr>
      </w:pPr>
    </w:p>
    <w:p>
      <w:pPr>
        <w:pStyle w:val="TOC5"/>
        <w:rPr>
          <w:rFonts w:hint="eastAsia"/>
        </w:rPr>
      </w:pPr>
      <w:bookmarkStart w:id="0" w:name="_GoBack"/>
      <w:bookmarkEnd w:id="0"/>
    </w:p>
    <w:p>
      <w:pPr>
        <w:numPr>
          <w:ilvl w:val="0"/>
          <w:numId w:val="1"/>
        </w:numPr>
        <w:spacing w:line="0" w:lineRule="atLeast"/>
      </w:pPr>
      <w:r>
        <w:rPr>
          <w:rFonts w:hint="eastAsia"/>
        </w:rPr>
        <w:t>(</w:t>
      </w:r>
      <w:r>
        <w:t>本题满分</w:t>
      </w:r>
      <w:r>
        <w:rPr>
          <w:rFonts w:hint="eastAsia"/>
        </w:rPr>
        <w:t>8</w:t>
      </w:r>
      <w:r>
        <w:t>分）在四个完全相同的小球上分别写上1</w:t>
      </w:r>
      <w:r>
        <w:rPr>
          <w:rFonts w:hint="eastAsia"/>
        </w:rPr>
        <w:t>，2，3，4</w:t>
      </w:r>
      <w:r>
        <w:t>四个数字</w:t>
      </w:r>
      <w:r>
        <w:rPr>
          <w:rFonts w:hint="eastAsia"/>
        </w:rPr>
        <w:t>，</w:t>
      </w:r>
      <w:r>
        <w:t>然后装入一个不透明的口袋内搅匀</w:t>
      </w:r>
      <w:r>
        <w:rPr>
          <w:rFonts w:hint="eastAsia"/>
        </w:rPr>
        <w:t>，</w:t>
      </w:r>
      <w:r>
        <w:t>从口袋内取出一个球记</w:t>
      </w:r>
      <w:r>
        <w:rPr>
          <w:rFonts w:hint="eastAsia"/>
        </w:rPr>
        <w:t>下数字后作为点</w:t>
      </w:r>
      <w:r>
        <w:rPr>
          <w:rFonts w:hint="eastAsia"/>
          <w:i/>
        </w:rPr>
        <w:t>M</w:t>
      </w:r>
      <w:r>
        <w:t>的横坐标</w:t>
      </w:r>
      <w:r>
        <w:rPr>
          <w:i/>
        </w:rPr>
        <w:t>x</w:t>
      </w:r>
      <w:r>
        <w:rPr>
          <w:rFonts w:hint="eastAsia"/>
        </w:rPr>
        <w:t>，</w:t>
      </w:r>
      <w:r>
        <w:t>放回袋中搅匀</w:t>
      </w:r>
      <w:r>
        <w:rPr>
          <w:rFonts w:hint="eastAsia"/>
        </w:rPr>
        <w:t>，</w:t>
      </w:r>
      <w:r>
        <w:t>然后再从袋中取出一个球记下数字后作为点</w:t>
      </w:r>
      <w:r>
        <w:rPr>
          <w:rFonts w:hint="eastAsia"/>
          <w:i/>
        </w:rPr>
        <w:t>M</w:t>
      </w:r>
      <w:r>
        <w:t>的纵坐标</w:t>
      </w:r>
      <w:r>
        <w:rPr>
          <w:i/>
        </w:rPr>
        <w:t>y</w:t>
      </w:r>
      <w:r>
        <w:rPr>
          <w:rFonts w:hint="eastAsia"/>
        </w:rPr>
        <w:t>，求</w:t>
      </w:r>
      <w:r>
        <w:t>点</w:t>
      </w:r>
      <w:r>
        <w:rPr>
          <w:rFonts w:hint="eastAsia"/>
          <w:i/>
        </w:rPr>
        <w:t>M</w:t>
      </w:r>
      <w:r>
        <w:t>(</w:t>
      </w:r>
      <w:r>
        <w:rPr>
          <w:i/>
        </w:rPr>
        <w:t>x</w:t>
      </w:r>
      <w:r>
        <w:rPr>
          <w:rFonts w:hint="eastAsia"/>
        </w:rPr>
        <w:t>，</w:t>
      </w:r>
      <w:r>
        <w:rPr>
          <w:rFonts w:hint="eastAsia"/>
          <w:i/>
        </w:rPr>
        <w:t>y</w:t>
      </w:r>
      <w:r>
        <w:t>)落在直线</w:t>
      </w:r>
      <w:r>
        <w:rPr>
          <w:i/>
        </w:rPr>
        <w:t>y</w:t>
      </w:r>
      <w:r>
        <w:t>＝－</w:t>
      </w:r>
      <w:r>
        <w:rPr>
          <w:i/>
        </w:rPr>
        <w:t>x</w:t>
      </w:r>
      <w:r>
        <w:t>＋5上的概率．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center"/>
        <w:rPr>
          <w:rFonts w:ascii="Times New Roman" w:hAnsi="Times New Roman" w:cs="Times New Roman" w:hint="default"/>
        </w:rPr>
      </w:pPr>
      <w:r>
        <w:rPr>
          <w:rFonts w:hint="eastAsia"/>
        </w:rPr>
        <w:t>23</w:t>
      </w:r>
      <w:r>
        <w:t>．</w:t>
      </w:r>
      <w:r>
        <w:rPr>
          <w:rFonts w:ascii="Times New Roman" w:eastAsia="宋体" w:hAnsi="Times New Roman" w:cs="Times New Roman"/>
        </w:rPr>
        <w:t>本题满分8分）</w:t>
      </w:r>
      <w:r>
        <w:rPr>
          <w:rFonts w:ascii="Times New Roman" w:eastAsia="宋体" w:hAnsi="Times New Roman" w:cs="Times New Roman" w:hint="default"/>
        </w:rPr>
        <w:t>如图，</w:t>
      </w:r>
      <w:r>
        <w:rPr>
          <w:rFonts w:ascii="Times New Roman" w:eastAsia="Times New Roman" w:hAnsi="Times New Roman" w:cs="Times New Roman" w:hint="default"/>
          <w:i/>
          <w:iCs/>
        </w:rPr>
        <w:t>AB</w:t>
      </w:r>
      <w:r>
        <w:rPr>
          <w:rFonts w:ascii="Times New Roman" w:eastAsia="宋体" w:hAnsi="Times New Roman" w:cs="Times New Roman" w:hint="default"/>
        </w:rPr>
        <w:t>是⊙</w:t>
      </w:r>
      <w:r>
        <w:rPr>
          <w:rFonts w:ascii="Times New Roman" w:eastAsia="Times New Roman" w:hAnsi="Times New Roman" w:cs="Times New Roman" w:hint="default"/>
          <w:i/>
          <w:iCs/>
        </w:rPr>
        <w:t>O</w:t>
      </w:r>
      <w:r>
        <w:rPr>
          <w:rFonts w:ascii="Times New Roman" w:eastAsia="宋体" w:hAnsi="Times New Roman" w:cs="Times New Roman" w:hint="default"/>
        </w:rPr>
        <w:t>的直径，弦</w:t>
      </w:r>
      <w:r>
        <w:rPr>
          <w:rFonts w:ascii="Times New Roman" w:eastAsia="Times New Roman" w:hAnsi="Times New Roman" w:cs="Times New Roman" w:hint="default"/>
          <w:i/>
          <w:iCs/>
        </w:rPr>
        <w:t>EF</w:t>
      </w:r>
      <w:r>
        <w:rPr>
          <w:rFonts w:ascii="Times New Roman" w:eastAsia="宋体" w:hAnsi="Times New Roman" w:cs="Times New Roman" w:hint="default"/>
        </w:rPr>
        <w:t>⊥</w:t>
      </w:r>
      <w:r>
        <w:rPr>
          <w:rFonts w:ascii="Times New Roman" w:eastAsia="Times New Roman" w:hAnsi="Times New Roman" w:cs="Times New Roman" w:hint="default"/>
          <w:i/>
          <w:iCs/>
        </w:rPr>
        <w:t>AB</w:t>
      </w:r>
      <w:r>
        <w:rPr>
          <w:rFonts w:ascii="Times New Roman" w:eastAsia="宋体" w:hAnsi="Times New Roman" w:cs="Times New Roman" w:hint="default"/>
        </w:rPr>
        <w:t>于点</w:t>
      </w:r>
      <w:r>
        <w:rPr>
          <w:rFonts w:ascii="Times New Roman" w:eastAsia="Times New Roman" w:hAnsi="Times New Roman" w:cs="Times New Roman" w:hint="default"/>
          <w:i/>
          <w:iCs/>
        </w:rPr>
        <w:t>C</w:t>
      </w:r>
      <w:r>
        <w:rPr>
          <w:rFonts w:ascii="Times New Roman" w:eastAsia="宋体" w:hAnsi="Times New Roman" w:cs="Times New Roman" w:hint="default"/>
        </w:rPr>
        <w:t>，点</w:t>
      </w:r>
      <w:r>
        <w:rPr>
          <w:rFonts w:ascii="Times New Roman" w:eastAsia="Times New Roman" w:hAnsi="Times New Roman" w:cs="Times New Roman" w:hint="default"/>
          <w:i/>
          <w:iCs/>
        </w:rPr>
        <w:t>D</w:t>
      </w:r>
      <w:r>
        <w:rPr>
          <w:rFonts w:ascii="Times New Roman" w:eastAsia="宋体" w:hAnsi="Times New Roman" w:cs="Times New Roman" w:hint="default"/>
        </w:rPr>
        <w:t>是</w:t>
      </w:r>
      <w:r>
        <w:rPr>
          <w:rFonts w:ascii="Times New Roman" w:eastAsia="Times New Roman" w:hAnsi="Times New Roman" w:cs="Times New Roman" w:hint="default"/>
          <w:i/>
          <w:iCs/>
        </w:rPr>
        <w:t>AB</w:t>
      </w:r>
      <w:r>
        <w:rPr>
          <w:rFonts w:ascii="Times New Roman" w:eastAsia="宋体" w:hAnsi="Times New Roman" w:cs="Times New Roman" w:hint="default"/>
        </w:rPr>
        <w:t>延长线上一点，∠</w:t>
      </w:r>
      <w:r>
        <w:rPr>
          <w:rFonts w:ascii="Times New Roman" w:eastAsia="Times New Roman" w:hAnsi="Times New Roman" w:cs="Times New Roman" w:hint="default"/>
          <w:i/>
          <w:iCs/>
        </w:rPr>
        <w:t>A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Times New Roman" w:hAnsi="Times New Roman" w:cs="Times New Roman" w:hint="default"/>
        </w:rPr>
        <w:t>30°</w:t>
      </w:r>
      <w:r>
        <w:rPr>
          <w:rFonts w:ascii="Times New Roman" w:eastAsia="宋体" w:hAnsi="Times New Roman" w:cs="Times New Roman" w:hint="default"/>
        </w:rPr>
        <w:t>，∠</w:t>
      </w:r>
      <w:r>
        <w:rPr>
          <w:rFonts w:ascii="Times New Roman" w:eastAsia="Times New Roman" w:hAnsi="Times New Roman" w:cs="Times New Roman" w:hint="default"/>
          <w:i/>
          <w:iCs/>
        </w:rPr>
        <w:t>D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Times New Roman" w:hAnsi="Times New Roman" w:cs="Times New Roman" w:hint="default"/>
        </w:rPr>
        <w:t>30°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111760</wp:posOffset>
                </wp:positionV>
                <wp:extent cx="1654810" cy="1411605"/>
                <wp:effectExtent l="0" t="0" r="6350" b="5715"/>
                <wp:wrapTight wrapText="bothSides">
                  <wp:wrapPolygon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4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54810" cy="1411605"/>
                          <a:chOff x="8485" y="54592"/>
                          <a:chExt cx="3135" cy="2549"/>
                        </a:xfrm>
                      </wpg:grpSpPr>
                      <pic:pic xmlns:pic="http://schemas.openxmlformats.org/drawingml/2006/picture">
                        <pic:nvPicPr>
                          <pic:cNvPr id="22" name="图片 100020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8485" y="54592"/>
                            <a:ext cx="3135" cy="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3" name="文本框 2"/>
                        <wps:cNvSpPr txBox="1"/>
                        <wps:spPr>
                          <a:xfrm>
                            <a:off x="9320" y="56618"/>
                            <a:ext cx="1285" cy="5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eastAsia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sz w:val="18"/>
                                  <w:szCs w:val="18"/>
                                </w:rPr>
                                <w:t>第2</w:t>
                              </w:r>
                              <w:r>
                                <w:rPr>
                                  <w:rFonts w:ascii="宋体" w:eastAsia="宋体" w:hAnsi="宋体"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3</w:t>
                              </w:r>
                              <w:r>
                                <w:rPr>
                                  <w:rFonts w:ascii="宋体" w:eastAsia="宋体" w:hAnsi="宋体" w:hint="eastAsia"/>
                                  <w:sz w:val="18"/>
                                  <w:szCs w:val="18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vert="horz" wrap="square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46" style="width:130.3pt;height:111.15pt;margin-top:8.8pt;margin-left:311.05pt;mso-height-relative:page;mso-width-relative:page;mso-wrap-distance-left:9pt;mso-wrap-distance-right:9pt;position:absolute;z-index:-251642880" coordorigin="8485,54592" coordsize="3135,2549" wrapcoords="0 0 0 21600 21600 21600 21600 0 0 0">
                <o:lock v:ext="edit" aspectratio="f"/>
                <v:shape id="图片 100020" o:spid="_x0000_s1047" type="#_x0000_t75" alt="figure" style="width:3135;height:2040;left:8485;position:absolute;top:54592" coordsize="21600,21600" o:preferrelative="t" filled="f" stroked="f">
                  <v:imagedata r:id="rId28" o:title=""/>
                  <o:lock v:ext="edit" aspectratio="t"/>
                </v:shape>
                <v:shape id="文本框 2" o:spid="_x0000_s1048" type="#_x0000_t202" style="width:1285;height:523;left:9320;position:absolute;top:56618" coordsize="21600,21600" filled="t" fillcolor="white" stroked="f"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ascii="宋体" w:eastAsia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eastAsia="宋体" w:hAnsi="宋体" w:hint="eastAsia"/>
                            <w:sz w:val="18"/>
                            <w:szCs w:val="18"/>
                          </w:rPr>
                          <w:t>第2</w:t>
                        </w:r>
                        <w:r>
                          <w:rPr>
                            <w:rFonts w:ascii="宋体" w:eastAsia="宋体" w:hAnsi="宋体" w:hint="eastAsia"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eastAsia="宋体" w:hAnsi="宋体" w:hint="eastAsia"/>
                            <w:sz w:val="18"/>
                            <w:szCs w:val="18"/>
                          </w:rPr>
                          <w:t>题图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Times New Roman" w:hAnsi="Times New Roman" w:cs="Times New Roman" w:hint="default"/>
        </w:rPr>
        <w:t>1</w:t>
      </w:r>
      <w:r>
        <w:rPr>
          <w:rFonts w:ascii="Times New Roman" w:eastAsia="宋体" w:hAnsi="Times New Roman" w:cs="Times New Roman" w:hint="default"/>
        </w:rPr>
        <w:t>）求证：</w:t>
      </w:r>
      <w:r>
        <w:rPr>
          <w:rFonts w:ascii="Times New Roman" w:eastAsia="Times New Roman" w:hAnsi="Times New Roman" w:cs="Times New Roman" w:hint="default"/>
          <w:i/>
          <w:iCs/>
        </w:rPr>
        <w:t>FD</w:t>
      </w:r>
      <w:r>
        <w:rPr>
          <w:rFonts w:ascii="Times New Roman" w:eastAsia="宋体" w:hAnsi="Times New Roman" w:cs="Times New Roman" w:hint="default"/>
        </w:rPr>
        <w:t>是⊙</w:t>
      </w:r>
      <w:r>
        <w:rPr>
          <w:rFonts w:ascii="Times New Roman" w:eastAsia="Times New Roman" w:hAnsi="Times New Roman" w:cs="Times New Roman" w:hint="default"/>
          <w:i/>
          <w:iCs/>
        </w:rPr>
        <w:t>O</w:t>
      </w:r>
      <w:r>
        <w:rPr>
          <w:rFonts w:ascii="Times New Roman" w:eastAsia="宋体" w:hAnsi="Times New Roman" w:cs="Times New Roman" w:hint="default"/>
        </w:rPr>
        <w:t>的切线；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10" w:firstLineChars="100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Times New Roman" w:hAnsi="Times New Roman" w:cs="Times New Roman" w:hint="default"/>
        </w:rPr>
        <w:t>2</w:t>
      </w:r>
      <w:r>
        <w:rPr>
          <w:rFonts w:ascii="Times New Roman" w:eastAsia="宋体" w:hAnsi="Times New Roman" w:cs="Times New Roman" w:hint="default"/>
        </w:rPr>
        <w:t>）取</w:t>
      </w:r>
      <w:r>
        <w:rPr>
          <w:rFonts w:ascii="Times New Roman" w:eastAsia="Times New Roman" w:hAnsi="Times New Roman" w:cs="Times New Roman" w:hint="default"/>
          <w:i/>
          <w:iCs/>
          <w:kern w:val="0"/>
          <w:sz w:val="22"/>
          <w:szCs w:val="22"/>
          <w:lang w:val="en-US" w:eastAsia="zh-CN" w:bidi="ar-SA"/>
        </w:rPr>
        <w:t>BE</w:t>
      </w:r>
      <w:r>
        <w:rPr>
          <w:rFonts w:ascii="Times New Roman" w:eastAsia="宋体" w:hAnsi="Times New Roman" w:cs="Times New Roman" w:hint="default"/>
        </w:rPr>
        <w:t>的中点</w:t>
      </w:r>
      <w:r>
        <w:rPr>
          <w:rFonts w:ascii="Times New Roman" w:eastAsia="Times New Roman" w:hAnsi="Times New Roman" w:cs="Times New Roman" w:hint="default"/>
          <w:i/>
          <w:iCs/>
          <w:kern w:val="0"/>
          <w:sz w:val="22"/>
          <w:szCs w:val="22"/>
          <w:lang w:val="en-US" w:eastAsia="zh-CN" w:bidi="ar-SA"/>
        </w:rPr>
        <w:t>M</w:t>
      </w:r>
      <w:r>
        <w:rPr>
          <w:rFonts w:ascii="Times New Roman" w:eastAsia="宋体" w:hAnsi="Times New Roman" w:cs="Times New Roman" w:hint="default"/>
        </w:rPr>
        <w:t>，连接</w:t>
      </w:r>
      <w:r>
        <w:rPr>
          <w:rFonts w:ascii="Times New Roman" w:eastAsia="Times New Roman" w:hAnsi="Times New Roman" w:cs="Times New Roman" w:hint="default"/>
          <w:i/>
          <w:iCs/>
          <w:kern w:val="0"/>
          <w:sz w:val="22"/>
          <w:szCs w:val="22"/>
          <w:lang w:val="en-US" w:eastAsia="zh-CN" w:bidi="ar-SA"/>
        </w:rPr>
        <w:t>MF</w:t>
      </w:r>
      <w:r>
        <w:rPr>
          <w:rFonts w:ascii="Times New Roman" w:eastAsia="宋体" w:hAnsi="Times New Roman" w:cs="Times New Roman" w:hint="default"/>
        </w:rPr>
        <w:t>，若⊙</w:t>
      </w:r>
      <w:r>
        <w:rPr>
          <w:rFonts w:ascii="Times New Roman" w:eastAsia="Times New Roman" w:hAnsi="Times New Roman" w:cs="Times New Roman" w:hint="default"/>
          <w:i/>
          <w:iCs/>
          <w:kern w:val="0"/>
          <w:sz w:val="22"/>
          <w:szCs w:val="22"/>
          <w:lang w:val="en-US" w:eastAsia="zh-CN" w:bidi="ar-SA"/>
        </w:rPr>
        <w:t>O</w:t>
      </w:r>
      <w:r>
        <w:rPr>
          <w:rFonts w:ascii="Times New Roman" w:eastAsia="宋体" w:hAnsi="Times New Roman" w:cs="Times New Roman" w:hint="default"/>
        </w:rPr>
        <w:t>的半径为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，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 w:hint="default"/>
        </w:rPr>
        <w:t>求</w:t>
      </w:r>
      <w:r>
        <w:rPr>
          <w:rFonts w:ascii="Times New Roman" w:eastAsia="Times New Roman" w:hAnsi="Times New Roman" w:cs="Times New Roman" w:hint="default"/>
          <w:i/>
          <w:iCs/>
          <w:kern w:val="0"/>
          <w:sz w:val="22"/>
          <w:szCs w:val="22"/>
          <w:lang w:val="en-US" w:eastAsia="zh-CN" w:bidi="ar-SA"/>
        </w:rPr>
        <w:t>MF</w:t>
      </w:r>
      <w:r>
        <w:rPr>
          <w:rFonts w:ascii="Times New Roman" w:eastAsia="宋体" w:hAnsi="Times New Roman" w:cs="Times New Roman" w:hint="default"/>
        </w:rPr>
        <w:t>的</w:t>
      </w:r>
      <w:r>
        <w:rPr>
          <w:rFonts w:ascii="宋体" w:eastAsia="宋体" w:hAnsi="宋体" w:cs="宋体"/>
        </w:rPr>
        <w:t>长．</w:t>
      </w:r>
    </w:p>
    <w:p>
      <w:pPr>
        <w:rPr>
          <w:rFonts w:hint="eastAsia"/>
          <w:szCs w:val="21"/>
        </w:rPr>
      </w:pPr>
    </w:p>
    <w:p>
      <w:pPr>
        <w:pStyle w:val="BodyText"/>
        <w:rPr>
          <w:rFonts w:hint="eastAsia"/>
          <w:szCs w:val="21"/>
        </w:rPr>
      </w:pPr>
    </w:p>
    <w:p>
      <w:pPr>
        <w:pStyle w:val="TOC5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Ansi="宋体" w:hint="eastAsia"/>
          <w:color w:val="000000"/>
        </w:rPr>
      </w:pPr>
      <w:r>
        <w:rPr>
          <w:rFonts w:hint="eastAsia"/>
          <w:szCs w:val="21"/>
        </w:rPr>
        <w:t>24</w:t>
      </w:r>
      <w:r>
        <w:t>．</w:t>
      </w:r>
      <w:r>
        <w:rPr>
          <w:rFonts w:hint="eastAsia"/>
        </w:rPr>
        <w:t>(</w:t>
      </w:r>
      <w:r>
        <w:rPr>
          <w:rFonts w:hAnsi="宋体" w:hint="eastAsia"/>
          <w:color w:val="000000"/>
        </w:rPr>
        <w:t>本题满分</w:t>
      </w:r>
      <w:r>
        <w:rPr>
          <w:rFonts w:hint="eastAsia"/>
          <w:color w:val="000000"/>
        </w:rPr>
        <w:t>10</w:t>
      </w:r>
      <w:r>
        <w:rPr>
          <w:rFonts w:hAnsi="宋体" w:hint="eastAsia"/>
          <w:color w:val="000000"/>
        </w:rPr>
        <w:t>分)</w:t>
      </w:r>
      <w:r>
        <w:rPr>
          <w:kern w:val="2"/>
        </w:rPr>
        <w:t xml:space="preserve"> </w:t>
      </w:r>
      <w:r>
        <w:rPr>
          <w:rFonts w:hAnsi="宋体" w:hint="eastAsia"/>
          <w:color w:val="000000"/>
        </w:rPr>
        <w:t>如图，已知四边形</w:t>
      </w:r>
      <w:r>
        <w:rPr>
          <w:rFonts w:hAnsi="宋体" w:hint="eastAsia"/>
          <w:i/>
          <w:color w:val="000000"/>
        </w:rPr>
        <w:t>ABCD</w:t>
      </w:r>
      <w:r>
        <w:rPr>
          <w:rFonts w:hAnsi="宋体" w:hint="eastAsia"/>
          <w:color w:val="000000"/>
        </w:rPr>
        <w:t>是正方形</w:t>
      </w:r>
      <w:r>
        <w:rPr>
          <w:rFonts w:hAnsi="宋体" w:hint="eastAsia"/>
          <w:i/>
          <w:color w:val="000000"/>
        </w:rPr>
        <w:t>AB</w:t>
      </w:r>
      <w:r>
        <w:rPr>
          <w:rFonts w:hAnsi="宋体" w:hint="eastAsia"/>
          <w:color w:val="000000"/>
        </w:rPr>
        <w:t>＝</w:t>
      </w:r>
      <w:r>
        <w:rPr>
          <w:rFonts w:hAnsi="宋体"/>
          <w:color w:val="000000"/>
          <w:position w:val="-6"/>
        </w:rPr>
        <w:object>
          <v:shape id="_x0000_i1049" type="#_x0000_t75" style="width:23pt;height:16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DSMT4" ShapeID="_x0000_i1049" DrawAspect="Content" ObjectID="_1468075730" r:id="rId30"/>
        </w:object>
      </w:r>
      <w:r>
        <w:rPr>
          <w:rFonts w:hAnsi="宋体" w:hint="eastAsia"/>
          <w:color w:val="000000"/>
        </w:rPr>
        <w:t>，点</w:t>
      </w:r>
      <w:r>
        <w:rPr>
          <w:rFonts w:hAnsi="宋体" w:hint="eastAsia"/>
          <w:i/>
          <w:color w:val="000000"/>
        </w:rPr>
        <w:t>E</w:t>
      </w:r>
      <w:r>
        <w:rPr>
          <w:rFonts w:hAnsi="宋体" w:hint="eastAsia"/>
          <w:color w:val="000000"/>
        </w:rPr>
        <w:t>为对角线</w:t>
      </w:r>
      <w:r>
        <w:rPr>
          <w:rFonts w:hAnsi="宋体" w:hint="eastAsia"/>
          <w:i/>
          <w:color w:val="000000"/>
        </w:rPr>
        <w:t>AC</w:t>
      </w:r>
      <w:r>
        <w:rPr>
          <w:rFonts w:hAnsi="宋体" w:hint="eastAsia"/>
          <w:color w:val="000000"/>
        </w:rPr>
        <w:t>上一动点，连接</w:t>
      </w:r>
      <w:r>
        <w:rPr>
          <w:rFonts w:hAnsi="宋体" w:hint="eastAsia"/>
          <w:i/>
          <w:color w:val="000000"/>
        </w:rPr>
        <w:t>DE</w:t>
      </w:r>
      <w:r>
        <w:rPr>
          <w:rFonts w:hAnsi="宋体" w:hint="eastAsia"/>
          <w:color w:val="000000"/>
        </w:rPr>
        <w:t>，过点</w:t>
      </w:r>
      <w:r>
        <w:rPr>
          <w:rFonts w:hAnsi="宋体" w:hint="eastAsia"/>
          <w:i/>
          <w:color w:val="000000"/>
        </w:rPr>
        <w:t>E</w:t>
      </w:r>
      <w:r>
        <w:rPr>
          <w:rFonts w:hAnsi="宋体" w:hint="eastAsia"/>
          <w:color w:val="000000"/>
        </w:rPr>
        <w:t>作</w:t>
      </w:r>
      <w:r>
        <w:rPr>
          <w:rFonts w:hAnsi="宋体" w:hint="eastAsia"/>
          <w:i/>
          <w:color w:val="000000"/>
        </w:rPr>
        <w:t>EF</w:t>
      </w:r>
      <w:r>
        <w:rPr>
          <w:rFonts w:hAnsi="宋体" w:hint="eastAsia"/>
          <w:color w:val="000000"/>
        </w:rPr>
        <w:t>⊥</w:t>
      </w:r>
      <w:r>
        <w:rPr>
          <w:rFonts w:hAnsi="宋体" w:hint="eastAsia"/>
          <w:i/>
          <w:color w:val="000000"/>
        </w:rPr>
        <w:t>DE</w:t>
      </w:r>
      <w:r>
        <w:rPr>
          <w:rFonts w:hAnsi="宋体" w:hint="eastAsia"/>
          <w:color w:val="000000"/>
        </w:rPr>
        <w:t>，交射线</w:t>
      </w:r>
      <w:r>
        <w:rPr>
          <w:rFonts w:hAnsi="宋体" w:hint="eastAsia"/>
          <w:i/>
          <w:color w:val="000000"/>
        </w:rPr>
        <w:t>BC</w:t>
      </w:r>
      <w:r>
        <w:rPr>
          <w:rFonts w:hAnsi="宋体" w:hint="eastAsia"/>
          <w:color w:val="000000"/>
        </w:rPr>
        <w:t>于点</w:t>
      </w:r>
      <w:r>
        <w:rPr>
          <w:rFonts w:hAnsi="宋体" w:hint="eastAsia"/>
          <w:i/>
          <w:color w:val="000000"/>
        </w:rPr>
        <w:t>F</w:t>
      </w:r>
      <w:r>
        <w:rPr>
          <w:rFonts w:hAnsi="宋体" w:hint="eastAsia"/>
          <w:color w:val="000000"/>
        </w:rPr>
        <w:t>，以</w:t>
      </w:r>
      <w:r>
        <w:rPr>
          <w:rFonts w:hAnsi="宋体" w:hint="eastAsia"/>
          <w:i/>
          <w:color w:val="000000"/>
        </w:rPr>
        <w:t>DE</w:t>
      </w:r>
      <w:r>
        <w:rPr>
          <w:rFonts w:hAnsi="宋体" w:hint="eastAsia"/>
          <w:color w:val="000000"/>
        </w:rPr>
        <w:t>，</w:t>
      </w:r>
      <w:r>
        <w:rPr>
          <w:rFonts w:hAnsi="宋体" w:hint="eastAsia"/>
          <w:i/>
          <w:color w:val="000000"/>
        </w:rPr>
        <w:t>EF</w:t>
      </w:r>
      <w:r>
        <w:rPr>
          <w:rFonts w:hAnsi="宋体" w:hint="eastAsia"/>
          <w:color w:val="000000"/>
        </w:rPr>
        <w:t>为邻边作矩形</w:t>
      </w:r>
      <w:r>
        <w:rPr>
          <w:rFonts w:hAnsi="宋体" w:hint="eastAsia"/>
          <w:i/>
          <w:color w:val="000000"/>
        </w:rPr>
        <w:t>DEFG</w:t>
      </w:r>
      <w:r>
        <w:rPr>
          <w:rFonts w:hAnsi="宋体" w:hint="eastAsia"/>
          <w:color w:val="000000"/>
        </w:rPr>
        <w:t>，连</w:t>
      </w:r>
      <w:r>
        <w:rPr>
          <w:rFonts w:hAnsi="宋体" w:hint="eastAsia"/>
          <w:i/>
          <w:color w:val="000000"/>
        </w:rPr>
        <w:t>CG</w:t>
      </w:r>
      <w:r>
        <w:rPr>
          <w:rFonts w:hAnsi="宋体" w:hint="eastAsia"/>
          <w:color w:val="000000"/>
        </w:rPr>
        <w:t>．</w:t>
      </w:r>
    </w:p>
    <w:p>
      <w:pPr>
        <w:ind w:firstLine="210" w:firstLineChars="100"/>
        <w:rPr>
          <w:rFonts w:hAnsi="宋体" w:hint="eastAsia"/>
          <w:color w:val="000000"/>
        </w:rPr>
      </w:pPr>
      <w:r>
        <w:rPr>
          <w:rFonts w:ascii="Times New Roman" w:eastAsia="宋体" w:hAnsi="Times New Roman" w:cs="Times New Roman" w:hint="eastAsia"/>
        </w:rPr>
        <w:t>（1）</w:t>
      </w:r>
      <w:r>
        <w:rPr>
          <w:rFonts w:hAnsi="宋体" w:hint="eastAsia"/>
          <w:color w:val="000000"/>
        </w:rPr>
        <w:t>求证：</w:t>
      </w:r>
      <w:r>
        <w:rPr>
          <w:rFonts w:hAnsi="宋体" w:hint="eastAsia"/>
          <w:i/>
          <w:color w:val="000000"/>
        </w:rPr>
        <w:t>DE</w:t>
      </w:r>
      <w:r>
        <w:rPr>
          <w:rFonts w:hAnsi="宋体" w:hint="eastAsia"/>
          <w:color w:val="000000"/>
        </w:rPr>
        <w:t>＝</w:t>
      </w:r>
      <w:r>
        <w:rPr>
          <w:rFonts w:hAnsi="宋体" w:hint="eastAsia"/>
          <w:i/>
          <w:color w:val="000000"/>
        </w:rPr>
        <w:t>EF</w:t>
      </w:r>
      <w:r>
        <w:rPr>
          <w:rFonts w:hAnsi="宋体" w:hint="eastAsia"/>
          <w:color w:val="000000"/>
        </w:rPr>
        <w:t>；</w:t>
      </w:r>
    </w:p>
    <w:p>
      <w:pPr>
        <w:ind w:firstLine="210" w:firstLineChars="100"/>
        <w:rPr>
          <w:rFonts w:hAnsi="宋体" w:hint="eastAsia"/>
          <w:color w:val="000000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cs="Times New Roman" w:hint="eastAsia"/>
          <w:lang w:val="en-US" w:eastAsia="zh-CN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hAnsi="宋体" w:hint="eastAsia"/>
          <w:color w:val="000000"/>
        </w:rPr>
        <w:t>探究</w:t>
      </w:r>
      <w:r>
        <w:rPr>
          <w:rFonts w:hAnsi="宋体" w:hint="eastAsia"/>
          <w:i/>
          <w:color w:val="000000"/>
        </w:rPr>
        <w:t>CE</w:t>
      </w:r>
      <w:r>
        <w:rPr>
          <w:rFonts w:hAnsi="宋体" w:hint="eastAsia"/>
          <w:color w:val="000000"/>
        </w:rPr>
        <w:t>＋</w:t>
      </w:r>
      <w:r>
        <w:rPr>
          <w:rFonts w:hAnsi="宋体" w:hint="eastAsia"/>
          <w:i/>
          <w:color w:val="000000"/>
        </w:rPr>
        <w:t>CG</w:t>
      </w:r>
      <w:r>
        <w:rPr>
          <w:rFonts w:hAnsi="宋体" w:hint="eastAsia"/>
          <w:color w:val="000000"/>
        </w:rPr>
        <w:t>的值是否为定值，若是，请求出这个定值；若不是，请说明理由；</w:t>
      </w:r>
    </w:p>
    <w:p>
      <w:pPr>
        <w:ind w:firstLine="210" w:firstLineChars="100"/>
        <w:rPr>
          <w:rFonts w:hAnsi="宋体" w:hint="eastAsia"/>
          <w:color w:val="000000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cs="Times New Roman" w:hint="eastAsia"/>
          <w:lang w:val="en-US" w:eastAsia="zh-CN"/>
        </w:rPr>
        <w:t>3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hAnsi="宋体" w:hint="eastAsia"/>
          <w:color w:val="00000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190500</wp:posOffset>
                </wp:positionV>
                <wp:extent cx="1447800" cy="1290320"/>
                <wp:effectExtent l="0" t="0" r="0" b="0"/>
                <wp:wrapNone/>
                <wp:docPr id="20" name="组合 149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47800" cy="1290320"/>
                          <a:chOff x="2545" y="6434"/>
                          <a:chExt cx="2688" cy="2283"/>
                        </a:xfrm>
                      </wpg:grpSpPr>
                      <pic:pic xmlns:pic="http://schemas.openxmlformats.org/drawingml/2006/picture">
                        <pic:nvPicPr>
                          <pic:cNvPr id="18" name="图片 148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2545" y="6434"/>
                            <a:ext cx="2688" cy="2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9" name="文本框 1393"/>
                        <wps:cNvSpPr txBox="1"/>
                        <wps:spPr>
                          <a:xfrm>
                            <a:off x="3112" y="8335"/>
                            <a:ext cx="1206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（第24题图）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91" o:spid="_x0000_s1050" style="width:114pt;height:101.6pt;margin-top:15pt;margin-left:344.25pt;mso-height-relative:page;mso-width-relative:page;position:absolute;z-index:251670528" coordorigin="2545,6434" coordsize="2688,2283">
                <o:lock v:ext="edit" aspectratio="f"/>
                <v:shape id="图片 1489" o:spid="_x0000_s1051" type="#_x0000_t75" style="width:2688;height:2035;left:2545;position:absolute;top:6434" coordsize="21600,21600" o:preferrelative="t" filled="f" stroked="f">
                  <v:imagedata r:id="rId31" o:title=""/>
                  <o:lock v:ext="edit" aspectratio="t"/>
                </v:shape>
                <v:shape id="文本框 1393" o:spid="_x0000_s1052" type="#_x0000_t202" style="width:1206;height:382;left:3112;position:absolute;top:8335" coordsize="21600,21600" filled="f" stroked="f">
                  <o:lock v:ext="edit" aspectratio="f"/>
                  <v:textbox inset="0,0,0,0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（第24题图）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Ansi="宋体" w:hint="eastAsia"/>
          <w:color w:val="000000"/>
        </w:rPr>
        <w:t>当四边形</w:t>
      </w:r>
      <w:r>
        <w:rPr>
          <w:rFonts w:hAnsi="宋体" w:hint="eastAsia"/>
          <w:i/>
          <w:color w:val="000000"/>
        </w:rPr>
        <w:t>DEFG</w:t>
      </w:r>
      <w:r>
        <w:rPr>
          <w:rFonts w:hAnsi="宋体" w:hint="eastAsia"/>
          <w:color w:val="000000"/>
        </w:rPr>
        <w:t>面积为5时，求</w:t>
      </w:r>
      <w:r>
        <w:rPr>
          <w:rFonts w:hAnsi="宋体" w:hint="eastAsia"/>
          <w:i/>
          <w:color w:val="000000"/>
        </w:rPr>
        <w:t>CG</w:t>
      </w:r>
      <w:r>
        <w:rPr>
          <w:rFonts w:hAnsi="宋体" w:hint="eastAsia"/>
          <w:color w:val="000000"/>
        </w:rPr>
        <w:t>的长．</w:t>
      </w:r>
    </w:p>
    <w:p>
      <w:pPr>
        <w:rPr>
          <w:rFonts w:hAnsi="宋体" w:hint="eastAsia"/>
          <w:color w:val="000000"/>
        </w:rPr>
      </w:pPr>
    </w:p>
    <w:p>
      <w:pPr>
        <w:rPr>
          <w:rFonts w:hAnsi="宋体" w:hint="eastAsia"/>
          <w:color w:val="000000"/>
        </w:rPr>
      </w:pPr>
    </w:p>
    <w:p>
      <w:pPr>
        <w:rPr>
          <w:rFonts w:hAnsi="宋体" w:hint="eastAsia"/>
          <w:color w:val="000000"/>
        </w:rPr>
      </w:pPr>
    </w:p>
    <w:p>
      <w:pPr>
        <w:rPr>
          <w:rFonts w:hAnsi="宋体" w:hint="eastAsia"/>
          <w:color w:val="000000"/>
        </w:rPr>
      </w:pPr>
    </w:p>
    <w:p>
      <w:pPr>
        <w:rPr>
          <w:rFonts w:hAnsi="宋体" w:hint="eastAsia"/>
          <w:color w:val="000000"/>
        </w:rPr>
      </w:pPr>
    </w:p>
    <w:p>
      <w:pPr>
        <w:pStyle w:val="BodyText"/>
        <w:rPr>
          <w:rFonts w:hAnsi="宋体" w:hint="eastAsia"/>
          <w:color w:val="000000"/>
        </w:rPr>
      </w:pPr>
    </w:p>
    <w:p>
      <w:pPr>
        <w:pStyle w:val="TOC5"/>
        <w:rPr>
          <w:rFonts w:hAnsi="宋体" w:hint="eastAsia"/>
          <w:color w:val="000000"/>
        </w:rPr>
      </w:pPr>
    </w:p>
    <w:p>
      <w:pPr>
        <w:rPr>
          <w:rFonts w:hAnsi="宋体"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atLeast"/>
        <w:textAlignment w:val="baseline"/>
        <w:rPr>
          <w:rFonts w:ascii="Times New Roman" w:eastAsia="宋体" w:hAnsi="宋体" w:cs="Times New Roman" w:hint="eastAsia"/>
          <w:color w:val="000000"/>
        </w:rPr>
      </w:pPr>
      <w:r>
        <w:rPr>
          <w:rFonts w:hint="eastAsia"/>
        </w:rPr>
        <w:t>25</w:t>
      </w:r>
      <w:r>
        <w:rPr>
          <w:szCs w:val="21"/>
        </w:rPr>
        <w:t>．</w:t>
      </w:r>
      <w:r>
        <w:rPr>
          <w:rFonts w:hint="eastAsia"/>
        </w:rPr>
        <w:t>(</w:t>
      </w:r>
      <w:r>
        <w:t>本题满分</w:t>
      </w:r>
      <w:r>
        <w:rPr>
          <w:rFonts w:hint="eastAsia"/>
        </w:rPr>
        <w:t>12</w:t>
      </w:r>
      <w:r>
        <w:t>分</w:t>
      </w:r>
      <w:r>
        <w:rPr>
          <w:rFonts w:hint="eastAsia"/>
        </w:rPr>
        <w:t>)</w:t>
      </w:r>
      <w:r>
        <w:rPr>
          <w:rFonts w:ascii="Times New Roman" w:eastAsia="宋体" w:hAnsi="宋体" w:cs="Times New Roman" w:hint="eastAsia"/>
          <w:color w:val="000000"/>
        </w:rPr>
        <w:tab/>
      </w:r>
      <w:r>
        <w:rPr>
          <w:rFonts w:ascii="Times New Roman" w:eastAsia="宋体" w:hAnsi="宋体" w:cs="Times New Roman" w:hint="eastAsia"/>
          <w:color w:val="000000"/>
        </w:rPr>
        <w:t>二次函数y＝ax</w:t>
      </w:r>
      <w:r>
        <w:rPr>
          <w:rFonts w:ascii="Times New Roman" w:eastAsia="宋体" w:hAnsi="宋体" w:cs="Times New Roman" w:hint="eastAsia"/>
          <w:color w:val="000000"/>
          <w:vertAlign w:val="superscript"/>
        </w:rPr>
        <w:t>2</w:t>
      </w:r>
      <w:r>
        <w:rPr>
          <w:rFonts w:ascii="Times New Roman" w:eastAsia="宋体" w:hAnsi="宋体" w:cs="Times New Roman" w:hint="eastAsia"/>
          <w:color w:val="000000"/>
        </w:rPr>
        <w:t>﹣2x+c的图象与x轴交于A、C两点，点C（3，0），与y轴交于点B（0，﹣3）．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atLeast"/>
        <w:ind w:firstLine="210" w:firstLineChars="100"/>
        <w:textAlignment w:val="baseline"/>
        <w:rPr>
          <w:rFonts w:ascii="Times New Roman" w:eastAsia="宋体" w:hAnsi="宋体" w:cs="Times New Roman" w:hint="eastAsia"/>
          <w:color w:val="000000"/>
        </w:rPr>
      </w:pPr>
      <w:r>
        <w:rPr>
          <w:rFonts w:ascii="Times New Roman" w:eastAsia="宋体" w:hAnsi="宋体" w:cs="Times New Roman" w:hint="eastAsia"/>
          <w:color w:val="000000"/>
        </w:rPr>
        <w:t>（1）a＝</w:t>
      </w:r>
      <w:r>
        <w:rPr>
          <w:rFonts w:ascii="Times New Roman" w:eastAsia="宋体" w:hAnsi="宋体" w:cs="Times New Roman" w:hint="eastAsia"/>
          <w:color w:val="000000"/>
          <w:u w:val="single"/>
        </w:rPr>
        <w:t>　　</w:t>
      </w:r>
      <w:r>
        <w:rPr>
          <w:rFonts w:ascii="Times New Roman" w:eastAsia="宋体" w:hAnsi="宋体" w:cs="Times New Roman" w:hint="eastAsia"/>
          <w:color w:val="000000"/>
        </w:rPr>
        <w:t>，c＝</w:t>
      </w:r>
      <w:r>
        <w:rPr>
          <w:rFonts w:hAnsi="宋体" w:cs="Times New Roman" w:hint="eastAsia"/>
          <w:color w:val="000000"/>
          <w:u w:val="single"/>
          <w:lang w:val="en-US" w:eastAsia="zh-CN"/>
        </w:rPr>
        <w:t xml:space="preserve">     </w:t>
      </w:r>
      <w:r>
        <w:rPr>
          <w:rFonts w:hAnsi="宋体" w:cs="Times New Roman" w:hint="eastAsia"/>
          <w:color w:val="000000"/>
          <w:lang w:val="en-US" w:eastAsia="zh-CN"/>
        </w:rPr>
        <w:t xml:space="preserve"> </w:t>
      </w:r>
      <w:r>
        <w:rPr>
          <w:rFonts w:ascii="Times New Roman" w:eastAsia="宋体" w:hAnsi="宋体" w:cs="Times New Roman" w:hint="eastAsia"/>
          <w:color w:val="00000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atLeast"/>
        <w:ind w:firstLine="210" w:firstLineChars="100"/>
        <w:textAlignment w:val="baseline"/>
        <w:rPr>
          <w:rFonts w:ascii="Times New Roman" w:eastAsia="宋体" w:hAnsi="宋体" w:cs="Times New Roman" w:hint="eastAsia"/>
          <w:color w:val="000000"/>
        </w:rPr>
      </w:pPr>
      <w:r>
        <w:rPr>
          <w:rFonts w:ascii="Times New Roman" w:eastAsia="宋体" w:hAnsi="宋体" w:cs="Times New Roman" w:hint="eastAsia"/>
          <w:color w:val="000000"/>
        </w:rPr>
        <w:t>（2）如图1，P是x轴上一动点，点D（0，1）在y轴上，连接PD，求</w:t>
      </w:r>
      <w:r>
        <w:rPr>
          <w:rFonts w:ascii="Times New Roman" w:eastAsia="宋体" w:hAnsi="宋体" w:cs="Times New Roman" w:hint="eastAsia"/>
          <w:color w:val="000000"/>
        </w:rPr>
        <w:drawing>
          <wp:inline distT="0" distB="0" distL="114300" distR="114300">
            <wp:extent cx="190500" cy="171450"/>
            <wp:effectExtent l="0" t="0" r="7620" b="11430"/>
            <wp:docPr id="29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314104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 w:cs="Times New Roman" w:hint="eastAsia"/>
          <w:color w:val="000000"/>
        </w:rPr>
        <w:t>PD+PC的最小值；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240" w:afterLines="100" w:line="280" w:lineRule="atLeast"/>
        <w:ind w:firstLine="210" w:firstLineChars="100"/>
        <w:textAlignment w:val="baseline"/>
        <w:rPr>
          <w:rFonts w:ascii="Times New Roman" w:eastAsia="宋体" w:hAnsi="宋体" w:cs="Times New Roman" w:hint="eastAsia"/>
          <w:color w:val="000000"/>
        </w:rPr>
      </w:pPr>
      <w:r>
        <w:rPr>
          <w:rFonts w:ascii="Times New Roman" w:eastAsia="宋体" w:hAnsi="宋体" w:cs="Times New Roman" w:hint="eastAsia"/>
          <w:color w:val="000000"/>
        </w:rPr>
        <w:t>（3）如图2，点M在抛物线上，若S</w:t>
      </w:r>
      <w:r>
        <w:rPr>
          <w:rFonts w:ascii="Times New Roman" w:eastAsia="宋体" w:hAnsi="宋体" w:cs="Times New Roman" w:hint="eastAsia"/>
          <w:color w:val="000000"/>
          <w:vertAlign w:val="subscript"/>
        </w:rPr>
        <w:t>△MBC</w:t>
      </w:r>
      <w:r>
        <w:rPr>
          <w:rFonts w:ascii="Times New Roman" w:eastAsia="宋体" w:hAnsi="宋体" w:cs="Times New Roman" w:hint="eastAsia"/>
          <w:color w:val="000000"/>
        </w:rPr>
        <w:t>＝3，求点M的坐标．</w:t>
      </w:r>
    </w:p>
    <w:p>
      <w:pPr>
        <w:spacing w:line="360" w:lineRule="auto"/>
        <w:ind w:left="273" w:right="0" w:firstLine="0" w:leftChars="130" w:firstLineChars="0"/>
        <w:rPr>
          <w:rFonts w:hint="eastAsia"/>
          <w:color w:val="FF0000"/>
        </w:rPr>
        <w:sectPr>
          <w:headerReference w:type="default" r:id="rId33"/>
          <w:footerReference w:type="even" r:id="rId34"/>
          <w:footerReference w:type="default" r:id="rId35"/>
          <w:pgSz w:w="11905" w:h="16838"/>
          <w:pgMar w:top="2154" w:right="1701" w:bottom="2154" w:left="1701" w:header="850" w:footer="1417" w:gutter="0"/>
          <w:pgNumType w:start="1"/>
          <w:cols w:num="1" w:space="0"/>
          <w:rtlGutter w:val="0"/>
          <w:docGrid w:linePitch="321" w:charSpace="0"/>
        </w:sectPr>
      </w:pPr>
      <w:r>
        <w:rPr>
          <w:rFonts w:ascii="Times New Roman" w:eastAsia="宋体" w:hAnsi="宋体" w:cs="Times New Roman" w:hint="eastAsia"/>
          <w:color w:val="000000"/>
        </w:rPr>
        <w:drawing>
          <wp:inline distT="0" distB="0" distL="114300" distR="114300">
            <wp:extent cx="3001010" cy="1685925"/>
            <wp:effectExtent l="0" t="0" r="8890" b="9525"/>
            <wp:docPr id="27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580274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00101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color w:val="FF0000"/>
        </w:rPr>
        <w:drawing>
          <wp:inline>
            <wp:extent cx="5399405" cy="6461869"/>
            <wp:docPr id="10006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8184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646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ind w:right="360"/>
    </w:pPr>
  </w:p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/>
      <w:rPr>
        <w:rFonts w:hint="eastAsia"/>
      </w:rPr>
    </w:pPr>
    <w:r>
      <w:rPr>
        <w:rFonts w:hint="eastAsia"/>
      </w:rPr>
      <w:t xml:space="preserve">                                    九年级数学期末试题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>第</w:t>
    </w:r>
    <w:r>
      <w:rPr>
        <w:rFonts w:hint="eastAsia"/>
        <w:lang w:val="en-US" w:eastAsia="zh-CN"/>
      </w:rPr>
      <w:t xml:space="preserve"> </w: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t>2</w:t>
    </w:r>
    <w:r>
      <w:fldChar w:fldCharType="end"/>
    </w:r>
    <w:r>
      <w:rPr>
        <w:rFonts w:hint="eastAsia"/>
        <w:lang w:val="en-US" w:eastAsia="zh-CN"/>
      </w:rPr>
      <w:t xml:space="preserve"> </w:t>
    </w:r>
    <w:r>
      <w:rPr>
        <w:rFonts w:hint="eastAsia"/>
      </w:rPr>
      <w:t>页</w:t>
    </w:r>
    <w:r>
      <w:rPr>
        <w:rFonts w:hint="eastAsia"/>
        <w:lang w:val="en-US" w:eastAsia="zh-CN"/>
      </w:rPr>
      <w:t xml:space="preserve"> </w:t>
    </w:r>
    <w:r>
      <w:rPr>
        <w:rFonts w:hint="eastAsia"/>
      </w:rPr>
      <w:t>(共</w:t>
    </w:r>
    <w:r>
      <w:rPr>
        <w:rFonts w:hint="eastAsia"/>
        <w:lang w:val="en-US" w:eastAsia="zh-CN"/>
      </w:rPr>
      <w:t>4</w:t>
    </w:r>
    <w:r>
      <w:rPr>
        <w:rFonts w:hint="eastAsia"/>
      </w:rPr>
      <w:t>页)</w:t>
    </w: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684E3CF"/>
    <w:multiLevelType w:val="singleLevel"/>
    <w:tmpl w:val="E684E3CF"/>
    <w:lvl w:ilvl="0">
      <w:start w:val="22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97"/>
  <w:drawingGridVerticalSpacing w:val="3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9F3"/>
    <w:rsid w:val="0000498C"/>
    <w:rsid w:val="000049BA"/>
    <w:rsid w:val="0000503F"/>
    <w:rsid w:val="00005DFC"/>
    <w:rsid w:val="0000627B"/>
    <w:rsid w:val="000069E3"/>
    <w:rsid w:val="0001255E"/>
    <w:rsid w:val="0001264D"/>
    <w:rsid w:val="00013DD1"/>
    <w:rsid w:val="00015484"/>
    <w:rsid w:val="000203BF"/>
    <w:rsid w:val="00020A55"/>
    <w:rsid w:val="0002134F"/>
    <w:rsid w:val="0002224B"/>
    <w:rsid w:val="00022DCA"/>
    <w:rsid w:val="00022F05"/>
    <w:rsid w:val="00023351"/>
    <w:rsid w:val="000234ED"/>
    <w:rsid w:val="000244B7"/>
    <w:rsid w:val="00024E94"/>
    <w:rsid w:val="00025D1F"/>
    <w:rsid w:val="00025D88"/>
    <w:rsid w:val="00025F4E"/>
    <w:rsid w:val="00027911"/>
    <w:rsid w:val="00030B47"/>
    <w:rsid w:val="000318FA"/>
    <w:rsid w:val="000320A9"/>
    <w:rsid w:val="00032548"/>
    <w:rsid w:val="0003307E"/>
    <w:rsid w:val="00033F42"/>
    <w:rsid w:val="00034CA0"/>
    <w:rsid w:val="00035277"/>
    <w:rsid w:val="00036CBF"/>
    <w:rsid w:val="00040C68"/>
    <w:rsid w:val="00040D5E"/>
    <w:rsid w:val="00042236"/>
    <w:rsid w:val="00043958"/>
    <w:rsid w:val="0004522E"/>
    <w:rsid w:val="00045595"/>
    <w:rsid w:val="0004685A"/>
    <w:rsid w:val="00050AFE"/>
    <w:rsid w:val="000520DD"/>
    <w:rsid w:val="00052557"/>
    <w:rsid w:val="0005365A"/>
    <w:rsid w:val="0005391E"/>
    <w:rsid w:val="00054608"/>
    <w:rsid w:val="000546BA"/>
    <w:rsid w:val="0005487D"/>
    <w:rsid w:val="000556C0"/>
    <w:rsid w:val="00055AF7"/>
    <w:rsid w:val="00057E00"/>
    <w:rsid w:val="0006181E"/>
    <w:rsid w:val="0006258E"/>
    <w:rsid w:val="00062AFB"/>
    <w:rsid w:val="00063079"/>
    <w:rsid w:val="00063CD2"/>
    <w:rsid w:val="0006433A"/>
    <w:rsid w:val="00065102"/>
    <w:rsid w:val="000654B3"/>
    <w:rsid w:val="00065DF2"/>
    <w:rsid w:val="00065E6D"/>
    <w:rsid w:val="0006605F"/>
    <w:rsid w:val="00073FCE"/>
    <w:rsid w:val="0007550E"/>
    <w:rsid w:val="000759B0"/>
    <w:rsid w:val="00075E25"/>
    <w:rsid w:val="00075E8A"/>
    <w:rsid w:val="0007618F"/>
    <w:rsid w:val="00081995"/>
    <w:rsid w:val="000819FF"/>
    <w:rsid w:val="0008379F"/>
    <w:rsid w:val="00085AE9"/>
    <w:rsid w:val="00086DE0"/>
    <w:rsid w:val="000876F4"/>
    <w:rsid w:val="00087ABC"/>
    <w:rsid w:val="0009005C"/>
    <w:rsid w:val="000917DD"/>
    <w:rsid w:val="00095D70"/>
    <w:rsid w:val="00097210"/>
    <w:rsid w:val="00097471"/>
    <w:rsid w:val="00097661"/>
    <w:rsid w:val="00097847"/>
    <w:rsid w:val="000A15CB"/>
    <w:rsid w:val="000A3B4C"/>
    <w:rsid w:val="000A3C7D"/>
    <w:rsid w:val="000B0E75"/>
    <w:rsid w:val="000B1289"/>
    <w:rsid w:val="000B23BD"/>
    <w:rsid w:val="000B244A"/>
    <w:rsid w:val="000B298D"/>
    <w:rsid w:val="000B2ABB"/>
    <w:rsid w:val="000B360D"/>
    <w:rsid w:val="000B37DD"/>
    <w:rsid w:val="000B3C87"/>
    <w:rsid w:val="000B5142"/>
    <w:rsid w:val="000B60D4"/>
    <w:rsid w:val="000B6D5A"/>
    <w:rsid w:val="000B73BC"/>
    <w:rsid w:val="000C0045"/>
    <w:rsid w:val="000C0623"/>
    <w:rsid w:val="000C088C"/>
    <w:rsid w:val="000C08AD"/>
    <w:rsid w:val="000C0F21"/>
    <w:rsid w:val="000C1376"/>
    <w:rsid w:val="000C3BC9"/>
    <w:rsid w:val="000C3CD9"/>
    <w:rsid w:val="000C4E98"/>
    <w:rsid w:val="000C5A0A"/>
    <w:rsid w:val="000C6A56"/>
    <w:rsid w:val="000C7504"/>
    <w:rsid w:val="000C7526"/>
    <w:rsid w:val="000D0501"/>
    <w:rsid w:val="000D1644"/>
    <w:rsid w:val="000D1B02"/>
    <w:rsid w:val="000D3D81"/>
    <w:rsid w:val="000D4137"/>
    <w:rsid w:val="000D44DC"/>
    <w:rsid w:val="000D4AB9"/>
    <w:rsid w:val="000D656B"/>
    <w:rsid w:val="000E120D"/>
    <w:rsid w:val="000E1825"/>
    <w:rsid w:val="000E24CD"/>
    <w:rsid w:val="000E33BE"/>
    <w:rsid w:val="000E37DA"/>
    <w:rsid w:val="000E6988"/>
    <w:rsid w:val="000E737D"/>
    <w:rsid w:val="000F004A"/>
    <w:rsid w:val="000F052F"/>
    <w:rsid w:val="000F202B"/>
    <w:rsid w:val="000F24C9"/>
    <w:rsid w:val="000F2AB6"/>
    <w:rsid w:val="000F529F"/>
    <w:rsid w:val="000F7D9A"/>
    <w:rsid w:val="0010010C"/>
    <w:rsid w:val="0010036C"/>
    <w:rsid w:val="00100C46"/>
    <w:rsid w:val="00103862"/>
    <w:rsid w:val="001101DB"/>
    <w:rsid w:val="001108B0"/>
    <w:rsid w:val="00110D08"/>
    <w:rsid w:val="0011367C"/>
    <w:rsid w:val="001137F5"/>
    <w:rsid w:val="00115180"/>
    <w:rsid w:val="00116BA5"/>
    <w:rsid w:val="00116F41"/>
    <w:rsid w:val="00117228"/>
    <w:rsid w:val="0012033F"/>
    <w:rsid w:val="001206FE"/>
    <w:rsid w:val="001207FE"/>
    <w:rsid w:val="00121107"/>
    <w:rsid w:val="00123DB8"/>
    <w:rsid w:val="00123E56"/>
    <w:rsid w:val="00125152"/>
    <w:rsid w:val="00125B77"/>
    <w:rsid w:val="001261B6"/>
    <w:rsid w:val="00126295"/>
    <w:rsid w:val="00127866"/>
    <w:rsid w:val="00127939"/>
    <w:rsid w:val="0013110A"/>
    <w:rsid w:val="00131EF0"/>
    <w:rsid w:val="001321BC"/>
    <w:rsid w:val="001324A4"/>
    <w:rsid w:val="00132D72"/>
    <w:rsid w:val="00133FD4"/>
    <w:rsid w:val="0013582C"/>
    <w:rsid w:val="00135C01"/>
    <w:rsid w:val="001364ED"/>
    <w:rsid w:val="00136ED6"/>
    <w:rsid w:val="001374F5"/>
    <w:rsid w:val="001407E9"/>
    <w:rsid w:val="00140814"/>
    <w:rsid w:val="00140ADB"/>
    <w:rsid w:val="00140FFB"/>
    <w:rsid w:val="001423F8"/>
    <w:rsid w:val="00142633"/>
    <w:rsid w:val="00142C4A"/>
    <w:rsid w:val="00142FD0"/>
    <w:rsid w:val="00143145"/>
    <w:rsid w:val="001443C1"/>
    <w:rsid w:val="001458DE"/>
    <w:rsid w:val="001464E8"/>
    <w:rsid w:val="0014798B"/>
    <w:rsid w:val="0015019A"/>
    <w:rsid w:val="001501AE"/>
    <w:rsid w:val="00153B36"/>
    <w:rsid w:val="00154F52"/>
    <w:rsid w:val="00156170"/>
    <w:rsid w:val="0015634B"/>
    <w:rsid w:val="0015642E"/>
    <w:rsid w:val="001604EB"/>
    <w:rsid w:val="001610F0"/>
    <w:rsid w:val="0016110F"/>
    <w:rsid w:val="00164BCE"/>
    <w:rsid w:val="00166A22"/>
    <w:rsid w:val="00170F04"/>
    <w:rsid w:val="001713C7"/>
    <w:rsid w:val="00171422"/>
    <w:rsid w:val="001718D6"/>
    <w:rsid w:val="00172B80"/>
    <w:rsid w:val="00173584"/>
    <w:rsid w:val="001738ED"/>
    <w:rsid w:val="00174F29"/>
    <w:rsid w:val="0017579E"/>
    <w:rsid w:val="0017696B"/>
    <w:rsid w:val="0017723D"/>
    <w:rsid w:val="00177D97"/>
    <w:rsid w:val="00181020"/>
    <w:rsid w:val="001810A3"/>
    <w:rsid w:val="00181ADE"/>
    <w:rsid w:val="0018215D"/>
    <w:rsid w:val="00182520"/>
    <w:rsid w:val="00183522"/>
    <w:rsid w:val="00183995"/>
    <w:rsid w:val="0018412A"/>
    <w:rsid w:val="00184F5F"/>
    <w:rsid w:val="0018682F"/>
    <w:rsid w:val="00187CA4"/>
    <w:rsid w:val="00187DC3"/>
    <w:rsid w:val="00190065"/>
    <w:rsid w:val="00190098"/>
    <w:rsid w:val="00191691"/>
    <w:rsid w:val="00191A16"/>
    <w:rsid w:val="001937FA"/>
    <w:rsid w:val="00193BE3"/>
    <w:rsid w:val="0019422C"/>
    <w:rsid w:val="00195915"/>
    <w:rsid w:val="00195F63"/>
    <w:rsid w:val="0019622A"/>
    <w:rsid w:val="001A09FB"/>
    <w:rsid w:val="001A0B33"/>
    <w:rsid w:val="001A299D"/>
    <w:rsid w:val="001A467D"/>
    <w:rsid w:val="001A4744"/>
    <w:rsid w:val="001A7083"/>
    <w:rsid w:val="001A712B"/>
    <w:rsid w:val="001A7737"/>
    <w:rsid w:val="001B0175"/>
    <w:rsid w:val="001B0A0F"/>
    <w:rsid w:val="001B1B87"/>
    <w:rsid w:val="001B1BB3"/>
    <w:rsid w:val="001B1F3B"/>
    <w:rsid w:val="001B3474"/>
    <w:rsid w:val="001B3DE7"/>
    <w:rsid w:val="001B43CC"/>
    <w:rsid w:val="001B4B3D"/>
    <w:rsid w:val="001B4FF5"/>
    <w:rsid w:val="001B5247"/>
    <w:rsid w:val="001B53F8"/>
    <w:rsid w:val="001B5B95"/>
    <w:rsid w:val="001B73D9"/>
    <w:rsid w:val="001C0089"/>
    <w:rsid w:val="001C02E4"/>
    <w:rsid w:val="001C060F"/>
    <w:rsid w:val="001C0730"/>
    <w:rsid w:val="001C0954"/>
    <w:rsid w:val="001C17F6"/>
    <w:rsid w:val="001C26DC"/>
    <w:rsid w:val="001C3523"/>
    <w:rsid w:val="001C369C"/>
    <w:rsid w:val="001C39DF"/>
    <w:rsid w:val="001C3B12"/>
    <w:rsid w:val="001C3DD5"/>
    <w:rsid w:val="001C5ADE"/>
    <w:rsid w:val="001C6E8D"/>
    <w:rsid w:val="001C7063"/>
    <w:rsid w:val="001C7DF9"/>
    <w:rsid w:val="001D0617"/>
    <w:rsid w:val="001D115C"/>
    <w:rsid w:val="001D2631"/>
    <w:rsid w:val="001D2CEB"/>
    <w:rsid w:val="001D40DB"/>
    <w:rsid w:val="001D5337"/>
    <w:rsid w:val="001D55D8"/>
    <w:rsid w:val="001D5E18"/>
    <w:rsid w:val="001D607A"/>
    <w:rsid w:val="001D610D"/>
    <w:rsid w:val="001D7A49"/>
    <w:rsid w:val="001E1AFC"/>
    <w:rsid w:val="001E240B"/>
    <w:rsid w:val="001E585D"/>
    <w:rsid w:val="001E7713"/>
    <w:rsid w:val="001F101B"/>
    <w:rsid w:val="001F351C"/>
    <w:rsid w:val="001F50D1"/>
    <w:rsid w:val="001F58FD"/>
    <w:rsid w:val="001F5A02"/>
    <w:rsid w:val="001F6AE4"/>
    <w:rsid w:val="00200925"/>
    <w:rsid w:val="00200C13"/>
    <w:rsid w:val="002013DC"/>
    <w:rsid w:val="00201E18"/>
    <w:rsid w:val="0020281F"/>
    <w:rsid w:val="00202A63"/>
    <w:rsid w:val="002035B6"/>
    <w:rsid w:val="00203BFD"/>
    <w:rsid w:val="00205264"/>
    <w:rsid w:val="00205292"/>
    <w:rsid w:val="00206006"/>
    <w:rsid w:val="00206E83"/>
    <w:rsid w:val="00210793"/>
    <w:rsid w:val="00213F4C"/>
    <w:rsid w:val="00214F48"/>
    <w:rsid w:val="00220294"/>
    <w:rsid w:val="0022388C"/>
    <w:rsid w:val="00224B27"/>
    <w:rsid w:val="00224DCC"/>
    <w:rsid w:val="00225135"/>
    <w:rsid w:val="002254AD"/>
    <w:rsid w:val="002254CA"/>
    <w:rsid w:val="0022553F"/>
    <w:rsid w:val="00226E2C"/>
    <w:rsid w:val="00227805"/>
    <w:rsid w:val="00230F3E"/>
    <w:rsid w:val="002312CE"/>
    <w:rsid w:val="002316E1"/>
    <w:rsid w:val="00231F25"/>
    <w:rsid w:val="00232206"/>
    <w:rsid w:val="002324D6"/>
    <w:rsid w:val="0023351B"/>
    <w:rsid w:val="00235B04"/>
    <w:rsid w:val="00235BB2"/>
    <w:rsid w:val="00235D84"/>
    <w:rsid w:val="002366F3"/>
    <w:rsid w:val="00236B14"/>
    <w:rsid w:val="00242532"/>
    <w:rsid w:val="00242F15"/>
    <w:rsid w:val="00243CE4"/>
    <w:rsid w:val="0024448C"/>
    <w:rsid w:val="0024554A"/>
    <w:rsid w:val="00245DAD"/>
    <w:rsid w:val="002466D2"/>
    <w:rsid w:val="002509A6"/>
    <w:rsid w:val="00250ACC"/>
    <w:rsid w:val="002521B9"/>
    <w:rsid w:val="00252A72"/>
    <w:rsid w:val="002547A6"/>
    <w:rsid w:val="00260609"/>
    <w:rsid w:val="00260A7D"/>
    <w:rsid w:val="00260BEE"/>
    <w:rsid w:val="00265ADE"/>
    <w:rsid w:val="0026618E"/>
    <w:rsid w:val="00267530"/>
    <w:rsid w:val="00273645"/>
    <w:rsid w:val="00274276"/>
    <w:rsid w:val="00274DF8"/>
    <w:rsid w:val="002755DD"/>
    <w:rsid w:val="00276D3D"/>
    <w:rsid w:val="002807AF"/>
    <w:rsid w:val="00281C4D"/>
    <w:rsid w:val="00281D24"/>
    <w:rsid w:val="00283C6A"/>
    <w:rsid w:val="00284209"/>
    <w:rsid w:val="0028497D"/>
    <w:rsid w:val="00284E3D"/>
    <w:rsid w:val="00290B4E"/>
    <w:rsid w:val="002929C0"/>
    <w:rsid w:val="002934E4"/>
    <w:rsid w:val="002937D9"/>
    <w:rsid w:val="00293BA2"/>
    <w:rsid w:val="00295049"/>
    <w:rsid w:val="00297416"/>
    <w:rsid w:val="002A0B83"/>
    <w:rsid w:val="002A1529"/>
    <w:rsid w:val="002A3009"/>
    <w:rsid w:val="002A3AC7"/>
    <w:rsid w:val="002A3B6E"/>
    <w:rsid w:val="002A4619"/>
    <w:rsid w:val="002A5351"/>
    <w:rsid w:val="002A71EF"/>
    <w:rsid w:val="002A7E44"/>
    <w:rsid w:val="002B0087"/>
    <w:rsid w:val="002B02F8"/>
    <w:rsid w:val="002B262D"/>
    <w:rsid w:val="002B2A0A"/>
    <w:rsid w:val="002B321B"/>
    <w:rsid w:val="002B3BF4"/>
    <w:rsid w:val="002B5D0F"/>
    <w:rsid w:val="002B7DCF"/>
    <w:rsid w:val="002C057F"/>
    <w:rsid w:val="002C1B0B"/>
    <w:rsid w:val="002C2232"/>
    <w:rsid w:val="002C490D"/>
    <w:rsid w:val="002C4B8B"/>
    <w:rsid w:val="002C4FB0"/>
    <w:rsid w:val="002C677E"/>
    <w:rsid w:val="002C6A0B"/>
    <w:rsid w:val="002C74F8"/>
    <w:rsid w:val="002C7898"/>
    <w:rsid w:val="002D0FF4"/>
    <w:rsid w:val="002D1260"/>
    <w:rsid w:val="002D231C"/>
    <w:rsid w:val="002D32E6"/>
    <w:rsid w:val="002D3381"/>
    <w:rsid w:val="002D3384"/>
    <w:rsid w:val="002D4A26"/>
    <w:rsid w:val="002D4CF2"/>
    <w:rsid w:val="002D5D66"/>
    <w:rsid w:val="002E0A46"/>
    <w:rsid w:val="002E173F"/>
    <w:rsid w:val="002E253D"/>
    <w:rsid w:val="002E2B10"/>
    <w:rsid w:val="002F09D3"/>
    <w:rsid w:val="002F1873"/>
    <w:rsid w:val="002F24CD"/>
    <w:rsid w:val="002F503C"/>
    <w:rsid w:val="002F5917"/>
    <w:rsid w:val="003003C3"/>
    <w:rsid w:val="0030085A"/>
    <w:rsid w:val="0030258D"/>
    <w:rsid w:val="00304CB0"/>
    <w:rsid w:val="00305672"/>
    <w:rsid w:val="003063C1"/>
    <w:rsid w:val="003066A0"/>
    <w:rsid w:val="00310D8F"/>
    <w:rsid w:val="00311776"/>
    <w:rsid w:val="00311A34"/>
    <w:rsid w:val="00311F76"/>
    <w:rsid w:val="00313C30"/>
    <w:rsid w:val="00314EEC"/>
    <w:rsid w:val="0031541F"/>
    <w:rsid w:val="003154EF"/>
    <w:rsid w:val="0031600E"/>
    <w:rsid w:val="003161B0"/>
    <w:rsid w:val="0031667A"/>
    <w:rsid w:val="003170A7"/>
    <w:rsid w:val="00320502"/>
    <w:rsid w:val="00320993"/>
    <w:rsid w:val="00322E68"/>
    <w:rsid w:val="0032435B"/>
    <w:rsid w:val="0032445E"/>
    <w:rsid w:val="00324633"/>
    <w:rsid w:val="003254F9"/>
    <w:rsid w:val="00325DE0"/>
    <w:rsid w:val="00326586"/>
    <w:rsid w:val="003266D2"/>
    <w:rsid w:val="003269B2"/>
    <w:rsid w:val="0032740C"/>
    <w:rsid w:val="0032742F"/>
    <w:rsid w:val="00327CD6"/>
    <w:rsid w:val="00333890"/>
    <w:rsid w:val="00335E0B"/>
    <w:rsid w:val="003362A0"/>
    <w:rsid w:val="00336389"/>
    <w:rsid w:val="003368F2"/>
    <w:rsid w:val="00337643"/>
    <w:rsid w:val="00337647"/>
    <w:rsid w:val="003376D3"/>
    <w:rsid w:val="0034002B"/>
    <w:rsid w:val="00340712"/>
    <w:rsid w:val="003414A1"/>
    <w:rsid w:val="00342430"/>
    <w:rsid w:val="00344070"/>
    <w:rsid w:val="00344528"/>
    <w:rsid w:val="00346372"/>
    <w:rsid w:val="00351667"/>
    <w:rsid w:val="00351AA1"/>
    <w:rsid w:val="00351B07"/>
    <w:rsid w:val="003538E4"/>
    <w:rsid w:val="00353F5A"/>
    <w:rsid w:val="003544F5"/>
    <w:rsid w:val="0035457C"/>
    <w:rsid w:val="00354FD8"/>
    <w:rsid w:val="0035511C"/>
    <w:rsid w:val="0035597F"/>
    <w:rsid w:val="003605D7"/>
    <w:rsid w:val="00360907"/>
    <w:rsid w:val="00362FC3"/>
    <w:rsid w:val="00363B46"/>
    <w:rsid w:val="00364662"/>
    <w:rsid w:val="00366C9E"/>
    <w:rsid w:val="00367173"/>
    <w:rsid w:val="00367316"/>
    <w:rsid w:val="00371038"/>
    <w:rsid w:val="00371194"/>
    <w:rsid w:val="00372840"/>
    <w:rsid w:val="003747FA"/>
    <w:rsid w:val="00376751"/>
    <w:rsid w:val="003774D5"/>
    <w:rsid w:val="0038002F"/>
    <w:rsid w:val="00380739"/>
    <w:rsid w:val="003838AD"/>
    <w:rsid w:val="00384152"/>
    <w:rsid w:val="003844AB"/>
    <w:rsid w:val="00385451"/>
    <w:rsid w:val="003859B9"/>
    <w:rsid w:val="003862F5"/>
    <w:rsid w:val="00390E1A"/>
    <w:rsid w:val="00391B59"/>
    <w:rsid w:val="00392E36"/>
    <w:rsid w:val="0039306A"/>
    <w:rsid w:val="00395AD5"/>
    <w:rsid w:val="00395B58"/>
    <w:rsid w:val="00395D5B"/>
    <w:rsid w:val="00396F67"/>
    <w:rsid w:val="003A1367"/>
    <w:rsid w:val="003A23B1"/>
    <w:rsid w:val="003A2AD1"/>
    <w:rsid w:val="003A3964"/>
    <w:rsid w:val="003A4CD5"/>
    <w:rsid w:val="003A5225"/>
    <w:rsid w:val="003A5623"/>
    <w:rsid w:val="003A5701"/>
    <w:rsid w:val="003A59B0"/>
    <w:rsid w:val="003B0F60"/>
    <w:rsid w:val="003B16FE"/>
    <w:rsid w:val="003B1CD8"/>
    <w:rsid w:val="003B1DE5"/>
    <w:rsid w:val="003B2E67"/>
    <w:rsid w:val="003B33A6"/>
    <w:rsid w:val="003B3AD8"/>
    <w:rsid w:val="003B3B66"/>
    <w:rsid w:val="003B4C3B"/>
    <w:rsid w:val="003B4F5F"/>
    <w:rsid w:val="003B6BCB"/>
    <w:rsid w:val="003B7E0A"/>
    <w:rsid w:val="003C1481"/>
    <w:rsid w:val="003C280A"/>
    <w:rsid w:val="003C3454"/>
    <w:rsid w:val="003C4934"/>
    <w:rsid w:val="003C4B8E"/>
    <w:rsid w:val="003C5945"/>
    <w:rsid w:val="003C5A77"/>
    <w:rsid w:val="003C6374"/>
    <w:rsid w:val="003C6D8E"/>
    <w:rsid w:val="003C7F8A"/>
    <w:rsid w:val="003D0034"/>
    <w:rsid w:val="003D0369"/>
    <w:rsid w:val="003D0481"/>
    <w:rsid w:val="003D3231"/>
    <w:rsid w:val="003D5933"/>
    <w:rsid w:val="003D5A5B"/>
    <w:rsid w:val="003E2192"/>
    <w:rsid w:val="003E64EF"/>
    <w:rsid w:val="003E6935"/>
    <w:rsid w:val="003E7794"/>
    <w:rsid w:val="003F2FC2"/>
    <w:rsid w:val="003F31A6"/>
    <w:rsid w:val="003F4A26"/>
    <w:rsid w:val="003F503D"/>
    <w:rsid w:val="00400555"/>
    <w:rsid w:val="00400898"/>
    <w:rsid w:val="00402074"/>
    <w:rsid w:val="0040244E"/>
    <w:rsid w:val="00402C8C"/>
    <w:rsid w:val="00403D7D"/>
    <w:rsid w:val="00403DB2"/>
    <w:rsid w:val="00403E3E"/>
    <w:rsid w:val="0040444A"/>
    <w:rsid w:val="004046A6"/>
    <w:rsid w:val="00405991"/>
    <w:rsid w:val="00405C7E"/>
    <w:rsid w:val="00406B60"/>
    <w:rsid w:val="00407AE0"/>
    <w:rsid w:val="004109BB"/>
    <w:rsid w:val="00411122"/>
    <w:rsid w:val="0041315B"/>
    <w:rsid w:val="00413CA6"/>
    <w:rsid w:val="00413DCA"/>
    <w:rsid w:val="00414C94"/>
    <w:rsid w:val="004151FC"/>
    <w:rsid w:val="00415DCB"/>
    <w:rsid w:val="00415E1F"/>
    <w:rsid w:val="0041694A"/>
    <w:rsid w:val="00416BEA"/>
    <w:rsid w:val="00417921"/>
    <w:rsid w:val="00420E21"/>
    <w:rsid w:val="00421934"/>
    <w:rsid w:val="00424108"/>
    <w:rsid w:val="004242E4"/>
    <w:rsid w:val="0042533D"/>
    <w:rsid w:val="00426192"/>
    <w:rsid w:val="00426742"/>
    <w:rsid w:val="00426CB8"/>
    <w:rsid w:val="0042783E"/>
    <w:rsid w:val="004302D1"/>
    <w:rsid w:val="00430616"/>
    <w:rsid w:val="00432C8A"/>
    <w:rsid w:val="00434A07"/>
    <w:rsid w:val="00434DBD"/>
    <w:rsid w:val="0043552F"/>
    <w:rsid w:val="004356A4"/>
    <w:rsid w:val="0043699D"/>
    <w:rsid w:val="00441F4C"/>
    <w:rsid w:val="00443631"/>
    <w:rsid w:val="00443757"/>
    <w:rsid w:val="00447578"/>
    <w:rsid w:val="004475D1"/>
    <w:rsid w:val="004530EB"/>
    <w:rsid w:val="00453BF7"/>
    <w:rsid w:val="00454AA8"/>
    <w:rsid w:val="00454F72"/>
    <w:rsid w:val="00454FB4"/>
    <w:rsid w:val="004554E6"/>
    <w:rsid w:val="00457ED0"/>
    <w:rsid w:val="00460421"/>
    <w:rsid w:val="004648C8"/>
    <w:rsid w:val="00465D5B"/>
    <w:rsid w:val="00465E2D"/>
    <w:rsid w:val="00466921"/>
    <w:rsid w:val="004714EA"/>
    <w:rsid w:val="00474996"/>
    <w:rsid w:val="004755B8"/>
    <w:rsid w:val="00476255"/>
    <w:rsid w:val="004763E4"/>
    <w:rsid w:val="004765C0"/>
    <w:rsid w:val="004768B1"/>
    <w:rsid w:val="00477D1B"/>
    <w:rsid w:val="004810D6"/>
    <w:rsid w:val="004864D3"/>
    <w:rsid w:val="0048654B"/>
    <w:rsid w:val="00486ACD"/>
    <w:rsid w:val="0048757C"/>
    <w:rsid w:val="004904E0"/>
    <w:rsid w:val="00491579"/>
    <w:rsid w:val="00491D75"/>
    <w:rsid w:val="00496263"/>
    <w:rsid w:val="004A16B1"/>
    <w:rsid w:val="004A61B2"/>
    <w:rsid w:val="004A6E63"/>
    <w:rsid w:val="004A74B2"/>
    <w:rsid w:val="004B1282"/>
    <w:rsid w:val="004B30D3"/>
    <w:rsid w:val="004B38CF"/>
    <w:rsid w:val="004B3ADD"/>
    <w:rsid w:val="004B3FB7"/>
    <w:rsid w:val="004B5AC8"/>
    <w:rsid w:val="004B64F7"/>
    <w:rsid w:val="004C3B42"/>
    <w:rsid w:val="004C49FB"/>
    <w:rsid w:val="004C5961"/>
    <w:rsid w:val="004C5BA0"/>
    <w:rsid w:val="004D00D7"/>
    <w:rsid w:val="004D0578"/>
    <w:rsid w:val="004D0931"/>
    <w:rsid w:val="004D5241"/>
    <w:rsid w:val="004D617A"/>
    <w:rsid w:val="004E06D8"/>
    <w:rsid w:val="004E281E"/>
    <w:rsid w:val="004E2A73"/>
    <w:rsid w:val="004E4684"/>
    <w:rsid w:val="004E4FD3"/>
    <w:rsid w:val="004E53FE"/>
    <w:rsid w:val="004E5D0F"/>
    <w:rsid w:val="004E61F7"/>
    <w:rsid w:val="004F062E"/>
    <w:rsid w:val="004F1A88"/>
    <w:rsid w:val="004F2CE9"/>
    <w:rsid w:val="004F46B1"/>
    <w:rsid w:val="004F4BE6"/>
    <w:rsid w:val="004F4FA3"/>
    <w:rsid w:val="004F5F1D"/>
    <w:rsid w:val="004F61D4"/>
    <w:rsid w:val="004F71FD"/>
    <w:rsid w:val="005001DA"/>
    <w:rsid w:val="005019B5"/>
    <w:rsid w:val="00501A68"/>
    <w:rsid w:val="00504715"/>
    <w:rsid w:val="00504F62"/>
    <w:rsid w:val="00505B36"/>
    <w:rsid w:val="005116CB"/>
    <w:rsid w:val="005138D9"/>
    <w:rsid w:val="00513971"/>
    <w:rsid w:val="00514E29"/>
    <w:rsid w:val="00515E69"/>
    <w:rsid w:val="00522A69"/>
    <w:rsid w:val="005232DE"/>
    <w:rsid w:val="0052481F"/>
    <w:rsid w:val="00524A4E"/>
    <w:rsid w:val="00524D4E"/>
    <w:rsid w:val="00525FC1"/>
    <w:rsid w:val="005260B9"/>
    <w:rsid w:val="00526AED"/>
    <w:rsid w:val="00526B87"/>
    <w:rsid w:val="00526FEE"/>
    <w:rsid w:val="0053077A"/>
    <w:rsid w:val="00530AF4"/>
    <w:rsid w:val="005334B3"/>
    <w:rsid w:val="0053524F"/>
    <w:rsid w:val="0053541A"/>
    <w:rsid w:val="005366E9"/>
    <w:rsid w:val="00537E57"/>
    <w:rsid w:val="0054104B"/>
    <w:rsid w:val="005411E3"/>
    <w:rsid w:val="00541939"/>
    <w:rsid w:val="00542470"/>
    <w:rsid w:val="00543BB9"/>
    <w:rsid w:val="005458E6"/>
    <w:rsid w:val="00547B2E"/>
    <w:rsid w:val="005522D7"/>
    <w:rsid w:val="00552762"/>
    <w:rsid w:val="005537E5"/>
    <w:rsid w:val="0055526E"/>
    <w:rsid w:val="00555D24"/>
    <w:rsid w:val="00555E57"/>
    <w:rsid w:val="00556987"/>
    <w:rsid w:val="005612DA"/>
    <w:rsid w:val="0056131E"/>
    <w:rsid w:val="005617F1"/>
    <w:rsid w:val="00562A81"/>
    <w:rsid w:val="00563832"/>
    <w:rsid w:val="00563E6D"/>
    <w:rsid w:val="005640EE"/>
    <w:rsid w:val="00564A61"/>
    <w:rsid w:val="00566E32"/>
    <w:rsid w:val="00567678"/>
    <w:rsid w:val="00572722"/>
    <w:rsid w:val="00574401"/>
    <w:rsid w:val="00575641"/>
    <w:rsid w:val="00575F70"/>
    <w:rsid w:val="0057677E"/>
    <w:rsid w:val="005772D1"/>
    <w:rsid w:val="00577446"/>
    <w:rsid w:val="00580982"/>
    <w:rsid w:val="00581A8C"/>
    <w:rsid w:val="005833DE"/>
    <w:rsid w:val="00584C95"/>
    <w:rsid w:val="005867CE"/>
    <w:rsid w:val="00587060"/>
    <w:rsid w:val="00587443"/>
    <w:rsid w:val="00587767"/>
    <w:rsid w:val="00587C0B"/>
    <w:rsid w:val="005900D9"/>
    <w:rsid w:val="00590943"/>
    <w:rsid w:val="005909DD"/>
    <w:rsid w:val="00590E11"/>
    <w:rsid w:val="00591C86"/>
    <w:rsid w:val="00593A5C"/>
    <w:rsid w:val="00593D3C"/>
    <w:rsid w:val="0059554E"/>
    <w:rsid w:val="005955C1"/>
    <w:rsid w:val="00596F13"/>
    <w:rsid w:val="0059719B"/>
    <w:rsid w:val="005A1CB7"/>
    <w:rsid w:val="005A3A66"/>
    <w:rsid w:val="005A436C"/>
    <w:rsid w:val="005A4D4D"/>
    <w:rsid w:val="005A679A"/>
    <w:rsid w:val="005A6FA0"/>
    <w:rsid w:val="005A7B13"/>
    <w:rsid w:val="005A7C6C"/>
    <w:rsid w:val="005A7D1C"/>
    <w:rsid w:val="005B0BCE"/>
    <w:rsid w:val="005B11B8"/>
    <w:rsid w:val="005B1974"/>
    <w:rsid w:val="005B44F1"/>
    <w:rsid w:val="005B792C"/>
    <w:rsid w:val="005B7B03"/>
    <w:rsid w:val="005C1235"/>
    <w:rsid w:val="005C12B0"/>
    <w:rsid w:val="005C18FF"/>
    <w:rsid w:val="005C19DD"/>
    <w:rsid w:val="005C1C94"/>
    <w:rsid w:val="005C3583"/>
    <w:rsid w:val="005C35EA"/>
    <w:rsid w:val="005C40A0"/>
    <w:rsid w:val="005C44E0"/>
    <w:rsid w:val="005C5A17"/>
    <w:rsid w:val="005C6A50"/>
    <w:rsid w:val="005D102B"/>
    <w:rsid w:val="005D21E5"/>
    <w:rsid w:val="005D4FF5"/>
    <w:rsid w:val="005D5795"/>
    <w:rsid w:val="005D5FB1"/>
    <w:rsid w:val="005E04CE"/>
    <w:rsid w:val="005E25D9"/>
    <w:rsid w:val="005E2A87"/>
    <w:rsid w:val="005E2E06"/>
    <w:rsid w:val="005E3767"/>
    <w:rsid w:val="005E3D21"/>
    <w:rsid w:val="005E49AD"/>
    <w:rsid w:val="005E55CA"/>
    <w:rsid w:val="005E55DC"/>
    <w:rsid w:val="005E65C0"/>
    <w:rsid w:val="005E7C11"/>
    <w:rsid w:val="005F0168"/>
    <w:rsid w:val="005F13B1"/>
    <w:rsid w:val="005F30AD"/>
    <w:rsid w:val="005F34D8"/>
    <w:rsid w:val="005F4F6C"/>
    <w:rsid w:val="005F5ED3"/>
    <w:rsid w:val="005F6FEF"/>
    <w:rsid w:val="0060018E"/>
    <w:rsid w:val="00600423"/>
    <w:rsid w:val="00601B01"/>
    <w:rsid w:val="00601B3C"/>
    <w:rsid w:val="0060459A"/>
    <w:rsid w:val="006061D9"/>
    <w:rsid w:val="0060677D"/>
    <w:rsid w:val="00610ADB"/>
    <w:rsid w:val="00610B17"/>
    <w:rsid w:val="00611217"/>
    <w:rsid w:val="006116D7"/>
    <w:rsid w:val="0061191E"/>
    <w:rsid w:val="006128E5"/>
    <w:rsid w:val="006144B5"/>
    <w:rsid w:val="0061656E"/>
    <w:rsid w:val="00616681"/>
    <w:rsid w:val="006177C9"/>
    <w:rsid w:val="00617819"/>
    <w:rsid w:val="00620931"/>
    <w:rsid w:val="006212B6"/>
    <w:rsid w:val="006219D4"/>
    <w:rsid w:val="00622FFC"/>
    <w:rsid w:val="00627A56"/>
    <w:rsid w:val="00627EF9"/>
    <w:rsid w:val="00630535"/>
    <w:rsid w:val="00630560"/>
    <w:rsid w:val="006305C1"/>
    <w:rsid w:val="00630D4F"/>
    <w:rsid w:val="00630DE5"/>
    <w:rsid w:val="0063101B"/>
    <w:rsid w:val="00632723"/>
    <w:rsid w:val="0063472E"/>
    <w:rsid w:val="006352C6"/>
    <w:rsid w:val="00635FE9"/>
    <w:rsid w:val="00636F5B"/>
    <w:rsid w:val="006416C2"/>
    <w:rsid w:val="006418C3"/>
    <w:rsid w:val="00641F3C"/>
    <w:rsid w:val="00643324"/>
    <w:rsid w:val="00644855"/>
    <w:rsid w:val="00646929"/>
    <w:rsid w:val="00646CD4"/>
    <w:rsid w:val="00647979"/>
    <w:rsid w:val="00647B1F"/>
    <w:rsid w:val="00651425"/>
    <w:rsid w:val="00652006"/>
    <w:rsid w:val="0065329A"/>
    <w:rsid w:val="0065376A"/>
    <w:rsid w:val="006551BE"/>
    <w:rsid w:val="00655C0C"/>
    <w:rsid w:val="00656756"/>
    <w:rsid w:val="00656B0C"/>
    <w:rsid w:val="0065758C"/>
    <w:rsid w:val="00657B3A"/>
    <w:rsid w:val="00660ED3"/>
    <w:rsid w:val="00661815"/>
    <w:rsid w:val="006630B7"/>
    <w:rsid w:val="00663EE8"/>
    <w:rsid w:val="006643C9"/>
    <w:rsid w:val="00664E0F"/>
    <w:rsid w:val="00665C14"/>
    <w:rsid w:val="0067124B"/>
    <w:rsid w:val="006713DC"/>
    <w:rsid w:val="0067180C"/>
    <w:rsid w:val="00671B0B"/>
    <w:rsid w:val="00674484"/>
    <w:rsid w:val="0067456B"/>
    <w:rsid w:val="00674CF2"/>
    <w:rsid w:val="00674D6E"/>
    <w:rsid w:val="006753B0"/>
    <w:rsid w:val="00675A4C"/>
    <w:rsid w:val="00677433"/>
    <w:rsid w:val="00681652"/>
    <w:rsid w:val="00681D85"/>
    <w:rsid w:val="00682621"/>
    <w:rsid w:val="006830E0"/>
    <w:rsid w:val="00683174"/>
    <w:rsid w:val="00683232"/>
    <w:rsid w:val="00683963"/>
    <w:rsid w:val="00684B2C"/>
    <w:rsid w:val="00685638"/>
    <w:rsid w:val="0068574E"/>
    <w:rsid w:val="006876CE"/>
    <w:rsid w:val="00687CDE"/>
    <w:rsid w:val="00692DAB"/>
    <w:rsid w:val="00692F8F"/>
    <w:rsid w:val="00694298"/>
    <w:rsid w:val="00696C67"/>
    <w:rsid w:val="006977B2"/>
    <w:rsid w:val="006A0BF6"/>
    <w:rsid w:val="006A1293"/>
    <w:rsid w:val="006A37BE"/>
    <w:rsid w:val="006A3B7E"/>
    <w:rsid w:val="006A3C92"/>
    <w:rsid w:val="006A4796"/>
    <w:rsid w:val="006A480F"/>
    <w:rsid w:val="006A51A3"/>
    <w:rsid w:val="006A664E"/>
    <w:rsid w:val="006A7AD4"/>
    <w:rsid w:val="006B0087"/>
    <w:rsid w:val="006B03E7"/>
    <w:rsid w:val="006B3278"/>
    <w:rsid w:val="006B3544"/>
    <w:rsid w:val="006B37FC"/>
    <w:rsid w:val="006B6146"/>
    <w:rsid w:val="006B7278"/>
    <w:rsid w:val="006B79E4"/>
    <w:rsid w:val="006B7CAE"/>
    <w:rsid w:val="006C049D"/>
    <w:rsid w:val="006C0B68"/>
    <w:rsid w:val="006C0D44"/>
    <w:rsid w:val="006C11F7"/>
    <w:rsid w:val="006C4185"/>
    <w:rsid w:val="006C4F2A"/>
    <w:rsid w:val="006C582A"/>
    <w:rsid w:val="006C5DA4"/>
    <w:rsid w:val="006C7D5C"/>
    <w:rsid w:val="006C7DF8"/>
    <w:rsid w:val="006D0803"/>
    <w:rsid w:val="006D1573"/>
    <w:rsid w:val="006D397E"/>
    <w:rsid w:val="006D5242"/>
    <w:rsid w:val="006D55C4"/>
    <w:rsid w:val="006D71CA"/>
    <w:rsid w:val="006E044E"/>
    <w:rsid w:val="006E0918"/>
    <w:rsid w:val="006E238C"/>
    <w:rsid w:val="006E390A"/>
    <w:rsid w:val="006E3A3F"/>
    <w:rsid w:val="006E3D4B"/>
    <w:rsid w:val="006E4BE2"/>
    <w:rsid w:val="006E56B1"/>
    <w:rsid w:val="006E5A66"/>
    <w:rsid w:val="006E5BF0"/>
    <w:rsid w:val="006E7936"/>
    <w:rsid w:val="006F04F2"/>
    <w:rsid w:val="006F10AA"/>
    <w:rsid w:val="006F1521"/>
    <w:rsid w:val="006F1DE3"/>
    <w:rsid w:val="006F3CB7"/>
    <w:rsid w:val="006F46C4"/>
    <w:rsid w:val="006F474B"/>
    <w:rsid w:val="006F4BD0"/>
    <w:rsid w:val="006F4D6E"/>
    <w:rsid w:val="006F5E16"/>
    <w:rsid w:val="006F6153"/>
    <w:rsid w:val="006F6193"/>
    <w:rsid w:val="006F672A"/>
    <w:rsid w:val="006F672F"/>
    <w:rsid w:val="00700D51"/>
    <w:rsid w:val="00701715"/>
    <w:rsid w:val="0070208C"/>
    <w:rsid w:val="007028A2"/>
    <w:rsid w:val="00705BBD"/>
    <w:rsid w:val="007063BE"/>
    <w:rsid w:val="00707A62"/>
    <w:rsid w:val="00707CE8"/>
    <w:rsid w:val="00707D9E"/>
    <w:rsid w:val="00712453"/>
    <w:rsid w:val="007132B9"/>
    <w:rsid w:val="007132F0"/>
    <w:rsid w:val="00713540"/>
    <w:rsid w:val="00715E16"/>
    <w:rsid w:val="00720680"/>
    <w:rsid w:val="00720DA0"/>
    <w:rsid w:val="007213A6"/>
    <w:rsid w:val="00722477"/>
    <w:rsid w:val="00723FF1"/>
    <w:rsid w:val="0072461A"/>
    <w:rsid w:val="007251AF"/>
    <w:rsid w:val="00725D61"/>
    <w:rsid w:val="007261AC"/>
    <w:rsid w:val="0072691F"/>
    <w:rsid w:val="00732983"/>
    <w:rsid w:val="0073344F"/>
    <w:rsid w:val="00733570"/>
    <w:rsid w:val="00734246"/>
    <w:rsid w:val="007343EE"/>
    <w:rsid w:val="0073544D"/>
    <w:rsid w:val="00736560"/>
    <w:rsid w:val="00736FA7"/>
    <w:rsid w:val="00740015"/>
    <w:rsid w:val="00740927"/>
    <w:rsid w:val="00741AE2"/>
    <w:rsid w:val="00741B31"/>
    <w:rsid w:val="007465AE"/>
    <w:rsid w:val="0074762C"/>
    <w:rsid w:val="0074782C"/>
    <w:rsid w:val="00750734"/>
    <w:rsid w:val="007537A0"/>
    <w:rsid w:val="007538BC"/>
    <w:rsid w:val="00753B84"/>
    <w:rsid w:val="00755C8E"/>
    <w:rsid w:val="00756DBF"/>
    <w:rsid w:val="00757C1D"/>
    <w:rsid w:val="007600D3"/>
    <w:rsid w:val="00760521"/>
    <w:rsid w:val="007616FE"/>
    <w:rsid w:val="0076179C"/>
    <w:rsid w:val="0076191F"/>
    <w:rsid w:val="00761CD1"/>
    <w:rsid w:val="00762DB2"/>
    <w:rsid w:val="00763812"/>
    <w:rsid w:val="00763EF7"/>
    <w:rsid w:val="0076562C"/>
    <w:rsid w:val="00766969"/>
    <w:rsid w:val="007702D0"/>
    <w:rsid w:val="00770D81"/>
    <w:rsid w:val="00771F46"/>
    <w:rsid w:val="00772F0F"/>
    <w:rsid w:val="00774D0C"/>
    <w:rsid w:val="00775767"/>
    <w:rsid w:val="00776029"/>
    <w:rsid w:val="00776D64"/>
    <w:rsid w:val="00777E1A"/>
    <w:rsid w:val="00780940"/>
    <w:rsid w:val="007809D7"/>
    <w:rsid w:val="00780CBE"/>
    <w:rsid w:val="0078300E"/>
    <w:rsid w:val="007832A6"/>
    <w:rsid w:val="0078330F"/>
    <w:rsid w:val="00783BDD"/>
    <w:rsid w:val="00783EEF"/>
    <w:rsid w:val="00784C6A"/>
    <w:rsid w:val="00784E0D"/>
    <w:rsid w:val="0078542B"/>
    <w:rsid w:val="00786801"/>
    <w:rsid w:val="00787ECB"/>
    <w:rsid w:val="00791B98"/>
    <w:rsid w:val="00791C78"/>
    <w:rsid w:val="00791F31"/>
    <w:rsid w:val="00792B88"/>
    <w:rsid w:val="007931D5"/>
    <w:rsid w:val="007937B4"/>
    <w:rsid w:val="00793BAD"/>
    <w:rsid w:val="00794030"/>
    <w:rsid w:val="00795215"/>
    <w:rsid w:val="007972D8"/>
    <w:rsid w:val="00797DEE"/>
    <w:rsid w:val="007A04DE"/>
    <w:rsid w:val="007A0F46"/>
    <w:rsid w:val="007A105E"/>
    <w:rsid w:val="007A2160"/>
    <w:rsid w:val="007A511A"/>
    <w:rsid w:val="007A51C0"/>
    <w:rsid w:val="007A7730"/>
    <w:rsid w:val="007B0115"/>
    <w:rsid w:val="007B0EEF"/>
    <w:rsid w:val="007B2D7A"/>
    <w:rsid w:val="007B34D0"/>
    <w:rsid w:val="007B6A45"/>
    <w:rsid w:val="007B7361"/>
    <w:rsid w:val="007B7387"/>
    <w:rsid w:val="007C10FA"/>
    <w:rsid w:val="007C42DC"/>
    <w:rsid w:val="007C5587"/>
    <w:rsid w:val="007C5A96"/>
    <w:rsid w:val="007C5FE9"/>
    <w:rsid w:val="007C60BB"/>
    <w:rsid w:val="007C62DE"/>
    <w:rsid w:val="007C7183"/>
    <w:rsid w:val="007C7899"/>
    <w:rsid w:val="007C78F6"/>
    <w:rsid w:val="007C7BD1"/>
    <w:rsid w:val="007D13D3"/>
    <w:rsid w:val="007D155D"/>
    <w:rsid w:val="007D1C72"/>
    <w:rsid w:val="007D2356"/>
    <w:rsid w:val="007D3D64"/>
    <w:rsid w:val="007D4915"/>
    <w:rsid w:val="007D5395"/>
    <w:rsid w:val="007D66C6"/>
    <w:rsid w:val="007D6B74"/>
    <w:rsid w:val="007E01C0"/>
    <w:rsid w:val="007E02DC"/>
    <w:rsid w:val="007E07E4"/>
    <w:rsid w:val="007E1041"/>
    <w:rsid w:val="007E1F92"/>
    <w:rsid w:val="007E2970"/>
    <w:rsid w:val="007E4466"/>
    <w:rsid w:val="007E6984"/>
    <w:rsid w:val="007E719B"/>
    <w:rsid w:val="007F04AE"/>
    <w:rsid w:val="007F15E0"/>
    <w:rsid w:val="007F1982"/>
    <w:rsid w:val="007F2920"/>
    <w:rsid w:val="007F2AFD"/>
    <w:rsid w:val="007F3924"/>
    <w:rsid w:val="007F5424"/>
    <w:rsid w:val="007F6ACF"/>
    <w:rsid w:val="007F788F"/>
    <w:rsid w:val="0080051A"/>
    <w:rsid w:val="008010B0"/>
    <w:rsid w:val="0080165F"/>
    <w:rsid w:val="008016B3"/>
    <w:rsid w:val="00801B14"/>
    <w:rsid w:val="0080399C"/>
    <w:rsid w:val="008047A1"/>
    <w:rsid w:val="008060A2"/>
    <w:rsid w:val="00807C23"/>
    <w:rsid w:val="00807C86"/>
    <w:rsid w:val="00807F58"/>
    <w:rsid w:val="00810850"/>
    <w:rsid w:val="00810F01"/>
    <w:rsid w:val="00811D04"/>
    <w:rsid w:val="00812E80"/>
    <w:rsid w:val="00815B13"/>
    <w:rsid w:val="00817D63"/>
    <w:rsid w:val="008202D0"/>
    <w:rsid w:val="00820C03"/>
    <w:rsid w:val="0082110B"/>
    <w:rsid w:val="00821FE7"/>
    <w:rsid w:val="00822125"/>
    <w:rsid w:val="008227A9"/>
    <w:rsid w:val="00823AC7"/>
    <w:rsid w:val="00825478"/>
    <w:rsid w:val="00826BA5"/>
    <w:rsid w:val="008313FC"/>
    <w:rsid w:val="00835465"/>
    <w:rsid w:val="00835A91"/>
    <w:rsid w:val="00836547"/>
    <w:rsid w:val="00836BB2"/>
    <w:rsid w:val="00840AF5"/>
    <w:rsid w:val="0084252C"/>
    <w:rsid w:val="00843479"/>
    <w:rsid w:val="008436DE"/>
    <w:rsid w:val="008458B1"/>
    <w:rsid w:val="00846012"/>
    <w:rsid w:val="00846529"/>
    <w:rsid w:val="0085118B"/>
    <w:rsid w:val="00851362"/>
    <w:rsid w:val="00852996"/>
    <w:rsid w:val="00853624"/>
    <w:rsid w:val="00854592"/>
    <w:rsid w:val="00854A50"/>
    <w:rsid w:val="00856309"/>
    <w:rsid w:val="00857D09"/>
    <w:rsid w:val="0086170A"/>
    <w:rsid w:val="00862422"/>
    <w:rsid w:val="00862835"/>
    <w:rsid w:val="0086410C"/>
    <w:rsid w:val="00864F22"/>
    <w:rsid w:val="0086516B"/>
    <w:rsid w:val="00866331"/>
    <w:rsid w:val="008677F0"/>
    <w:rsid w:val="008704D2"/>
    <w:rsid w:val="00871FC3"/>
    <w:rsid w:val="008723DC"/>
    <w:rsid w:val="0087292E"/>
    <w:rsid w:val="0087326B"/>
    <w:rsid w:val="00873A1E"/>
    <w:rsid w:val="0087484F"/>
    <w:rsid w:val="0087485E"/>
    <w:rsid w:val="00875896"/>
    <w:rsid w:val="00875E67"/>
    <w:rsid w:val="00876F25"/>
    <w:rsid w:val="008779E2"/>
    <w:rsid w:val="00880B7D"/>
    <w:rsid w:val="00882B98"/>
    <w:rsid w:val="00883F4A"/>
    <w:rsid w:val="0088449A"/>
    <w:rsid w:val="00884C76"/>
    <w:rsid w:val="0088522E"/>
    <w:rsid w:val="00886BD5"/>
    <w:rsid w:val="00887E5D"/>
    <w:rsid w:val="00890C7A"/>
    <w:rsid w:val="008916E8"/>
    <w:rsid w:val="008919C1"/>
    <w:rsid w:val="00892E81"/>
    <w:rsid w:val="00894507"/>
    <w:rsid w:val="00894645"/>
    <w:rsid w:val="008948C0"/>
    <w:rsid w:val="008956FA"/>
    <w:rsid w:val="0089632C"/>
    <w:rsid w:val="008974EF"/>
    <w:rsid w:val="008A018A"/>
    <w:rsid w:val="008A1B7D"/>
    <w:rsid w:val="008A2C31"/>
    <w:rsid w:val="008A4CD1"/>
    <w:rsid w:val="008A5B00"/>
    <w:rsid w:val="008A765C"/>
    <w:rsid w:val="008B11FE"/>
    <w:rsid w:val="008B1F1D"/>
    <w:rsid w:val="008B2821"/>
    <w:rsid w:val="008B350F"/>
    <w:rsid w:val="008B3C7F"/>
    <w:rsid w:val="008B3E54"/>
    <w:rsid w:val="008B3F7B"/>
    <w:rsid w:val="008B670B"/>
    <w:rsid w:val="008B6CAF"/>
    <w:rsid w:val="008B755A"/>
    <w:rsid w:val="008B77F1"/>
    <w:rsid w:val="008C1E99"/>
    <w:rsid w:val="008C6049"/>
    <w:rsid w:val="008C6083"/>
    <w:rsid w:val="008C6BE7"/>
    <w:rsid w:val="008C6E91"/>
    <w:rsid w:val="008C7664"/>
    <w:rsid w:val="008D0187"/>
    <w:rsid w:val="008D1528"/>
    <w:rsid w:val="008D1CF1"/>
    <w:rsid w:val="008D1F45"/>
    <w:rsid w:val="008D5641"/>
    <w:rsid w:val="008D5656"/>
    <w:rsid w:val="008D5BBA"/>
    <w:rsid w:val="008D7496"/>
    <w:rsid w:val="008E1D9C"/>
    <w:rsid w:val="008E3C71"/>
    <w:rsid w:val="008E3DCB"/>
    <w:rsid w:val="008E4644"/>
    <w:rsid w:val="008E4775"/>
    <w:rsid w:val="008E5236"/>
    <w:rsid w:val="008E5345"/>
    <w:rsid w:val="008E5A32"/>
    <w:rsid w:val="008E5FAC"/>
    <w:rsid w:val="008E627D"/>
    <w:rsid w:val="008E68AF"/>
    <w:rsid w:val="008E7FBD"/>
    <w:rsid w:val="008F003F"/>
    <w:rsid w:val="008F1D6D"/>
    <w:rsid w:val="008F2D9B"/>
    <w:rsid w:val="008F3170"/>
    <w:rsid w:val="008F46F8"/>
    <w:rsid w:val="008F59AA"/>
    <w:rsid w:val="008F5A95"/>
    <w:rsid w:val="008F690D"/>
    <w:rsid w:val="008F6AAB"/>
    <w:rsid w:val="009001D4"/>
    <w:rsid w:val="00900D6D"/>
    <w:rsid w:val="00903016"/>
    <w:rsid w:val="009055B8"/>
    <w:rsid w:val="00905BFC"/>
    <w:rsid w:val="0090608C"/>
    <w:rsid w:val="00906884"/>
    <w:rsid w:val="00906908"/>
    <w:rsid w:val="009070C1"/>
    <w:rsid w:val="0090748A"/>
    <w:rsid w:val="009076A6"/>
    <w:rsid w:val="0091030D"/>
    <w:rsid w:val="009118DE"/>
    <w:rsid w:val="0091386B"/>
    <w:rsid w:val="00913AE7"/>
    <w:rsid w:val="0091566E"/>
    <w:rsid w:val="009161C0"/>
    <w:rsid w:val="0091627B"/>
    <w:rsid w:val="009231F7"/>
    <w:rsid w:val="009247BE"/>
    <w:rsid w:val="0092516A"/>
    <w:rsid w:val="00926665"/>
    <w:rsid w:val="00926C14"/>
    <w:rsid w:val="00927A5F"/>
    <w:rsid w:val="00930DB3"/>
    <w:rsid w:val="009315F2"/>
    <w:rsid w:val="00931AEC"/>
    <w:rsid w:val="00932959"/>
    <w:rsid w:val="00936D1F"/>
    <w:rsid w:val="009408B1"/>
    <w:rsid w:val="009409B6"/>
    <w:rsid w:val="0094108E"/>
    <w:rsid w:val="009413A3"/>
    <w:rsid w:val="0094176B"/>
    <w:rsid w:val="009435C5"/>
    <w:rsid w:val="00943F82"/>
    <w:rsid w:val="009457EB"/>
    <w:rsid w:val="009467BE"/>
    <w:rsid w:val="00946B42"/>
    <w:rsid w:val="0095291C"/>
    <w:rsid w:val="0095451A"/>
    <w:rsid w:val="0095541C"/>
    <w:rsid w:val="00955F3D"/>
    <w:rsid w:val="0095601C"/>
    <w:rsid w:val="009579E2"/>
    <w:rsid w:val="00957AC1"/>
    <w:rsid w:val="00960F62"/>
    <w:rsid w:val="009617EB"/>
    <w:rsid w:val="00961900"/>
    <w:rsid w:val="00961C37"/>
    <w:rsid w:val="009621B9"/>
    <w:rsid w:val="009622E7"/>
    <w:rsid w:val="00962861"/>
    <w:rsid w:val="00964712"/>
    <w:rsid w:val="00964B7D"/>
    <w:rsid w:val="00965E1A"/>
    <w:rsid w:val="00967039"/>
    <w:rsid w:val="00967189"/>
    <w:rsid w:val="00967559"/>
    <w:rsid w:val="00967709"/>
    <w:rsid w:val="00967984"/>
    <w:rsid w:val="009717C3"/>
    <w:rsid w:val="00971D87"/>
    <w:rsid w:val="00972C90"/>
    <w:rsid w:val="009742AC"/>
    <w:rsid w:val="00974A7E"/>
    <w:rsid w:val="00975D5D"/>
    <w:rsid w:val="00976477"/>
    <w:rsid w:val="00977A93"/>
    <w:rsid w:val="0098055A"/>
    <w:rsid w:val="00980EAA"/>
    <w:rsid w:val="009818A4"/>
    <w:rsid w:val="0098190C"/>
    <w:rsid w:val="00982B8B"/>
    <w:rsid w:val="0098354F"/>
    <w:rsid w:val="00983CA6"/>
    <w:rsid w:val="00984788"/>
    <w:rsid w:val="00985E4C"/>
    <w:rsid w:val="00986C95"/>
    <w:rsid w:val="00986EBB"/>
    <w:rsid w:val="00987A06"/>
    <w:rsid w:val="00990A97"/>
    <w:rsid w:val="00990C68"/>
    <w:rsid w:val="009914BA"/>
    <w:rsid w:val="00992837"/>
    <w:rsid w:val="00992BF0"/>
    <w:rsid w:val="00992CA8"/>
    <w:rsid w:val="00993A6A"/>
    <w:rsid w:val="00995494"/>
    <w:rsid w:val="00995D14"/>
    <w:rsid w:val="00995F69"/>
    <w:rsid w:val="00996292"/>
    <w:rsid w:val="00996797"/>
    <w:rsid w:val="009970CB"/>
    <w:rsid w:val="00997236"/>
    <w:rsid w:val="0099771D"/>
    <w:rsid w:val="009A1C22"/>
    <w:rsid w:val="009A268F"/>
    <w:rsid w:val="009A28D4"/>
    <w:rsid w:val="009A292D"/>
    <w:rsid w:val="009A421A"/>
    <w:rsid w:val="009A43AC"/>
    <w:rsid w:val="009A4584"/>
    <w:rsid w:val="009A4F44"/>
    <w:rsid w:val="009A5F51"/>
    <w:rsid w:val="009A680C"/>
    <w:rsid w:val="009A689A"/>
    <w:rsid w:val="009A7651"/>
    <w:rsid w:val="009B3602"/>
    <w:rsid w:val="009B3CE5"/>
    <w:rsid w:val="009B52FF"/>
    <w:rsid w:val="009B55D9"/>
    <w:rsid w:val="009B562A"/>
    <w:rsid w:val="009B673E"/>
    <w:rsid w:val="009B74DD"/>
    <w:rsid w:val="009C1947"/>
    <w:rsid w:val="009C1B4D"/>
    <w:rsid w:val="009C1BEC"/>
    <w:rsid w:val="009C21EA"/>
    <w:rsid w:val="009C418E"/>
    <w:rsid w:val="009C4F8D"/>
    <w:rsid w:val="009C5736"/>
    <w:rsid w:val="009C6763"/>
    <w:rsid w:val="009C6E89"/>
    <w:rsid w:val="009C77BD"/>
    <w:rsid w:val="009D1E68"/>
    <w:rsid w:val="009D1EB7"/>
    <w:rsid w:val="009D2A0C"/>
    <w:rsid w:val="009D3E03"/>
    <w:rsid w:val="009D3F2F"/>
    <w:rsid w:val="009D5A1C"/>
    <w:rsid w:val="009D6E61"/>
    <w:rsid w:val="009E0194"/>
    <w:rsid w:val="009E0767"/>
    <w:rsid w:val="009E428D"/>
    <w:rsid w:val="009E549F"/>
    <w:rsid w:val="009E5C81"/>
    <w:rsid w:val="009E5D92"/>
    <w:rsid w:val="009E749D"/>
    <w:rsid w:val="009E7823"/>
    <w:rsid w:val="009F05D1"/>
    <w:rsid w:val="009F339D"/>
    <w:rsid w:val="009F3695"/>
    <w:rsid w:val="009F3869"/>
    <w:rsid w:val="009F39DD"/>
    <w:rsid w:val="009F3C00"/>
    <w:rsid w:val="009F43B4"/>
    <w:rsid w:val="009F48BF"/>
    <w:rsid w:val="009F632E"/>
    <w:rsid w:val="009F6785"/>
    <w:rsid w:val="009F6C5C"/>
    <w:rsid w:val="009F7B8D"/>
    <w:rsid w:val="00A008BC"/>
    <w:rsid w:val="00A0204C"/>
    <w:rsid w:val="00A0499D"/>
    <w:rsid w:val="00A05488"/>
    <w:rsid w:val="00A0562B"/>
    <w:rsid w:val="00A06D4F"/>
    <w:rsid w:val="00A0708D"/>
    <w:rsid w:val="00A072EA"/>
    <w:rsid w:val="00A075B2"/>
    <w:rsid w:val="00A1028D"/>
    <w:rsid w:val="00A10FE8"/>
    <w:rsid w:val="00A11C5F"/>
    <w:rsid w:val="00A12546"/>
    <w:rsid w:val="00A1276B"/>
    <w:rsid w:val="00A138C6"/>
    <w:rsid w:val="00A14443"/>
    <w:rsid w:val="00A14DDA"/>
    <w:rsid w:val="00A1670E"/>
    <w:rsid w:val="00A1700A"/>
    <w:rsid w:val="00A17122"/>
    <w:rsid w:val="00A17B10"/>
    <w:rsid w:val="00A17B91"/>
    <w:rsid w:val="00A21C6A"/>
    <w:rsid w:val="00A229DA"/>
    <w:rsid w:val="00A22DAD"/>
    <w:rsid w:val="00A234F3"/>
    <w:rsid w:val="00A24787"/>
    <w:rsid w:val="00A24ADF"/>
    <w:rsid w:val="00A266F3"/>
    <w:rsid w:val="00A26A4B"/>
    <w:rsid w:val="00A26FC8"/>
    <w:rsid w:val="00A31471"/>
    <w:rsid w:val="00A3158B"/>
    <w:rsid w:val="00A33CA5"/>
    <w:rsid w:val="00A34344"/>
    <w:rsid w:val="00A3571D"/>
    <w:rsid w:val="00A35D7C"/>
    <w:rsid w:val="00A362A4"/>
    <w:rsid w:val="00A362F3"/>
    <w:rsid w:val="00A375F3"/>
    <w:rsid w:val="00A37951"/>
    <w:rsid w:val="00A37FFA"/>
    <w:rsid w:val="00A4048F"/>
    <w:rsid w:val="00A408C4"/>
    <w:rsid w:val="00A419A3"/>
    <w:rsid w:val="00A428C0"/>
    <w:rsid w:val="00A445E1"/>
    <w:rsid w:val="00A45810"/>
    <w:rsid w:val="00A46A93"/>
    <w:rsid w:val="00A46B14"/>
    <w:rsid w:val="00A514C7"/>
    <w:rsid w:val="00A5182D"/>
    <w:rsid w:val="00A53325"/>
    <w:rsid w:val="00A535E0"/>
    <w:rsid w:val="00A541F5"/>
    <w:rsid w:val="00A54A1A"/>
    <w:rsid w:val="00A54F12"/>
    <w:rsid w:val="00A5779C"/>
    <w:rsid w:val="00A608BC"/>
    <w:rsid w:val="00A619A9"/>
    <w:rsid w:val="00A62574"/>
    <w:rsid w:val="00A62845"/>
    <w:rsid w:val="00A62EA1"/>
    <w:rsid w:val="00A63090"/>
    <w:rsid w:val="00A65117"/>
    <w:rsid w:val="00A70992"/>
    <w:rsid w:val="00A72609"/>
    <w:rsid w:val="00A72B0C"/>
    <w:rsid w:val="00A72BA6"/>
    <w:rsid w:val="00A72DC3"/>
    <w:rsid w:val="00A73CFC"/>
    <w:rsid w:val="00A7498C"/>
    <w:rsid w:val="00A753ED"/>
    <w:rsid w:val="00A75442"/>
    <w:rsid w:val="00A75DA9"/>
    <w:rsid w:val="00A76230"/>
    <w:rsid w:val="00A77364"/>
    <w:rsid w:val="00A77642"/>
    <w:rsid w:val="00A83D16"/>
    <w:rsid w:val="00A846F3"/>
    <w:rsid w:val="00A8498B"/>
    <w:rsid w:val="00A85289"/>
    <w:rsid w:val="00A8761A"/>
    <w:rsid w:val="00A90BA3"/>
    <w:rsid w:val="00A920B1"/>
    <w:rsid w:val="00A92344"/>
    <w:rsid w:val="00A92B15"/>
    <w:rsid w:val="00A95461"/>
    <w:rsid w:val="00A967F8"/>
    <w:rsid w:val="00A971E1"/>
    <w:rsid w:val="00A9782E"/>
    <w:rsid w:val="00AA00F4"/>
    <w:rsid w:val="00AA0BF0"/>
    <w:rsid w:val="00AA1C15"/>
    <w:rsid w:val="00AA1E4D"/>
    <w:rsid w:val="00AA357E"/>
    <w:rsid w:val="00AA3F80"/>
    <w:rsid w:val="00AA6292"/>
    <w:rsid w:val="00AA62DA"/>
    <w:rsid w:val="00AA7007"/>
    <w:rsid w:val="00AA7D24"/>
    <w:rsid w:val="00AB105E"/>
    <w:rsid w:val="00AB1673"/>
    <w:rsid w:val="00AB22F3"/>
    <w:rsid w:val="00AB26C9"/>
    <w:rsid w:val="00AB6B6C"/>
    <w:rsid w:val="00AB7B26"/>
    <w:rsid w:val="00AC20E9"/>
    <w:rsid w:val="00AD0A82"/>
    <w:rsid w:val="00AD0AD4"/>
    <w:rsid w:val="00AD21B3"/>
    <w:rsid w:val="00AD2C5E"/>
    <w:rsid w:val="00AD3527"/>
    <w:rsid w:val="00AE1B2D"/>
    <w:rsid w:val="00AE2517"/>
    <w:rsid w:val="00AE2AF4"/>
    <w:rsid w:val="00AE3499"/>
    <w:rsid w:val="00AE640C"/>
    <w:rsid w:val="00AE7EB8"/>
    <w:rsid w:val="00AF0922"/>
    <w:rsid w:val="00AF1958"/>
    <w:rsid w:val="00AF1FC1"/>
    <w:rsid w:val="00AF2B7A"/>
    <w:rsid w:val="00AF2E79"/>
    <w:rsid w:val="00AF45BE"/>
    <w:rsid w:val="00AF4B54"/>
    <w:rsid w:val="00AF55DE"/>
    <w:rsid w:val="00B002E1"/>
    <w:rsid w:val="00B01CBE"/>
    <w:rsid w:val="00B028D4"/>
    <w:rsid w:val="00B02FAE"/>
    <w:rsid w:val="00B04BB3"/>
    <w:rsid w:val="00B05D1F"/>
    <w:rsid w:val="00B067A7"/>
    <w:rsid w:val="00B072B4"/>
    <w:rsid w:val="00B07EA0"/>
    <w:rsid w:val="00B10C02"/>
    <w:rsid w:val="00B11910"/>
    <w:rsid w:val="00B1256C"/>
    <w:rsid w:val="00B12813"/>
    <w:rsid w:val="00B1318B"/>
    <w:rsid w:val="00B1399C"/>
    <w:rsid w:val="00B14659"/>
    <w:rsid w:val="00B146EC"/>
    <w:rsid w:val="00B158F4"/>
    <w:rsid w:val="00B15CB2"/>
    <w:rsid w:val="00B16239"/>
    <w:rsid w:val="00B22B7F"/>
    <w:rsid w:val="00B22BB1"/>
    <w:rsid w:val="00B23472"/>
    <w:rsid w:val="00B237AE"/>
    <w:rsid w:val="00B23BB8"/>
    <w:rsid w:val="00B24006"/>
    <w:rsid w:val="00B2428F"/>
    <w:rsid w:val="00B24299"/>
    <w:rsid w:val="00B242B6"/>
    <w:rsid w:val="00B2434C"/>
    <w:rsid w:val="00B24745"/>
    <w:rsid w:val="00B249B6"/>
    <w:rsid w:val="00B24F1F"/>
    <w:rsid w:val="00B25491"/>
    <w:rsid w:val="00B26B21"/>
    <w:rsid w:val="00B3497C"/>
    <w:rsid w:val="00B34DA6"/>
    <w:rsid w:val="00B35E64"/>
    <w:rsid w:val="00B40BD6"/>
    <w:rsid w:val="00B40FF3"/>
    <w:rsid w:val="00B43CA0"/>
    <w:rsid w:val="00B44767"/>
    <w:rsid w:val="00B447AB"/>
    <w:rsid w:val="00B4488B"/>
    <w:rsid w:val="00B4525F"/>
    <w:rsid w:val="00B457F2"/>
    <w:rsid w:val="00B4605E"/>
    <w:rsid w:val="00B46E72"/>
    <w:rsid w:val="00B4751D"/>
    <w:rsid w:val="00B515A2"/>
    <w:rsid w:val="00B51C10"/>
    <w:rsid w:val="00B52031"/>
    <w:rsid w:val="00B56A71"/>
    <w:rsid w:val="00B605C6"/>
    <w:rsid w:val="00B62308"/>
    <w:rsid w:val="00B6273A"/>
    <w:rsid w:val="00B63E67"/>
    <w:rsid w:val="00B644F5"/>
    <w:rsid w:val="00B65F21"/>
    <w:rsid w:val="00B66A41"/>
    <w:rsid w:val="00B711BF"/>
    <w:rsid w:val="00B71A3C"/>
    <w:rsid w:val="00B72A13"/>
    <w:rsid w:val="00B74CF8"/>
    <w:rsid w:val="00B75BA8"/>
    <w:rsid w:val="00B76FA8"/>
    <w:rsid w:val="00B822D1"/>
    <w:rsid w:val="00B83C3A"/>
    <w:rsid w:val="00B83E42"/>
    <w:rsid w:val="00B85297"/>
    <w:rsid w:val="00B863F1"/>
    <w:rsid w:val="00B866A5"/>
    <w:rsid w:val="00B8738F"/>
    <w:rsid w:val="00B87D09"/>
    <w:rsid w:val="00B930B7"/>
    <w:rsid w:val="00B952F6"/>
    <w:rsid w:val="00B9769B"/>
    <w:rsid w:val="00BA02DB"/>
    <w:rsid w:val="00BA07F1"/>
    <w:rsid w:val="00BA1BDE"/>
    <w:rsid w:val="00BA478F"/>
    <w:rsid w:val="00BA4ACD"/>
    <w:rsid w:val="00BA4FB2"/>
    <w:rsid w:val="00BA51A5"/>
    <w:rsid w:val="00BA5A52"/>
    <w:rsid w:val="00BA666D"/>
    <w:rsid w:val="00BA741A"/>
    <w:rsid w:val="00BA79D0"/>
    <w:rsid w:val="00BA7F2F"/>
    <w:rsid w:val="00BB23F4"/>
    <w:rsid w:val="00BB2EEC"/>
    <w:rsid w:val="00BB3ADA"/>
    <w:rsid w:val="00BB3EC9"/>
    <w:rsid w:val="00BB49E1"/>
    <w:rsid w:val="00BB6272"/>
    <w:rsid w:val="00BB6B5F"/>
    <w:rsid w:val="00BB7D08"/>
    <w:rsid w:val="00BC0D93"/>
    <w:rsid w:val="00BC332E"/>
    <w:rsid w:val="00BC4283"/>
    <w:rsid w:val="00BC45D7"/>
    <w:rsid w:val="00BC4709"/>
    <w:rsid w:val="00BC5753"/>
    <w:rsid w:val="00BC628D"/>
    <w:rsid w:val="00BD035E"/>
    <w:rsid w:val="00BD0782"/>
    <w:rsid w:val="00BD10C5"/>
    <w:rsid w:val="00BD270B"/>
    <w:rsid w:val="00BD40C3"/>
    <w:rsid w:val="00BD40F0"/>
    <w:rsid w:val="00BD42D7"/>
    <w:rsid w:val="00BD5183"/>
    <w:rsid w:val="00BD780D"/>
    <w:rsid w:val="00BE0248"/>
    <w:rsid w:val="00BE0E7F"/>
    <w:rsid w:val="00BE237A"/>
    <w:rsid w:val="00BE2F24"/>
    <w:rsid w:val="00BE30F6"/>
    <w:rsid w:val="00BE331C"/>
    <w:rsid w:val="00BE3C23"/>
    <w:rsid w:val="00BE44B4"/>
    <w:rsid w:val="00BE5461"/>
    <w:rsid w:val="00BE58B7"/>
    <w:rsid w:val="00BE5C6B"/>
    <w:rsid w:val="00BE60C5"/>
    <w:rsid w:val="00BE65D2"/>
    <w:rsid w:val="00BE6805"/>
    <w:rsid w:val="00BF03A5"/>
    <w:rsid w:val="00BF0A47"/>
    <w:rsid w:val="00BF0C6E"/>
    <w:rsid w:val="00BF15C1"/>
    <w:rsid w:val="00BF1C26"/>
    <w:rsid w:val="00BF1C81"/>
    <w:rsid w:val="00BF2BD1"/>
    <w:rsid w:val="00BF5713"/>
    <w:rsid w:val="00BF7EC7"/>
    <w:rsid w:val="00C00272"/>
    <w:rsid w:val="00C00466"/>
    <w:rsid w:val="00C02974"/>
    <w:rsid w:val="00C02FC6"/>
    <w:rsid w:val="00C03F15"/>
    <w:rsid w:val="00C04377"/>
    <w:rsid w:val="00C0471B"/>
    <w:rsid w:val="00C049C6"/>
    <w:rsid w:val="00C0791D"/>
    <w:rsid w:val="00C07D89"/>
    <w:rsid w:val="00C07E43"/>
    <w:rsid w:val="00C10607"/>
    <w:rsid w:val="00C10F0E"/>
    <w:rsid w:val="00C117A1"/>
    <w:rsid w:val="00C120F7"/>
    <w:rsid w:val="00C121C9"/>
    <w:rsid w:val="00C12AD0"/>
    <w:rsid w:val="00C12EE9"/>
    <w:rsid w:val="00C136F6"/>
    <w:rsid w:val="00C1422C"/>
    <w:rsid w:val="00C14806"/>
    <w:rsid w:val="00C14826"/>
    <w:rsid w:val="00C14C5D"/>
    <w:rsid w:val="00C1614F"/>
    <w:rsid w:val="00C1721F"/>
    <w:rsid w:val="00C173DD"/>
    <w:rsid w:val="00C2025F"/>
    <w:rsid w:val="00C2190B"/>
    <w:rsid w:val="00C24761"/>
    <w:rsid w:val="00C24C4D"/>
    <w:rsid w:val="00C24FE6"/>
    <w:rsid w:val="00C26551"/>
    <w:rsid w:val="00C26628"/>
    <w:rsid w:val="00C31850"/>
    <w:rsid w:val="00C32142"/>
    <w:rsid w:val="00C32B5D"/>
    <w:rsid w:val="00C32C31"/>
    <w:rsid w:val="00C3336A"/>
    <w:rsid w:val="00C34B43"/>
    <w:rsid w:val="00C350C9"/>
    <w:rsid w:val="00C35D41"/>
    <w:rsid w:val="00C36774"/>
    <w:rsid w:val="00C40022"/>
    <w:rsid w:val="00C400B1"/>
    <w:rsid w:val="00C411B0"/>
    <w:rsid w:val="00C41A81"/>
    <w:rsid w:val="00C41E7E"/>
    <w:rsid w:val="00C41EBD"/>
    <w:rsid w:val="00C4217F"/>
    <w:rsid w:val="00C442E0"/>
    <w:rsid w:val="00C45060"/>
    <w:rsid w:val="00C45587"/>
    <w:rsid w:val="00C45CB7"/>
    <w:rsid w:val="00C461D9"/>
    <w:rsid w:val="00C47510"/>
    <w:rsid w:val="00C47C87"/>
    <w:rsid w:val="00C5005D"/>
    <w:rsid w:val="00C50C25"/>
    <w:rsid w:val="00C5149C"/>
    <w:rsid w:val="00C51601"/>
    <w:rsid w:val="00C53241"/>
    <w:rsid w:val="00C5436F"/>
    <w:rsid w:val="00C5612D"/>
    <w:rsid w:val="00C5676A"/>
    <w:rsid w:val="00C56A0F"/>
    <w:rsid w:val="00C57191"/>
    <w:rsid w:val="00C5733D"/>
    <w:rsid w:val="00C57A11"/>
    <w:rsid w:val="00C57F01"/>
    <w:rsid w:val="00C629AB"/>
    <w:rsid w:val="00C630B3"/>
    <w:rsid w:val="00C63182"/>
    <w:rsid w:val="00C635EF"/>
    <w:rsid w:val="00C644D9"/>
    <w:rsid w:val="00C64EBF"/>
    <w:rsid w:val="00C65D0C"/>
    <w:rsid w:val="00C72C7D"/>
    <w:rsid w:val="00C738BA"/>
    <w:rsid w:val="00C75630"/>
    <w:rsid w:val="00C75A69"/>
    <w:rsid w:val="00C768C7"/>
    <w:rsid w:val="00C77EC7"/>
    <w:rsid w:val="00C807E5"/>
    <w:rsid w:val="00C80EF4"/>
    <w:rsid w:val="00C82C3D"/>
    <w:rsid w:val="00C8364C"/>
    <w:rsid w:val="00C844EC"/>
    <w:rsid w:val="00C85BB2"/>
    <w:rsid w:val="00C87A01"/>
    <w:rsid w:val="00C90A33"/>
    <w:rsid w:val="00C91724"/>
    <w:rsid w:val="00C92BE9"/>
    <w:rsid w:val="00C932ED"/>
    <w:rsid w:val="00C96CD5"/>
    <w:rsid w:val="00C97A7C"/>
    <w:rsid w:val="00C97B33"/>
    <w:rsid w:val="00CA13AA"/>
    <w:rsid w:val="00CA4C77"/>
    <w:rsid w:val="00CA6997"/>
    <w:rsid w:val="00CA6E3A"/>
    <w:rsid w:val="00CA7D40"/>
    <w:rsid w:val="00CB0624"/>
    <w:rsid w:val="00CB0760"/>
    <w:rsid w:val="00CB0FDB"/>
    <w:rsid w:val="00CB108A"/>
    <w:rsid w:val="00CB1773"/>
    <w:rsid w:val="00CB2696"/>
    <w:rsid w:val="00CB3112"/>
    <w:rsid w:val="00CB4300"/>
    <w:rsid w:val="00CB497F"/>
    <w:rsid w:val="00CB59F5"/>
    <w:rsid w:val="00CB69F9"/>
    <w:rsid w:val="00CC0C5E"/>
    <w:rsid w:val="00CC13A6"/>
    <w:rsid w:val="00CC1BB7"/>
    <w:rsid w:val="00CC208D"/>
    <w:rsid w:val="00CC2DBB"/>
    <w:rsid w:val="00CC3E09"/>
    <w:rsid w:val="00CC4442"/>
    <w:rsid w:val="00CC45E9"/>
    <w:rsid w:val="00CC53B9"/>
    <w:rsid w:val="00CC6353"/>
    <w:rsid w:val="00CC688F"/>
    <w:rsid w:val="00CC6E50"/>
    <w:rsid w:val="00CC74EC"/>
    <w:rsid w:val="00CD1B79"/>
    <w:rsid w:val="00CD1C8E"/>
    <w:rsid w:val="00CD1E1C"/>
    <w:rsid w:val="00CD2D18"/>
    <w:rsid w:val="00CD33AD"/>
    <w:rsid w:val="00CD353C"/>
    <w:rsid w:val="00CD4088"/>
    <w:rsid w:val="00CD5209"/>
    <w:rsid w:val="00CD5DB0"/>
    <w:rsid w:val="00CD7178"/>
    <w:rsid w:val="00CE06C9"/>
    <w:rsid w:val="00CE0CBF"/>
    <w:rsid w:val="00CE2D20"/>
    <w:rsid w:val="00CE43A8"/>
    <w:rsid w:val="00CE4666"/>
    <w:rsid w:val="00CE67B9"/>
    <w:rsid w:val="00CF0425"/>
    <w:rsid w:val="00CF2DA6"/>
    <w:rsid w:val="00CF469C"/>
    <w:rsid w:val="00CF6019"/>
    <w:rsid w:val="00CF65D5"/>
    <w:rsid w:val="00CF7C80"/>
    <w:rsid w:val="00D004F1"/>
    <w:rsid w:val="00D005F8"/>
    <w:rsid w:val="00D00C29"/>
    <w:rsid w:val="00D02E48"/>
    <w:rsid w:val="00D039BD"/>
    <w:rsid w:val="00D045D6"/>
    <w:rsid w:val="00D04DA6"/>
    <w:rsid w:val="00D05304"/>
    <w:rsid w:val="00D05C23"/>
    <w:rsid w:val="00D06305"/>
    <w:rsid w:val="00D11360"/>
    <w:rsid w:val="00D11A85"/>
    <w:rsid w:val="00D13ECC"/>
    <w:rsid w:val="00D14D62"/>
    <w:rsid w:val="00D14DF6"/>
    <w:rsid w:val="00D154C7"/>
    <w:rsid w:val="00D15F4C"/>
    <w:rsid w:val="00D1623E"/>
    <w:rsid w:val="00D163D8"/>
    <w:rsid w:val="00D20D0C"/>
    <w:rsid w:val="00D24A68"/>
    <w:rsid w:val="00D259F2"/>
    <w:rsid w:val="00D25AE2"/>
    <w:rsid w:val="00D263E0"/>
    <w:rsid w:val="00D26F4A"/>
    <w:rsid w:val="00D30359"/>
    <w:rsid w:val="00D30643"/>
    <w:rsid w:val="00D322A9"/>
    <w:rsid w:val="00D32615"/>
    <w:rsid w:val="00D32E1E"/>
    <w:rsid w:val="00D3320F"/>
    <w:rsid w:val="00D334FB"/>
    <w:rsid w:val="00D3440A"/>
    <w:rsid w:val="00D34600"/>
    <w:rsid w:val="00D3474B"/>
    <w:rsid w:val="00D34D73"/>
    <w:rsid w:val="00D354A1"/>
    <w:rsid w:val="00D35CC7"/>
    <w:rsid w:val="00D369D9"/>
    <w:rsid w:val="00D3713C"/>
    <w:rsid w:val="00D37304"/>
    <w:rsid w:val="00D37DD0"/>
    <w:rsid w:val="00D40127"/>
    <w:rsid w:val="00D405A4"/>
    <w:rsid w:val="00D405CC"/>
    <w:rsid w:val="00D409DA"/>
    <w:rsid w:val="00D412AB"/>
    <w:rsid w:val="00D415A8"/>
    <w:rsid w:val="00D41C32"/>
    <w:rsid w:val="00D41D3A"/>
    <w:rsid w:val="00D44192"/>
    <w:rsid w:val="00D449E9"/>
    <w:rsid w:val="00D4534F"/>
    <w:rsid w:val="00D45ACB"/>
    <w:rsid w:val="00D45D05"/>
    <w:rsid w:val="00D45DB3"/>
    <w:rsid w:val="00D50CA3"/>
    <w:rsid w:val="00D52275"/>
    <w:rsid w:val="00D540DA"/>
    <w:rsid w:val="00D541ED"/>
    <w:rsid w:val="00D54694"/>
    <w:rsid w:val="00D54CED"/>
    <w:rsid w:val="00D54F2A"/>
    <w:rsid w:val="00D564B7"/>
    <w:rsid w:val="00D57DA4"/>
    <w:rsid w:val="00D60D51"/>
    <w:rsid w:val="00D619E0"/>
    <w:rsid w:val="00D631AB"/>
    <w:rsid w:val="00D6359F"/>
    <w:rsid w:val="00D63A71"/>
    <w:rsid w:val="00D63D06"/>
    <w:rsid w:val="00D63E49"/>
    <w:rsid w:val="00D65BF7"/>
    <w:rsid w:val="00D65D9B"/>
    <w:rsid w:val="00D65FF0"/>
    <w:rsid w:val="00D6644D"/>
    <w:rsid w:val="00D666E1"/>
    <w:rsid w:val="00D70D18"/>
    <w:rsid w:val="00D71B72"/>
    <w:rsid w:val="00D72326"/>
    <w:rsid w:val="00D72705"/>
    <w:rsid w:val="00D72B7A"/>
    <w:rsid w:val="00D734C0"/>
    <w:rsid w:val="00D741AB"/>
    <w:rsid w:val="00D74E6E"/>
    <w:rsid w:val="00D75B06"/>
    <w:rsid w:val="00D81181"/>
    <w:rsid w:val="00D817D8"/>
    <w:rsid w:val="00D81C23"/>
    <w:rsid w:val="00D8238C"/>
    <w:rsid w:val="00D8306B"/>
    <w:rsid w:val="00D83788"/>
    <w:rsid w:val="00D83A94"/>
    <w:rsid w:val="00D84EB4"/>
    <w:rsid w:val="00D84FCB"/>
    <w:rsid w:val="00D85D25"/>
    <w:rsid w:val="00D86185"/>
    <w:rsid w:val="00D9043B"/>
    <w:rsid w:val="00D904EB"/>
    <w:rsid w:val="00D90960"/>
    <w:rsid w:val="00D90B3E"/>
    <w:rsid w:val="00D90CC3"/>
    <w:rsid w:val="00D92E64"/>
    <w:rsid w:val="00D9325C"/>
    <w:rsid w:val="00D93F41"/>
    <w:rsid w:val="00D940FF"/>
    <w:rsid w:val="00D97388"/>
    <w:rsid w:val="00D97D32"/>
    <w:rsid w:val="00DA17F0"/>
    <w:rsid w:val="00DA1DCA"/>
    <w:rsid w:val="00DA354B"/>
    <w:rsid w:val="00DA40B5"/>
    <w:rsid w:val="00DA45AB"/>
    <w:rsid w:val="00DA52E5"/>
    <w:rsid w:val="00DA5D87"/>
    <w:rsid w:val="00DB00C1"/>
    <w:rsid w:val="00DB0194"/>
    <w:rsid w:val="00DB041D"/>
    <w:rsid w:val="00DB1E86"/>
    <w:rsid w:val="00DB60F5"/>
    <w:rsid w:val="00DB6639"/>
    <w:rsid w:val="00DB6DD6"/>
    <w:rsid w:val="00DB7516"/>
    <w:rsid w:val="00DB7D1B"/>
    <w:rsid w:val="00DC1962"/>
    <w:rsid w:val="00DC1FB1"/>
    <w:rsid w:val="00DC204D"/>
    <w:rsid w:val="00DC23B2"/>
    <w:rsid w:val="00DC25F7"/>
    <w:rsid w:val="00DC41FA"/>
    <w:rsid w:val="00DC4E54"/>
    <w:rsid w:val="00DC6EF5"/>
    <w:rsid w:val="00DC72FB"/>
    <w:rsid w:val="00DD00FC"/>
    <w:rsid w:val="00DD1674"/>
    <w:rsid w:val="00DD20DD"/>
    <w:rsid w:val="00DD2498"/>
    <w:rsid w:val="00DD2D61"/>
    <w:rsid w:val="00DD40A4"/>
    <w:rsid w:val="00DD5D53"/>
    <w:rsid w:val="00DD63F9"/>
    <w:rsid w:val="00DE1211"/>
    <w:rsid w:val="00DE20EA"/>
    <w:rsid w:val="00DE25D3"/>
    <w:rsid w:val="00DE404A"/>
    <w:rsid w:val="00DE452D"/>
    <w:rsid w:val="00DE4ED8"/>
    <w:rsid w:val="00DE5D2D"/>
    <w:rsid w:val="00DE5FD8"/>
    <w:rsid w:val="00DE615F"/>
    <w:rsid w:val="00DE70C6"/>
    <w:rsid w:val="00DE74F7"/>
    <w:rsid w:val="00DE7985"/>
    <w:rsid w:val="00DE7E1C"/>
    <w:rsid w:val="00DE7ED3"/>
    <w:rsid w:val="00DF203E"/>
    <w:rsid w:val="00DF2B6A"/>
    <w:rsid w:val="00E0045B"/>
    <w:rsid w:val="00E008BC"/>
    <w:rsid w:val="00E00C7D"/>
    <w:rsid w:val="00E04FBE"/>
    <w:rsid w:val="00E0514B"/>
    <w:rsid w:val="00E0590A"/>
    <w:rsid w:val="00E06056"/>
    <w:rsid w:val="00E06673"/>
    <w:rsid w:val="00E073E8"/>
    <w:rsid w:val="00E078CF"/>
    <w:rsid w:val="00E108A4"/>
    <w:rsid w:val="00E116D0"/>
    <w:rsid w:val="00E122B5"/>
    <w:rsid w:val="00E123F6"/>
    <w:rsid w:val="00E13E99"/>
    <w:rsid w:val="00E15893"/>
    <w:rsid w:val="00E16F9E"/>
    <w:rsid w:val="00E20F33"/>
    <w:rsid w:val="00E215B6"/>
    <w:rsid w:val="00E22259"/>
    <w:rsid w:val="00E22301"/>
    <w:rsid w:val="00E23356"/>
    <w:rsid w:val="00E24897"/>
    <w:rsid w:val="00E24E66"/>
    <w:rsid w:val="00E276D8"/>
    <w:rsid w:val="00E31337"/>
    <w:rsid w:val="00E31ED1"/>
    <w:rsid w:val="00E3245D"/>
    <w:rsid w:val="00E32AF5"/>
    <w:rsid w:val="00E33A31"/>
    <w:rsid w:val="00E354B5"/>
    <w:rsid w:val="00E403B1"/>
    <w:rsid w:val="00E430FA"/>
    <w:rsid w:val="00E44CAE"/>
    <w:rsid w:val="00E45BEE"/>
    <w:rsid w:val="00E504E6"/>
    <w:rsid w:val="00E522AD"/>
    <w:rsid w:val="00E5482B"/>
    <w:rsid w:val="00E54D6E"/>
    <w:rsid w:val="00E557B7"/>
    <w:rsid w:val="00E56003"/>
    <w:rsid w:val="00E5612C"/>
    <w:rsid w:val="00E561C7"/>
    <w:rsid w:val="00E56653"/>
    <w:rsid w:val="00E57D63"/>
    <w:rsid w:val="00E57DE7"/>
    <w:rsid w:val="00E62D14"/>
    <w:rsid w:val="00E63C67"/>
    <w:rsid w:val="00E64287"/>
    <w:rsid w:val="00E659B0"/>
    <w:rsid w:val="00E66599"/>
    <w:rsid w:val="00E667D3"/>
    <w:rsid w:val="00E677DD"/>
    <w:rsid w:val="00E67F3B"/>
    <w:rsid w:val="00E71861"/>
    <w:rsid w:val="00E723B2"/>
    <w:rsid w:val="00E7315E"/>
    <w:rsid w:val="00E735FB"/>
    <w:rsid w:val="00E744E0"/>
    <w:rsid w:val="00E75093"/>
    <w:rsid w:val="00E75836"/>
    <w:rsid w:val="00E7677E"/>
    <w:rsid w:val="00E767A0"/>
    <w:rsid w:val="00E77847"/>
    <w:rsid w:val="00E81D7E"/>
    <w:rsid w:val="00E830B2"/>
    <w:rsid w:val="00E83E47"/>
    <w:rsid w:val="00E83ED9"/>
    <w:rsid w:val="00E85113"/>
    <w:rsid w:val="00E856AA"/>
    <w:rsid w:val="00E8723B"/>
    <w:rsid w:val="00E92AD0"/>
    <w:rsid w:val="00E93F4F"/>
    <w:rsid w:val="00E94A5A"/>
    <w:rsid w:val="00E95024"/>
    <w:rsid w:val="00E957B3"/>
    <w:rsid w:val="00E957B6"/>
    <w:rsid w:val="00E95894"/>
    <w:rsid w:val="00E95975"/>
    <w:rsid w:val="00E965D9"/>
    <w:rsid w:val="00E96723"/>
    <w:rsid w:val="00EA03E5"/>
    <w:rsid w:val="00EA06BE"/>
    <w:rsid w:val="00EA11B1"/>
    <w:rsid w:val="00EA1AA1"/>
    <w:rsid w:val="00EA23AA"/>
    <w:rsid w:val="00EA24D7"/>
    <w:rsid w:val="00EA30F1"/>
    <w:rsid w:val="00EA56D0"/>
    <w:rsid w:val="00EA5B06"/>
    <w:rsid w:val="00EA5C90"/>
    <w:rsid w:val="00EA6030"/>
    <w:rsid w:val="00EA68F4"/>
    <w:rsid w:val="00EB13A2"/>
    <w:rsid w:val="00EB42B0"/>
    <w:rsid w:val="00EB42EC"/>
    <w:rsid w:val="00EB43A5"/>
    <w:rsid w:val="00EB59F6"/>
    <w:rsid w:val="00EC0D20"/>
    <w:rsid w:val="00EC0D88"/>
    <w:rsid w:val="00EC174A"/>
    <w:rsid w:val="00EC251E"/>
    <w:rsid w:val="00EC268A"/>
    <w:rsid w:val="00EC33D1"/>
    <w:rsid w:val="00EC3CCD"/>
    <w:rsid w:val="00EC3D9B"/>
    <w:rsid w:val="00EC529A"/>
    <w:rsid w:val="00EC5A56"/>
    <w:rsid w:val="00EC5E37"/>
    <w:rsid w:val="00ED0FF8"/>
    <w:rsid w:val="00ED2F98"/>
    <w:rsid w:val="00ED2F9D"/>
    <w:rsid w:val="00ED3AE0"/>
    <w:rsid w:val="00ED3C10"/>
    <w:rsid w:val="00ED47EB"/>
    <w:rsid w:val="00ED5AF3"/>
    <w:rsid w:val="00ED6B4C"/>
    <w:rsid w:val="00ED755F"/>
    <w:rsid w:val="00ED7F19"/>
    <w:rsid w:val="00EE1538"/>
    <w:rsid w:val="00EE1C72"/>
    <w:rsid w:val="00EE2243"/>
    <w:rsid w:val="00EE25E2"/>
    <w:rsid w:val="00EE421C"/>
    <w:rsid w:val="00EE4E52"/>
    <w:rsid w:val="00EE522A"/>
    <w:rsid w:val="00EE559D"/>
    <w:rsid w:val="00EE6294"/>
    <w:rsid w:val="00EE63A8"/>
    <w:rsid w:val="00EF21A2"/>
    <w:rsid w:val="00EF269F"/>
    <w:rsid w:val="00EF3B8A"/>
    <w:rsid w:val="00EF5106"/>
    <w:rsid w:val="00EF7A1F"/>
    <w:rsid w:val="00F00378"/>
    <w:rsid w:val="00F01459"/>
    <w:rsid w:val="00F0261A"/>
    <w:rsid w:val="00F03F24"/>
    <w:rsid w:val="00F04FE9"/>
    <w:rsid w:val="00F05DBE"/>
    <w:rsid w:val="00F10385"/>
    <w:rsid w:val="00F13A1A"/>
    <w:rsid w:val="00F13B60"/>
    <w:rsid w:val="00F13C5C"/>
    <w:rsid w:val="00F16A9A"/>
    <w:rsid w:val="00F203F2"/>
    <w:rsid w:val="00F20730"/>
    <w:rsid w:val="00F22A96"/>
    <w:rsid w:val="00F23D23"/>
    <w:rsid w:val="00F24750"/>
    <w:rsid w:val="00F251DB"/>
    <w:rsid w:val="00F30FA3"/>
    <w:rsid w:val="00F32274"/>
    <w:rsid w:val="00F325DE"/>
    <w:rsid w:val="00F3281C"/>
    <w:rsid w:val="00F3284A"/>
    <w:rsid w:val="00F32CB7"/>
    <w:rsid w:val="00F331FF"/>
    <w:rsid w:val="00F353DE"/>
    <w:rsid w:val="00F36C4C"/>
    <w:rsid w:val="00F36EC7"/>
    <w:rsid w:val="00F409A9"/>
    <w:rsid w:val="00F419C6"/>
    <w:rsid w:val="00F41C49"/>
    <w:rsid w:val="00F44802"/>
    <w:rsid w:val="00F44AF3"/>
    <w:rsid w:val="00F46DBC"/>
    <w:rsid w:val="00F507A8"/>
    <w:rsid w:val="00F520BF"/>
    <w:rsid w:val="00F538D6"/>
    <w:rsid w:val="00F53EE5"/>
    <w:rsid w:val="00F6008D"/>
    <w:rsid w:val="00F60F5C"/>
    <w:rsid w:val="00F61E4A"/>
    <w:rsid w:val="00F63568"/>
    <w:rsid w:val="00F63E67"/>
    <w:rsid w:val="00F67543"/>
    <w:rsid w:val="00F675ED"/>
    <w:rsid w:val="00F707C9"/>
    <w:rsid w:val="00F7123F"/>
    <w:rsid w:val="00F715F7"/>
    <w:rsid w:val="00F71EAF"/>
    <w:rsid w:val="00F739EE"/>
    <w:rsid w:val="00F73CA9"/>
    <w:rsid w:val="00F7447C"/>
    <w:rsid w:val="00F75E49"/>
    <w:rsid w:val="00F76336"/>
    <w:rsid w:val="00F77D03"/>
    <w:rsid w:val="00F80FA1"/>
    <w:rsid w:val="00F81CB5"/>
    <w:rsid w:val="00F82989"/>
    <w:rsid w:val="00F83316"/>
    <w:rsid w:val="00F834C9"/>
    <w:rsid w:val="00F83C66"/>
    <w:rsid w:val="00F8429C"/>
    <w:rsid w:val="00F84802"/>
    <w:rsid w:val="00F848FF"/>
    <w:rsid w:val="00F87D0C"/>
    <w:rsid w:val="00F907C7"/>
    <w:rsid w:val="00F90EF3"/>
    <w:rsid w:val="00F92599"/>
    <w:rsid w:val="00F93A8C"/>
    <w:rsid w:val="00F93C7A"/>
    <w:rsid w:val="00F94A61"/>
    <w:rsid w:val="00F95224"/>
    <w:rsid w:val="00F95664"/>
    <w:rsid w:val="00F96089"/>
    <w:rsid w:val="00F97556"/>
    <w:rsid w:val="00FA012F"/>
    <w:rsid w:val="00FA09CF"/>
    <w:rsid w:val="00FA1631"/>
    <w:rsid w:val="00FA4BE2"/>
    <w:rsid w:val="00FA4C22"/>
    <w:rsid w:val="00FA66BF"/>
    <w:rsid w:val="00FA6AEA"/>
    <w:rsid w:val="00FA7908"/>
    <w:rsid w:val="00FB1091"/>
    <w:rsid w:val="00FB2860"/>
    <w:rsid w:val="00FB2A69"/>
    <w:rsid w:val="00FB38CA"/>
    <w:rsid w:val="00FB744F"/>
    <w:rsid w:val="00FB7B26"/>
    <w:rsid w:val="00FC080B"/>
    <w:rsid w:val="00FC0E4C"/>
    <w:rsid w:val="00FC2091"/>
    <w:rsid w:val="00FC23AB"/>
    <w:rsid w:val="00FC2ECA"/>
    <w:rsid w:val="00FC3223"/>
    <w:rsid w:val="00FC33F1"/>
    <w:rsid w:val="00FC5623"/>
    <w:rsid w:val="00FC586F"/>
    <w:rsid w:val="00FD0C28"/>
    <w:rsid w:val="00FD4978"/>
    <w:rsid w:val="00FD49DB"/>
    <w:rsid w:val="00FD55F8"/>
    <w:rsid w:val="00FE0E3B"/>
    <w:rsid w:val="00FE32B7"/>
    <w:rsid w:val="00FE37BE"/>
    <w:rsid w:val="00FE446D"/>
    <w:rsid w:val="00FE4A98"/>
    <w:rsid w:val="00FE51AC"/>
    <w:rsid w:val="00FE5971"/>
    <w:rsid w:val="00FE5A83"/>
    <w:rsid w:val="00FE6417"/>
    <w:rsid w:val="00FE6F0D"/>
    <w:rsid w:val="00FF1040"/>
    <w:rsid w:val="00FF2636"/>
    <w:rsid w:val="00FF3109"/>
    <w:rsid w:val="00FF426F"/>
    <w:rsid w:val="00FF4571"/>
    <w:rsid w:val="00FF5E7B"/>
    <w:rsid w:val="00FF6452"/>
    <w:rsid w:val="00FF6546"/>
    <w:rsid w:val="064312BB"/>
    <w:rsid w:val="0CBA2BE2"/>
    <w:rsid w:val="0E5914A1"/>
    <w:rsid w:val="0E7C5AA8"/>
    <w:rsid w:val="0FF55E19"/>
    <w:rsid w:val="109A342A"/>
    <w:rsid w:val="16231461"/>
    <w:rsid w:val="16561113"/>
    <w:rsid w:val="166677CB"/>
    <w:rsid w:val="1EE9447F"/>
    <w:rsid w:val="20A1289B"/>
    <w:rsid w:val="21AC7E1D"/>
    <w:rsid w:val="27B663C9"/>
    <w:rsid w:val="2B64588A"/>
    <w:rsid w:val="33D3055D"/>
    <w:rsid w:val="39A94D6E"/>
    <w:rsid w:val="3C89606A"/>
    <w:rsid w:val="4117500D"/>
    <w:rsid w:val="420C3B50"/>
    <w:rsid w:val="42844A9C"/>
    <w:rsid w:val="434B1474"/>
    <w:rsid w:val="47246F9A"/>
    <w:rsid w:val="48820691"/>
    <w:rsid w:val="4B2A74E4"/>
    <w:rsid w:val="4B7C510B"/>
    <w:rsid w:val="4CA162F0"/>
    <w:rsid w:val="565E46E5"/>
    <w:rsid w:val="5AFC3CC2"/>
    <w:rsid w:val="5B354288"/>
    <w:rsid w:val="5B3F4DF6"/>
    <w:rsid w:val="622920CE"/>
    <w:rsid w:val="62F0678C"/>
    <w:rsid w:val="666343BB"/>
    <w:rsid w:val="6F305B96"/>
    <w:rsid w:val="70C93EFC"/>
    <w:rsid w:val="732C3097"/>
    <w:rsid w:val="754170DB"/>
    <w:rsid w:val="75CC51A3"/>
    <w:rsid w:val="784C50F9"/>
  </w:rsids>
  <w:docVars>
    <w:docVar w:name="commondata" w:val="eyJoZGlkIjoiZGQ0NzZkZWJlNTBmZTg0OWMxYTE3NDAxMjE4ZGVmOGU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qFormat/>
    <w:pPr>
      <w:keepNext/>
      <w:adjustRightInd/>
      <w:spacing w:line="240" w:lineRule="auto"/>
      <w:textAlignment w:val="auto"/>
      <w:outlineLvl w:val="1"/>
    </w:pPr>
    <w:rPr>
      <w:i/>
      <w:iCs/>
      <w:kern w:val="2"/>
      <w:sz w:val="20"/>
      <w:szCs w:val="24"/>
    </w:rPr>
  </w:style>
  <w:style w:type="character" w:default="1" w:styleId="DefaultParagraphFont">
    <w:name w:val="Default Paragraph Font"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pPr>
      <w:autoSpaceDE w:val="0"/>
      <w:autoSpaceDN w:val="0"/>
      <w:spacing w:line="240" w:lineRule="auto"/>
      <w:jc w:val="left"/>
      <w:textAlignment w:val="auto"/>
    </w:pPr>
  </w:style>
  <w:style w:type="paragraph" w:styleId="TOC5">
    <w:name w:val="toc 5"/>
    <w:basedOn w:val="Normal"/>
    <w:next w:val="Normal"/>
    <w:semiHidden/>
    <w:qFormat/>
    <w:pPr>
      <w:ind w:left="1700"/>
    </w:pPr>
    <w:rPr>
      <w:rFonts w:ascii="Calibri" w:hAnsi="Calibri"/>
      <w:sz w:val="21"/>
      <w:szCs w:val="21"/>
    </w:rPr>
  </w:style>
  <w:style w:type="paragraph" w:styleId="CommentText">
    <w:name w:val="annotation text"/>
    <w:basedOn w:val="Normal"/>
    <w:link w:val="Char"/>
    <w:semiHidden/>
    <w:qFormat/>
    <w:pPr>
      <w:adjustRightInd/>
      <w:spacing w:line="240" w:lineRule="auto"/>
      <w:jc w:val="left"/>
      <w:textAlignment w:val="auto"/>
    </w:pPr>
    <w:rPr>
      <w:kern w:val="2"/>
      <w:szCs w:val="21"/>
    </w:rPr>
  </w:style>
  <w:style w:type="paragraph" w:styleId="BodyTextIndent">
    <w:name w:val="Body Text Indent"/>
    <w:basedOn w:val="Normal"/>
    <w:qFormat/>
    <w:pPr>
      <w:adjustRightInd/>
      <w:spacing w:line="160" w:lineRule="atLeast"/>
      <w:ind w:firstLine="1120" w:firstLineChars="400"/>
      <w:textAlignment w:val="auto"/>
    </w:pPr>
    <w:rPr>
      <w:rFonts w:ascii="新宋体" w:eastAsia="新宋体" w:hAnsi="新宋体"/>
      <w:kern w:val="2"/>
      <w:sz w:val="28"/>
    </w:rPr>
  </w:style>
  <w:style w:type="paragraph" w:styleId="PlainText">
    <w:name w:val="Plain Text"/>
    <w:basedOn w:val="Normal"/>
    <w:link w:val="Char0"/>
    <w:qFormat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BalloonText">
    <w:name w:val="Balloon Text"/>
    <w:basedOn w:val="Normal"/>
    <w:link w:val="Char1"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Header">
    <w:name w:val="header"/>
    <w:basedOn w:val="Normal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HTMLPreformatted">
    <w:name w:val="HTML Preformatted"/>
    <w:basedOn w:val="Normal"/>
    <w:qFormat/>
    <w:pPr>
      <w:adjustRightInd/>
      <w:spacing w:line="240" w:lineRule="auto"/>
      <w:textAlignment w:val="auto"/>
    </w:pPr>
    <w:rPr>
      <w:rFonts w:ascii="Courier New" w:hAnsi="Courier New" w:cs="Courier New"/>
      <w:kern w:val="2"/>
      <w:sz w:val="20"/>
    </w:rPr>
  </w:style>
  <w:style w:type="paragraph" w:styleId="NormalWeb">
    <w:name w:val="Normal (Web)"/>
    <w:basedOn w:val="Normal"/>
    <w:link w:val="Char3"/>
    <w:unhideWhenUsed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qFormat/>
    <w:rPr>
      <w:color w:val="0000FF"/>
      <w:u w:val="single"/>
    </w:rPr>
  </w:style>
  <w:style w:type="character" w:customStyle="1" w:styleId="Char">
    <w:name w:val="批注文字 Char"/>
    <w:link w:val="CommentText"/>
    <w:semiHidden/>
    <w:qFormat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0">
    <w:name w:val="纯文本 Char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1">
    <w:name w:val="批注框文本 Char"/>
    <w:link w:val="BalloonText"/>
    <w:qFormat/>
    <w:rPr>
      <w:sz w:val="18"/>
      <w:szCs w:val="18"/>
    </w:rPr>
  </w:style>
  <w:style w:type="character" w:customStyle="1" w:styleId="Char2">
    <w:name w:val="页眉 Char"/>
    <w:link w:val="Header"/>
    <w:semiHidden/>
    <w:qFormat/>
    <w:rPr>
      <w:rFonts w:eastAsia="宋体"/>
      <w:sz w:val="18"/>
      <w:lang w:val="en-US" w:eastAsia="zh-CN" w:bidi="ar-SA"/>
    </w:rPr>
  </w:style>
  <w:style w:type="character" w:customStyle="1" w:styleId="Char3">
    <w:name w:val="普通(网站) Char"/>
    <w:link w:val="NormalWeb"/>
    <w:qFormat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p0Char">
    <w:name w:val="p0 Char"/>
    <w:link w:val="p0"/>
    <w:qFormat/>
    <w:rPr>
      <w:rFonts w:ascii="宋体" w:eastAsia="宋体" w:hAnsi="宋体" w:cs="宋体"/>
      <w:color w:val="000000"/>
      <w:sz w:val="21"/>
      <w:szCs w:val="21"/>
      <w:lang w:val="en-US" w:eastAsia="zh-CN" w:bidi="ar-SA"/>
    </w:rPr>
  </w:style>
  <w:style w:type="paragraph" w:customStyle="1" w:styleId="p0">
    <w:name w:val="p0"/>
    <w:basedOn w:val="Normal"/>
    <w:link w:val="p0Char"/>
    <w:qFormat/>
    <w:pPr>
      <w:widowControl/>
      <w:adjustRightInd/>
      <w:spacing w:line="240" w:lineRule="auto"/>
      <w:textAlignment w:val="auto"/>
    </w:pPr>
    <w:rPr>
      <w:rFonts w:ascii="宋体" w:hAnsi="宋体" w:cs="宋体"/>
      <w:color w:val="000000"/>
      <w:szCs w:val="21"/>
    </w:rPr>
  </w:style>
  <w:style w:type="paragraph" w:styleId="ListParagraph">
    <w:name w:val="List Paragraph"/>
    <w:basedOn w:val="Normal"/>
    <w:qFormat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customStyle="1" w:styleId="0">
    <w:name w:val="0"/>
    <w:basedOn w:val="Normal"/>
    <w:qFormat/>
    <w:pPr>
      <w:widowControl/>
      <w:adjustRightInd/>
      <w:spacing w:line="240" w:lineRule="auto"/>
      <w:textAlignment w:val="auto"/>
    </w:pPr>
    <w:rPr>
      <w:szCs w:val="21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file:///H:\&#30334;&#20998;&#30334;&#35797;&#39064;\&#19971;&#12289;&#20843;&#12289;&#20061;&#25968;&#23398;&#30334;&#20998;&#21367;&#36716;PDF\&#19971;&#12289;&#20843;&#12289;&#20061;&#25968;&#23398;&#30334;&#20998;&#21367;&#36716;PDF\B73.TIF" TargetMode="External" /><Relationship Id="rId14" Type="http://schemas.openxmlformats.org/officeDocument/2006/relationships/image" Target="media/image8.png" /><Relationship Id="rId15" Type="http://schemas.openxmlformats.org/officeDocument/2006/relationships/image" Target="media/image9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wmf" /><Relationship Id="rId24" Type="http://schemas.openxmlformats.org/officeDocument/2006/relationships/oleObject" Target="embeddings/oleObject5.bin" /><Relationship Id="rId25" Type="http://schemas.openxmlformats.org/officeDocument/2006/relationships/image" Target="media/image15.emf" /><Relationship Id="rId26" Type="http://schemas.openxmlformats.org/officeDocument/2006/relationships/image" Target="media/image16.png" /><Relationship Id="rId27" Type="http://schemas.openxmlformats.org/officeDocument/2006/relationships/image" Target="file:///H:\&#20998;&#23616;&#25968;&#23398;&#35797;&#39064;&#21450;&#31572;&#26696;\2018-2019&#19978;&#26411;\B243.tif" TargetMode="External" /><Relationship Id="rId28" Type="http://schemas.openxmlformats.org/officeDocument/2006/relationships/image" Target="media/image17.png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6.bin" /><Relationship Id="rId31" Type="http://schemas.openxmlformats.org/officeDocument/2006/relationships/image" Target="media/image19.png" /><Relationship Id="rId32" Type="http://schemas.openxmlformats.org/officeDocument/2006/relationships/image" Target="media/image20.png" /><Relationship Id="rId33" Type="http://schemas.openxmlformats.org/officeDocument/2006/relationships/header" Target="header1.xml" /><Relationship Id="rId34" Type="http://schemas.openxmlformats.org/officeDocument/2006/relationships/footer" Target="footer1.xml" /><Relationship Id="rId35" Type="http://schemas.openxmlformats.org/officeDocument/2006/relationships/footer" Target="footer2.xml" /><Relationship Id="rId36" Type="http://schemas.openxmlformats.org/officeDocument/2006/relationships/image" Target="media/image22.png" /><Relationship Id="rId37" Type="http://schemas.openxmlformats.org/officeDocument/2006/relationships/image" Target="media/image23.jpeg" /><Relationship Id="rId38" Type="http://schemas.openxmlformats.org/officeDocument/2006/relationships/theme" Target="theme/theme1.xml" /><Relationship Id="rId39" Type="http://schemas.openxmlformats.org/officeDocument/2006/relationships/numbering" Target="numbering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2384</Words>
  <Characters>2723</Characters>
  <Application>Microsoft Office Word</Application>
  <DocSecurity>0</DocSecurity>
  <Lines>27</Lines>
  <Paragraphs>7</Paragraphs>
  <ScaleCrop>false</ScaleCrop>
  <Company>北京今日学易科技有限公司(Zxxk.Com)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2011湖北十堰数学（word版含答案）.doc</dc:title>
  <dc:subject>2011湖北十堰数学（word版含答案）.doc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十堰市拂晓广告印务有限公司</cp:lastModifiedBy>
  <cp:revision>547</cp:revision>
  <cp:lastPrinted>2022-12-11T01:32:00Z</cp:lastPrinted>
  <dcterms:created xsi:type="dcterms:W3CDTF">2016-10-13T02:08:00Z</dcterms:created>
  <dcterms:modified xsi:type="dcterms:W3CDTF">2022-12-29T00:57:11Z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