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10261600</wp:posOffset>
            </wp:positionH>
            <wp:positionV relativeFrom="topMargin">
              <wp:posOffset>12039600</wp:posOffset>
            </wp:positionV>
            <wp:extent cx="266700" cy="304800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369175" cy="5528945"/>
            <wp:effectExtent l="0" t="0" r="9525" b="8255"/>
            <wp:docPr id="1" name="图片 1" descr="五数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五数0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7369175" cy="5528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019925" cy="5266690"/>
            <wp:effectExtent l="0" t="0" r="3175" b="3810"/>
            <wp:docPr id="2" name="图片 2" descr="五数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五数0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7019925" cy="5266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D016068"/>
    <w:rsid w:val="24A06766"/>
    <w:rsid w:val="708F2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2023-07-05T14:03:00Z</dcterms:created>
  <dc:creator>lenovo</dc:creator>
  <cp:lastModifiedBy>。</cp:lastModifiedBy>
  <dcterms:modified xsi:type="dcterms:W3CDTF">2023-07-05T14:15:32Z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6C72973E41DC4983864D2941D2F93CDD_13</vt:lpwstr>
  </property>
</Properties>
</file>