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12141200</wp:posOffset>
            </wp:positionH>
            <wp:positionV relativeFrom="topMargin">
              <wp:posOffset>10591800</wp:posOffset>
            </wp:positionV>
            <wp:extent cx="495300" cy="393700"/>
            <wp:effectExtent l="0" t="0" r="0" b="635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" name="图片 4" descr="0d1c3c1dcb0042f8a732a44392912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 descr="0d1c3c1dcb0042f8a732a44392912cf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9230" cy="7025640"/>
            <wp:effectExtent l="0" t="0" r="7620" b="3810"/>
            <wp:docPr id="2" name="图片 3" descr="5cff64840665983ca3123bfea1d9a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5cff64840665983ca3123bfea1d9ae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2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9230" cy="7025640"/>
            <wp:effectExtent l="0" t="0" r="7620" b="3810"/>
            <wp:docPr id="3" name="图片 1" descr="ae60666743b7a4c6119ca8c1eecd8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ae60666743b7a4c6119ca8c1eecd8e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2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="宋体"/>
          <w:lang w:eastAsia="zh-CN"/>
        </w:rPr>
        <w:drawing>
          <wp:inline distT="0" distB="0" distL="114300" distR="114300">
            <wp:extent cx="5269230" cy="7025640"/>
            <wp:effectExtent l="0" t="0" r="7620" b="3810"/>
            <wp:docPr id="4" name="图片 2" descr="75062f7e2ad79b7d5057a3318bca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75062f7e2ad79b7d5057a3318bca80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2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br w:type="page"/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708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3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000000"/>
    <w:rsid w:val="004151FC"/>
    <w:rsid w:val="00C02FC6"/>
    <w:rsid w:val="610676A5"/>
    <w:rsid w:val="6420317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2023-07-12T09:02:00Z</dcterms:created>
  <dc:creator>Administrator</dc:creator>
  <cp:lastModifiedBy>。</cp:lastModifiedBy>
  <dcterms:modified xsi:type="dcterms:W3CDTF">2023-07-12T10:33:34Z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7E2800BE8A3049F9B75844569475048A_13</vt:lpwstr>
  </property>
</Properties>
</file>