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12128500</wp:posOffset>
            </wp:positionH>
            <wp:positionV relativeFrom="topMargin">
              <wp:posOffset>11290300</wp:posOffset>
            </wp:positionV>
            <wp:extent cx="304800" cy="495300"/>
            <wp:effectExtent l="0" t="0" r="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70500" cy="7896225"/>
            <wp:effectExtent l="0" t="0" r="635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89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760970"/>
            <wp:effectExtent l="0" t="0" r="5715" b="1143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76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679690"/>
            <wp:effectExtent l="0" t="0" r="4445" b="165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679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41565"/>
            <wp:effectExtent l="0" t="0" r="6350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1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7730490"/>
            <wp:effectExtent l="0" t="0" r="7620" b="381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730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8281035"/>
            <wp:effectExtent l="0" t="0" r="4445" b="571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8281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WRiNTYyY2ExNDc4MzRmYTYzMTU1ZTViNWFjZjBmZmEifQ=="/>
  </w:docVars>
  <w:rsids>
    <w:rsidRoot w:val="05EF2D6C"/>
    <w:rsid w:val="004151FC"/>
    <w:rsid w:val="00C02FC6"/>
    <w:rsid w:val="05EF2D6C"/>
    <w:rsid w:val="11507B45"/>
    <w:rsid w:val="5E982E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2023-04-20T02:38:00Z</dcterms:created>
  <dc:creator>伊唯姿</dc:creator>
  <cp:lastModifiedBy>Administrator</cp:lastModifiedBy>
  <dcterms:modified xsi:type="dcterms:W3CDTF">2023-09-10T11:36:27Z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