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10248900</wp:posOffset>
            </wp:positionH>
            <wp:positionV relativeFrom="topMargin">
              <wp:posOffset>11099800</wp:posOffset>
            </wp:positionV>
            <wp:extent cx="469900" cy="381000"/>
            <wp:effectExtent l="0" t="0" r="635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1" name="图片 1" descr="1b749d54968de353a1a4a6015425c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b749d54968de353a1a4a6015425c6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2" name="图片 2" descr="33e1235fa9ea51fa2f68dc8d1908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3e1235fa9ea51fa2f68dc8d19088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3" name="图片 3" descr="cf0d193c09f9d4e11dca57862ab5b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f0d193c09f9d4e11dca57862ab5be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4" name="图片 4" descr="087ff4bb7b8506f228466500c3251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87ff4bb7b8506f228466500c32516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5" name="图片 5" descr="b788302d9b7cda7b57c282e9fd13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788302d9b7cda7b57c282e9fd139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6" name="图片 6" descr="4318a97220183f1d024923ca471ad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318a97220183f1d024923ca471adc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8" name="图片 8" descr="4f4bf789e7d3b2c47bf7f6e11b41a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f4bf789e7d3b2c47bf7f6e11b41a9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9" name="图片 9" descr="12c58dcb97051e08bd69a1f357e0e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2c58dcb97051e08bd69a1f357e0ee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JiNGUwNDVkMjk0YTMyYWE3YzQwNDRmMDMxZDU5N2UifQ=="/>
  </w:docVars>
  <w:rsids>
    <w:rsidRoot w:val="31327C59"/>
    <w:rsid w:val="004151FC"/>
    <w:rsid w:val="00C02FC6"/>
    <w:rsid w:val="31327C59"/>
    <w:rsid w:val="691620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2023-05-31T06:34:00Z</dcterms:created>
  <dc:creator>Mango</dc:creator>
  <cp:lastModifiedBy>Administrator</cp:lastModifiedBy>
  <dcterms:modified xsi:type="dcterms:W3CDTF">2023-09-20T14:16:24Z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