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684AA48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29505" cy="8857615"/>
            <wp:effectExtent l="0" t="0" r="8255" b="12065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29505" cy="885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39030" cy="8862060"/>
            <wp:effectExtent l="0" t="0" r="13970" b="7620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39030" cy="886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72075" cy="7981950"/>
            <wp:effectExtent l="0" t="0" r="9525" b="381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798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33975" cy="8239125"/>
            <wp:effectExtent l="0" t="0" r="1905" b="5715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823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105400" cy="8143875"/>
            <wp:effectExtent l="0" t="0" r="0" b="9525"/>
            <wp:docPr id="1" name="图片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71CF19AF"/>
    <w:rsid w:val="71CF19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Office_12.1.0.18240_F1E327BC-269C-435d-A152-05C5408002CA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2024-09-12T13:20:00Z</dcterms:created>
  <dc:creator>lenovo</dc:creator>
  <cp:lastModifiedBy>lenovo</cp:lastModifiedBy>
  <dcterms:modified xsi:type="dcterms:W3CDTF">2024-09-12T13:20:18Z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2052-12.1.0.18240</vt:lpwstr>
  </property>
  <property fmtid="{D5CDD505-2E9C-101B-9397-08002B2CF9AE}" pid="3" name="ICV">
    <vt:lpwstr>4FA5D3B386AB4AA59240891B235A2E62_11</vt:lpwstr>
  </property>
</Properties>
</file>